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681" w:rsidRDefault="00770681" w:rsidP="0067494A">
      <w:pPr>
        <w:pStyle w:val="a7"/>
        <w:ind w:firstLine="567"/>
        <w:jc w:val="center"/>
        <w:rPr>
          <w:rStyle w:val="a6"/>
          <w:rFonts w:ascii="Times New Roman" w:hAnsi="Times New Roman"/>
          <w:sz w:val="72"/>
          <w:szCs w:val="72"/>
          <w:lang w:val="ru-RU"/>
        </w:rPr>
      </w:pPr>
      <w:r>
        <w:rPr>
          <w:noProof/>
          <w:lang w:val="ru-RU" w:eastAsia="ru-RU" w:bidi="ar-SA"/>
        </w:rPr>
        <w:drawing>
          <wp:inline distT="0" distB="0" distL="0" distR="0">
            <wp:extent cx="1130161" cy="1272540"/>
            <wp:effectExtent l="0" t="0" r="0" b="0"/>
            <wp:docPr id="1" name="Рисунок 1" descr="logo_profsouz_new_mini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rofsouz_new_mini_001"/>
                    <pic:cNvPicPr>
                      <a:picLocks noChangeAspect="1" noChangeArrowheads="1"/>
                    </pic:cNvPicPr>
                  </pic:nvPicPr>
                  <pic:blipFill>
                    <a:blip r:embed="rId9" cstate="print"/>
                    <a:srcRect/>
                    <a:stretch>
                      <a:fillRect/>
                    </a:stretch>
                  </pic:blipFill>
                  <pic:spPr bwMode="auto">
                    <a:xfrm>
                      <a:off x="0" y="0"/>
                      <a:ext cx="1145442" cy="1289746"/>
                    </a:xfrm>
                    <a:prstGeom prst="rect">
                      <a:avLst/>
                    </a:prstGeom>
                    <a:noFill/>
                    <a:ln w="9525">
                      <a:noFill/>
                      <a:miter lim="800000"/>
                      <a:headEnd/>
                      <a:tailEnd/>
                    </a:ln>
                  </pic:spPr>
                </pic:pic>
              </a:graphicData>
            </a:graphic>
          </wp:inline>
        </w:drawing>
      </w:r>
    </w:p>
    <w:p w:rsidR="00770681" w:rsidRDefault="00770681" w:rsidP="0067494A">
      <w:pPr>
        <w:pStyle w:val="a7"/>
        <w:ind w:firstLine="567"/>
        <w:jc w:val="center"/>
        <w:rPr>
          <w:rStyle w:val="a6"/>
          <w:rFonts w:ascii="Times New Roman" w:hAnsi="Times New Roman"/>
          <w:sz w:val="72"/>
          <w:szCs w:val="72"/>
          <w:lang w:val="ru-RU"/>
        </w:rPr>
      </w:pPr>
    </w:p>
    <w:p w:rsidR="00770681" w:rsidRDefault="00770681" w:rsidP="0067494A">
      <w:pPr>
        <w:pStyle w:val="a7"/>
        <w:ind w:firstLine="567"/>
        <w:jc w:val="center"/>
        <w:rPr>
          <w:rStyle w:val="a6"/>
          <w:rFonts w:ascii="Times New Roman" w:hAnsi="Times New Roman"/>
          <w:sz w:val="72"/>
          <w:szCs w:val="72"/>
          <w:lang w:val="ru-RU"/>
        </w:rPr>
      </w:pPr>
    </w:p>
    <w:p w:rsidR="00770681" w:rsidRDefault="00770681" w:rsidP="0067494A">
      <w:pPr>
        <w:pStyle w:val="a7"/>
        <w:ind w:firstLine="567"/>
        <w:jc w:val="center"/>
        <w:rPr>
          <w:rStyle w:val="a6"/>
          <w:rFonts w:ascii="Times New Roman" w:hAnsi="Times New Roman"/>
          <w:sz w:val="72"/>
          <w:szCs w:val="72"/>
          <w:lang w:val="ru-RU"/>
        </w:rPr>
      </w:pPr>
    </w:p>
    <w:p w:rsidR="00770681" w:rsidRDefault="00C14365" w:rsidP="0067494A">
      <w:pPr>
        <w:pStyle w:val="a7"/>
        <w:ind w:firstLine="567"/>
        <w:jc w:val="center"/>
        <w:rPr>
          <w:rStyle w:val="a6"/>
          <w:rFonts w:ascii="Times New Roman" w:hAnsi="Times New Roman"/>
          <w:sz w:val="28"/>
          <w:szCs w:val="28"/>
          <w:lang w:val="ru-RU"/>
        </w:rPr>
      </w:pPr>
      <w:r w:rsidRPr="00770681">
        <w:rPr>
          <w:rStyle w:val="a6"/>
          <w:rFonts w:ascii="Times New Roman" w:hAnsi="Times New Roman"/>
          <w:sz w:val="72"/>
          <w:szCs w:val="72"/>
          <w:lang w:val="ru-RU"/>
        </w:rPr>
        <w:t>Публичный отчет</w:t>
      </w:r>
      <w:r w:rsidRPr="00F82B7C">
        <w:rPr>
          <w:rStyle w:val="a6"/>
          <w:rFonts w:ascii="Times New Roman" w:hAnsi="Times New Roman"/>
          <w:sz w:val="28"/>
          <w:szCs w:val="28"/>
          <w:lang w:val="ru-RU"/>
        </w:rPr>
        <w:t xml:space="preserve"> </w:t>
      </w:r>
    </w:p>
    <w:p w:rsidR="00770681" w:rsidRDefault="00C14365" w:rsidP="0067494A">
      <w:pPr>
        <w:pStyle w:val="a7"/>
        <w:ind w:firstLine="567"/>
        <w:jc w:val="center"/>
        <w:rPr>
          <w:rStyle w:val="a6"/>
          <w:rFonts w:ascii="Times New Roman" w:hAnsi="Times New Roman"/>
          <w:sz w:val="48"/>
          <w:szCs w:val="48"/>
          <w:lang w:val="ru-RU"/>
        </w:rPr>
      </w:pPr>
      <w:r w:rsidRPr="00770681">
        <w:rPr>
          <w:rStyle w:val="a6"/>
          <w:rFonts w:ascii="Times New Roman" w:hAnsi="Times New Roman"/>
          <w:sz w:val="48"/>
          <w:szCs w:val="48"/>
          <w:lang w:val="ru-RU"/>
        </w:rPr>
        <w:t>о деятельности</w:t>
      </w:r>
      <w:r w:rsidR="00770681" w:rsidRPr="00770681">
        <w:rPr>
          <w:rStyle w:val="a6"/>
          <w:rFonts w:ascii="Times New Roman" w:hAnsi="Times New Roman"/>
          <w:sz w:val="48"/>
          <w:szCs w:val="48"/>
          <w:lang w:val="ru-RU"/>
        </w:rPr>
        <w:t xml:space="preserve"> </w:t>
      </w:r>
      <w:r w:rsidRPr="00770681">
        <w:rPr>
          <w:rStyle w:val="a6"/>
          <w:rFonts w:ascii="Times New Roman" w:hAnsi="Times New Roman"/>
          <w:sz w:val="48"/>
          <w:szCs w:val="48"/>
          <w:lang w:val="ru-RU"/>
        </w:rPr>
        <w:t xml:space="preserve">Пронской </w:t>
      </w:r>
    </w:p>
    <w:p w:rsidR="00770681" w:rsidRDefault="00C14365" w:rsidP="0067494A">
      <w:pPr>
        <w:pStyle w:val="a7"/>
        <w:ind w:firstLine="567"/>
        <w:jc w:val="center"/>
        <w:rPr>
          <w:rStyle w:val="a6"/>
          <w:rFonts w:ascii="Times New Roman" w:hAnsi="Times New Roman"/>
          <w:sz w:val="48"/>
          <w:szCs w:val="48"/>
          <w:lang w:val="ru-RU"/>
        </w:rPr>
      </w:pPr>
      <w:r w:rsidRPr="00770681">
        <w:rPr>
          <w:rStyle w:val="a6"/>
          <w:rFonts w:ascii="Times New Roman" w:hAnsi="Times New Roman"/>
          <w:sz w:val="48"/>
          <w:szCs w:val="48"/>
          <w:lang w:val="ru-RU"/>
        </w:rPr>
        <w:t>районной организации Профсоюза</w:t>
      </w:r>
      <w:r w:rsidR="00770681" w:rsidRPr="00770681">
        <w:rPr>
          <w:rStyle w:val="a6"/>
          <w:rFonts w:ascii="Times New Roman" w:hAnsi="Times New Roman"/>
          <w:sz w:val="48"/>
          <w:szCs w:val="48"/>
          <w:lang w:val="ru-RU"/>
        </w:rPr>
        <w:t xml:space="preserve"> </w:t>
      </w:r>
      <w:r w:rsidRPr="00770681">
        <w:rPr>
          <w:rStyle w:val="a6"/>
          <w:rFonts w:ascii="Times New Roman" w:hAnsi="Times New Roman"/>
          <w:sz w:val="48"/>
          <w:szCs w:val="48"/>
          <w:lang w:val="ru-RU"/>
        </w:rPr>
        <w:t>работников народного образования</w:t>
      </w:r>
    </w:p>
    <w:p w:rsidR="00770681" w:rsidRDefault="00C14365" w:rsidP="0067494A">
      <w:pPr>
        <w:pStyle w:val="a7"/>
        <w:ind w:firstLine="567"/>
        <w:jc w:val="center"/>
        <w:rPr>
          <w:rStyle w:val="a6"/>
          <w:rFonts w:ascii="Times New Roman" w:hAnsi="Times New Roman"/>
          <w:sz w:val="48"/>
          <w:szCs w:val="48"/>
          <w:lang w:val="ru-RU"/>
        </w:rPr>
      </w:pPr>
      <w:r w:rsidRPr="00770681">
        <w:rPr>
          <w:rStyle w:val="a6"/>
          <w:rFonts w:ascii="Times New Roman" w:hAnsi="Times New Roman"/>
          <w:sz w:val="48"/>
          <w:szCs w:val="48"/>
          <w:lang w:val="ru-RU"/>
        </w:rPr>
        <w:t xml:space="preserve"> и науки РФ </w:t>
      </w:r>
    </w:p>
    <w:p w:rsidR="00770681" w:rsidRDefault="00770681" w:rsidP="0067494A">
      <w:pPr>
        <w:pStyle w:val="a7"/>
        <w:ind w:firstLine="567"/>
        <w:jc w:val="center"/>
        <w:rPr>
          <w:rStyle w:val="a6"/>
          <w:rFonts w:ascii="Times New Roman" w:hAnsi="Times New Roman"/>
          <w:sz w:val="48"/>
          <w:szCs w:val="48"/>
          <w:lang w:val="ru-RU"/>
        </w:rPr>
      </w:pPr>
    </w:p>
    <w:p w:rsidR="00C14365" w:rsidRDefault="00C14365" w:rsidP="0067494A">
      <w:pPr>
        <w:pStyle w:val="a7"/>
        <w:ind w:firstLine="567"/>
        <w:jc w:val="center"/>
        <w:rPr>
          <w:rStyle w:val="a6"/>
          <w:rFonts w:ascii="Times New Roman" w:hAnsi="Times New Roman"/>
          <w:sz w:val="48"/>
          <w:szCs w:val="48"/>
          <w:lang w:val="ru-RU"/>
        </w:rPr>
      </w:pPr>
      <w:r w:rsidRPr="00770681">
        <w:rPr>
          <w:rStyle w:val="a6"/>
          <w:rFonts w:ascii="Times New Roman" w:hAnsi="Times New Roman"/>
          <w:sz w:val="48"/>
          <w:szCs w:val="48"/>
          <w:lang w:val="ru-RU"/>
        </w:rPr>
        <w:t xml:space="preserve"> за 20</w:t>
      </w:r>
      <w:r w:rsidR="005E0C9E">
        <w:rPr>
          <w:rStyle w:val="a6"/>
          <w:rFonts w:ascii="Times New Roman" w:hAnsi="Times New Roman"/>
          <w:sz w:val="48"/>
          <w:szCs w:val="48"/>
          <w:lang w:val="ru-RU"/>
        </w:rPr>
        <w:t>2</w:t>
      </w:r>
      <w:r w:rsidR="001468F6">
        <w:rPr>
          <w:rStyle w:val="a6"/>
          <w:rFonts w:ascii="Times New Roman" w:hAnsi="Times New Roman"/>
          <w:sz w:val="48"/>
          <w:szCs w:val="48"/>
          <w:lang w:val="ru-RU"/>
        </w:rPr>
        <w:t>1</w:t>
      </w:r>
      <w:r w:rsidRPr="00770681">
        <w:rPr>
          <w:rStyle w:val="a6"/>
          <w:rFonts w:ascii="Times New Roman" w:hAnsi="Times New Roman"/>
          <w:sz w:val="48"/>
          <w:szCs w:val="48"/>
          <w:lang w:val="ru-RU"/>
        </w:rPr>
        <w:t xml:space="preserve"> год</w:t>
      </w:r>
      <w:r w:rsidR="0067494A" w:rsidRPr="00770681">
        <w:rPr>
          <w:rStyle w:val="a6"/>
          <w:rFonts w:ascii="Times New Roman" w:hAnsi="Times New Roman"/>
          <w:sz w:val="48"/>
          <w:szCs w:val="48"/>
          <w:lang w:val="ru-RU"/>
        </w:rPr>
        <w:t xml:space="preserve"> </w:t>
      </w:r>
    </w:p>
    <w:p w:rsidR="005E0C9E" w:rsidRDefault="005E0C9E" w:rsidP="0067494A">
      <w:pPr>
        <w:pStyle w:val="a7"/>
        <w:ind w:firstLine="567"/>
        <w:jc w:val="center"/>
        <w:rPr>
          <w:rStyle w:val="a6"/>
          <w:rFonts w:ascii="Times New Roman" w:hAnsi="Times New Roman"/>
          <w:sz w:val="48"/>
          <w:szCs w:val="48"/>
          <w:lang w:val="ru-RU"/>
        </w:rPr>
      </w:pPr>
    </w:p>
    <w:p w:rsidR="005E0C9E" w:rsidRDefault="005E0C9E" w:rsidP="0067494A">
      <w:pPr>
        <w:pStyle w:val="a7"/>
        <w:ind w:firstLine="567"/>
        <w:jc w:val="center"/>
        <w:rPr>
          <w:rStyle w:val="a6"/>
          <w:rFonts w:ascii="Times New Roman" w:hAnsi="Times New Roman"/>
          <w:sz w:val="48"/>
          <w:szCs w:val="48"/>
          <w:lang w:val="ru-RU"/>
        </w:rPr>
      </w:pPr>
    </w:p>
    <w:p w:rsidR="005E0C9E" w:rsidRDefault="005E0C9E" w:rsidP="0067494A">
      <w:pPr>
        <w:pStyle w:val="a7"/>
        <w:ind w:firstLine="567"/>
        <w:jc w:val="center"/>
        <w:rPr>
          <w:rStyle w:val="a6"/>
          <w:rFonts w:ascii="Times New Roman" w:hAnsi="Times New Roman"/>
          <w:sz w:val="48"/>
          <w:szCs w:val="48"/>
          <w:lang w:val="ru-RU"/>
        </w:rPr>
      </w:pPr>
    </w:p>
    <w:p w:rsidR="005E0C9E" w:rsidRDefault="005E0C9E" w:rsidP="0067494A">
      <w:pPr>
        <w:pStyle w:val="a7"/>
        <w:ind w:firstLine="567"/>
        <w:jc w:val="center"/>
        <w:rPr>
          <w:rStyle w:val="a6"/>
          <w:rFonts w:ascii="Times New Roman" w:hAnsi="Times New Roman"/>
          <w:sz w:val="48"/>
          <w:szCs w:val="48"/>
          <w:lang w:val="ru-RU"/>
        </w:rPr>
      </w:pPr>
    </w:p>
    <w:p w:rsidR="005E0C9E" w:rsidRDefault="005E0C9E" w:rsidP="0067494A">
      <w:pPr>
        <w:pStyle w:val="a7"/>
        <w:ind w:firstLine="567"/>
        <w:jc w:val="center"/>
        <w:rPr>
          <w:rStyle w:val="a6"/>
          <w:rFonts w:ascii="Times New Roman" w:hAnsi="Times New Roman"/>
          <w:sz w:val="48"/>
          <w:szCs w:val="48"/>
          <w:lang w:val="ru-RU"/>
        </w:rPr>
      </w:pPr>
    </w:p>
    <w:p w:rsidR="005E0C9E" w:rsidRDefault="005E0C9E" w:rsidP="0067494A">
      <w:pPr>
        <w:pStyle w:val="a7"/>
        <w:ind w:firstLine="567"/>
        <w:jc w:val="center"/>
        <w:rPr>
          <w:rStyle w:val="a6"/>
          <w:rFonts w:ascii="Times New Roman" w:hAnsi="Times New Roman"/>
          <w:sz w:val="48"/>
          <w:szCs w:val="48"/>
          <w:lang w:val="ru-RU"/>
        </w:rPr>
      </w:pPr>
    </w:p>
    <w:p w:rsidR="005E0C9E" w:rsidRDefault="005E0C9E" w:rsidP="0067494A">
      <w:pPr>
        <w:pStyle w:val="a7"/>
        <w:ind w:firstLine="567"/>
        <w:jc w:val="center"/>
        <w:rPr>
          <w:rStyle w:val="a6"/>
          <w:rFonts w:ascii="Times New Roman" w:hAnsi="Times New Roman"/>
          <w:sz w:val="48"/>
          <w:szCs w:val="48"/>
          <w:lang w:val="ru-RU"/>
        </w:rPr>
      </w:pPr>
    </w:p>
    <w:p w:rsidR="005E0C9E" w:rsidRDefault="005E0C9E" w:rsidP="0067494A">
      <w:pPr>
        <w:pStyle w:val="a7"/>
        <w:ind w:firstLine="567"/>
        <w:jc w:val="center"/>
        <w:rPr>
          <w:rStyle w:val="a6"/>
          <w:rFonts w:ascii="Times New Roman" w:hAnsi="Times New Roman"/>
          <w:sz w:val="48"/>
          <w:szCs w:val="48"/>
          <w:lang w:val="ru-RU"/>
        </w:rPr>
      </w:pPr>
    </w:p>
    <w:p w:rsidR="005E0C9E" w:rsidRDefault="005E0C9E" w:rsidP="0067494A">
      <w:pPr>
        <w:pStyle w:val="a7"/>
        <w:ind w:firstLine="567"/>
        <w:jc w:val="center"/>
        <w:rPr>
          <w:rStyle w:val="a6"/>
          <w:rFonts w:ascii="Times New Roman" w:hAnsi="Times New Roman"/>
          <w:sz w:val="48"/>
          <w:szCs w:val="48"/>
          <w:lang w:val="ru-RU"/>
        </w:rPr>
      </w:pPr>
    </w:p>
    <w:p w:rsidR="005E0C9E" w:rsidRPr="00770681" w:rsidRDefault="005E0C9E" w:rsidP="0067494A">
      <w:pPr>
        <w:pStyle w:val="a7"/>
        <w:ind w:firstLine="567"/>
        <w:jc w:val="center"/>
        <w:rPr>
          <w:rStyle w:val="a6"/>
          <w:rFonts w:ascii="Times New Roman" w:hAnsi="Times New Roman"/>
          <w:sz w:val="48"/>
          <w:szCs w:val="48"/>
          <w:lang w:val="ru-RU"/>
        </w:rPr>
      </w:pPr>
      <w:proofErr w:type="spellStart"/>
      <w:r>
        <w:rPr>
          <w:rStyle w:val="a6"/>
          <w:rFonts w:ascii="Times New Roman" w:hAnsi="Times New Roman"/>
          <w:sz w:val="48"/>
          <w:szCs w:val="48"/>
          <w:lang w:val="ru-RU"/>
        </w:rPr>
        <w:t>Пронск</w:t>
      </w:r>
      <w:proofErr w:type="spellEnd"/>
    </w:p>
    <w:p w:rsidR="00C14365" w:rsidRPr="00A32650" w:rsidRDefault="00C14365"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lastRenderedPageBreak/>
        <w:t>Основн</w:t>
      </w:r>
      <w:r w:rsidR="00007AD4">
        <w:rPr>
          <w:rFonts w:ascii="Times New Roman" w:hAnsi="Times New Roman"/>
          <w:sz w:val="28"/>
          <w:szCs w:val="28"/>
          <w:lang w:val="ru-RU"/>
        </w:rPr>
        <w:t>ым</w:t>
      </w:r>
      <w:r w:rsidRPr="00A32650">
        <w:rPr>
          <w:rFonts w:ascii="Times New Roman" w:hAnsi="Times New Roman"/>
          <w:sz w:val="28"/>
          <w:szCs w:val="28"/>
          <w:lang w:val="ru-RU"/>
        </w:rPr>
        <w:t xml:space="preserve"> направлени</w:t>
      </w:r>
      <w:r w:rsidR="00A32650">
        <w:rPr>
          <w:rFonts w:ascii="Times New Roman" w:hAnsi="Times New Roman"/>
          <w:sz w:val="28"/>
          <w:szCs w:val="28"/>
          <w:lang w:val="ru-RU"/>
        </w:rPr>
        <w:t>е</w:t>
      </w:r>
      <w:r w:rsidR="00007AD4">
        <w:rPr>
          <w:rFonts w:ascii="Times New Roman" w:hAnsi="Times New Roman"/>
          <w:sz w:val="28"/>
          <w:szCs w:val="28"/>
          <w:lang w:val="ru-RU"/>
        </w:rPr>
        <w:t>м</w:t>
      </w:r>
      <w:r w:rsidRPr="00A32650">
        <w:rPr>
          <w:rFonts w:ascii="Times New Roman" w:hAnsi="Times New Roman"/>
          <w:sz w:val="28"/>
          <w:szCs w:val="28"/>
          <w:lang w:val="ru-RU"/>
        </w:rPr>
        <w:t xml:space="preserve"> деятельности Пронской районной организации </w:t>
      </w:r>
      <w:r w:rsidR="00A32650">
        <w:rPr>
          <w:rFonts w:ascii="Times New Roman" w:hAnsi="Times New Roman"/>
          <w:sz w:val="28"/>
          <w:szCs w:val="28"/>
          <w:lang w:val="ru-RU"/>
        </w:rPr>
        <w:t>П</w:t>
      </w:r>
      <w:r w:rsidRPr="00A32650">
        <w:rPr>
          <w:rFonts w:ascii="Times New Roman" w:hAnsi="Times New Roman"/>
          <w:sz w:val="28"/>
          <w:szCs w:val="28"/>
          <w:lang w:val="ru-RU"/>
        </w:rPr>
        <w:t xml:space="preserve">рофсоюза </w:t>
      </w:r>
      <w:r w:rsidR="005E0C9E">
        <w:rPr>
          <w:rFonts w:ascii="Times New Roman" w:hAnsi="Times New Roman"/>
          <w:sz w:val="28"/>
          <w:szCs w:val="28"/>
          <w:lang w:val="ru-RU"/>
        </w:rPr>
        <w:t>остается</w:t>
      </w:r>
      <w:r w:rsidR="00007AD4">
        <w:rPr>
          <w:rFonts w:ascii="Times New Roman" w:hAnsi="Times New Roman"/>
          <w:sz w:val="28"/>
          <w:szCs w:val="28"/>
          <w:lang w:val="ru-RU"/>
        </w:rPr>
        <w:t xml:space="preserve"> </w:t>
      </w:r>
      <w:r w:rsidRPr="00A32650">
        <w:rPr>
          <w:rFonts w:ascii="Times New Roman" w:hAnsi="Times New Roman"/>
          <w:sz w:val="28"/>
          <w:szCs w:val="28"/>
          <w:lang w:val="ru-RU"/>
        </w:rPr>
        <w:t xml:space="preserve">защита интересов работников образования, их прав и законных требований. </w:t>
      </w:r>
    </w:p>
    <w:p w:rsidR="0096209E" w:rsidRDefault="00E96E14"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t>Приоритетны</w:t>
      </w:r>
      <w:r w:rsidR="005E0C9E">
        <w:rPr>
          <w:rFonts w:ascii="Times New Roman" w:hAnsi="Times New Roman"/>
          <w:sz w:val="28"/>
          <w:szCs w:val="28"/>
          <w:lang w:val="ru-RU"/>
        </w:rPr>
        <w:t>ми</w:t>
      </w:r>
      <w:r w:rsidRPr="00A32650">
        <w:rPr>
          <w:rFonts w:ascii="Times New Roman" w:hAnsi="Times New Roman"/>
          <w:sz w:val="28"/>
          <w:szCs w:val="28"/>
          <w:lang w:val="ru-RU"/>
        </w:rPr>
        <w:t xml:space="preserve"> задач</w:t>
      </w:r>
      <w:r w:rsidR="005E0C9E">
        <w:rPr>
          <w:rFonts w:ascii="Times New Roman" w:hAnsi="Times New Roman"/>
          <w:sz w:val="28"/>
          <w:szCs w:val="28"/>
          <w:lang w:val="ru-RU"/>
        </w:rPr>
        <w:t>ами</w:t>
      </w:r>
      <w:r w:rsidRPr="00A32650">
        <w:rPr>
          <w:rFonts w:ascii="Times New Roman" w:hAnsi="Times New Roman"/>
          <w:sz w:val="28"/>
          <w:szCs w:val="28"/>
          <w:lang w:val="ru-RU"/>
        </w:rPr>
        <w:t xml:space="preserve"> профсоюза</w:t>
      </w:r>
      <w:r w:rsidR="005E0C9E">
        <w:rPr>
          <w:rFonts w:ascii="Times New Roman" w:hAnsi="Times New Roman"/>
          <w:sz w:val="28"/>
          <w:szCs w:val="28"/>
          <w:lang w:val="ru-RU"/>
        </w:rPr>
        <w:t xml:space="preserve"> являются</w:t>
      </w:r>
      <w:r w:rsidRPr="00A32650">
        <w:rPr>
          <w:rFonts w:ascii="Times New Roman" w:hAnsi="Times New Roman"/>
          <w:sz w:val="28"/>
          <w:szCs w:val="28"/>
          <w:lang w:val="ru-RU"/>
        </w:rPr>
        <w:t xml:space="preserve">: </w:t>
      </w:r>
    </w:p>
    <w:p w:rsidR="0096209E" w:rsidRPr="0096209E" w:rsidRDefault="0096209E" w:rsidP="001B2472">
      <w:pPr>
        <w:pStyle w:val="a7"/>
        <w:ind w:firstLine="426"/>
        <w:jc w:val="both"/>
        <w:rPr>
          <w:rFonts w:ascii="Times New Roman" w:hAnsi="Times New Roman"/>
          <w:sz w:val="28"/>
          <w:szCs w:val="28"/>
          <w:lang w:val="ru-RU"/>
        </w:rPr>
      </w:pPr>
      <w:r>
        <w:rPr>
          <w:rFonts w:ascii="Times New Roman" w:hAnsi="Times New Roman"/>
          <w:sz w:val="28"/>
          <w:szCs w:val="28"/>
          <w:lang w:val="ru-RU"/>
        </w:rPr>
        <w:t xml:space="preserve">- </w:t>
      </w:r>
      <w:r w:rsidRPr="0096209E">
        <w:rPr>
          <w:rFonts w:ascii="Times New Roman" w:hAnsi="Times New Roman"/>
          <w:sz w:val="28"/>
          <w:szCs w:val="28"/>
          <w:lang w:val="ru-RU"/>
        </w:rPr>
        <w:t xml:space="preserve">представительство и защита трудовых прав, социально- экономических и профессиональных интересов работников и неработающих пенсионеров – членов Профсоюза; </w:t>
      </w:r>
    </w:p>
    <w:p w:rsidR="005E0C9E" w:rsidRPr="0096209E" w:rsidRDefault="0096209E" w:rsidP="001B2472">
      <w:pPr>
        <w:pStyle w:val="a7"/>
        <w:ind w:firstLine="426"/>
        <w:jc w:val="both"/>
        <w:rPr>
          <w:rFonts w:ascii="Times New Roman" w:hAnsi="Times New Roman"/>
          <w:sz w:val="28"/>
          <w:szCs w:val="28"/>
          <w:lang w:val="ru-RU"/>
        </w:rPr>
      </w:pPr>
      <w:r>
        <w:rPr>
          <w:rFonts w:ascii="Times New Roman" w:hAnsi="Times New Roman"/>
          <w:sz w:val="28"/>
          <w:szCs w:val="28"/>
          <w:lang w:val="ru-RU"/>
        </w:rPr>
        <w:t xml:space="preserve">- </w:t>
      </w:r>
      <w:r w:rsidRPr="0096209E">
        <w:rPr>
          <w:rFonts w:ascii="Times New Roman" w:hAnsi="Times New Roman"/>
          <w:sz w:val="28"/>
          <w:szCs w:val="28"/>
          <w:lang w:val="ru-RU"/>
        </w:rPr>
        <w:t>укрепление и развитие Профсоюза</w:t>
      </w:r>
      <w:r>
        <w:rPr>
          <w:rFonts w:ascii="Times New Roman" w:hAnsi="Times New Roman"/>
          <w:sz w:val="28"/>
          <w:szCs w:val="28"/>
          <w:lang w:val="ru-RU"/>
        </w:rPr>
        <w:t>.</w:t>
      </w:r>
    </w:p>
    <w:p w:rsidR="00C14365" w:rsidRPr="00A32650" w:rsidRDefault="00A706FC" w:rsidP="001B2472">
      <w:pPr>
        <w:pStyle w:val="a7"/>
        <w:ind w:firstLine="426"/>
        <w:jc w:val="both"/>
        <w:rPr>
          <w:rFonts w:ascii="Times New Roman" w:hAnsi="Times New Roman"/>
          <w:sz w:val="28"/>
          <w:szCs w:val="28"/>
          <w:lang w:val="ru-RU"/>
        </w:rPr>
      </w:pPr>
      <w:r>
        <w:rPr>
          <w:rFonts w:ascii="Times New Roman" w:hAnsi="Times New Roman"/>
          <w:sz w:val="28"/>
          <w:szCs w:val="28"/>
          <w:lang w:val="ru-RU"/>
        </w:rPr>
        <w:t>К</w:t>
      </w:r>
      <w:r w:rsidR="00C14365" w:rsidRPr="00A32650">
        <w:rPr>
          <w:rFonts w:ascii="Times New Roman" w:hAnsi="Times New Roman"/>
          <w:sz w:val="28"/>
          <w:szCs w:val="28"/>
          <w:lang w:val="ru-RU"/>
        </w:rPr>
        <w:t>аждой первичной организаци</w:t>
      </w:r>
      <w:r>
        <w:rPr>
          <w:rFonts w:ascii="Times New Roman" w:hAnsi="Times New Roman"/>
          <w:sz w:val="28"/>
          <w:szCs w:val="28"/>
          <w:lang w:val="ru-RU"/>
        </w:rPr>
        <w:t>ей реализуются мероприятия</w:t>
      </w:r>
      <w:r w:rsidR="00F90646" w:rsidRPr="00A32650">
        <w:rPr>
          <w:rFonts w:ascii="Times New Roman" w:hAnsi="Times New Roman"/>
          <w:sz w:val="28"/>
          <w:szCs w:val="28"/>
          <w:lang w:val="ru-RU"/>
        </w:rPr>
        <w:t xml:space="preserve"> по </w:t>
      </w:r>
      <w:r w:rsidR="007C4AE8" w:rsidRPr="00A32650">
        <w:rPr>
          <w:rFonts w:ascii="Times New Roman" w:hAnsi="Times New Roman"/>
          <w:sz w:val="28"/>
          <w:szCs w:val="28"/>
          <w:lang w:val="ru-RU"/>
        </w:rPr>
        <w:t>развитие информационной работы, формировани</w:t>
      </w:r>
      <w:r>
        <w:rPr>
          <w:rFonts w:ascii="Times New Roman" w:hAnsi="Times New Roman"/>
          <w:sz w:val="28"/>
          <w:szCs w:val="28"/>
          <w:lang w:val="ru-RU"/>
        </w:rPr>
        <w:t>ю</w:t>
      </w:r>
      <w:r w:rsidR="007C4AE8" w:rsidRPr="00A32650">
        <w:rPr>
          <w:rFonts w:ascii="Times New Roman" w:hAnsi="Times New Roman"/>
          <w:sz w:val="28"/>
          <w:szCs w:val="28"/>
          <w:lang w:val="ru-RU"/>
        </w:rPr>
        <w:t xml:space="preserve"> привлекательного имиджа Профсоюза, укреплени</w:t>
      </w:r>
      <w:r>
        <w:rPr>
          <w:rFonts w:ascii="Times New Roman" w:hAnsi="Times New Roman"/>
          <w:sz w:val="28"/>
          <w:szCs w:val="28"/>
          <w:lang w:val="ru-RU"/>
        </w:rPr>
        <w:t>ю</w:t>
      </w:r>
      <w:r w:rsidR="007C4AE8" w:rsidRPr="00A32650">
        <w:rPr>
          <w:rFonts w:ascii="Times New Roman" w:hAnsi="Times New Roman"/>
          <w:sz w:val="28"/>
          <w:szCs w:val="28"/>
          <w:lang w:val="ru-RU"/>
        </w:rPr>
        <w:t xml:space="preserve"> взаимодействия с социальными партнёрами, усилени</w:t>
      </w:r>
      <w:r>
        <w:rPr>
          <w:rFonts w:ascii="Times New Roman" w:hAnsi="Times New Roman"/>
          <w:sz w:val="28"/>
          <w:szCs w:val="28"/>
          <w:lang w:val="ru-RU"/>
        </w:rPr>
        <w:t>ю</w:t>
      </w:r>
      <w:r w:rsidR="007C4AE8" w:rsidRPr="00A32650">
        <w:rPr>
          <w:rFonts w:ascii="Times New Roman" w:hAnsi="Times New Roman"/>
          <w:sz w:val="28"/>
          <w:szCs w:val="28"/>
          <w:lang w:val="ru-RU"/>
        </w:rPr>
        <w:t xml:space="preserve"> мотивации профсоюзного членства, стимулировани</w:t>
      </w:r>
      <w:r>
        <w:rPr>
          <w:rFonts w:ascii="Times New Roman" w:hAnsi="Times New Roman"/>
          <w:sz w:val="28"/>
          <w:szCs w:val="28"/>
          <w:lang w:val="ru-RU"/>
        </w:rPr>
        <w:t>ю</w:t>
      </w:r>
      <w:r w:rsidR="007C4AE8" w:rsidRPr="00A32650">
        <w:rPr>
          <w:rFonts w:ascii="Times New Roman" w:hAnsi="Times New Roman"/>
          <w:sz w:val="28"/>
          <w:szCs w:val="28"/>
          <w:lang w:val="ru-RU"/>
        </w:rPr>
        <w:t xml:space="preserve"> социальной активности членов профсоюза, поиск</w:t>
      </w:r>
      <w:r>
        <w:rPr>
          <w:rFonts w:ascii="Times New Roman" w:hAnsi="Times New Roman"/>
          <w:sz w:val="28"/>
          <w:szCs w:val="28"/>
          <w:lang w:val="ru-RU"/>
        </w:rPr>
        <w:t>у</w:t>
      </w:r>
      <w:r w:rsidR="007C4AE8" w:rsidRPr="00A32650">
        <w:rPr>
          <w:rFonts w:ascii="Times New Roman" w:hAnsi="Times New Roman"/>
          <w:sz w:val="28"/>
          <w:szCs w:val="28"/>
          <w:lang w:val="ru-RU"/>
        </w:rPr>
        <w:t>, получени</w:t>
      </w:r>
      <w:r>
        <w:rPr>
          <w:rFonts w:ascii="Times New Roman" w:hAnsi="Times New Roman"/>
          <w:sz w:val="28"/>
          <w:szCs w:val="28"/>
          <w:lang w:val="ru-RU"/>
        </w:rPr>
        <w:t>ю</w:t>
      </w:r>
      <w:r w:rsidR="007C4AE8" w:rsidRPr="00A32650">
        <w:rPr>
          <w:rFonts w:ascii="Times New Roman" w:hAnsi="Times New Roman"/>
          <w:sz w:val="28"/>
          <w:szCs w:val="28"/>
          <w:lang w:val="ru-RU"/>
        </w:rPr>
        <w:t xml:space="preserve"> и распространени</w:t>
      </w:r>
      <w:r>
        <w:rPr>
          <w:rFonts w:ascii="Times New Roman" w:hAnsi="Times New Roman"/>
          <w:sz w:val="28"/>
          <w:szCs w:val="28"/>
          <w:lang w:val="ru-RU"/>
        </w:rPr>
        <w:t>ю</w:t>
      </w:r>
      <w:r w:rsidR="007C4AE8" w:rsidRPr="00A32650">
        <w:rPr>
          <w:rFonts w:ascii="Times New Roman" w:hAnsi="Times New Roman"/>
          <w:sz w:val="28"/>
          <w:szCs w:val="28"/>
          <w:lang w:val="ru-RU"/>
        </w:rPr>
        <w:t xml:space="preserve"> качественной профсоюзной и профессиональной информации.</w:t>
      </w:r>
    </w:p>
    <w:p w:rsidR="00C14365" w:rsidRPr="00A32650" w:rsidRDefault="00C14365"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t xml:space="preserve">Цели, задачи и принципы деятельности </w:t>
      </w:r>
      <w:r w:rsidRPr="00A32650">
        <w:rPr>
          <w:rStyle w:val="a6"/>
          <w:rFonts w:ascii="Times New Roman" w:hAnsi="Times New Roman"/>
          <w:b w:val="0"/>
          <w:sz w:val="28"/>
          <w:szCs w:val="28"/>
          <w:lang w:val="ru-RU"/>
        </w:rPr>
        <w:t>Пронской</w:t>
      </w:r>
      <w:r w:rsidRPr="00A32650">
        <w:rPr>
          <w:rFonts w:ascii="Times New Roman" w:hAnsi="Times New Roman"/>
          <w:sz w:val="28"/>
          <w:szCs w:val="28"/>
          <w:lang w:val="ru-RU"/>
        </w:rPr>
        <w:t xml:space="preserve"> районной организации Профсоюза базируются на действующем в Российской Федерации законодательстве, соответствуют основным требованиям Устава Профсоюза работников народного образования и науки РФ, локальным актам и решениям Областного комитета профсоюза, </w:t>
      </w:r>
      <w:r w:rsidR="007C4AE8" w:rsidRPr="00A32650">
        <w:rPr>
          <w:rFonts w:ascii="Times New Roman" w:hAnsi="Times New Roman"/>
          <w:sz w:val="28"/>
          <w:szCs w:val="28"/>
          <w:lang w:val="ru-RU"/>
        </w:rPr>
        <w:t xml:space="preserve">Совета </w:t>
      </w:r>
      <w:r w:rsidRPr="00A32650">
        <w:rPr>
          <w:rStyle w:val="a6"/>
          <w:rFonts w:ascii="Times New Roman" w:hAnsi="Times New Roman"/>
          <w:b w:val="0"/>
          <w:sz w:val="28"/>
          <w:szCs w:val="28"/>
          <w:lang w:val="ru-RU"/>
        </w:rPr>
        <w:t>Пронской</w:t>
      </w:r>
      <w:r w:rsidRPr="00A32650">
        <w:rPr>
          <w:rFonts w:ascii="Times New Roman" w:hAnsi="Times New Roman"/>
          <w:sz w:val="28"/>
          <w:szCs w:val="28"/>
          <w:lang w:val="ru-RU"/>
        </w:rPr>
        <w:t xml:space="preserve"> районной организации Профсоюза работников народного образования и науки РФ. </w:t>
      </w:r>
    </w:p>
    <w:p w:rsidR="004D0A0F" w:rsidRPr="004B37BC" w:rsidRDefault="004D0A0F" w:rsidP="001B2472">
      <w:pPr>
        <w:pStyle w:val="a7"/>
        <w:ind w:firstLine="426"/>
        <w:jc w:val="both"/>
        <w:rPr>
          <w:b/>
          <w:sz w:val="28"/>
          <w:szCs w:val="28"/>
          <w:lang w:val="ru-RU" w:eastAsia="ru-RU" w:bidi="ar-SA"/>
        </w:rPr>
      </w:pPr>
    </w:p>
    <w:p w:rsidR="004B37BC" w:rsidRPr="004B37BC" w:rsidRDefault="004B37BC" w:rsidP="001B2472">
      <w:pPr>
        <w:pStyle w:val="a7"/>
        <w:ind w:firstLine="426"/>
        <w:jc w:val="both"/>
        <w:rPr>
          <w:b/>
          <w:sz w:val="28"/>
          <w:szCs w:val="28"/>
          <w:lang w:val="ru-RU" w:eastAsia="ru-RU" w:bidi="ar-SA"/>
        </w:rPr>
      </w:pPr>
      <w:r w:rsidRPr="004B37BC">
        <w:rPr>
          <w:b/>
          <w:sz w:val="28"/>
          <w:szCs w:val="28"/>
          <w:lang w:val="ru-RU" w:eastAsia="ru-RU" w:bidi="ar-SA"/>
        </w:rPr>
        <w:t>Количественный состав районной организации.</w:t>
      </w:r>
    </w:p>
    <w:p w:rsidR="0070049A" w:rsidRPr="00271921" w:rsidRDefault="009B79E4" w:rsidP="001B2472">
      <w:pPr>
        <w:ind w:firstLine="426"/>
        <w:jc w:val="both"/>
        <w:rPr>
          <w:rFonts w:ascii="Times New Roman" w:hAnsi="Times New Roman"/>
          <w:sz w:val="28"/>
          <w:szCs w:val="28"/>
          <w:lang w:val="ru-RU"/>
        </w:rPr>
      </w:pPr>
      <w:r w:rsidRPr="004D0A0F">
        <w:rPr>
          <w:rFonts w:ascii="Times New Roman" w:hAnsi="Times New Roman"/>
          <w:sz w:val="28"/>
          <w:szCs w:val="28"/>
          <w:lang w:val="ru-RU" w:eastAsia="ru-RU" w:bidi="ar-SA"/>
        </w:rPr>
        <w:t>На 1 января 202</w:t>
      </w:r>
      <w:r w:rsidR="0096209E">
        <w:rPr>
          <w:rFonts w:ascii="Times New Roman" w:hAnsi="Times New Roman"/>
          <w:sz w:val="28"/>
          <w:szCs w:val="28"/>
          <w:lang w:val="ru-RU" w:eastAsia="ru-RU" w:bidi="ar-SA"/>
        </w:rPr>
        <w:t>2</w:t>
      </w:r>
      <w:r w:rsidRPr="004D0A0F">
        <w:rPr>
          <w:rFonts w:ascii="Times New Roman" w:hAnsi="Times New Roman"/>
          <w:sz w:val="28"/>
          <w:szCs w:val="28"/>
          <w:lang w:val="ru-RU" w:eastAsia="ru-RU" w:bidi="ar-SA"/>
        </w:rPr>
        <w:t xml:space="preserve"> года в структуре Пронской районной  организации профсоюза работников народного образования и науки РФ состоят 1</w:t>
      </w:r>
      <w:r w:rsidR="0096209E">
        <w:rPr>
          <w:rFonts w:ascii="Times New Roman" w:hAnsi="Times New Roman"/>
          <w:sz w:val="28"/>
          <w:szCs w:val="28"/>
          <w:lang w:val="ru-RU" w:eastAsia="ru-RU" w:bidi="ar-SA"/>
        </w:rPr>
        <w:t>3</w:t>
      </w:r>
      <w:r w:rsidRPr="004D0A0F">
        <w:rPr>
          <w:rFonts w:ascii="Times New Roman" w:hAnsi="Times New Roman"/>
          <w:sz w:val="28"/>
          <w:szCs w:val="28"/>
          <w:lang w:val="ru-RU" w:eastAsia="ru-RU" w:bidi="ar-SA"/>
        </w:rPr>
        <w:t xml:space="preserve">  пе</w:t>
      </w:r>
      <w:r w:rsidR="00271921" w:rsidRPr="004D0A0F">
        <w:rPr>
          <w:rFonts w:ascii="Times New Roman" w:hAnsi="Times New Roman"/>
          <w:sz w:val="28"/>
          <w:szCs w:val="28"/>
          <w:lang w:val="ru-RU" w:eastAsia="ru-RU" w:bidi="ar-SA"/>
        </w:rPr>
        <w:t xml:space="preserve">рвичных профсоюзных организаций: </w:t>
      </w:r>
      <w:r w:rsidR="00271921" w:rsidRPr="004D0A0F">
        <w:rPr>
          <w:rFonts w:ascii="Times New Roman" w:hAnsi="Times New Roman"/>
          <w:sz w:val="28"/>
          <w:szCs w:val="28"/>
          <w:lang w:val="ru-RU"/>
        </w:rPr>
        <w:t xml:space="preserve">это </w:t>
      </w:r>
      <w:r w:rsidR="0096209E">
        <w:rPr>
          <w:rFonts w:ascii="Times New Roman" w:hAnsi="Times New Roman"/>
          <w:sz w:val="28"/>
          <w:szCs w:val="28"/>
          <w:lang w:val="ru-RU"/>
        </w:rPr>
        <w:t>8 первичных организаций в</w:t>
      </w:r>
      <w:r w:rsidR="00271921" w:rsidRPr="004D0A0F">
        <w:rPr>
          <w:rFonts w:ascii="Times New Roman" w:hAnsi="Times New Roman"/>
          <w:sz w:val="28"/>
          <w:szCs w:val="28"/>
          <w:lang w:val="ru-RU"/>
        </w:rPr>
        <w:t xml:space="preserve"> школах, </w:t>
      </w:r>
      <w:r w:rsidR="0096209E">
        <w:rPr>
          <w:rFonts w:ascii="Times New Roman" w:hAnsi="Times New Roman"/>
          <w:sz w:val="28"/>
          <w:szCs w:val="28"/>
          <w:lang w:val="ru-RU"/>
        </w:rPr>
        <w:t xml:space="preserve">в том числе </w:t>
      </w:r>
      <w:r w:rsidR="00271921" w:rsidRPr="004D0A0F">
        <w:rPr>
          <w:rFonts w:ascii="Times New Roman" w:hAnsi="Times New Roman"/>
          <w:sz w:val="28"/>
          <w:szCs w:val="28"/>
          <w:lang w:val="ru-RU"/>
        </w:rPr>
        <w:t xml:space="preserve">1 – в Архангельской </w:t>
      </w:r>
      <w:proofErr w:type="gramStart"/>
      <w:r w:rsidR="00271921" w:rsidRPr="004D0A0F">
        <w:rPr>
          <w:rFonts w:ascii="Times New Roman" w:hAnsi="Times New Roman"/>
          <w:sz w:val="28"/>
          <w:szCs w:val="28"/>
          <w:lang w:val="ru-RU"/>
        </w:rPr>
        <w:t>школе-интернат</w:t>
      </w:r>
      <w:proofErr w:type="gramEnd"/>
      <w:r w:rsidR="0070049A">
        <w:rPr>
          <w:rFonts w:ascii="Times New Roman" w:hAnsi="Times New Roman"/>
          <w:sz w:val="28"/>
          <w:szCs w:val="28"/>
          <w:lang w:val="ru-RU"/>
        </w:rPr>
        <w:t xml:space="preserve">, </w:t>
      </w:r>
      <w:r w:rsidR="0096209E">
        <w:rPr>
          <w:rFonts w:ascii="Times New Roman" w:hAnsi="Times New Roman"/>
          <w:sz w:val="28"/>
          <w:szCs w:val="28"/>
          <w:lang w:val="ru-RU"/>
        </w:rPr>
        <w:t>4</w:t>
      </w:r>
      <w:r w:rsidR="0070049A">
        <w:rPr>
          <w:rFonts w:ascii="Times New Roman" w:hAnsi="Times New Roman"/>
          <w:sz w:val="28"/>
          <w:szCs w:val="28"/>
          <w:lang w:val="ru-RU"/>
        </w:rPr>
        <w:t xml:space="preserve"> ППО в детских садах, </w:t>
      </w:r>
      <w:r w:rsidR="0070049A" w:rsidRPr="00271921">
        <w:rPr>
          <w:rFonts w:ascii="Times New Roman" w:hAnsi="Times New Roman"/>
          <w:sz w:val="28"/>
          <w:szCs w:val="28"/>
          <w:lang w:val="ru-RU"/>
        </w:rPr>
        <w:t>1 - в управлении образования и молодёжной политики.</w:t>
      </w:r>
      <w:r w:rsidRPr="009B79E4">
        <w:rPr>
          <w:sz w:val="28"/>
          <w:szCs w:val="28"/>
          <w:lang w:val="ru-RU" w:eastAsia="ru-RU" w:bidi="ar-SA"/>
        </w:rPr>
        <w:t xml:space="preserve"> </w:t>
      </w:r>
      <w:r w:rsidR="0070049A" w:rsidRPr="00271921">
        <w:rPr>
          <w:rFonts w:ascii="Times New Roman" w:hAnsi="Times New Roman"/>
          <w:sz w:val="28"/>
          <w:szCs w:val="28"/>
          <w:lang w:val="ru-RU"/>
        </w:rPr>
        <w:t xml:space="preserve">Имеются члены профсоюза в </w:t>
      </w:r>
      <w:proofErr w:type="spellStart"/>
      <w:r w:rsidR="0070049A" w:rsidRPr="00271921">
        <w:rPr>
          <w:rFonts w:ascii="Times New Roman" w:hAnsi="Times New Roman"/>
          <w:sz w:val="28"/>
          <w:szCs w:val="28"/>
          <w:lang w:val="ru-RU"/>
        </w:rPr>
        <w:t>Новомичуринском</w:t>
      </w:r>
      <w:proofErr w:type="spellEnd"/>
      <w:r w:rsidR="0070049A" w:rsidRPr="00271921">
        <w:rPr>
          <w:rFonts w:ascii="Times New Roman" w:hAnsi="Times New Roman"/>
          <w:sz w:val="28"/>
          <w:szCs w:val="28"/>
          <w:lang w:val="ru-RU"/>
        </w:rPr>
        <w:t xml:space="preserve"> детском саду №6, в Доме детского творчества</w:t>
      </w:r>
      <w:r w:rsidR="005E0C9E">
        <w:rPr>
          <w:rFonts w:ascii="Times New Roman" w:hAnsi="Times New Roman"/>
          <w:sz w:val="28"/>
          <w:szCs w:val="28"/>
          <w:lang w:val="ru-RU"/>
        </w:rPr>
        <w:t>, в</w:t>
      </w:r>
      <w:r w:rsidR="005E0C9E" w:rsidRPr="005E0C9E">
        <w:rPr>
          <w:rFonts w:ascii="Times New Roman" w:hAnsi="Times New Roman"/>
          <w:sz w:val="28"/>
          <w:szCs w:val="28"/>
          <w:lang w:val="ru-RU"/>
        </w:rPr>
        <w:t xml:space="preserve"> </w:t>
      </w:r>
      <w:r w:rsidR="005E0C9E" w:rsidRPr="00271921">
        <w:rPr>
          <w:rFonts w:ascii="Times New Roman" w:hAnsi="Times New Roman"/>
          <w:sz w:val="28"/>
          <w:szCs w:val="28"/>
          <w:lang w:val="ru-RU"/>
        </w:rPr>
        <w:t>Центре психолого-педагогической, медицинской и социальной помощи</w:t>
      </w:r>
      <w:r w:rsidR="0070049A" w:rsidRPr="00271921">
        <w:rPr>
          <w:rFonts w:ascii="Times New Roman" w:hAnsi="Times New Roman"/>
          <w:sz w:val="28"/>
          <w:szCs w:val="28"/>
          <w:lang w:val="ru-RU"/>
        </w:rPr>
        <w:t>.</w:t>
      </w:r>
      <w:r w:rsidR="0070049A">
        <w:rPr>
          <w:rFonts w:ascii="Times New Roman" w:hAnsi="Times New Roman"/>
          <w:sz w:val="28"/>
          <w:szCs w:val="28"/>
          <w:lang w:val="ru-RU"/>
        </w:rPr>
        <w:t xml:space="preserve"> </w:t>
      </w:r>
      <w:proofErr w:type="gramStart"/>
      <w:r w:rsidR="00271921" w:rsidRPr="00271921">
        <w:rPr>
          <w:rFonts w:ascii="Times New Roman" w:eastAsia="Calibri" w:hAnsi="Times New Roman"/>
          <w:sz w:val="28"/>
          <w:szCs w:val="28"/>
          <w:lang w:val="ru-RU" w:bidi="ar-SA"/>
        </w:rPr>
        <w:t>Профсоюзным членством охвачены 15 образовательных учреждений из 16 находящихс</w:t>
      </w:r>
      <w:r w:rsidR="00271921">
        <w:rPr>
          <w:rFonts w:ascii="Times New Roman" w:eastAsia="Calibri" w:hAnsi="Times New Roman"/>
          <w:sz w:val="28"/>
          <w:szCs w:val="28"/>
          <w:lang w:val="ru-RU" w:bidi="ar-SA"/>
        </w:rPr>
        <w:t>я на территории района</w:t>
      </w:r>
      <w:r w:rsidR="00271921" w:rsidRPr="00271921">
        <w:rPr>
          <w:rFonts w:ascii="Times New Roman" w:eastAsia="Calibri" w:hAnsi="Times New Roman"/>
          <w:sz w:val="28"/>
          <w:szCs w:val="28"/>
          <w:lang w:val="ru-RU" w:bidi="ar-SA"/>
        </w:rPr>
        <w:t>.</w:t>
      </w:r>
      <w:proofErr w:type="gramEnd"/>
      <w:r w:rsidR="00271921">
        <w:rPr>
          <w:rFonts w:ascii="Times New Roman" w:hAnsi="Times New Roman"/>
          <w:sz w:val="28"/>
          <w:szCs w:val="28"/>
          <w:lang w:val="ru-RU"/>
        </w:rPr>
        <w:t xml:space="preserve"> </w:t>
      </w:r>
      <w:r w:rsidR="0070049A" w:rsidRPr="00271921">
        <w:rPr>
          <w:rFonts w:ascii="Times New Roman" w:hAnsi="Times New Roman"/>
          <w:sz w:val="28"/>
          <w:szCs w:val="28"/>
          <w:lang w:val="ru-RU"/>
        </w:rPr>
        <w:t>В ДЮСШ</w:t>
      </w:r>
      <w:r w:rsidR="00654F92">
        <w:rPr>
          <w:rFonts w:ascii="Times New Roman" w:hAnsi="Times New Roman"/>
          <w:sz w:val="28"/>
          <w:szCs w:val="28"/>
          <w:lang w:val="ru-RU"/>
        </w:rPr>
        <w:t xml:space="preserve"> </w:t>
      </w:r>
      <w:r w:rsidR="0070049A" w:rsidRPr="00271921">
        <w:rPr>
          <w:rFonts w:ascii="Times New Roman" w:hAnsi="Times New Roman"/>
          <w:sz w:val="28"/>
          <w:szCs w:val="28"/>
          <w:lang w:val="ru-RU"/>
        </w:rPr>
        <w:t>нет ни одного члена Профсоюза.</w:t>
      </w:r>
    </w:p>
    <w:p w:rsidR="00CD7825" w:rsidRDefault="00271921" w:rsidP="001B2472">
      <w:pPr>
        <w:pStyle w:val="a7"/>
        <w:ind w:firstLine="426"/>
        <w:jc w:val="both"/>
        <w:rPr>
          <w:rFonts w:ascii="Times New Roman" w:hAnsi="Times New Roman"/>
          <w:sz w:val="28"/>
          <w:szCs w:val="28"/>
          <w:lang w:val="ru-RU"/>
        </w:rPr>
      </w:pPr>
      <w:r>
        <w:rPr>
          <w:rFonts w:ascii="Times New Roman" w:hAnsi="Times New Roman"/>
          <w:sz w:val="28"/>
          <w:szCs w:val="28"/>
          <w:lang w:val="ru-RU"/>
        </w:rPr>
        <w:t>Н</w:t>
      </w:r>
      <w:r w:rsidRPr="00A32650">
        <w:rPr>
          <w:rFonts w:ascii="Times New Roman" w:hAnsi="Times New Roman"/>
          <w:sz w:val="28"/>
          <w:szCs w:val="28"/>
          <w:lang w:val="ru-RU"/>
        </w:rPr>
        <w:t>а 1 января 20</w:t>
      </w:r>
      <w:r>
        <w:rPr>
          <w:rFonts w:ascii="Times New Roman" w:hAnsi="Times New Roman"/>
          <w:sz w:val="28"/>
          <w:szCs w:val="28"/>
          <w:lang w:val="ru-RU"/>
        </w:rPr>
        <w:t>2</w:t>
      </w:r>
      <w:r w:rsidR="0096209E">
        <w:rPr>
          <w:rFonts w:ascii="Times New Roman" w:hAnsi="Times New Roman"/>
          <w:sz w:val="28"/>
          <w:szCs w:val="28"/>
          <w:lang w:val="ru-RU"/>
        </w:rPr>
        <w:t>2</w:t>
      </w:r>
      <w:r w:rsidRPr="00A32650">
        <w:rPr>
          <w:rFonts w:ascii="Times New Roman" w:hAnsi="Times New Roman"/>
          <w:sz w:val="28"/>
          <w:szCs w:val="28"/>
          <w:lang w:val="ru-RU"/>
        </w:rPr>
        <w:t xml:space="preserve"> г. районная  организация Профсоюза работников образования и науки насчитывает 4</w:t>
      </w:r>
      <w:r w:rsidR="0096209E">
        <w:rPr>
          <w:rFonts w:ascii="Times New Roman" w:hAnsi="Times New Roman"/>
          <w:sz w:val="28"/>
          <w:szCs w:val="28"/>
          <w:lang w:val="ru-RU"/>
        </w:rPr>
        <w:t>71</w:t>
      </w:r>
      <w:r w:rsidRPr="00A32650">
        <w:rPr>
          <w:rFonts w:ascii="Times New Roman" w:hAnsi="Times New Roman"/>
          <w:sz w:val="28"/>
          <w:szCs w:val="28"/>
          <w:lang w:val="ru-RU"/>
        </w:rPr>
        <w:t xml:space="preserve"> член</w:t>
      </w:r>
      <w:r w:rsidR="00654F92">
        <w:rPr>
          <w:rFonts w:ascii="Times New Roman" w:hAnsi="Times New Roman"/>
          <w:sz w:val="28"/>
          <w:szCs w:val="28"/>
          <w:lang w:val="ru-RU"/>
        </w:rPr>
        <w:t>а</w:t>
      </w:r>
      <w:r w:rsidRPr="00A32650">
        <w:rPr>
          <w:rFonts w:ascii="Times New Roman" w:hAnsi="Times New Roman"/>
          <w:sz w:val="28"/>
          <w:szCs w:val="28"/>
          <w:lang w:val="ru-RU"/>
        </w:rPr>
        <w:t xml:space="preserve"> Профсоюза</w:t>
      </w:r>
      <w:r>
        <w:rPr>
          <w:rFonts w:ascii="Times New Roman" w:hAnsi="Times New Roman"/>
          <w:sz w:val="28"/>
          <w:szCs w:val="28"/>
          <w:lang w:val="ru-RU"/>
        </w:rPr>
        <w:t>.</w:t>
      </w:r>
      <w:r w:rsidR="00A254EC">
        <w:rPr>
          <w:rFonts w:ascii="Times New Roman" w:hAnsi="Times New Roman"/>
          <w:sz w:val="28"/>
          <w:szCs w:val="28"/>
          <w:lang w:val="ru-RU"/>
        </w:rPr>
        <w:t xml:space="preserve"> </w:t>
      </w:r>
    </w:p>
    <w:p w:rsidR="00271921" w:rsidRDefault="00A254EC" w:rsidP="001B2472">
      <w:pPr>
        <w:pStyle w:val="a7"/>
        <w:ind w:firstLine="426"/>
        <w:jc w:val="both"/>
        <w:rPr>
          <w:rFonts w:ascii="Times New Roman" w:hAnsi="Times New Roman"/>
          <w:sz w:val="28"/>
          <w:szCs w:val="28"/>
          <w:lang w:val="ru-RU"/>
        </w:rPr>
      </w:pPr>
      <w:r>
        <w:rPr>
          <w:rFonts w:ascii="Times New Roman" w:hAnsi="Times New Roman"/>
          <w:sz w:val="28"/>
          <w:szCs w:val="28"/>
          <w:lang w:val="ru-RU"/>
        </w:rPr>
        <w:t>Районная организация является активным участником проекта «</w:t>
      </w:r>
      <w:proofErr w:type="spellStart"/>
      <w:r>
        <w:rPr>
          <w:rFonts w:ascii="Times New Roman" w:hAnsi="Times New Roman"/>
          <w:sz w:val="28"/>
          <w:szCs w:val="28"/>
          <w:lang w:val="ru-RU"/>
        </w:rPr>
        <w:t>Цифровизация</w:t>
      </w:r>
      <w:proofErr w:type="spellEnd"/>
      <w:r>
        <w:rPr>
          <w:rFonts w:ascii="Times New Roman" w:hAnsi="Times New Roman"/>
          <w:sz w:val="28"/>
          <w:szCs w:val="28"/>
          <w:lang w:val="ru-RU"/>
        </w:rPr>
        <w:t xml:space="preserve"> Общероссийского Профсоюза образования» - в единый реестр внесены данные на 86% членов первичных профсоюзных организаций. </w:t>
      </w:r>
      <w:r w:rsidR="00926366">
        <w:rPr>
          <w:rFonts w:ascii="Times New Roman" w:hAnsi="Times New Roman"/>
          <w:sz w:val="28"/>
          <w:szCs w:val="28"/>
          <w:lang w:val="ru-RU"/>
        </w:rPr>
        <w:t xml:space="preserve">В ближайшие годы </w:t>
      </w:r>
      <w:r w:rsidR="00CD7825">
        <w:rPr>
          <w:rFonts w:ascii="Times New Roman" w:hAnsi="Times New Roman"/>
          <w:sz w:val="28"/>
          <w:szCs w:val="28"/>
          <w:lang w:val="ru-RU"/>
        </w:rPr>
        <w:t>планируется постепенный перевод членов Профсоюза на электронный профсоюзный билет.</w:t>
      </w:r>
    </w:p>
    <w:p w:rsidR="00271921" w:rsidRPr="00A32650" w:rsidRDefault="00271921"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t>Вступил</w:t>
      </w:r>
      <w:r w:rsidR="00A254EC">
        <w:rPr>
          <w:rFonts w:ascii="Times New Roman" w:hAnsi="Times New Roman"/>
          <w:sz w:val="28"/>
          <w:szCs w:val="28"/>
          <w:lang w:val="ru-RU"/>
        </w:rPr>
        <w:t>о</w:t>
      </w:r>
      <w:r w:rsidRPr="00A32650">
        <w:rPr>
          <w:rFonts w:ascii="Times New Roman" w:hAnsi="Times New Roman"/>
          <w:sz w:val="28"/>
          <w:szCs w:val="28"/>
          <w:lang w:val="ru-RU"/>
        </w:rPr>
        <w:t xml:space="preserve"> в профсоюз </w:t>
      </w:r>
      <w:r w:rsidR="00A254EC">
        <w:rPr>
          <w:rFonts w:ascii="Times New Roman" w:hAnsi="Times New Roman"/>
          <w:sz w:val="28"/>
          <w:szCs w:val="28"/>
          <w:lang w:val="ru-RU"/>
        </w:rPr>
        <w:t>в 2021 году 31</w:t>
      </w:r>
      <w:r w:rsidRPr="00A32650">
        <w:rPr>
          <w:rFonts w:ascii="Times New Roman" w:hAnsi="Times New Roman"/>
          <w:sz w:val="28"/>
          <w:szCs w:val="28"/>
          <w:lang w:val="ru-RU"/>
        </w:rPr>
        <w:t xml:space="preserve"> человек, выбыло за год </w:t>
      </w:r>
      <w:r w:rsidR="0070049A">
        <w:rPr>
          <w:rFonts w:ascii="Times New Roman" w:hAnsi="Times New Roman"/>
          <w:sz w:val="28"/>
          <w:szCs w:val="28"/>
          <w:lang w:val="ru-RU"/>
        </w:rPr>
        <w:t>4</w:t>
      </w:r>
      <w:r w:rsidR="00A254EC">
        <w:rPr>
          <w:rFonts w:ascii="Times New Roman" w:hAnsi="Times New Roman"/>
          <w:sz w:val="28"/>
          <w:szCs w:val="28"/>
          <w:lang w:val="ru-RU"/>
        </w:rPr>
        <w:t>2</w:t>
      </w:r>
      <w:r w:rsidRPr="00A32650">
        <w:rPr>
          <w:rFonts w:ascii="Times New Roman" w:hAnsi="Times New Roman"/>
          <w:sz w:val="28"/>
          <w:szCs w:val="28"/>
          <w:lang w:val="ru-RU"/>
        </w:rPr>
        <w:t xml:space="preserve"> человек</w:t>
      </w:r>
      <w:r w:rsidR="00A254EC">
        <w:rPr>
          <w:rFonts w:ascii="Times New Roman" w:hAnsi="Times New Roman"/>
          <w:sz w:val="28"/>
          <w:szCs w:val="28"/>
          <w:lang w:val="ru-RU"/>
        </w:rPr>
        <w:t>а</w:t>
      </w:r>
      <w:r w:rsidRPr="00A32650">
        <w:rPr>
          <w:rFonts w:ascii="Times New Roman" w:hAnsi="Times New Roman"/>
          <w:sz w:val="28"/>
          <w:szCs w:val="28"/>
          <w:lang w:val="ru-RU"/>
        </w:rPr>
        <w:t xml:space="preserve"> в связи с увольнением, выходом на пенсию. </w:t>
      </w:r>
    </w:p>
    <w:p w:rsidR="00271921" w:rsidRPr="00A32650" w:rsidRDefault="00271921"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t>Профсоюзное  членство составляет:</w:t>
      </w:r>
    </w:p>
    <w:p w:rsidR="002D7D18" w:rsidRPr="00271921" w:rsidRDefault="002D7D18" w:rsidP="001B2472">
      <w:pPr>
        <w:ind w:firstLine="426"/>
        <w:jc w:val="both"/>
        <w:rPr>
          <w:rFonts w:ascii="Times New Roman" w:hAnsi="Times New Roman"/>
          <w:sz w:val="28"/>
          <w:szCs w:val="28"/>
          <w:lang w:val="ru-RU"/>
        </w:rPr>
      </w:pPr>
      <w:r w:rsidRPr="00271921">
        <w:rPr>
          <w:rFonts w:ascii="Times New Roman" w:hAnsi="Times New Roman"/>
          <w:sz w:val="28"/>
          <w:szCs w:val="28"/>
          <w:lang w:val="ru-RU"/>
        </w:rPr>
        <w:t>- в школах – 5</w:t>
      </w:r>
      <w:r w:rsidR="005E0C9E">
        <w:rPr>
          <w:rFonts w:ascii="Times New Roman" w:hAnsi="Times New Roman"/>
          <w:sz w:val="28"/>
          <w:szCs w:val="28"/>
          <w:lang w:val="ru-RU"/>
        </w:rPr>
        <w:t>4</w:t>
      </w:r>
      <w:r w:rsidRPr="00271921">
        <w:rPr>
          <w:rFonts w:ascii="Times New Roman" w:hAnsi="Times New Roman"/>
          <w:sz w:val="28"/>
          <w:szCs w:val="28"/>
          <w:lang w:val="ru-RU"/>
        </w:rPr>
        <w:t>%,</w:t>
      </w:r>
      <w:r w:rsidR="005E0C9E">
        <w:rPr>
          <w:rFonts w:ascii="Times New Roman" w:hAnsi="Times New Roman"/>
          <w:sz w:val="28"/>
          <w:szCs w:val="28"/>
          <w:lang w:val="ru-RU"/>
        </w:rPr>
        <w:t xml:space="preserve"> </w:t>
      </w:r>
    </w:p>
    <w:p w:rsidR="002E068D" w:rsidRDefault="002D7D18" w:rsidP="001B2472">
      <w:pPr>
        <w:ind w:firstLine="426"/>
        <w:jc w:val="both"/>
        <w:rPr>
          <w:rFonts w:ascii="Times New Roman" w:hAnsi="Times New Roman"/>
          <w:sz w:val="28"/>
          <w:szCs w:val="28"/>
          <w:lang w:val="ru-RU"/>
        </w:rPr>
      </w:pPr>
      <w:r w:rsidRPr="00271921">
        <w:rPr>
          <w:rFonts w:ascii="Times New Roman" w:hAnsi="Times New Roman"/>
          <w:sz w:val="28"/>
          <w:szCs w:val="28"/>
          <w:lang w:val="ru-RU"/>
        </w:rPr>
        <w:t xml:space="preserve">- в дошкольных учреждениях – </w:t>
      </w:r>
      <w:r w:rsidR="002E068D">
        <w:rPr>
          <w:rFonts w:ascii="Times New Roman" w:hAnsi="Times New Roman"/>
          <w:sz w:val="28"/>
          <w:szCs w:val="28"/>
          <w:lang w:val="ru-RU"/>
        </w:rPr>
        <w:t>52</w:t>
      </w:r>
      <w:r w:rsidRPr="00271921">
        <w:rPr>
          <w:rFonts w:ascii="Times New Roman" w:hAnsi="Times New Roman"/>
          <w:sz w:val="28"/>
          <w:szCs w:val="28"/>
          <w:lang w:val="ru-RU"/>
        </w:rPr>
        <w:t>%,</w:t>
      </w:r>
      <w:r w:rsidR="005E0C9E">
        <w:rPr>
          <w:rFonts w:ascii="Times New Roman" w:hAnsi="Times New Roman"/>
          <w:sz w:val="28"/>
          <w:szCs w:val="28"/>
          <w:lang w:val="ru-RU"/>
        </w:rPr>
        <w:t xml:space="preserve"> </w:t>
      </w:r>
    </w:p>
    <w:p w:rsidR="002D7D18" w:rsidRPr="00271921" w:rsidRDefault="002D7D18" w:rsidP="001B2472">
      <w:pPr>
        <w:ind w:firstLine="426"/>
        <w:jc w:val="both"/>
        <w:rPr>
          <w:rFonts w:ascii="Times New Roman" w:hAnsi="Times New Roman"/>
          <w:sz w:val="28"/>
          <w:szCs w:val="28"/>
          <w:lang w:val="ru-RU"/>
        </w:rPr>
      </w:pPr>
      <w:r w:rsidRPr="00271921">
        <w:rPr>
          <w:rFonts w:ascii="Times New Roman" w:hAnsi="Times New Roman"/>
          <w:sz w:val="28"/>
          <w:szCs w:val="28"/>
          <w:lang w:val="ru-RU"/>
        </w:rPr>
        <w:t xml:space="preserve">- в учреждениях дополнительного образования – </w:t>
      </w:r>
      <w:r w:rsidR="002E068D">
        <w:rPr>
          <w:rFonts w:ascii="Times New Roman" w:hAnsi="Times New Roman"/>
          <w:sz w:val="28"/>
          <w:szCs w:val="28"/>
          <w:lang w:val="ru-RU"/>
        </w:rPr>
        <w:t>17</w:t>
      </w:r>
      <w:r w:rsidRPr="00271921">
        <w:rPr>
          <w:rFonts w:ascii="Times New Roman" w:hAnsi="Times New Roman"/>
          <w:sz w:val="28"/>
          <w:szCs w:val="28"/>
          <w:lang w:val="ru-RU"/>
        </w:rPr>
        <w:t>%.</w:t>
      </w:r>
    </w:p>
    <w:p w:rsidR="00271921" w:rsidRDefault="00271921"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t xml:space="preserve">- в УО и МП – </w:t>
      </w:r>
      <w:r w:rsidR="00B12F48">
        <w:rPr>
          <w:rFonts w:ascii="Times New Roman" w:hAnsi="Times New Roman"/>
          <w:sz w:val="28"/>
          <w:szCs w:val="28"/>
          <w:lang w:val="ru-RU"/>
        </w:rPr>
        <w:t>29</w:t>
      </w:r>
      <w:r w:rsidRPr="00A32650">
        <w:rPr>
          <w:rFonts w:ascii="Times New Roman" w:hAnsi="Times New Roman"/>
          <w:sz w:val="28"/>
          <w:szCs w:val="28"/>
          <w:lang w:val="ru-RU"/>
        </w:rPr>
        <w:t>%.</w:t>
      </w:r>
    </w:p>
    <w:p w:rsidR="00B12F48" w:rsidRPr="00A32650" w:rsidRDefault="00654F92" w:rsidP="001B2472">
      <w:pPr>
        <w:pStyle w:val="a7"/>
        <w:ind w:firstLine="426"/>
        <w:jc w:val="both"/>
        <w:rPr>
          <w:rFonts w:ascii="Times New Roman" w:hAnsi="Times New Roman"/>
          <w:sz w:val="28"/>
          <w:szCs w:val="28"/>
          <w:lang w:val="ru-RU"/>
        </w:rPr>
      </w:pPr>
      <w:r>
        <w:rPr>
          <w:rFonts w:ascii="Times New Roman" w:hAnsi="Times New Roman"/>
          <w:sz w:val="28"/>
          <w:szCs w:val="28"/>
          <w:lang w:val="ru-RU"/>
        </w:rPr>
        <w:lastRenderedPageBreak/>
        <w:t>П</w:t>
      </w:r>
      <w:r w:rsidR="00B12F48">
        <w:rPr>
          <w:rFonts w:ascii="Times New Roman" w:hAnsi="Times New Roman"/>
          <w:sz w:val="28"/>
          <w:szCs w:val="28"/>
          <w:lang w:val="ru-RU"/>
        </w:rPr>
        <w:t xml:space="preserve">оказатель охвата </w:t>
      </w:r>
      <w:r>
        <w:rPr>
          <w:rFonts w:ascii="Times New Roman" w:hAnsi="Times New Roman"/>
          <w:sz w:val="28"/>
          <w:szCs w:val="28"/>
          <w:lang w:val="ru-RU"/>
        </w:rPr>
        <w:t>профсоюзным членством - 51,9</w:t>
      </w:r>
      <w:r w:rsidR="00B12F48">
        <w:rPr>
          <w:rFonts w:ascii="Times New Roman" w:hAnsi="Times New Roman"/>
          <w:sz w:val="28"/>
          <w:szCs w:val="28"/>
          <w:lang w:val="ru-RU"/>
        </w:rPr>
        <w:t>%</w:t>
      </w:r>
      <w:r>
        <w:rPr>
          <w:rFonts w:ascii="Times New Roman" w:hAnsi="Times New Roman"/>
          <w:sz w:val="28"/>
          <w:szCs w:val="28"/>
          <w:lang w:val="ru-RU"/>
        </w:rPr>
        <w:t xml:space="preserve">, что ниже показателя прошлого года на 0,3%. </w:t>
      </w:r>
    </w:p>
    <w:p w:rsidR="002D7D18" w:rsidRDefault="00271921" w:rsidP="001B2472">
      <w:pPr>
        <w:ind w:firstLine="426"/>
        <w:jc w:val="both"/>
        <w:rPr>
          <w:rFonts w:ascii="Times New Roman" w:hAnsi="Times New Roman"/>
          <w:sz w:val="28"/>
          <w:szCs w:val="28"/>
          <w:lang w:val="ru-RU"/>
        </w:rPr>
      </w:pPr>
      <w:r w:rsidRPr="00271921">
        <w:rPr>
          <w:rFonts w:ascii="Times New Roman" w:hAnsi="Times New Roman"/>
          <w:sz w:val="28"/>
          <w:szCs w:val="28"/>
          <w:lang w:val="ru-RU"/>
        </w:rPr>
        <w:t xml:space="preserve">Высокий </w:t>
      </w:r>
      <w:r w:rsidR="004D0A0F">
        <w:rPr>
          <w:rFonts w:ascii="Times New Roman" w:hAnsi="Times New Roman"/>
          <w:sz w:val="28"/>
          <w:szCs w:val="28"/>
          <w:lang w:val="ru-RU"/>
        </w:rPr>
        <w:t>процент</w:t>
      </w:r>
      <w:r w:rsidRPr="00271921">
        <w:rPr>
          <w:rFonts w:ascii="Times New Roman" w:hAnsi="Times New Roman"/>
          <w:sz w:val="28"/>
          <w:szCs w:val="28"/>
          <w:lang w:val="ru-RU"/>
        </w:rPr>
        <w:t xml:space="preserve"> охвата в первичных организациях</w:t>
      </w:r>
      <w:r w:rsidR="002D7D18">
        <w:rPr>
          <w:rFonts w:ascii="Times New Roman" w:hAnsi="Times New Roman"/>
          <w:sz w:val="28"/>
          <w:szCs w:val="28"/>
          <w:lang w:val="ru-RU"/>
        </w:rPr>
        <w:t>:</w:t>
      </w:r>
    </w:p>
    <w:p w:rsidR="002D7D18" w:rsidRDefault="00271921" w:rsidP="001B2472">
      <w:pPr>
        <w:ind w:firstLine="426"/>
        <w:jc w:val="both"/>
        <w:rPr>
          <w:rFonts w:ascii="Times New Roman" w:hAnsi="Times New Roman"/>
          <w:sz w:val="28"/>
          <w:szCs w:val="28"/>
          <w:lang w:val="ru-RU"/>
        </w:rPr>
      </w:pPr>
      <w:r w:rsidRPr="00271921">
        <w:rPr>
          <w:rFonts w:ascii="Times New Roman" w:hAnsi="Times New Roman"/>
          <w:sz w:val="28"/>
          <w:szCs w:val="28"/>
          <w:lang w:val="ru-RU"/>
        </w:rPr>
        <w:t xml:space="preserve">филиала </w:t>
      </w:r>
      <w:proofErr w:type="spellStart"/>
      <w:r w:rsidRPr="00271921">
        <w:rPr>
          <w:rFonts w:ascii="Times New Roman" w:hAnsi="Times New Roman"/>
          <w:sz w:val="28"/>
          <w:szCs w:val="28"/>
          <w:lang w:val="ru-RU"/>
        </w:rPr>
        <w:t>Новомичуринской</w:t>
      </w:r>
      <w:proofErr w:type="spellEnd"/>
      <w:r w:rsidRPr="00271921">
        <w:rPr>
          <w:rFonts w:ascii="Times New Roman" w:hAnsi="Times New Roman"/>
          <w:sz w:val="28"/>
          <w:szCs w:val="28"/>
          <w:lang w:val="ru-RU"/>
        </w:rPr>
        <w:t xml:space="preserve"> СОШ №2 «</w:t>
      </w:r>
      <w:proofErr w:type="spellStart"/>
      <w:r w:rsidRPr="00271921">
        <w:rPr>
          <w:rFonts w:ascii="Times New Roman" w:hAnsi="Times New Roman"/>
          <w:sz w:val="28"/>
          <w:szCs w:val="28"/>
          <w:lang w:val="ru-RU"/>
        </w:rPr>
        <w:t>Мамоновская</w:t>
      </w:r>
      <w:proofErr w:type="spellEnd"/>
      <w:r w:rsidRPr="00271921">
        <w:rPr>
          <w:rFonts w:ascii="Times New Roman" w:hAnsi="Times New Roman"/>
          <w:sz w:val="28"/>
          <w:szCs w:val="28"/>
          <w:lang w:val="ru-RU"/>
        </w:rPr>
        <w:t xml:space="preserve"> ООШ» - 9</w:t>
      </w:r>
      <w:r w:rsidR="0070049A">
        <w:rPr>
          <w:rFonts w:ascii="Times New Roman" w:hAnsi="Times New Roman"/>
          <w:sz w:val="28"/>
          <w:szCs w:val="28"/>
          <w:lang w:val="ru-RU"/>
        </w:rPr>
        <w:t>0</w:t>
      </w:r>
      <w:r w:rsidR="00654F92">
        <w:rPr>
          <w:rFonts w:ascii="Times New Roman" w:hAnsi="Times New Roman"/>
          <w:sz w:val="28"/>
          <w:szCs w:val="28"/>
          <w:lang w:val="ru-RU"/>
        </w:rPr>
        <w:t xml:space="preserve">%, (председатель </w:t>
      </w:r>
      <w:proofErr w:type="spellStart"/>
      <w:r w:rsidR="00654F92">
        <w:rPr>
          <w:rFonts w:ascii="Times New Roman" w:hAnsi="Times New Roman"/>
          <w:sz w:val="28"/>
          <w:szCs w:val="28"/>
          <w:lang w:val="ru-RU"/>
        </w:rPr>
        <w:t>Рябчинская</w:t>
      </w:r>
      <w:proofErr w:type="spellEnd"/>
      <w:r w:rsidR="00654F92">
        <w:rPr>
          <w:rFonts w:ascii="Times New Roman" w:hAnsi="Times New Roman"/>
          <w:sz w:val="28"/>
          <w:szCs w:val="28"/>
          <w:lang w:val="ru-RU"/>
        </w:rPr>
        <w:t xml:space="preserve"> М.В.</w:t>
      </w:r>
      <w:r w:rsidRPr="00271921">
        <w:rPr>
          <w:rFonts w:ascii="Times New Roman" w:hAnsi="Times New Roman"/>
          <w:sz w:val="28"/>
          <w:szCs w:val="28"/>
          <w:lang w:val="ru-RU"/>
        </w:rPr>
        <w:t xml:space="preserve">, руководитель филиала </w:t>
      </w:r>
      <w:proofErr w:type="spellStart"/>
      <w:r w:rsidRPr="00271921">
        <w:rPr>
          <w:rFonts w:ascii="Times New Roman" w:hAnsi="Times New Roman"/>
          <w:sz w:val="28"/>
          <w:szCs w:val="28"/>
          <w:lang w:val="ru-RU"/>
        </w:rPr>
        <w:t>Соина</w:t>
      </w:r>
      <w:proofErr w:type="spellEnd"/>
      <w:r w:rsidRPr="00271921">
        <w:rPr>
          <w:rFonts w:ascii="Times New Roman" w:hAnsi="Times New Roman"/>
          <w:sz w:val="28"/>
          <w:szCs w:val="28"/>
          <w:lang w:val="ru-RU"/>
        </w:rPr>
        <w:t xml:space="preserve"> С.А.),</w:t>
      </w:r>
    </w:p>
    <w:p w:rsidR="005535C7" w:rsidRDefault="005535C7" w:rsidP="005535C7">
      <w:pPr>
        <w:ind w:firstLine="426"/>
        <w:jc w:val="both"/>
        <w:rPr>
          <w:rFonts w:ascii="Times New Roman" w:hAnsi="Times New Roman"/>
          <w:sz w:val="28"/>
          <w:szCs w:val="28"/>
          <w:lang w:val="ru-RU"/>
        </w:rPr>
      </w:pPr>
      <w:proofErr w:type="spellStart"/>
      <w:proofErr w:type="gramStart"/>
      <w:r w:rsidRPr="00271921">
        <w:rPr>
          <w:rFonts w:ascii="Times New Roman" w:hAnsi="Times New Roman"/>
          <w:sz w:val="28"/>
          <w:szCs w:val="28"/>
          <w:lang w:val="ru-RU"/>
        </w:rPr>
        <w:t>Новомичуринском</w:t>
      </w:r>
      <w:proofErr w:type="spellEnd"/>
      <w:r w:rsidRPr="00271921">
        <w:rPr>
          <w:rFonts w:ascii="Times New Roman" w:hAnsi="Times New Roman"/>
          <w:sz w:val="28"/>
          <w:szCs w:val="28"/>
          <w:lang w:val="ru-RU"/>
        </w:rPr>
        <w:t xml:space="preserve"> детском саду №</w:t>
      </w:r>
      <w:r>
        <w:rPr>
          <w:rFonts w:ascii="Times New Roman" w:hAnsi="Times New Roman"/>
          <w:sz w:val="28"/>
          <w:szCs w:val="28"/>
          <w:lang w:val="ru-RU"/>
        </w:rPr>
        <w:t>5</w:t>
      </w:r>
      <w:r w:rsidRPr="00271921">
        <w:rPr>
          <w:rFonts w:ascii="Times New Roman" w:hAnsi="Times New Roman"/>
          <w:sz w:val="28"/>
          <w:szCs w:val="28"/>
          <w:lang w:val="ru-RU"/>
        </w:rPr>
        <w:t xml:space="preserve"> - </w:t>
      </w:r>
      <w:r>
        <w:rPr>
          <w:rFonts w:ascii="Times New Roman" w:hAnsi="Times New Roman"/>
          <w:sz w:val="28"/>
          <w:szCs w:val="28"/>
          <w:lang w:val="ru-RU"/>
        </w:rPr>
        <w:t>88</w:t>
      </w:r>
      <w:r w:rsidRPr="00271921">
        <w:rPr>
          <w:rFonts w:ascii="Times New Roman" w:hAnsi="Times New Roman"/>
          <w:sz w:val="28"/>
          <w:szCs w:val="28"/>
          <w:lang w:val="ru-RU"/>
        </w:rPr>
        <w:t xml:space="preserve">% (председатель </w:t>
      </w:r>
      <w:r>
        <w:rPr>
          <w:rFonts w:ascii="Times New Roman" w:hAnsi="Times New Roman"/>
          <w:sz w:val="28"/>
          <w:szCs w:val="28"/>
          <w:lang w:val="ru-RU"/>
        </w:rPr>
        <w:t>Савельева Е.В., заведующая Богданова З.В.);</w:t>
      </w:r>
      <w:proofErr w:type="gramEnd"/>
    </w:p>
    <w:p w:rsidR="005535C7" w:rsidRDefault="005535C7" w:rsidP="001B2472">
      <w:pPr>
        <w:ind w:firstLine="426"/>
        <w:jc w:val="both"/>
        <w:rPr>
          <w:rFonts w:ascii="Times New Roman" w:hAnsi="Times New Roman"/>
          <w:sz w:val="28"/>
          <w:szCs w:val="28"/>
          <w:lang w:val="ru-RU"/>
        </w:rPr>
      </w:pPr>
      <w:proofErr w:type="spellStart"/>
      <w:proofErr w:type="gramStart"/>
      <w:r w:rsidRPr="00271921">
        <w:rPr>
          <w:rFonts w:ascii="Times New Roman" w:hAnsi="Times New Roman"/>
          <w:sz w:val="28"/>
          <w:szCs w:val="28"/>
          <w:lang w:val="ru-RU"/>
        </w:rPr>
        <w:t>Пронском</w:t>
      </w:r>
      <w:proofErr w:type="spellEnd"/>
      <w:r w:rsidRPr="00271921">
        <w:rPr>
          <w:rFonts w:ascii="Times New Roman" w:hAnsi="Times New Roman"/>
          <w:sz w:val="28"/>
          <w:szCs w:val="28"/>
          <w:lang w:val="ru-RU"/>
        </w:rPr>
        <w:t xml:space="preserve"> детском саду - 6</w:t>
      </w:r>
      <w:r>
        <w:rPr>
          <w:rFonts w:ascii="Times New Roman" w:hAnsi="Times New Roman"/>
          <w:sz w:val="28"/>
          <w:szCs w:val="28"/>
          <w:lang w:val="ru-RU"/>
        </w:rPr>
        <w:t>5</w:t>
      </w:r>
      <w:r w:rsidRPr="00271921">
        <w:rPr>
          <w:rFonts w:ascii="Times New Roman" w:hAnsi="Times New Roman"/>
          <w:sz w:val="28"/>
          <w:szCs w:val="28"/>
          <w:lang w:val="ru-RU"/>
        </w:rPr>
        <w:t>% (председатель Шаронова О.В., заведующая Вавилова Г.В.);</w:t>
      </w:r>
      <w:proofErr w:type="gramEnd"/>
    </w:p>
    <w:p w:rsidR="00B12F48" w:rsidRDefault="00B12F48" w:rsidP="001B2472">
      <w:pPr>
        <w:ind w:firstLine="426"/>
        <w:jc w:val="both"/>
        <w:rPr>
          <w:rFonts w:ascii="Times New Roman" w:hAnsi="Times New Roman"/>
          <w:sz w:val="28"/>
          <w:szCs w:val="28"/>
          <w:lang w:val="ru-RU"/>
        </w:rPr>
      </w:pPr>
      <w:proofErr w:type="spellStart"/>
      <w:proofErr w:type="gramStart"/>
      <w:r w:rsidRPr="00271921">
        <w:rPr>
          <w:rFonts w:ascii="Times New Roman" w:hAnsi="Times New Roman"/>
          <w:sz w:val="28"/>
          <w:szCs w:val="28"/>
          <w:lang w:val="ru-RU"/>
        </w:rPr>
        <w:t>Новомичуринском</w:t>
      </w:r>
      <w:proofErr w:type="spellEnd"/>
      <w:r w:rsidRPr="00271921">
        <w:rPr>
          <w:rFonts w:ascii="Times New Roman" w:hAnsi="Times New Roman"/>
          <w:sz w:val="28"/>
          <w:szCs w:val="28"/>
          <w:lang w:val="ru-RU"/>
        </w:rPr>
        <w:t xml:space="preserve"> детском саду №1 - </w:t>
      </w:r>
      <w:r w:rsidR="005535C7">
        <w:rPr>
          <w:rFonts w:ascii="Times New Roman" w:hAnsi="Times New Roman"/>
          <w:sz w:val="28"/>
          <w:szCs w:val="28"/>
          <w:lang w:val="ru-RU"/>
        </w:rPr>
        <w:t>63</w:t>
      </w:r>
      <w:r w:rsidRPr="00271921">
        <w:rPr>
          <w:rFonts w:ascii="Times New Roman" w:hAnsi="Times New Roman"/>
          <w:sz w:val="28"/>
          <w:szCs w:val="28"/>
          <w:lang w:val="ru-RU"/>
        </w:rPr>
        <w:t>% (председатель Богачёва Р.</w:t>
      </w:r>
      <w:r>
        <w:rPr>
          <w:rFonts w:ascii="Times New Roman" w:hAnsi="Times New Roman"/>
          <w:sz w:val="28"/>
          <w:szCs w:val="28"/>
          <w:lang w:val="ru-RU"/>
        </w:rPr>
        <w:t>Р., заведующая Богданова З.В.);</w:t>
      </w:r>
      <w:proofErr w:type="gramEnd"/>
    </w:p>
    <w:p w:rsidR="0070049A" w:rsidRDefault="0070049A" w:rsidP="001B2472">
      <w:pPr>
        <w:ind w:firstLine="426"/>
        <w:jc w:val="both"/>
        <w:rPr>
          <w:rFonts w:ascii="Times New Roman" w:hAnsi="Times New Roman"/>
          <w:sz w:val="28"/>
          <w:szCs w:val="28"/>
          <w:lang w:val="ru-RU"/>
        </w:rPr>
      </w:pPr>
      <w:proofErr w:type="spellStart"/>
      <w:r w:rsidRPr="00271921">
        <w:rPr>
          <w:rFonts w:ascii="Times New Roman" w:hAnsi="Times New Roman"/>
          <w:sz w:val="28"/>
          <w:szCs w:val="28"/>
          <w:lang w:val="ru-RU"/>
        </w:rPr>
        <w:t>Тырновской</w:t>
      </w:r>
      <w:proofErr w:type="spellEnd"/>
      <w:r w:rsidRPr="00271921">
        <w:rPr>
          <w:rFonts w:ascii="Times New Roman" w:hAnsi="Times New Roman"/>
          <w:sz w:val="28"/>
          <w:szCs w:val="28"/>
          <w:lang w:val="ru-RU"/>
        </w:rPr>
        <w:t xml:space="preserve"> СОШ им. Л.А. Загоскина - </w:t>
      </w:r>
      <w:r w:rsidR="00B12F48">
        <w:rPr>
          <w:rFonts w:ascii="Times New Roman" w:hAnsi="Times New Roman"/>
          <w:sz w:val="28"/>
          <w:szCs w:val="28"/>
          <w:lang w:val="ru-RU"/>
        </w:rPr>
        <w:t>60% (председатель Никифорова Л.В.</w:t>
      </w:r>
      <w:r w:rsidRPr="00271921">
        <w:rPr>
          <w:rFonts w:ascii="Times New Roman" w:hAnsi="Times New Roman"/>
          <w:sz w:val="28"/>
          <w:szCs w:val="28"/>
          <w:lang w:val="ru-RU"/>
        </w:rPr>
        <w:t xml:space="preserve">, директор Рыбалкина Н.В.); </w:t>
      </w:r>
    </w:p>
    <w:p w:rsidR="00271921" w:rsidRPr="00271921" w:rsidRDefault="00271921" w:rsidP="001B2472">
      <w:pPr>
        <w:ind w:firstLine="426"/>
        <w:jc w:val="both"/>
        <w:rPr>
          <w:rFonts w:ascii="Times New Roman" w:hAnsi="Times New Roman"/>
          <w:sz w:val="28"/>
          <w:szCs w:val="28"/>
          <w:lang w:val="ru-RU"/>
        </w:rPr>
      </w:pPr>
      <w:r w:rsidRPr="00271921">
        <w:rPr>
          <w:rFonts w:ascii="Times New Roman" w:hAnsi="Times New Roman"/>
          <w:sz w:val="28"/>
          <w:szCs w:val="28"/>
          <w:lang w:val="ru-RU"/>
        </w:rPr>
        <w:t>Считаю, что это показатели сплоченности коллективов, конструктивного взаимодействия администраций ОУ и профкомов, активности председателя «</w:t>
      </w:r>
      <w:proofErr w:type="spellStart"/>
      <w:r w:rsidRPr="00271921">
        <w:rPr>
          <w:rFonts w:ascii="Times New Roman" w:hAnsi="Times New Roman"/>
          <w:sz w:val="28"/>
          <w:szCs w:val="28"/>
          <w:lang w:val="ru-RU"/>
        </w:rPr>
        <w:t>первички</w:t>
      </w:r>
      <w:proofErr w:type="spellEnd"/>
      <w:r w:rsidRPr="00271921">
        <w:rPr>
          <w:rFonts w:ascii="Times New Roman" w:hAnsi="Times New Roman"/>
          <w:sz w:val="28"/>
          <w:szCs w:val="28"/>
          <w:lang w:val="ru-RU"/>
        </w:rPr>
        <w:t>», зрелой гражданской позиции руководителя образовательного учреждения. Спасибо.</w:t>
      </w:r>
    </w:p>
    <w:p w:rsidR="00377461" w:rsidRDefault="00844EA6" w:rsidP="001B2472">
      <w:pPr>
        <w:ind w:firstLine="426"/>
        <w:jc w:val="both"/>
        <w:rPr>
          <w:rFonts w:ascii="Times New Roman" w:hAnsi="Times New Roman"/>
          <w:sz w:val="28"/>
          <w:szCs w:val="28"/>
          <w:lang w:val="ru-RU"/>
        </w:rPr>
      </w:pPr>
      <w:r>
        <w:rPr>
          <w:rFonts w:ascii="Times New Roman" w:hAnsi="Times New Roman"/>
          <w:sz w:val="28"/>
          <w:szCs w:val="28"/>
          <w:lang w:val="ru-RU"/>
        </w:rPr>
        <w:t xml:space="preserve">Низким, по-прежнему, </w:t>
      </w:r>
      <w:r w:rsidR="004B37BC">
        <w:rPr>
          <w:rFonts w:ascii="Times New Roman" w:hAnsi="Times New Roman"/>
          <w:sz w:val="28"/>
          <w:szCs w:val="28"/>
          <w:lang w:val="ru-RU"/>
        </w:rPr>
        <w:t xml:space="preserve">остается охват профсоюзным членством в  Архангельской </w:t>
      </w:r>
      <w:proofErr w:type="gramStart"/>
      <w:r w:rsidR="004B37BC">
        <w:rPr>
          <w:rFonts w:ascii="Times New Roman" w:hAnsi="Times New Roman"/>
          <w:sz w:val="28"/>
          <w:szCs w:val="28"/>
          <w:lang w:val="ru-RU"/>
        </w:rPr>
        <w:t>школе-интернат</w:t>
      </w:r>
      <w:proofErr w:type="gramEnd"/>
      <w:r w:rsidR="00377461">
        <w:rPr>
          <w:rFonts w:ascii="Times New Roman" w:hAnsi="Times New Roman"/>
          <w:sz w:val="28"/>
          <w:szCs w:val="28"/>
          <w:lang w:val="ru-RU"/>
        </w:rPr>
        <w:t xml:space="preserve">, </w:t>
      </w:r>
      <w:r w:rsidR="00B12F48">
        <w:rPr>
          <w:rFonts w:ascii="Times New Roman" w:hAnsi="Times New Roman"/>
          <w:sz w:val="28"/>
          <w:szCs w:val="28"/>
          <w:lang w:val="ru-RU"/>
        </w:rPr>
        <w:t>Пронской СОШ</w:t>
      </w:r>
      <w:r w:rsidR="009C5735">
        <w:rPr>
          <w:rFonts w:ascii="Times New Roman" w:hAnsi="Times New Roman"/>
          <w:sz w:val="28"/>
          <w:szCs w:val="28"/>
          <w:lang w:val="ru-RU"/>
        </w:rPr>
        <w:t>, Октябрьской СОШ</w:t>
      </w:r>
      <w:r w:rsidR="00377461">
        <w:rPr>
          <w:rFonts w:ascii="Times New Roman" w:hAnsi="Times New Roman"/>
          <w:sz w:val="28"/>
          <w:szCs w:val="28"/>
          <w:lang w:val="ru-RU"/>
        </w:rPr>
        <w:t xml:space="preserve">. </w:t>
      </w:r>
    </w:p>
    <w:p w:rsidR="00271921" w:rsidRPr="00A32650" w:rsidRDefault="00271921"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t>В</w:t>
      </w:r>
      <w:r w:rsidR="001E139E">
        <w:rPr>
          <w:rFonts w:ascii="Times New Roman" w:hAnsi="Times New Roman"/>
          <w:sz w:val="28"/>
          <w:szCs w:val="28"/>
          <w:lang w:val="ru-RU"/>
        </w:rPr>
        <w:t>сего в</w:t>
      </w:r>
      <w:r w:rsidRPr="00A32650">
        <w:rPr>
          <w:rFonts w:ascii="Times New Roman" w:hAnsi="Times New Roman"/>
          <w:sz w:val="28"/>
          <w:szCs w:val="28"/>
          <w:lang w:val="ru-RU"/>
        </w:rPr>
        <w:t xml:space="preserve"> системе образования района работают 9</w:t>
      </w:r>
      <w:r w:rsidR="00844EA6">
        <w:rPr>
          <w:rFonts w:ascii="Times New Roman" w:hAnsi="Times New Roman"/>
          <w:sz w:val="28"/>
          <w:szCs w:val="28"/>
          <w:lang w:val="ru-RU"/>
        </w:rPr>
        <w:t>07</w:t>
      </w:r>
      <w:r w:rsidRPr="00A32650">
        <w:rPr>
          <w:rFonts w:ascii="Times New Roman" w:hAnsi="Times New Roman"/>
          <w:sz w:val="28"/>
          <w:szCs w:val="28"/>
          <w:lang w:val="ru-RU"/>
        </w:rPr>
        <w:t xml:space="preserve"> человек, из них </w:t>
      </w:r>
      <w:r w:rsidR="004D7E6B">
        <w:rPr>
          <w:rFonts w:ascii="Times New Roman" w:hAnsi="Times New Roman"/>
          <w:sz w:val="28"/>
          <w:szCs w:val="28"/>
          <w:lang w:val="ru-RU"/>
        </w:rPr>
        <w:t>44</w:t>
      </w:r>
      <w:r w:rsidR="00844EA6">
        <w:rPr>
          <w:rFonts w:ascii="Times New Roman" w:hAnsi="Times New Roman"/>
          <w:sz w:val="28"/>
          <w:szCs w:val="28"/>
          <w:lang w:val="ru-RU"/>
        </w:rPr>
        <w:t>9</w:t>
      </w:r>
      <w:r w:rsidRPr="00A32650">
        <w:rPr>
          <w:rFonts w:ascii="Times New Roman" w:hAnsi="Times New Roman"/>
          <w:sz w:val="28"/>
          <w:szCs w:val="28"/>
          <w:lang w:val="ru-RU"/>
        </w:rPr>
        <w:t xml:space="preserve"> педагогических работник</w:t>
      </w:r>
      <w:r w:rsidR="004D7E6B">
        <w:rPr>
          <w:rFonts w:ascii="Times New Roman" w:hAnsi="Times New Roman"/>
          <w:sz w:val="28"/>
          <w:szCs w:val="28"/>
          <w:lang w:val="ru-RU"/>
        </w:rPr>
        <w:t>ов</w:t>
      </w:r>
      <w:r w:rsidRPr="00A32650">
        <w:rPr>
          <w:rFonts w:ascii="Times New Roman" w:hAnsi="Times New Roman"/>
          <w:sz w:val="28"/>
          <w:szCs w:val="28"/>
          <w:lang w:val="ru-RU"/>
        </w:rPr>
        <w:t xml:space="preserve"> образовательных учреждений. Профсоюзное членство </w:t>
      </w:r>
      <w:r>
        <w:rPr>
          <w:rFonts w:ascii="Times New Roman" w:hAnsi="Times New Roman"/>
          <w:sz w:val="28"/>
          <w:szCs w:val="28"/>
          <w:lang w:val="ru-RU"/>
        </w:rPr>
        <w:t xml:space="preserve">среди </w:t>
      </w:r>
      <w:r w:rsidRPr="00A32650">
        <w:rPr>
          <w:rFonts w:ascii="Times New Roman" w:hAnsi="Times New Roman"/>
          <w:sz w:val="28"/>
          <w:szCs w:val="28"/>
          <w:lang w:val="ru-RU"/>
        </w:rPr>
        <w:t xml:space="preserve">педагогических работников составляют </w:t>
      </w:r>
      <w:r w:rsidR="004D7E6B">
        <w:rPr>
          <w:rFonts w:ascii="Times New Roman" w:hAnsi="Times New Roman"/>
          <w:sz w:val="28"/>
          <w:szCs w:val="28"/>
          <w:lang w:val="ru-RU"/>
        </w:rPr>
        <w:t>7</w:t>
      </w:r>
      <w:r w:rsidR="00844EA6">
        <w:rPr>
          <w:rFonts w:ascii="Times New Roman" w:hAnsi="Times New Roman"/>
          <w:sz w:val="28"/>
          <w:szCs w:val="28"/>
          <w:lang w:val="ru-RU"/>
        </w:rPr>
        <w:t>3</w:t>
      </w:r>
      <w:r w:rsidR="004D7E6B">
        <w:rPr>
          <w:rFonts w:ascii="Times New Roman" w:hAnsi="Times New Roman"/>
          <w:sz w:val="28"/>
          <w:szCs w:val="28"/>
          <w:lang w:val="ru-RU"/>
        </w:rPr>
        <w:t>,</w:t>
      </w:r>
      <w:r w:rsidR="00844EA6">
        <w:rPr>
          <w:rFonts w:ascii="Times New Roman" w:hAnsi="Times New Roman"/>
          <w:sz w:val="28"/>
          <w:szCs w:val="28"/>
          <w:lang w:val="ru-RU"/>
        </w:rPr>
        <w:t>9</w:t>
      </w:r>
      <w:r w:rsidRPr="00402287">
        <w:rPr>
          <w:rFonts w:ascii="Times New Roman" w:hAnsi="Times New Roman"/>
          <w:sz w:val="28"/>
          <w:szCs w:val="28"/>
          <w:lang w:val="ru-RU"/>
        </w:rPr>
        <w:t xml:space="preserve"> </w:t>
      </w:r>
      <w:r w:rsidR="00402287">
        <w:rPr>
          <w:rFonts w:ascii="Times New Roman" w:hAnsi="Times New Roman"/>
          <w:sz w:val="28"/>
          <w:szCs w:val="28"/>
          <w:lang w:val="ru-RU"/>
        </w:rPr>
        <w:t>%,</w:t>
      </w:r>
      <w:r w:rsidR="004D7E6B">
        <w:rPr>
          <w:rFonts w:ascii="Times New Roman" w:hAnsi="Times New Roman"/>
          <w:sz w:val="28"/>
          <w:szCs w:val="28"/>
          <w:lang w:val="ru-RU"/>
        </w:rPr>
        <w:t xml:space="preserve"> ниже на </w:t>
      </w:r>
      <w:r w:rsidR="00844EA6">
        <w:rPr>
          <w:rFonts w:ascii="Times New Roman" w:hAnsi="Times New Roman"/>
          <w:sz w:val="28"/>
          <w:szCs w:val="28"/>
          <w:lang w:val="ru-RU"/>
        </w:rPr>
        <w:t>5</w:t>
      </w:r>
      <w:r w:rsidR="004D7E6B">
        <w:rPr>
          <w:rFonts w:ascii="Times New Roman" w:hAnsi="Times New Roman"/>
          <w:sz w:val="28"/>
          <w:szCs w:val="28"/>
          <w:lang w:val="ru-RU"/>
        </w:rPr>
        <w:t>,</w:t>
      </w:r>
      <w:r w:rsidR="00844EA6">
        <w:rPr>
          <w:rFonts w:ascii="Times New Roman" w:hAnsi="Times New Roman"/>
          <w:sz w:val="28"/>
          <w:szCs w:val="28"/>
          <w:lang w:val="ru-RU"/>
        </w:rPr>
        <w:t>5</w:t>
      </w:r>
      <w:r w:rsidR="004D7E6B">
        <w:rPr>
          <w:rFonts w:ascii="Times New Roman" w:hAnsi="Times New Roman"/>
          <w:sz w:val="28"/>
          <w:szCs w:val="28"/>
          <w:lang w:val="ru-RU"/>
        </w:rPr>
        <w:t>%,</w:t>
      </w:r>
      <w:r w:rsidR="00402287">
        <w:rPr>
          <w:rFonts w:ascii="Times New Roman" w:hAnsi="Times New Roman"/>
          <w:sz w:val="28"/>
          <w:szCs w:val="28"/>
          <w:lang w:val="ru-RU"/>
        </w:rPr>
        <w:t xml:space="preserve"> </w:t>
      </w:r>
      <w:r w:rsidRPr="00A32650">
        <w:rPr>
          <w:rFonts w:ascii="Times New Roman" w:hAnsi="Times New Roman"/>
          <w:sz w:val="28"/>
          <w:szCs w:val="28"/>
          <w:lang w:val="ru-RU"/>
        </w:rPr>
        <w:t xml:space="preserve">руководителей образовательных учреждений – </w:t>
      </w:r>
      <w:r w:rsidR="00844EA6">
        <w:rPr>
          <w:rFonts w:ascii="Times New Roman" w:hAnsi="Times New Roman"/>
          <w:sz w:val="28"/>
          <w:szCs w:val="28"/>
          <w:lang w:val="ru-RU"/>
        </w:rPr>
        <w:t>93,3</w:t>
      </w:r>
      <w:r w:rsidRPr="00773A8B">
        <w:rPr>
          <w:rFonts w:ascii="Times New Roman" w:hAnsi="Times New Roman"/>
          <w:sz w:val="28"/>
          <w:szCs w:val="28"/>
          <w:lang w:val="ru-RU"/>
        </w:rPr>
        <w:t>%</w:t>
      </w:r>
      <w:r w:rsidR="00773A8B">
        <w:rPr>
          <w:rFonts w:ascii="Times New Roman" w:hAnsi="Times New Roman"/>
          <w:sz w:val="28"/>
          <w:szCs w:val="28"/>
          <w:lang w:val="ru-RU"/>
        </w:rPr>
        <w:t>, не явля</w:t>
      </w:r>
      <w:r w:rsidR="00844EA6">
        <w:rPr>
          <w:rFonts w:ascii="Times New Roman" w:hAnsi="Times New Roman"/>
          <w:sz w:val="28"/>
          <w:szCs w:val="28"/>
          <w:lang w:val="ru-RU"/>
        </w:rPr>
        <w:t>е</w:t>
      </w:r>
      <w:r w:rsidR="00773A8B">
        <w:rPr>
          <w:rFonts w:ascii="Times New Roman" w:hAnsi="Times New Roman"/>
          <w:sz w:val="28"/>
          <w:szCs w:val="28"/>
          <w:lang w:val="ru-RU"/>
        </w:rPr>
        <w:t>тся член</w:t>
      </w:r>
      <w:r w:rsidR="00844EA6">
        <w:rPr>
          <w:rFonts w:ascii="Times New Roman" w:hAnsi="Times New Roman"/>
          <w:sz w:val="28"/>
          <w:szCs w:val="28"/>
          <w:lang w:val="ru-RU"/>
        </w:rPr>
        <w:t>о</w:t>
      </w:r>
      <w:r w:rsidR="00773A8B">
        <w:rPr>
          <w:rFonts w:ascii="Times New Roman" w:hAnsi="Times New Roman"/>
          <w:sz w:val="28"/>
          <w:szCs w:val="28"/>
          <w:lang w:val="ru-RU"/>
        </w:rPr>
        <w:t xml:space="preserve">м профсоюза директор ДЮСШ </w:t>
      </w:r>
      <w:proofErr w:type="spellStart"/>
      <w:r w:rsidR="00773A8B">
        <w:rPr>
          <w:rFonts w:ascii="Times New Roman" w:hAnsi="Times New Roman"/>
          <w:sz w:val="28"/>
          <w:szCs w:val="28"/>
          <w:lang w:val="ru-RU"/>
        </w:rPr>
        <w:t>Кашто</w:t>
      </w:r>
      <w:proofErr w:type="spellEnd"/>
      <w:r w:rsidR="00773A8B">
        <w:rPr>
          <w:rFonts w:ascii="Times New Roman" w:hAnsi="Times New Roman"/>
          <w:sz w:val="28"/>
          <w:szCs w:val="28"/>
          <w:lang w:val="ru-RU"/>
        </w:rPr>
        <w:t xml:space="preserve"> А.И.</w:t>
      </w:r>
      <w:r w:rsidRPr="00A32650">
        <w:rPr>
          <w:rFonts w:ascii="Times New Roman" w:hAnsi="Times New Roman"/>
          <w:sz w:val="28"/>
          <w:szCs w:val="28"/>
          <w:lang w:val="ru-RU"/>
        </w:rPr>
        <w:t xml:space="preserve"> При оценке категорий работников, состоящих на учете в профорганизации, выяснилось, что не велик процент членства среди технических работников, работников бухгалтерии</w:t>
      </w:r>
      <w:r w:rsidR="004D7E6B">
        <w:rPr>
          <w:rFonts w:ascii="Times New Roman" w:hAnsi="Times New Roman"/>
          <w:sz w:val="28"/>
          <w:szCs w:val="28"/>
          <w:lang w:val="ru-RU"/>
        </w:rPr>
        <w:t>, в отдельных учреждениях – среди административного персонала.</w:t>
      </w:r>
      <w:r w:rsidRPr="00A32650">
        <w:rPr>
          <w:rFonts w:ascii="Times New Roman" w:hAnsi="Times New Roman"/>
          <w:sz w:val="28"/>
          <w:szCs w:val="28"/>
          <w:lang w:val="ru-RU"/>
        </w:rPr>
        <w:t xml:space="preserve"> </w:t>
      </w:r>
    </w:p>
    <w:p w:rsidR="00BC6406" w:rsidRPr="00A32650" w:rsidRDefault="00BC6406"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t>Выборными профсоюзными органами всех уровней принимаются меры по мотивации профсоюзного членства, росту численности профсоюза. Вместе с тем сохраняется особая по важности и остроте проблема - отсутствие эффективных форм и методов работы по привлечению в Профсоюз. Особенно тщательно в этом направлении необходимо работать председателю первичной профсоюзной организации</w:t>
      </w:r>
      <w:r w:rsidR="00402287">
        <w:rPr>
          <w:rFonts w:ascii="Times New Roman" w:hAnsi="Times New Roman"/>
          <w:sz w:val="28"/>
          <w:szCs w:val="28"/>
          <w:lang w:val="ru-RU"/>
        </w:rPr>
        <w:t>, например,</w:t>
      </w:r>
      <w:r w:rsidRPr="00A32650">
        <w:rPr>
          <w:rFonts w:ascii="Times New Roman" w:hAnsi="Times New Roman"/>
          <w:sz w:val="28"/>
          <w:szCs w:val="28"/>
          <w:lang w:val="ru-RU"/>
        </w:rPr>
        <w:t xml:space="preserve"> при трудоустройстве в образовательную организацию новых работников.</w:t>
      </w:r>
      <w:r w:rsidR="004D7E6B">
        <w:rPr>
          <w:rFonts w:ascii="Times New Roman" w:hAnsi="Times New Roman"/>
          <w:sz w:val="28"/>
          <w:szCs w:val="28"/>
          <w:lang w:val="ru-RU"/>
        </w:rPr>
        <w:t xml:space="preserve"> </w:t>
      </w:r>
    </w:p>
    <w:p w:rsidR="009F513A" w:rsidRDefault="002D7D18" w:rsidP="009F513A">
      <w:pPr>
        <w:ind w:firstLine="426"/>
        <w:jc w:val="both"/>
        <w:rPr>
          <w:rFonts w:ascii="Times New Roman" w:eastAsia="Calibri" w:hAnsi="Times New Roman"/>
          <w:sz w:val="28"/>
          <w:szCs w:val="28"/>
          <w:lang w:val="ru-RU" w:bidi="ar-SA"/>
        </w:rPr>
      </w:pPr>
      <w:r w:rsidRPr="002D7D18">
        <w:rPr>
          <w:rFonts w:ascii="Times New Roman" w:eastAsia="Calibri" w:hAnsi="Times New Roman"/>
          <w:sz w:val="28"/>
          <w:szCs w:val="28"/>
          <w:lang w:val="ru-RU" w:bidi="ar-SA"/>
        </w:rPr>
        <w:t>Таким образом, охват профсоюзным членством остаётся в нашем районе важн</w:t>
      </w:r>
      <w:r w:rsidR="004D7E6B">
        <w:rPr>
          <w:rFonts w:ascii="Times New Roman" w:eastAsia="Calibri" w:hAnsi="Times New Roman"/>
          <w:sz w:val="28"/>
          <w:szCs w:val="28"/>
          <w:lang w:val="ru-RU" w:bidi="ar-SA"/>
        </w:rPr>
        <w:t>ым</w:t>
      </w:r>
      <w:r w:rsidRPr="002D7D18">
        <w:rPr>
          <w:rFonts w:ascii="Times New Roman" w:eastAsia="Calibri" w:hAnsi="Times New Roman"/>
          <w:sz w:val="28"/>
          <w:szCs w:val="28"/>
          <w:lang w:val="ru-RU" w:bidi="ar-SA"/>
        </w:rPr>
        <w:t xml:space="preserve"> </w:t>
      </w:r>
      <w:r w:rsidR="004D7E6B">
        <w:rPr>
          <w:rFonts w:ascii="Times New Roman" w:eastAsia="Calibri" w:hAnsi="Times New Roman"/>
          <w:sz w:val="28"/>
          <w:szCs w:val="28"/>
          <w:lang w:val="ru-RU" w:bidi="ar-SA"/>
        </w:rPr>
        <w:t>вопросом, который необходимо решать</w:t>
      </w:r>
      <w:r w:rsidRPr="002D7D18">
        <w:rPr>
          <w:rFonts w:ascii="Times New Roman" w:eastAsia="Calibri" w:hAnsi="Times New Roman"/>
          <w:sz w:val="28"/>
          <w:szCs w:val="28"/>
          <w:lang w:val="ru-RU" w:bidi="ar-SA"/>
        </w:rPr>
        <w:t xml:space="preserve">, </w:t>
      </w:r>
      <w:r w:rsidR="004D7E6B">
        <w:rPr>
          <w:rFonts w:ascii="Times New Roman" w:eastAsia="Calibri" w:hAnsi="Times New Roman"/>
          <w:sz w:val="28"/>
          <w:szCs w:val="28"/>
          <w:lang w:val="ru-RU" w:bidi="ar-SA"/>
        </w:rPr>
        <w:t xml:space="preserve">ведь </w:t>
      </w:r>
      <w:r w:rsidRPr="002D7D18">
        <w:rPr>
          <w:rFonts w:ascii="Times New Roman" w:eastAsia="Calibri" w:hAnsi="Times New Roman"/>
          <w:sz w:val="28"/>
          <w:szCs w:val="28"/>
          <w:lang w:val="ru-RU" w:bidi="ar-SA"/>
        </w:rPr>
        <w:t xml:space="preserve">от этого зависит и авторитет организации, и </w:t>
      </w:r>
      <w:r w:rsidRPr="002D7D18">
        <w:rPr>
          <w:rFonts w:ascii="Times New Roman" w:hAnsi="Times New Roman"/>
          <w:sz w:val="28"/>
          <w:szCs w:val="28"/>
          <w:lang w:val="ru-RU"/>
        </w:rPr>
        <w:t>размер поступления членских профсоюзных взносов, и связанных с этим возможностей проведения различных мероприятий, оказания в различной форме материальной помощи членам профсоюза, оказавшихся в сложном материальном положении.</w:t>
      </w:r>
      <w:r w:rsidRPr="002D7D18">
        <w:rPr>
          <w:rFonts w:ascii="Times New Roman" w:eastAsia="Calibri" w:hAnsi="Times New Roman"/>
          <w:sz w:val="28"/>
          <w:szCs w:val="28"/>
          <w:lang w:val="ru-RU" w:bidi="ar-SA"/>
        </w:rPr>
        <w:t xml:space="preserve"> Вопросы мотивации профсоюзного членства, повышения эффективности работы районной и первичных организаций анализируются, являются предметом обсуждения на семинарах, совещаниях. </w:t>
      </w:r>
    </w:p>
    <w:p w:rsidR="009F513A" w:rsidRDefault="009F513A" w:rsidP="009F513A">
      <w:pPr>
        <w:ind w:firstLine="426"/>
        <w:jc w:val="both"/>
        <w:rPr>
          <w:rFonts w:ascii="Times New Roman" w:eastAsia="Calibri" w:hAnsi="Times New Roman"/>
          <w:sz w:val="28"/>
          <w:szCs w:val="28"/>
          <w:lang w:val="ru-RU" w:bidi="ar-SA"/>
        </w:rPr>
      </w:pPr>
    </w:p>
    <w:p w:rsidR="009F513A" w:rsidRDefault="009F513A" w:rsidP="009F513A">
      <w:pPr>
        <w:ind w:firstLine="426"/>
        <w:jc w:val="both"/>
        <w:rPr>
          <w:rFonts w:ascii="Times New Roman" w:eastAsia="Calibri" w:hAnsi="Times New Roman"/>
          <w:sz w:val="28"/>
          <w:szCs w:val="28"/>
          <w:lang w:val="ru-RU" w:bidi="ar-SA"/>
        </w:rPr>
      </w:pPr>
    </w:p>
    <w:p w:rsidR="009B79E4" w:rsidRDefault="009B79E4" w:rsidP="009F513A">
      <w:pPr>
        <w:ind w:firstLine="426"/>
        <w:jc w:val="both"/>
        <w:rPr>
          <w:sz w:val="28"/>
          <w:szCs w:val="28"/>
          <w:lang w:val="ru-RU" w:eastAsia="ru-RU" w:bidi="ar-SA"/>
        </w:rPr>
      </w:pPr>
      <w:r w:rsidRPr="009B79E4">
        <w:rPr>
          <w:sz w:val="28"/>
          <w:szCs w:val="28"/>
          <w:lang w:val="ru-RU" w:eastAsia="ru-RU" w:bidi="ar-SA"/>
        </w:rPr>
        <w:t> </w:t>
      </w:r>
    </w:p>
    <w:p w:rsidR="009B79E4" w:rsidRPr="009B79E4" w:rsidRDefault="009B79E4" w:rsidP="001B2472">
      <w:pPr>
        <w:pStyle w:val="a7"/>
        <w:ind w:firstLine="426"/>
        <w:jc w:val="both"/>
        <w:rPr>
          <w:sz w:val="28"/>
          <w:szCs w:val="28"/>
          <w:lang w:val="ru-RU" w:eastAsia="ru-RU" w:bidi="ar-SA"/>
        </w:rPr>
      </w:pPr>
      <w:r w:rsidRPr="009B79E4">
        <w:rPr>
          <w:b/>
          <w:bCs/>
          <w:sz w:val="28"/>
          <w:szCs w:val="28"/>
          <w:lang w:val="ru-RU" w:eastAsia="ru-RU" w:bidi="ar-SA"/>
        </w:rPr>
        <w:lastRenderedPageBreak/>
        <w:t>Организационное укрепление  районной организации Профсоюза</w:t>
      </w:r>
    </w:p>
    <w:p w:rsidR="00926366" w:rsidRDefault="009B79E4" w:rsidP="001B2472">
      <w:pPr>
        <w:pStyle w:val="a7"/>
        <w:ind w:firstLine="426"/>
        <w:jc w:val="both"/>
        <w:rPr>
          <w:rFonts w:ascii="Times New Roman" w:hAnsi="Times New Roman"/>
          <w:sz w:val="28"/>
          <w:szCs w:val="28"/>
          <w:lang w:val="ru-RU" w:eastAsia="ru-RU" w:bidi="ar-SA"/>
        </w:rPr>
      </w:pPr>
      <w:r w:rsidRPr="009B79E4">
        <w:rPr>
          <w:b/>
          <w:bCs/>
          <w:sz w:val="28"/>
          <w:szCs w:val="28"/>
          <w:lang w:val="ru-RU" w:eastAsia="ru-RU" w:bidi="ar-SA"/>
        </w:rPr>
        <w:t> </w:t>
      </w:r>
      <w:r w:rsidR="00926366">
        <w:rPr>
          <w:rFonts w:ascii="Times New Roman" w:hAnsi="Times New Roman"/>
          <w:sz w:val="28"/>
          <w:szCs w:val="28"/>
          <w:lang w:val="ru-RU" w:eastAsia="ru-RU" w:bidi="ar-SA"/>
        </w:rPr>
        <w:t xml:space="preserve">В 2021 году проводилась определенная работа  по изучению положений нового Устава, экземпляры Устава отправлены в первичные профсоюзные </w:t>
      </w:r>
      <w:proofErr w:type="gramStart"/>
      <w:r w:rsidR="00926366">
        <w:rPr>
          <w:rFonts w:ascii="Times New Roman" w:hAnsi="Times New Roman"/>
          <w:sz w:val="28"/>
          <w:szCs w:val="28"/>
          <w:lang w:val="ru-RU" w:eastAsia="ru-RU" w:bidi="ar-SA"/>
        </w:rPr>
        <w:t>организации</w:t>
      </w:r>
      <w:proofErr w:type="gramEnd"/>
      <w:r w:rsidR="00926366">
        <w:rPr>
          <w:rFonts w:ascii="Times New Roman" w:hAnsi="Times New Roman"/>
          <w:sz w:val="28"/>
          <w:szCs w:val="28"/>
          <w:lang w:val="ru-RU" w:eastAsia="ru-RU" w:bidi="ar-SA"/>
        </w:rPr>
        <w:t xml:space="preserve"> как в электронном виде, так и в бумажном. </w:t>
      </w:r>
    </w:p>
    <w:p w:rsidR="00926366" w:rsidRDefault="00926366" w:rsidP="001B2472">
      <w:pPr>
        <w:pStyle w:val="a7"/>
        <w:ind w:firstLine="426"/>
        <w:jc w:val="both"/>
        <w:rPr>
          <w:rFonts w:ascii="Times New Roman" w:hAnsi="Times New Roman"/>
          <w:sz w:val="28"/>
          <w:szCs w:val="28"/>
          <w:lang w:val="ru-RU" w:eastAsia="ru-RU" w:bidi="ar-SA"/>
        </w:rPr>
      </w:pPr>
      <w:r>
        <w:rPr>
          <w:rFonts w:ascii="Times New Roman" w:hAnsi="Times New Roman"/>
          <w:sz w:val="28"/>
          <w:szCs w:val="28"/>
          <w:lang w:val="ru-RU" w:eastAsia="ru-RU" w:bidi="ar-SA"/>
        </w:rPr>
        <w:t xml:space="preserve">Проведена работа </w:t>
      </w:r>
      <w:proofErr w:type="gramStart"/>
      <w:r>
        <w:rPr>
          <w:rFonts w:ascii="Times New Roman" w:hAnsi="Times New Roman"/>
          <w:sz w:val="28"/>
          <w:szCs w:val="28"/>
          <w:lang w:val="ru-RU" w:eastAsia="ru-RU" w:bidi="ar-SA"/>
        </w:rPr>
        <w:t>по перерегистрации районной организации в связи с изменением ее названия в соответствии с новым Уставом</w:t>
      </w:r>
      <w:proofErr w:type="gramEnd"/>
      <w:r>
        <w:rPr>
          <w:rFonts w:ascii="Times New Roman" w:hAnsi="Times New Roman"/>
          <w:sz w:val="28"/>
          <w:szCs w:val="28"/>
          <w:lang w:val="ru-RU" w:eastAsia="ru-RU" w:bidi="ar-SA"/>
        </w:rPr>
        <w:t>.</w:t>
      </w:r>
    </w:p>
    <w:p w:rsidR="00CD7825" w:rsidRDefault="00926366" w:rsidP="001B2472">
      <w:pPr>
        <w:pStyle w:val="a7"/>
        <w:ind w:firstLine="426"/>
        <w:jc w:val="both"/>
        <w:rPr>
          <w:rFonts w:ascii="Times New Roman" w:hAnsi="Times New Roman"/>
          <w:sz w:val="28"/>
          <w:szCs w:val="28"/>
          <w:lang w:val="ru-RU" w:eastAsia="ru-RU" w:bidi="ar-SA"/>
        </w:rPr>
      </w:pPr>
      <w:r>
        <w:rPr>
          <w:rFonts w:ascii="Times New Roman" w:hAnsi="Times New Roman"/>
          <w:sz w:val="28"/>
          <w:szCs w:val="28"/>
          <w:lang w:val="ru-RU" w:eastAsia="ru-RU" w:bidi="ar-SA"/>
        </w:rPr>
        <w:t xml:space="preserve"> </w:t>
      </w:r>
      <w:r w:rsidR="00CD7825">
        <w:rPr>
          <w:rFonts w:ascii="Times New Roman" w:hAnsi="Times New Roman"/>
          <w:sz w:val="28"/>
          <w:szCs w:val="28"/>
          <w:lang w:val="ru-RU" w:eastAsia="ru-RU" w:bidi="ar-SA"/>
        </w:rPr>
        <w:t>Д</w:t>
      </w:r>
      <w:r w:rsidR="009B79E4" w:rsidRPr="00402287">
        <w:rPr>
          <w:rFonts w:ascii="Times New Roman" w:hAnsi="Times New Roman"/>
          <w:sz w:val="28"/>
          <w:szCs w:val="28"/>
          <w:lang w:val="ru-RU" w:eastAsia="ru-RU" w:bidi="ar-SA"/>
        </w:rPr>
        <w:t xml:space="preserve">еятельность Пронской районной организации Профсоюза образования в отчетном периоде была направлена на выполнение решений </w:t>
      </w:r>
      <w:r w:rsidR="00402287" w:rsidRPr="00402287">
        <w:rPr>
          <w:rFonts w:ascii="Times New Roman" w:eastAsia="Calibri" w:hAnsi="Times New Roman"/>
          <w:sz w:val="28"/>
          <w:szCs w:val="28"/>
          <w:lang w:val="ru-RU" w:bidi="ar-SA"/>
        </w:rPr>
        <w:t>10-го</w:t>
      </w:r>
      <w:r w:rsidR="00BC6406" w:rsidRPr="00402287">
        <w:rPr>
          <w:rFonts w:ascii="Times New Roman" w:eastAsia="Calibri" w:hAnsi="Times New Roman"/>
          <w:sz w:val="28"/>
          <w:szCs w:val="28"/>
          <w:lang w:val="ru-RU" w:bidi="ar-SA"/>
        </w:rPr>
        <w:t xml:space="preserve"> съезд</w:t>
      </w:r>
      <w:r w:rsidR="00402287" w:rsidRPr="00402287">
        <w:rPr>
          <w:rFonts w:ascii="Times New Roman" w:eastAsia="Calibri" w:hAnsi="Times New Roman"/>
          <w:sz w:val="28"/>
          <w:szCs w:val="28"/>
          <w:lang w:val="ru-RU" w:bidi="ar-SA"/>
        </w:rPr>
        <w:t>ов</w:t>
      </w:r>
      <w:r w:rsidR="00BC6406" w:rsidRPr="00402287">
        <w:rPr>
          <w:rFonts w:ascii="Times New Roman" w:eastAsia="Calibri" w:hAnsi="Times New Roman"/>
          <w:sz w:val="28"/>
          <w:szCs w:val="28"/>
          <w:lang w:val="ru-RU" w:bidi="ar-SA"/>
        </w:rPr>
        <w:t xml:space="preserve"> Федерации Независимых Профсоюзов России</w:t>
      </w:r>
      <w:r w:rsidR="00402287" w:rsidRPr="00402287">
        <w:rPr>
          <w:rFonts w:ascii="Times New Roman" w:eastAsia="Calibri" w:hAnsi="Times New Roman"/>
          <w:sz w:val="28"/>
          <w:szCs w:val="28"/>
          <w:lang w:val="ru-RU" w:bidi="ar-SA"/>
        </w:rPr>
        <w:t xml:space="preserve">, </w:t>
      </w:r>
      <w:r w:rsidR="009B79E4" w:rsidRPr="00402287">
        <w:rPr>
          <w:rFonts w:ascii="Times New Roman" w:hAnsi="Times New Roman"/>
          <w:sz w:val="28"/>
          <w:szCs w:val="28"/>
          <w:lang w:val="ru-RU" w:eastAsia="ru-RU" w:bidi="ar-SA"/>
        </w:rPr>
        <w:t xml:space="preserve"> </w:t>
      </w:r>
      <w:r w:rsidR="00402287" w:rsidRPr="00402287">
        <w:rPr>
          <w:rFonts w:ascii="Times New Roman" w:hAnsi="Times New Roman"/>
          <w:bCs/>
          <w:iCs/>
          <w:sz w:val="28"/>
          <w:szCs w:val="28"/>
          <w:lang w:eastAsia="ru-RU" w:bidi="ar-SA"/>
        </w:rPr>
        <w:t>XXI</w:t>
      </w:r>
      <w:r w:rsidR="00773A8B" w:rsidRPr="00402287">
        <w:rPr>
          <w:rFonts w:ascii="Times New Roman" w:hAnsi="Times New Roman"/>
          <w:bCs/>
          <w:iCs/>
          <w:sz w:val="28"/>
          <w:szCs w:val="28"/>
          <w:lang w:eastAsia="ru-RU" w:bidi="ar-SA"/>
        </w:rPr>
        <w:t>X</w:t>
      </w:r>
      <w:r w:rsidR="00402287" w:rsidRPr="00402287">
        <w:rPr>
          <w:rFonts w:ascii="Times New Roman" w:hAnsi="Times New Roman"/>
          <w:bCs/>
          <w:iCs/>
          <w:sz w:val="28"/>
          <w:szCs w:val="28"/>
          <w:lang w:val="ru-RU" w:eastAsia="ru-RU" w:bidi="ar-SA"/>
        </w:rPr>
        <w:t xml:space="preserve"> областной отчётно-выборной профсоюзной конференции Рязанской областной организации работников  народного образования и науки РФ </w:t>
      </w:r>
      <w:r w:rsidR="009B79E4" w:rsidRPr="00402287">
        <w:rPr>
          <w:rFonts w:ascii="Times New Roman" w:hAnsi="Times New Roman"/>
          <w:sz w:val="28"/>
          <w:szCs w:val="28"/>
          <w:lang w:val="ru-RU" w:eastAsia="ru-RU" w:bidi="ar-SA"/>
        </w:rPr>
        <w:t>по дальнейшему организационному укреплению районной организации Профсоюза.</w:t>
      </w:r>
      <w:r w:rsidR="00BF1271">
        <w:rPr>
          <w:rFonts w:ascii="Times New Roman" w:hAnsi="Times New Roman"/>
          <w:sz w:val="28"/>
          <w:szCs w:val="28"/>
          <w:lang w:val="ru-RU" w:eastAsia="ru-RU" w:bidi="ar-SA"/>
        </w:rPr>
        <w:t xml:space="preserve"> </w:t>
      </w:r>
    </w:p>
    <w:p w:rsidR="009B79E4" w:rsidRDefault="00BF1271" w:rsidP="001B2472">
      <w:pPr>
        <w:pStyle w:val="a7"/>
        <w:ind w:firstLine="426"/>
        <w:jc w:val="both"/>
        <w:rPr>
          <w:rFonts w:ascii="Times New Roman" w:hAnsi="Times New Roman"/>
          <w:sz w:val="28"/>
          <w:szCs w:val="28"/>
          <w:lang w:val="ru-RU" w:eastAsia="ru-RU" w:bidi="ar-SA"/>
        </w:rPr>
      </w:pPr>
      <w:r>
        <w:rPr>
          <w:rFonts w:ascii="Times New Roman" w:hAnsi="Times New Roman"/>
          <w:sz w:val="28"/>
          <w:szCs w:val="28"/>
          <w:lang w:val="ru-RU" w:eastAsia="ru-RU" w:bidi="ar-SA"/>
        </w:rPr>
        <w:t>Высшим органом районной орга</w:t>
      </w:r>
      <w:r w:rsidR="00402287">
        <w:rPr>
          <w:rFonts w:ascii="Times New Roman" w:hAnsi="Times New Roman"/>
          <w:sz w:val="28"/>
          <w:szCs w:val="28"/>
          <w:lang w:val="ru-RU" w:eastAsia="ru-RU" w:bidi="ar-SA"/>
        </w:rPr>
        <w:t>низации является Совет, в его составе 18 членов, в том числе, председатель Ни</w:t>
      </w:r>
      <w:r>
        <w:rPr>
          <w:rFonts w:ascii="Times New Roman" w:hAnsi="Times New Roman"/>
          <w:sz w:val="28"/>
          <w:szCs w:val="28"/>
          <w:lang w:val="ru-RU" w:eastAsia="ru-RU" w:bidi="ar-SA"/>
        </w:rPr>
        <w:t>си</w:t>
      </w:r>
      <w:r w:rsidR="00402287">
        <w:rPr>
          <w:rFonts w:ascii="Times New Roman" w:hAnsi="Times New Roman"/>
          <w:sz w:val="28"/>
          <w:szCs w:val="28"/>
          <w:lang w:val="ru-RU" w:eastAsia="ru-RU" w:bidi="ar-SA"/>
        </w:rPr>
        <w:t>форова Л.А., заместитель председателя Тимофеева Ю.А.</w:t>
      </w:r>
      <w:r w:rsidR="00E45054">
        <w:rPr>
          <w:rFonts w:ascii="Times New Roman" w:hAnsi="Times New Roman"/>
          <w:sz w:val="28"/>
          <w:szCs w:val="28"/>
          <w:lang w:val="ru-RU" w:eastAsia="ru-RU" w:bidi="ar-SA"/>
        </w:rPr>
        <w:t xml:space="preserve">, бухгалтер-казначей </w:t>
      </w:r>
      <w:proofErr w:type="spellStart"/>
      <w:r w:rsidR="00E45054">
        <w:rPr>
          <w:rFonts w:ascii="Times New Roman" w:hAnsi="Times New Roman"/>
          <w:sz w:val="28"/>
          <w:szCs w:val="28"/>
          <w:lang w:val="ru-RU" w:eastAsia="ru-RU" w:bidi="ar-SA"/>
        </w:rPr>
        <w:t>Саликова</w:t>
      </w:r>
      <w:proofErr w:type="spellEnd"/>
      <w:r w:rsidR="00E45054">
        <w:rPr>
          <w:rFonts w:ascii="Times New Roman" w:hAnsi="Times New Roman"/>
          <w:sz w:val="28"/>
          <w:szCs w:val="28"/>
          <w:lang w:val="ru-RU" w:eastAsia="ru-RU" w:bidi="ar-SA"/>
        </w:rPr>
        <w:t xml:space="preserve"> Е.В.</w:t>
      </w:r>
    </w:p>
    <w:p w:rsidR="00CD7825" w:rsidRPr="00402287" w:rsidRDefault="009F513A" w:rsidP="001B2472">
      <w:pPr>
        <w:pStyle w:val="a7"/>
        <w:ind w:firstLine="426"/>
        <w:jc w:val="both"/>
        <w:rPr>
          <w:rFonts w:ascii="Times New Roman" w:hAnsi="Times New Roman"/>
          <w:sz w:val="28"/>
          <w:szCs w:val="28"/>
          <w:lang w:val="ru-RU" w:eastAsia="ru-RU" w:bidi="ar-SA"/>
        </w:rPr>
      </w:pPr>
      <w:r>
        <w:rPr>
          <w:rFonts w:ascii="Times New Roman" w:hAnsi="Times New Roman"/>
          <w:sz w:val="28"/>
          <w:szCs w:val="28"/>
          <w:lang w:val="ru-RU" w:eastAsia="ru-RU" w:bidi="ar-SA"/>
        </w:rPr>
        <w:t>24 февраля 2021 года была проведена районная конференция, на которой было решено избрать Президиум районной организации Профсоюза в соответствии с положениями нового Устава. Всего в состав президиума было избрано 5 человек. 25.02.2021 состоялось первое заседание Президиума.</w:t>
      </w:r>
    </w:p>
    <w:p w:rsidR="009F513A" w:rsidRDefault="009F513A" w:rsidP="001B2472">
      <w:pPr>
        <w:pStyle w:val="a7"/>
        <w:ind w:firstLine="426"/>
        <w:jc w:val="both"/>
        <w:rPr>
          <w:rFonts w:ascii="Times New Roman" w:hAnsi="Times New Roman"/>
          <w:sz w:val="28"/>
          <w:szCs w:val="28"/>
          <w:lang w:val="ru-RU" w:eastAsia="ru-RU" w:bidi="ar-SA"/>
        </w:rPr>
      </w:pPr>
      <w:r>
        <w:rPr>
          <w:rFonts w:ascii="Times New Roman" w:hAnsi="Times New Roman"/>
          <w:sz w:val="28"/>
          <w:szCs w:val="28"/>
          <w:lang w:val="ru-RU" w:eastAsia="ru-RU" w:bidi="ar-SA"/>
        </w:rPr>
        <w:t>Всего з</w:t>
      </w:r>
      <w:r w:rsidR="009B79E4" w:rsidRPr="00402287">
        <w:rPr>
          <w:rFonts w:ascii="Times New Roman" w:hAnsi="Times New Roman"/>
          <w:sz w:val="28"/>
          <w:szCs w:val="28"/>
          <w:lang w:val="ru-RU" w:eastAsia="ru-RU" w:bidi="ar-SA"/>
        </w:rPr>
        <w:t>а 20</w:t>
      </w:r>
      <w:r w:rsidR="00E45054">
        <w:rPr>
          <w:rFonts w:ascii="Times New Roman" w:hAnsi="Times New Roman"/>
          <w:sz w:val="28"/>
          <w:szCs w:val="28"/>
          <w:lang w:val="ru-RU" w:eastAsia="ru-RU" w:bidi="ar-SA"/>
        </w:rPr>
        <w:t>2</w:t>
      </w:r>
      <w:r>
        <w:rPr>
          <w:rFonts w:ascii="Times New Roman" w:hAnsi="Times New Roman"/>
          <w:sz w:val="28"/>
          <w:szCs w:val="28"/>
          <w:lang w:val="ru-RU" w:eastAsia="ru-RU" w:bidi="ar-SA"/>
        </w:rPr>
        <w:t>1</w:t>
      </w:r>
      <w:r w:rsidR="009B79E4" w:rsidRPr="00402287">
        <w:rPr>
          <w:rFonts w:ascii="Times New Roman" w:hAnsi="Times New Roman"/>
          <w:sz w:val="28"/>
          <w:szCs w:val="28"/>
          <w:lang w:val="ru-RU" w:eastAsia="ru-RU" w:bidi="ar-SA"/>
        </w:rPr>
        <w:t xml:space="preserve"> год было подготовлено и проведено </w:t>
      </w:r>
      <w:r>
        <w:rPr>
          <w:rFonts w:ascii="Times New Roman" w:hAnsi="Times New Roman"/>
          <w:sz w:val="28"/>
          <w:szCs w:val="28"/>
          <w:lang w:val="ru-RU" w:eastAsia="ru-RU" w:bidi="ar-SA"/>
        </w:rPr>
        <w:t>2</w:t>
      </w:r>
      <w:r w:rsidR="009B79E4" w:rsidRPr="00402287">
        <w:rPr>
          <w:rFonts w:ascii="Times New Roman" w:hAnsi="Times New Roman"/>
          <w:sz w:val="28"/>
          <w:szCs w:val="28"/>
          <w:lang w:val="ru-RU" w:eastAsia="ru-RU" w:bidi="ar-SA"/>
        </w:rPr>
        <w:t xml:space="preserve"> заседани</w:t>
      </w:r>
      <w:r>
        <w:rPr>
          <w:rFonts w:ascii="Times New Roman" w:hAnsi="Times New Roman"/>
          <w:sz w:val="28"/>
          <w:szCs w:val="28"/>
          <w:lang w:val="ru-RU" w:eastAsia="ru-RU" w:bidi="ar-SA"/>
        </w:rPr>
        <w:t>я</w:t>
      </w:r>
      <w:r w:rsidR="009B79E4" w:rsidRPr="00402287">
        <w:rPr>
          <w:rFonts w:ascii="Times New Roman" w:hAnsi="Times New Roman"/>
          <w:sz w:val="28"/>
          <w:szCs w:val="28"/>
          <w:lang w:val="ru-RU" w:eastAsia="ru-RU" w:bidi="ar-SA"/>
        </w:rPr>
        <w:t xml:space="preserve"> Совета</w:t>
      </w:r>
      <w:r>
        <w:rPr>
          <w:rFonts w:ascii="Times New Roman" w:hAnsi="Times New Roman"/>
          <w:sz w:val="28"/>
          <w:szCs w:val="28"/>
          <w:lang w:val="ru-RU" w:eastAsia="ru-RU" w:bidi="ar-SA"/>
        </w:rPr>
        <w:t xml:space="preserve"> районной организации, 12 заседаний Президиума</w:t>
      </w:r>
      <w:r w:rsidR="009B79E4" w:rsidRPr="00402287">
        <w:rPr>
          <w:rFonts w:ascii="Times New Roman" w:hAnsi="Times New Roman"/>
          <w:sz w:val="28"/>
          <w:szCs w:val="28"/>
          <w:lang w:val="ru-RU" w:eastAsia="ru-RU" w:bidi="ar-SA"/>
        </w:rPr>
        <w:t>.</w:t>
      </w:r>
    </w:p>
    <w:p w:rsidR="009F513A" w:rsidRDefault="009F513A" w:rsidP="001B2472">
      <w:pPr>
        <w:pStyle w:val="a7"/>
        <w:ind w:firstLine="426"/>
        <w:jc w:val="both"/>
        <w:rPr>
          <w:rFonts w:ascii="Times New Roman" w:hAnsi="Times New Roman"/>
          <w:sz w:val="28"/>
          <w:szCs w:val="28"/>
          <w:lang w:val="ru-RU" w:eastAsia="ru-RU" w:bidi="ar-SA"/>
        </w:rPr>
      </w:pPr>
      <w:proofErr w:type="gramStart"/>
      <w:r>
        <w:rPr>
          <w:rFonts w:ascii="Times New Roman" w:hAnsi="Times New Roman"/>
          <w:sz w:val="28"/>
          <w:szCs w:val="28"/>
          <w:lang w:val="ru-RU" w:eastAsia="ru-RU" w:bidi="ar-SA"/>
        </w:rPr>
        <w:t>Рассматривались вопросы о переименовании районной организации, об утверждении регламента Президиума</w:t>
      </w:r>
      <w:r w:rsidR="004D168C">
        <w:rPr>
          <w:rFonts w:ascii="Times New Roman" w:hAnsi="Times New Roman"/>
          <w:sz w:val="28"/>
          <w:szCs w:val="28"/>
          <w:lang w:val="ru-RU" w:eastAsia="ru-RU" w:bidi="ar-SA"/>
        </w:rPr>
        <w:t xml:space="preserve"> Пронской районной организации Общероссийского Профсоюза образования</w:t>
      </w:r>
      <w:r>
        <w:rPr>
          <w:rFonts w:ascii="Times New Roman" w:hAnsi="Times New Roman"/>
          <w:sz w:val="28"/>
          <w:szCs w:val="28"/>
          <w:lang w:val="ru-RU" w:eastAsia="ru-RU" w:bidi="ar-SA"/>
        </w:rPr>
        <w:t xml:space="preserve">, </w:t>
      </w:r>
      <w:r w:rsidR="004D168C">
        <w:rPr>
          <w:rFonts w:ascii="Times New Roman" w:hAnsi="Times New Roman"/>
          <w:sz w:val="28"/>
          <w:szCs w:val="28"/>
          <w:lang w:val="ru-RU" w:eastAsia="ru-RU" w:bidi="ar-SA"/>
        </w:rPr>
        <w:t>Публичный отчет Совета РОП, План основных мероприятий, Реестр ППО, входящих в состав РОП, Состав кадрового резерва на должность председателя Пронской районной организации Общероссийского Профсоюза образования, об утверждении статистических отчетов за 2021 год, об участии в региональных конкурсах, о проведении мероприятий, посвященных «Всемирному дню охраны</w:t>
      </w:r>
      <w:proofErr w:type="gramEnd"/>
      <w:r w:rsidR="004D168C">
        <w:rPr>
          <w:rFonts w:ascii="Times New Roman" w:hAnsi="Times New Roman"/>
          <w:sz w:val="28"/>
          <w:szCs w:val="28"/>
          <w:lang w:val="ru-RU" w:eastAsia="ru-RU" w:bidi="ar-SA"/>
        </w:rPr>
        <w:t xml:space="preserve"> труда», Всемирному дню действий «За достойный труд», о готовности к новому учебному году, об участии в региональной тематической проверке «Соблюдение прав педагогических работников при выплате ежемесячного денежного вознаграждения за классное руководство», о награждении</w:t>
      </w:r>
      <w:r w:rsidR="0082701B">
        <w:rPr>
          <w:rFonts w:ascii="Times New Roman" w:hAnsi="Times New Roman"/>
          <w:sz w:val="28"/>
          <w:szCs w:val="28"/>
          <w:lang w:val="ru-RU" w:eastAsia="ru-RU" w:bidi="ar-SA"/>
        </w:rPr>
        <w:t xml:space="preserve"> юбиляров Благодарственными письмами районной организации Профсоюза и управления образования и молодежной политики, Грамотами районной организации.</w:t>
      </w:r>
      <w:r w:rsidR="004D168C">
        <w:rPr>
          <w:rFonts w:ascii="Times New Roman" w:hAnsi="Times New Roman"/>
          <w:sz w:val="28"/>
          <w:szCs w:val="28"/>
          <w:lang w:val="ru-RU" w:eastAsia="ru-RU" w:bidi="ar-SA"/>
        </w:rPr>
        <w:t xml:space="preserve">   </w:t>
      </w:r>
      <w:r>
        <w:rPr>
          <w:rFonts w:ascii="Times New Roman" w:hAnsi="Times New Roman"/>
          <w:sz w:val="28"/>
          <w:szCs w:val="28"/>
          <w:lang w:val="ru-RU" w:eastAsia="ru-RU" w:bidi="ar-SA"/>
        </w:rPr>
        <w:t xml:space="preserve"> </w:t>
      </w:r>
    </w:p>
    <w:p w:rsidR="009B79E4" w:rsidRPr="009B79E4" w:rsidRDefault="009B79E4" w:rsidP="001B2472">
      <w:pPr>
        <w:pStyle w:val="a7"/>
        <w:ind w:firstLine="426"/>
        <w:jc w:val="both"/>
        <w:rPr>
          <w:sz w:val="28"/>
          <w:szCs w:val="28"/>
          <w:lang w:val="ru-RU" w:eastAsia="ru-RU" w:bidi="ar-SA"/>
        </w:rPr>
      </w:pPr>
      <w:r w:rsidRPr="009B79E4">
        <w:rPr>
          <w:sz w:val="28"/>
          <w:szCs w:val="28"/>
          <w:lang w:val="ru-RU" w:eastAsia="ru-RU" w:bidi="ar-SA"/>
        </w:rPr>
        <w:t> </w:t>
      </w:r>
    </w:p>
    <w:p w:rsidR="009B79E4" w:rsidRPr="009B79E4" w:rsidRDefault="009B79E4" w:rsidP="001B2472">
      <w:pPr>
        <w:pStyle w:val="a7"/>
        <w:ind w:firstLine="426"/>
        <w:jc w:val="both"/>
        <w:rPr>
          <w:sz w:val="28"/>
          <w:szCs w:val="28"/>
          <w:lang w:val="ru-RU" w:eastAsia="ru-RU" w:bidi="ar-SA"/>
        </w:rPr>
      </w:pPr>
      <w:r w:rsidRPr="009B79E4">
        <w:rPr>
          <w:b/>
          <w:bCs/>
          <w:sz w:val="28"/>
          <w:szCs w:val="28"/>
          <w:lang w:val="ru-RU" w:eastAsia="ru-RU" w:bidi="ar-SA"/>
        </w:rPr>
        <w:t>Развитие и совершенствование системы социального партнерства</w:t>
      </w:r>
    </w:p>
    <w:p w:rsidR="00C3333A" w:rsidRPr="00992075" w:rsidRDefault="009B79E4" w:rsidP="001B2472">
      <w:pPr>
        <w:ind w:firstLine="426"/>
        <w:jc w:val="both"/>
        <w:rPr>
          <w:rFonts w:ascii="Times New Roman" w:hAnsi="Times New Roman"/>
          <w:sz w:val="28"/>
          <w:szCs w:val="28"/>
          <w:lang w:val="ru-RU"/>
        </w:rPr>
      </w:pPr>
      <w:r w:rsidRPr="009B79E4">
        <w:rPr>
          <w:b/>
          <w:bCs/>
          <w:sz w:val="28"/>
          <w:szCs w:val="28"/>
          <w:lang w:val="ru-RU" w:eastAsia="ru-RU" w:bidi="ar-SA"/>
        </w:rPr>
        <w:t> </w:t>
      </w:r>
      <w:r w:rsidR="00C3333A" w:rsidRPr="00992075">
        <w:rPr>
          <w:rFonts w:ascii="Times New Roman" w:hAnsi="Times New Roman"/>
          <w:sz w:val="28"/>
          <w:szCs w:val="28"/>
          <w:lang w:val="ru-RU"/>
        </w:rPr>
        <w:t xml:space="preserve">Важнейшим механизмом реализации </w:t>
      </w:r>
      <w:r w:rsidR="00C3333A" w:rsidRPr="00774E1F">
        <w:rPr>
          <w:rFonts w:ascii="Times New Roman" w:hAnsi="Times New Roman"/>
          <w:sz w:val="28"/>
          <w:szCs w:val="28"/>
          <w:lang w:val="ru-RU"/>
        </w:rPr>
        <w:t>защитной</w:t>
      </w:r>
      <w:r w:rsidR="00C3333A" w:rsidRPr="00992075">
        <w:rPr>
          <w:rFonts w:ascii="Times New Roman" w:hAnsi="Times New Roman"/>
          <w:sz w:val="28"/>
          <w:szCs w:val="28"/>
          <w:lang w:val="ru-RU"/>
        </w:rPr>
        <w:t xml:space="preserve"> функции профсоюзов является социальное</w:t>
      </w:r>
      <w:r w:rsidR="00C3333A" w:rsidRPr="00992075">
        <w:rPr>
          <w:rFonts w:ascii="Times New Roman" w:hAnsi="Times New Roman"/>
          <w:sz w:val="28"/>
          <w:szCs w:val="28"/>
        </w:rPr>
        <w:t> </w:t>
      </w:r>
      <w:r w:rsidR="00C3333A" w:rsidRPr="00992075">
        <w:rPr>
          <w:rFonts w:ascii="Times New Roman" w:hAnsi="Times New Roman"/>
          <w:sz w:val="28"/>
          <w:szCs w:val="28"/>
          <w:lang w:val="ru-RU"/>
        </w:rPr>
        <w:t xml:space="preserve">партнерство. В отчётный период продолжилась совместная работа районной профсоюзной организации, УО и МП, учреждений образования по выполнению положений Соглашений между Управлением образования и молодёжной политики и </w:t>
      </w:r>
      <w:r w:rsidR="00C3333A" w:rsidRPr="00992075">
        <w:rPr>
          <w:rFonts w:ascii="Times New Roman" w:hAnsi="Times New Roman"/>
          <w:bCs/>
          <w:sz w:val="28"/>
          <w:szCs w:val="28"/>
          <w:lang w:val="ru-RU"/>
        </w:rPr>
        <w:t>Пронской</w:t>
      </w:r>
      <w:r w:rsidR="00C3333A" w:rsidRPr="00992075">
        <w:rPr>
          <w:rFonts w:ascii="Times New Roman" w:hAnsi="Times New Roman"/>
          <w:sz w:val="28"/>
          <w:szCs w:val="28"/>
          <w:lang w:val="ru-RU"/>
        </w:rPr>
        <w:t xml:space="preserve"> районной организацией Профсоюза, коллективных договоров.</w:t>
      </w:r>
    </w:p>
    <w:p w:rsidR="004B37BC" w:rsidRPr="00BC6406" w:rsidRDefault="008361E5" w:rsidP="001B2472">
      <w:pPr>
        <w:ind w:firstLine="426"/>
        <w:jc w:val="both"/>
        <w:rPr>
          <w:rFonts w:ascii="Times New Roman" w:hAnsi="Times New Roman"/>
          <w:color w:val="000000"/>
          <w:sz w:val="28"/>
          <w:szCs w:val="28"/>
          <w:lang w:val="ru-RU" w:eastAsia="ru-RU" w:bidi="ar-SA"/>
        </w:rPr>
      </w:pPr>
      <w:r>
        <w:rPr>
          <w:rFonts w:ascii="Times New Roman" w:hAnsi="Times New Roman"/>
          <w:color w:val="000000"/>
          <w:sz w:val="28"/>
          <w:szCs w:val="28"/>
          <w:lang w:val="ru-RU" w:eastAsia="ru-RU" w:bidi="ar-SA"/>
        </w:rPr>
        <w:lastRenderedPageBreak/>
        <w:t>Действующее Т</w:t>
      </w:r>
      <w:r w:rsidR="004B37BC" w:rsidRPr="00BC6406">
        <w:rPr>
          <w:rFonts w:ascii="Times New Roman" w:hAnsi="Times New Roman"/>
          <w:color w:val="000000"/>
          <w:sz w:val="28"/>
          <w:szCs w:val="28"/>
          <w:lang w:val="ru-RU" w:eastAsia="ru-RU" w:bidi="ar-SA"/>
        </w:rPr>
        <w:t xml:space="preserve">ерриториальное соглашение между районной организацией Профсоюза работников народного образования и науки РФ и управлением образования и молодёжной политики администрации муниципального образования – Пронский муниципальный район Рязанской области заключено на период с 2019 по 2021 год. Текст соглашения размещён на сайте </w:t>
      </w:r>
      <w:r w:rsidR="00BF1271">
        <w:rPr>
          <w:rFonts w:ascii="Times New Roman" w:hAnsi="Times New Roman"/>
          <w:color w:val="000000"/>
          <w:sz w:val="28"/>
          <w:szCs w:val="28"/>
          <w:lang w:val="ru-RU" w:eastAsia="ru-RU" w:bidi="ar-SA"/>
        </w:rPr>
        <w:t>УО и МП</w:t>
      </w:r>
      <w:r w:rsidR="004B37BC" w:rsidRPr="00BC6406">
        <w:rPr>
          <w:rFonts w:ascii="Times New Roman" w:hAnsi="Times New Roman"/>
          <w:color w:val="000000"/>
          <w:sz w:val="28"/>
          <w:szCs w:val="28"/>
          <w:lang w:val="ru-RU" w:eastAsia="ru-RU" w:bidi="ar-SA"/>
        </w:rPr>
        <w:t xml:space="preserve">. </w:t>
      </w:r>
    </w:p>
    <w:p w:rsidR="00974431" w:rsidRPr="00BC6406" w:rsidRDefault="00974431" w:rsidP="001B2472">
      <w:pPr>
        <w:ind w:firstLine="426"/>
        <w:jc w:val="both"/>
        <w:rPr>
          <w:rFonts w:ascii="Times New Roman" w:hAnsi="Times New Roman"/>
          <w:color w:val="000000"/>
          <w:sz w:val="28"/>
          <w:szCs w:val="28"/>
          <w:lang w:val="ru-RU" w:eastAsia="ru-RU" w:bidi="ar-SA"/>
        </w:rPr>
      </w:pPr>
      <w:r w:rsidRPr="00BC6406">
        <w:rPr>
          <w:rFonts w:ascii="Times New Roman" w:hAnsi="Times New Roman"/>
          <w:color w:val="000000"/>
          <w:sz w:val="28"/>
          <w:szCs w:val="28"/>
          <w:lang w:val="ru-RU" w:eastAsia="ru-RU" w:bidi="ar-SA"/>
        </w:rPr>
        <w:t xml:space="preserve">Социальное партнёрство на уровне района проявляется в непосредственном участии Совета районной организации Профсоюза, председателя РОП в подготовке и разработке локальных актов, касающихся оплаты труда работников ОУ и руководителей, аттестации руководителей ОУ, укрепления материально-технической базы образовательных учреждений. Председатель РОП является постоянным членом районных комиссий по стимулированию руководителей, по аттестации руководителей, представительства в </w:t>
      </w:r>
      <w:proofErr w:type="spellStart"/>
      <w:r w:rsidRPr="00BC6406">
        <w:rPr>
          <w:rFonts w:ascii="Times New Roman" w:hAnsi="Times New Roman"/>
          <w:color w:val="000000"/>
          <w:sz w:val="28"/>
          <w:szCs w:val="28"/>
          <w:lang w:val="ru-RU" w:eastAsia="ru-RU" w:bidi="ar-SA"/>
        </w:rPr>
        <w:t>Пронском</w:t>
      </w:r>
      <w:proofErr w:type="spellEnd"/>
      <w:r w:rsidRPr="00BC6406">
        <w:rPr>
          <w:rFonts w:ascii="Times New Roman" w:hAnsi="Times New Roman"/>
          <w:color w:val="000000"/>
          <w:sz w:val="28"/>
          <w:szCs w:val="28"/>
          <w:lang w:val="ru-RU" w:eastAsia="ru-RU" w:bidi="ar-SA"/>
        </w:rPr>
        <w:t xml:space="preserve"> районе комиссии по аттестации педагогических работников, комиссии по приёмке ОУ к началу нового учебного года, организационного комитета </w:t>
      </w:r>
      <w:r w:rsidR="0052765B">
        <w:rPr>
          <w:rFonts w:ascii="Times New Roman" w:hAnsi="Times New Roman"/>
          <w:color w:val="000000"/>
          <w:sz w:val="28"/>
          <w:szCs w:val="28"/>
          <w:lang w:val="ru-RU" w:eastAsia="ru-RU" w:bidi="ar-SA"/>
        </w:rPr>
        <w:t xml:space="preserve">и жюри </w:t>
      </w:r>
      <w:r w:rsidRPr="00BC6406">
        <w:rPr>
          <w:rFonts w:ascii="Times New Roman" w:hAnsi="Times New Roman"/>
          <w:color w:val="000000"/>
          <w:sz w:val="28"/>
          <w:szCs w:val="28"/>
          <w:lang w:val="ru-RU" w:eastAsia="ru-RU" w:bidi="ar-SA"/>
        </w:rPr>
        <w:t>муниципального этапа конкурсов «Учитель года», «Воспитатель года» и др.</w:t>
      </w:r>
    </w:p>
    <w:p w:rsidR="00DE783B" w:rsidRPr="00A32650" w:rsidRDefault="00DE783B"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t>Все финансовые обязательства, принятые в рамках Соглашении, выполнялись практически на 100%:</w:t>
      </w:r>
    </w:p>
    <w:p w:rsidR="00DE783B" w:rsidRPr="00A32650" w:rsidRDefault="00DE783B" w:rsidP="001B2472">
      <w:pPr>
        <w:pStyle w:val="a7"/>
        <w:ind w:firstLine="426"/>
        <w:jc w:val="both"/>
        <w:rPr>
          <w:rFonts w:ascii="Times New Roman" w:hAnsi="Times New Roman"/>
          <w:sz w:val="28"/>
          <w:szCs w:val="28"/>
          <w:u w:val="single"/>
          <w:lang w:val="ru-RU"/>
        </w:rPr>
      </w:pPr>
      <w:r w:rsidRPr="00A32650">
        <w:rPr>
          <w:rFonts w:ascii="Times New Roman" w:hAnsi="Times New Roman"/>
          <w:sz w:val="28"/>
          <w:szCs w:val="28"/>
          <w:lang w:val="ru-RU"/>
        </w:rPr>
        <w:t>- выплаты молодым специалистам в течение года после устройства на работу в образовательные учреждения осуществлены в полном объёме;</w:t>
      </w:r>
    </w:p>
    <w:p w:rsidR="00DE783B" w:rsidRPr="00A32650" w:rsidRDefault="00DE783B"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t>- молодым специалистам со стажем работы до 2-х лет дополнительно  выплачивается надбавка 1500 - 2000 рублей к заработной плате,</w:t>
      </w:r>
    </w:p>
    <w:p w:rsidR="00DE783B" w:rsidRDefault="00DE783B"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t xml:space="preserve">- </w:t>
      </w:r>
      <w:r w:rsidR="00BF1271">
        <w:rPr>
          <w:rFonts w:ascii="Times New Roman" w:hAnsi="Times New Roman"/>
          <w:sz w:val="28"/>
          <w:szCs w:val="28"/>
          <w:lang w:val="ru-RU"/>
        </w:rPr>
        <w:t xml:space="preserve">предоставляются </w:t>
      </w:r>
      <w:r w:rsidRPr="00A32650">
        <w:rPr>
          <w:rFonts w:ascii="Times New Roman" w:hAnsi="Times New Roman"/>
          <w:sz w:val="28"/>
          <w:szCs w:val="28"/>
          <w:lang w:val="ru-RU"/>
        </w:rPr>
        <w:t>дополнительные дни к отпуску</w:t>
      </w:r>
      <w:r w:rsidR="00BF1271">
        <w:rPr>
          <w:rFonts w:ascii="Times New Roman" w:hAnsi="Times New Roman"/>
          <w:sz w:val="28"/>
          <w:szCs w:val="28"/>
          <w:lang w:val="ru-RU"/>
        </w:rPr>
        <w:t xml:space="preserve"> отдельным категориям работников</w:t>
      </w:r>
      <w:r>
        <w:rPr>
          <w:rFonts w:ascii="Times New Roman" w:hAnsi="Times New Roman"/>
          <w:sz w:val="28"/>
          <w:szCs w:val="28"/>
          <w:lang w:val="ru-RU"/>
        </w:rPr>
        <w:t>,</w:t>
      </w:r>
    </w:p>
    <w:p w:rsidR="00DE783B" w:rsidRPr="00A32650" w:rsidRDefault="00DE783B" w:rsidP="001B2472">
      <w:pPr>
        <w:pStyle w:val="a7"/>
        <w:ind w:firstLine="426"/>
        <w:jc w:val="both"/>
        <w:rPr>
          <w:rFonts w:ascii="Times New Roman" w:hAnsi="Times New Roman"/>
          <w:sz w:val="28"/>
          <w:szCs w:val="28"/>
          <w:lang w:val="ru-RU"/>
        </w:rPr>
      </w:pPr>
      <w:r>
        <w:rPr>
          <w:rFonts w:ascii="Times New Roman" w:hAnsi="Times New Roman"/>
          <w:sz w:val="28"/>
          <w:szCs w:val="28"/>
          <w:lang w:val="ru-RU"/>
        </w:rPr>
        <w:t xml:space="preserve">- </w:t>
      </w:r>
      <w:r w:rsidR="00BF1271">
        <w:rPr>
          <w:rFonts w:ascii="Times New Roman" w:hAnsi="Times New Roman"/>
          <w:sz w:val="28"/>
          <w:szCs w:val="28"/>
          <w:lang w:val="ru-RU"/>
        </w:rPr>
        <w:t xml:space="preserve">осуществляются </w:t>
      </w:r>
      <w:r>
        <w:rPr>
          <w:rFonts w:ascii="Times New Roman" w:hAnsi="Times New Roman"/>
          <w:sz w:val="28"/>
          <w:szCs w:val="28"/>
          <w:lang w:val="ru-RU"/>
        </w:rPr>
        <w:t>выплаты в связи с уходом на пенсию, с юбилеем</w:t>
      </w:r>
      <w:r w:rsidRPr="00A32650">
        <w:rPr>
          <w:rFonts w:ascii="Times New Roman" w:hAnsi="Times New Roman"/>
          <w:sz w:val="28"/>
          <w:szCs w:val="28"/>
          <w:lang w:val="ru-RU"/>
        </w:rPr>
        <w:t xml:space="preserve"> и др.</w:t>
      </w:r>
    </w:p>
    <w:p w:rsidR="00C3333A" w:rsidRPr="00992075" w:rsidRDefault="00C3333A" w:rsidP="001B2472">
      <w:pPr>
        <w:ind w:firstLine="426"/>
        <w:jc w:val="both"/>
        <w:rPr>
          <w:rFonts w:ascii="Times New Roman" w:eastAsia="Calibri" w:hAnsi="Times New Roman"/>
          <w:sz w:val="28"/>
          <w:szCs w:val="28"/>
          <w:lang w:val="ru-RU" w:bidi="ar-SA"/>
        </w:rPr>
      </w:pPr>
      <w:r w:rsidRPr="00992075">
        <w:rPr>
          <w:rFonts w:ascii="Times New Roman" w:eastAsia="Calibri" w:hAnsi="Times New Roman"/>
          <w:sz w:val="28"/>
          <w:szCs w:val="28"/>
          <w:lang w:val="ru-RU" w:bidi="ar-SA"/>
        </w:rPr>
        <w:t xml:space="preserve">На основании Соглашения процедура аттестации педагогических работников, награжденных государственными, ведомственными наградами, участников конкурсов профессионального мастерства в </w:t>
      </w:r>
      <w:r w:rsidR="00BF1271">
        <w:rPr>
          <w:rFonts w:ascii="Times New Roman" w:eastAsia="Calibri" w:hAnsi="Times New Roman"/>
          <w:sz w:val="28"/>
          <w:szCs w:val="28"/>
          <w:lang w:val="ru-RU" w:bidi="ar-SA"/>
        </w:rPr>
        <w:t>образовательных учреждениях</w:t>
      </w:r>
      <w:r w:rsidRPr="00992075">
        <w:rPr>
          <w:rFonts w:ascii="Times New Roman" w:eastAsia="Calibri" w:hAnsi="Times New Roman"/>
          <w:sz w:val="28"/>
          <w:szCs w:val="28"/>
          <w:lang w:val="ru-RU" w:bidi="ar-SA"/>
        </w:rPr>
        <w:t>, где имеется ППО</w:t>
      </w:r>
      <w:r w:rsidR="00E45054">
        <w:rPr>
          <w:rFonts w:ascii="Times New Roman" w:eastAsia="Calibri" w:hAnsi="Times New Roman"/>
          <w:sz w:val="28"/>
          <w:szCs w:val="28"/>
          <w:lang w:val="ru-RU" w:bidi="ar-SA"/>
        </w:rPr>
        <w:t>, проводится в упрощенной форме</w:t>
      </w:r>
      <w:r w:rsidRPr="00992075">
        <w:rPr>
          <w:rFonts w:ascii="Times New Roman" w:eastAsia="Calibri" w:hAnsi="Times New Roman"/>
          <w:sz w:val="28"/>
          <w:szCs w:val="28"/>
          <w:lang w:val="ru-RU" w:bidi="ar-SA"/>
        </w:rPr>
        <w:t>.</w:t>
      </w:r>
    </w:p>
    <w:p w:rsidR="00DE783B" w:rsidRPr="00A32650" w:rsidRDefault="00DE783B"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t>Значимым являются гарантии и льготы по продлению выплат при аттестации педагогических работников, закрепленные в отраслевом Соглашении между министерством образования Рязанской области и Областной организацией Профсоюза, продублированные в Соглашении УО и МП и Пронской районной организации профсоюза:</w:t>
      </w:r>
    </w:p>
    <w:p w:rsidR="00DE783B" w:rsidRPr="00A32650" w:rsidRDefault="00DE783B" w:rsidP="001B2472">
      <w:pPr>
        <w:pStyle w:val="a7"/>
        <w:ind w:firstLine="426"/>
        <w:jc w:val="both"/>
        <w:rPr>
          <w:rFonts w:ascii="Times New Roman" w:hAnsi="Times New Roman"/>
          <w:sz w:val="28"/>
          <w:szCs w:val="28"/>
          <w:lang w:val="ru-RU"/>
        </w:rPr>
      </w:pPr>
      <w:r w:rsidRPr="00A32650">
        <w:rPr>
          <w:rFonts w:ascii="Times New Roman" w:eastAsia="+mn-ea" w:hAnsi="Times New Roman"/>
          <w:color w:val="000000"/>
          <w:kern w:val="24"/>
          <w:sz w:val="28"/>
          <w:szCs w:val="28"/>
          <w:lang w:val="ru-RU"/>
        </w:rPr>
        <w:t>- длительная нетрудоспособность;</w:t>
      </w:r>
    </w:p>
    <w:p w:rsidR="00DE783B" w:rsidRPr="00A32650" w:rsidRDefault="00DE783B" w:rsidP="001B2472">
      <w:pPr>
        <w:pStyle w:val="a7"/>
        <w:ind w:firstLine="426"/>
        <w:jc w:val="both"/>
        <w:rPr>
          <w:rFonts w:ascii="Times New Roman" w:hAnsi="Times New Roman"/>
          <w:sz w:val="28"/>
          <w:szCs w:val="28"/>
          <w:lang w:val="ru-RU"/>
        </w:rPr>
      </w:pPr>
      <w:r w:rsidRPr="00A32650">
        <w:rPr>
          <w:rFonts w:ascii="Times New Roman" w:eastAsia="+mn-ea" w:hAnsi="Times New Roman"/>
          <w:color w:val="000000"/>
          <w:kern w:val="24"/>
          <w:sz w:val="28"/>
          <w:szCs w:val="28"/>
          <w:lang w:val="ru-RU"/>
        </w:rPr>
        <w:t>- отпуск по беременности и родам, уходу за ребенком;</w:t>
      </w:r>
    </w:p>
    <w:p w:rsidR="00774E1F" w:rsidRDefault="0082701B" w:rsidP="0082701B">
      <w:pPr>
        <w:pStyle w:val="a7"/>
        <w:jc w:val="both"/>
        <w:rPr>
          <w:rFonts w:ascii="Times New Roman" w:hAnsi="Times New Roman"/>
          <w:sz w:val="28"/>
          <w:szCs w:val="28"/>
          <w:lang w:val="ru-RU" w:eastAsia="ru-RU" w:bidi="ar-SA"/>
        </w:rPr>
      </w:pPr>
      <w:r>
        <w:rPr>
          <w:rFonts w:ascii="Times New Roman" w:eastAsia="+mn-ea" w:hAnsi="Times New Roman"/>
          <w:color w:val="000000"/>
          <w:kern w:val="24"/>
          <w:sz w:val="28"/>
          <w:szCs w:val="28"/>
          <w:lang w:val="ru-RU"/>
        </w:rPr>
        <w:t xml:space="preserve">     </w:t>
      </w:r>
      <w:r w:rsidR="0052765B">
        <w:rPr>
          <w:rFonts w:ascii="Times New Roman" w:eastAsia="+mn-ea" w:hAnsi="Times New Roman"/>
          <w:color w:val="000000"/>
          <w:kern w:val="24"/>
          <w:sz w:val="28"/>
          <w:szCs w:val="28"/>
          <w:lang w:val="ru-RU"/>
        </w:rPr>
        <w:t xml:space="preserve"> </w:t>
      </w:r>
      <w:r w:rsidR="00DE783B" w:rsidRPr="00A32650">
        <w:rPr>
          <w:rFonts w:ascii="Times New Roman" w:eastAsia="+mn-ea" w:hAnsi="Times New Roman"/>
          <w:color w:val="000000"/>
          <w:kern w:val="24"/>
          <w:sz w:val="28"/>
          <w:szCs w:val="28"/>
          <w:lang w:val="ru-RU"/>
        </w:rPr>
        <w:t>- возобновление педагогической работы после ее прекращения в связи с ликвидацией образовательной организации, сокращением штата или уходом на пенсию</w:t>
      </w:r>
      <w:r w:rsidR="00DE783B">
        <w:rPr>
          <w:rFonts w:ascii="Times New Roman" w:eastAsia="+mn-ea" w:hAnsi="Times New Roman"/>
          <w:color w:val="000000"/>
          <w:kern w:val="24"/>
          <w:sz w:val="28"/>
          <w:szCs w:val="28"/>
          <w:lang w:val="ru-RU"/>
        </w:rPr>
        <w:t>.</w:t>
      </w:r>
      <w:r w:rsidR="00774E1F" w:rsidRPr="00774E1F">
        <w:rPr>
          <w:rFonts w:ascii="Times New Roman" w:hAnsi="Times New Roman"/>
          <w:sz w:val="28"/>
          <w:szCs w:val="28"/>
          <w:lang w:val="ru-RU" w:eastAsia="ru-RU" w:bidi="ar-SA"/>
        </w:rPr>
        <w:t xml:space="preserve"> </w:t>
      </w:r>
    </w:p>
    <w:p w:rsidR="00774E1F" w:rsidRDefault="00774E1F" w:rsidP="001B2472">
      <w:pPr>
        <w:pStyle w:val="a7"/>
        <w:ind w:firstLine="426"/>
        <w:jc w:val="both"/>
        <w:rPr>
          <w:rFonts w:ascii="Times New Roman" w:hAnsi="Times New Roman"/>
          <w:sz w:val="28"/>
          <w:szCs w:val="28"/>
          <w:lang w:val="ru-RU"/>
        </w:rPr>
      </w:pPr>
      <w:r w:rsidRPr="00C3333A">
        <w:rPr>
          <w:rFonts w:ascii="Times New Roman" w:hAnsi="Times New Roman"/>
          <w:sz w:val="28"/>
          <w:szCs w:val="28"/>
          <w:lang w:val="ru-RU" w:eastAsia="ru-RU" w:bidi="ar-SA"/>
        </w:rPr>
        <w:t xml:space="preserve">Наличие в организации коллективного договора – </w:t>
      </w:r>
      <w:r w:rsidR="008361E5">
        <w:rPr>
          <w:rFonts w:ascii="Times New Roman" w:hAnsi="Times New Roman"/>
          <w:sz w:val="28"/>
          <w:szCs w:val="28"/>
          <w:lang w:val="ru-RU" w:eastAsia="ru-RU" w:bidi="ar-SA"/>
        </w:rPr>
        <w:t>это</w:t>
      </w:r>
      <w:r w:rsidRPr="00C3333A">
        <w:rPr>
          <w:rFonts w:ascii="Times New Roman" w:hAnsi="Times New Roman"/>
          <w:sz w:val="28"/>
          <w:szCs w:val="28"/>
          <w:lang w:val="ru-RU" w:eastAsia="ru-RU" w:bidi="ar-SA"/>
        </w:rPr>
        <w:t xml:space="preserve"> показатель того, что с интересами работников и их представительным органом – профкомом, считаются и стараются соблюдать трудовое законодательство. Сегодня коллективные договор</w:t>
      </w:r>
      <w:r w:rsidR="00BF1271">
        <w:rPr>
          <w:rFonts w:ascii="Times New Roman" w:hAnsi="Times New Roman"/>
          <w:sz w:val="28"/>
          <w:szCs w:val="28"/>
          <w:lang w:val="ru-RU" w:eastAsia="ru-RU" w:bidi="ar-SA"/>
        </w:rPr>
        <w:t>ы</w:t>
      </w:r>
      <w:r w:rsidRPr="00C3333A">
        <w:rPr>
          <w:rFonts w:ascii="Times New Roman" w:hAnsi="Times New Roman"/>
          <w:sz w:val="28"/>
          <w:szCs w:val="28"/>
          <w:lang w:val="ru-RU" w:eastAsia="ru-RU" w:bidi="ar-SA"/>
        </w:rPr>
        <w:t>, Соглашения, по существу, единственны</w:t>
      </w:r>
      <w:r w:rsidR="0052765B">
        <w:rPr>
          <w:rFonts w:ascii="Times New Roman" w:hAnsi="Times New Roman"/>
          <w:sz w:val="28"/>
          <w:szCs w:val="28"/>
          <w:lang w:val="ru-RU" w:eastAsia="ru-RU" w:bidi="ar-SA"/>
        </w:rPr>
        <w:t>е</w:t>
      </w:r>
      <w:r w:rsidRPr="00C3333A">
        <w:rPr>
          <w:rFonts w:ascii="Times New Roman" w:hAnsi="Times New Roman"/>
          <w:sz w:val="28"/>
          <w:szCs w:val="28"/>
          <w:lang w:val="ru-RU" w:eastAsia="ru-RU" w:bidi="ar-SA"/>
        </w:rPr>
        <w:t xml:space="preserve"> локальны</w:t>
      </w:r>
      <w:r w:rsidR="0052765B">
        <w:rPr>
          <w:rFonts w:ascii="Times New Roman" w:hAnsi="Times New Roman"/>
          <w:sz w:val="28"/>
          <w:szCs w:val="28"/>
          <w:lang w:val="ru-RU" w:eastAsia="ru-RU" w:bidi="ar-SA"/>
        </w:rPr>
        <w:t>е</w:t>
      </w:r>
      <w:r w:rsidRPr="00C3333A">
        <w:rPr>
          <w:rFonts w:ascii="Times New Roman" w:hAnsi="Times New Roman"/>
          <w:sz w:val="28"/>
          <w:szCs w:val="28"/>
          <w:lang w:val="ru-RU" w:eastAsia="ru-RU" w:bidi="ar-SA"/>
        </w:rPr>
        <w:t xml:space="preserve"> правов</w:t>
      </w:r>
      <w:r w:rsidR="0052765B">
        <w:rPr>
          <w:rFonts w:ascii="Times New Roman" w:hAnsi="Times New Roman"/>
          <w:sz w:val="28"/>
          <w:szCs w:val="28"/>
          <w:lang w:val="ru-RU" w:eastAsia="ru-RU" w:bidi="ar-SA"/>
        </w:rPr>
        <w:t>ые</w:t>
      </w:r>
      <w:r w:rsidRPr="00C3333A">
        <w:rPr>
          <w:rFonts w:ascii="Times New Roman" w:hAnsi="Times New Roman"/>
          <w:sz w:val="28"/>
          <w:szCs w:val="28"/>
          <w:lang w:val="ru-RU" w:eastAsia="ru-RU" w:bidi="ar-SA"/>
        </w:rPr>
        <w:t xml:space="preserve"> документ</w:t>
      </w:r>
      <w:r w:rsidR="0052765B">
        <w:rPr>
          <w:rFonts w:ascii="Times New Roman" w:hAnsi="Times New Roman"/>
          <w:sz w:val="28"/>
          <w:szCs w:val="28"/>
          <w:lang w:val="ru-RU" w:eastAsia="ru-RU" w:bidi="ar-SA"/>
        </w:rPr>
        <w:t>ы</w:t>
      </w:r>
      <w:r w:rsidRPr="00C3333A">
        <w:rPr>
          <w:rFonts w:ascii="Times New Roman" w:hAnsi="Times New Roman"/>
          <w:sz w:val="28"/>
          <w:szCs w:val="28"/>
          <w:lang w:val="ru-RU" w:eastAsia="ru-RU" w:bidi="ar-SA"/>
        </w:rPr>
        <w:t>, защищающи</w:t>
      </w:r>
      <w:r w:rsidR="0052765B">
        <w:rPr>
          <w:rFonts w:ascii="Times New Roman" w:hAnsi="Times New Roman"/>
          <w:sz w:val="28"/>
          <w:szCs w:val="28"/>
          <w:lang w:val="ru-RU" w:eastAsia="ru-RU" w:bidi="ar-SA"/>
        </w:rPr>
        <w:t>е</w:t>
      </w:r>
      <w:r w:rsidRPr="00C3333A">
        <w:rPr>
          <w:rFonts w:ascii="Times New Roman" w:hAnsi="Times New Roman"/>
          <w:sz w:val="28"/>
          <w:szCs w:val="28"/>
          <w:lang w:val="ru-RU" w:eastAsia="ru-RU" w:bidi="ar-SA"/>
        </w:rPr>
        <w:t xml:space="preserve"> интересы работника</w:t>
      </w:r>
      <w:r w:rsidR="00E45054">
        <w:rPr>
          <w:rFonts w:ascii="Times New Roman" w:hAnsi="Times New Roman"/>
          <w:sz w:val="28"/>
          <w:szCs w:val="28"/>
          <w:lang w:val="ru-RU" w:eastAsia="ru-RU" w:bidi="ar-SA"/>
        </w:rPr>
        <w:t>, предоставляющи</w:t>
      </w:r>
      <w:r w:rsidR="0052765B">
        <w:rPr>
          <w:rFonts w:ascii="Times New Roman" w:hAnsi="Times New Roman"/>
          <w:sz w:val="28"/>
          <w:szCs w:val="28"/>
          <w:lang w:val="ru-RU" w:eastAsia="ru-RU" w:bidi="ar-SA"/>
        </w:rPr>
        <w:t>е</w:t>
      </w:r>
      <w:r w:rsidR="00E45054">
        <w:rPr>
          <w:rFonts w:ascii="Times New Roman" w:hAnsi="Times New Roman"/>
          <w:sz w:val="28"/>
          <w:szCs w:val="28"/>
          <w:lang w:val="ru-RU" w:eastAsia="ru-RU" w:bidi="ar-SA"/>
        </w:rPr>
        <w:t xml:space="preserve"> дополнительные льготы работникам.</w:t>
      </w:r>
    </w:p>
    <w:p w:rsidR="00086F07" w:rsidRDefault="00BF1271" w:rsidP="001B2472">
      <w:pPr>
        <w:ind w:firstLine="426"/>
        <w:jc w:val="both"/>
        <w:rPr>
          <w:rFonts w:ascii="Times New Roman" w:hAnsi="Times New Roman"/>
          <w:sz w:val="28"/>
          <w:szCs w:val="28"/>
          <w:lang w:val="ru-RU"/>
        </w:rPr>
      </w:pPr>
      <w:r>
        <w:rPr>
          <w:rFonts w:ascii="Times New Roman" w:hAnsi="Times New Roman"/>
          <w:sz w:val="28"/>
          <w:szCs w:val="28"/>
          <w:lang w:val="ru-RU"/>
        </w:rPr>
        <w:lastRenderedPageBreak/>
        <w:t>В</w:t>
      </w:r>
      <w:r w:rsidR="00774E1F" w:rsidRPr="00A32650">
        <w:rPr>
          <w:rFonts w:ascii="Times New Roman" w:hAnsi="Times New Roman"/>
          <w:sz w:val="28"/>
          <w:szCs w:val="28"/>
          <w:lang w:val="ru-RU"/>
        </w:rPr>
        <w:t xml:space="preserve"> </w:t>
      </w:r>
      <w:r>
        <w:rPr>
          <w:rFonts w:ascii="Times New Roman" w:hAnsi="Times New Roman"/>
          <w:sz w:val="28"/>
          <w:szCs w:val="28"/>
          <w:lang w:val="ru-RU"/>
        </w:rPr>
        <w:t>коллективных договорах</w:t>
      </w:r>
      <w:r w:rsidR="00774E1F" w:rsidRPr="00A32650">
        <w:rPr>
          <w:rFonts w:ascii="Times New Roman" w:hAnsi="Times New Roman"/>
          <w:sz w:val="28"/>
          <w:szCs w:val="28"/>
          <w:lang w:val="ru-RU"/>
        </w:rPr>
        <w:t xml:space="preserve"> отражаются важные условия финансирования учреждений, заработной платы, режима труда и отдыха, дополнительных льгот и др., т.е. основное внимание уделяется содержательной части. Эта работа требует постоянного внимания со стороны районного Совета и профкомов.</w:t>
      </w:r>
      <w:r w:rsidR="00774E1F">
        <w:rPr>
          <w:rFonts w:ascii="Times New Roman" w:hAnsi="Times New Roman"/>
          <w:sz w:val="28"/>
          <w:szCs w:val="28"/>
          <w:lang w:val="ru-RU"/>
        </w:rPr>
        <w:t xml:space="preserve"> </w:t>
      </w:r>
    </w:p>
    <w:p w:rsidR="00086F07" w:rsidRDefault="00086F07" w:rsidP="001B2472">
      <w:pPr>
        <w:ind w:firstLine="426"/>
        <w:jc w:val="both"/>
        <w:rPr>
          <w:rFonts w:ascii="Times New Roman" w:eastAsia="Calibri" w:hAnsi="Times New Roman"/>
          <w:sz w:val="28"/>
          <w:szCs w:val="28"/>
          <w:lang w:val="ru-RU" w:eastAsia="ru-RU" w:bidi="ar-SA"/>
        </w:rPr>
      </w:pPr>
      <w:proofErr w:type="spellStart"/>
      <w:r w:rsidRPr="00086F07">
        <w:rPr>
          <w:rFonts w:ascii="Times New Roman" w:eastAsia="Calibri" w:hAnsi="Times New Roman"/>
          <w:sz w:val="28"/>
          <w:szCs w:val="28"/>
          <w:lang w:val="ru-RU" w:eastAsia="ru-RU" w:bidi="ar-SA"/>
        </w:rPr>
        <w:t>Пронская</w:t>
      </w:r>
      <w:proofErr w:type="spellEnd"/>
      <w:r w:rsidRPr="00086F07">
        <w:rPr>
          <w:rFonts w:ascii="Times New Roman" w:eastAsia="Calibri" w:hAnsi="Times New Roman"/>
          <w:sz w:val="28"/>
          <w:szCs w:val="28"/>
          <w:lang w:val="ru-RU" w:eastAsia="ru-RU" w:bidi="ar-SA"/>
        </w:rPr>
        <w:t xml:space="preserve"> районная организация объединяет 1</w:t>
      </w:r>
      <w:r w:rsidR="0082701B">
        <w:rPr>
          <w:rFonts w:ascii="Times New Roman" w:eastAsia="Calibri" w:hAnsi="Times New Roman"/>
          <w:sz w:val="28"/>
          <w:szCs w:val="28"/>
          <w:lang w:val="ru-RU" w:eastAsia="ru-RU" w:bidi="ar-SA"/>
        </w:rPr>
        <w:t>5</w:t>
      </w:r>
      <w:r w:rsidRPr="00086F07">
        <w:rPr>
          <w:rFonts w:ascii="Times New Roman" w:eastAsia="Calibri" w:hAnsi="Times New Roman"/>
          <w:sz w:val="28"/>
          <w:szCs w:val="28"/>
          <w:lang w:val="ru-RU" w:eastAsia="ru-RU" w:bidi="ar-SA"/>
        </w:rPr>
        <w:t xml:space="preserve"> первичных профсоюзны</w:t>
      </w:r>
      <w:r w:rsidR="0082701B">
        <w:rPr>
          <w:rFonts w:ascii="Times New Roman" w:eastAsia="Calibri" w:hAnsi="Times New Roman"/>
          <w:sz w:val="28"/>
          <w:szCs w:val="28"/>
          <w:lang w:val="ru-RU" w:eastAsia="ru-RU" w:bidi="ar-SA"/>
        </w:rPr>
        <w:t>х</w:t>
      </w:r>
      <w:r w:rsidRPr="00086F07">
        <w:rPr>
          <w:rFonts w:ascii="Times New Roman" w:eastAsia="Calibri" w:hAnsi="Times New Roman"/>
          <w:sz w:val="28"/>
          <w:szCs w:val="28"/>
          <w:lang w:val="ru-RU" w:eastAsia="ru-RU" w:bidi="ar-SA"/>
        </w:rPr>
        <w:t xml:space="preserve"> организаци</w:t>
      </w:r>
      <w:r w:rsidR="00AD11E7">
        <w:rPr>
          <w:rFonts w:ascii="Times New Roman" w:eastAsia="Calibri" w:hAnsi="Times New Roman"/>
          <w:sz w:val="28"/>
          <w:szCs w:val="28"/>
          <w:lang w:val="ru-RU" w:eastAsia="ru-RU" w:bidi="ar-SA"/>
        </w:rPr>
        <w:t>й</w:t>
      </w:r>
      <w:r w:rsidRPr="00086F07">
        <w:rPr>
          <w:rFonts w:ascii="Times New Roman" w:eastAsia="Calibri" w:hAnsi="Times New Roman"/>
          <w:sz w:val="28"/>
          <w:szCs w:val="28"/>
          <w:lang w:val="ru-RU" w:eastAsia="ru-RU" w:bidi="ar-SA"/>
        </w:rPr>
        <w:t>.</w:t>
      </w:r>
    </w:p>
    <w:p w:rsidR="0082701B" w:rsidRPr="00086F07" w:rsidRDefault="00F81F11" w:rsidP="001B2472">
      <w:pPr>
        <w:ind w:firstLine="426"/>
        <w:jc w:val="both"/>
        <w:rPr>
          <w:rFonts w:ascii="Times New Roman" w:eastAsia="Calibri" w:hAnsi="Times New Roman"/>
          <w:sz w:val="28"/>
          <w:szCs w:val="28"/>
          <w:lang w:val="ru-RU" w:eastAsia="ru-RU" w:bidi="ar-SA"/>
        </w:rPr>
      </w:pPr>
      <w:r>
        <w:rPr>
          <w:rFonts w:ascii="Times New Roman" w:eastAsia="Calibri" w:hAnsi="Times New Roman"/>
          <w:sz w:val="28"/>
          <w:szCs w:val="28"/>
          <w:lang w:val="ru-RU" w:eastAsia="ru-RU" w:bidi="ar-SA"/>
        </w:rPr>
        <w:t xml:space="preserve">Во всех </w:t>
      </w:r>
      <w:r w:rsidRPr="00086F07">
        <w:rPr>
          <w:rFonts w:ascii="Times New Roman" w:eastAsia="Calibri" w:hAnsi="Times New Roman"/>
          <w:sz w:val="28"/>
          <w:szCs w:val="28"/>
          <w:lang w:val="ru-RU" w:eastAsia="ru-RU" w:bidi="ar-SA"/>
        </w:rPr>
        <w:t xml:space="preserve">учреждениях образования </w:t>
      </w:r>
      <w:r w:rsidR="00AD11E7">
        <w:rPr>
          <w:rFonts w:ascii="Times New Roman" w:eastAsia="Calibri" w:hAnsi="Times New Roman"/>
          <w:sz w:val="28"/>
          <w:szCs w:val="28"/>
          <w:lang w:val="ru-RU" w:eastAsia="ru-RU" w:bidi="ar-SA"/>
        </w:rPr>
        <w:t xml:space="preserve">района </w:t>
      </w:r>
      <w:r w:rsidRPr="00086F07">
        <w:rPr>
          <w:rFonts w:ascii="Times New Roman" w:eastAsia="Calibri" w:hAnsi="Times New Roman"/>
          <w:sz w:val="28"/>
          <w:szCs w:val="28"/>
          <w:lang w:val="ru-RU" w:eastAsia="ru-RU" w:bidi="ar-SA"/>
        </w:rPr>
        <w:t>заключены коллективные договоры, действия которых ориентированы на достижение конкретных результатов по защите социально-трудовых прав и профессиональных интересов работников  отра</w:t>
      </w:r>
      <w:r w:rsidR="00AD11E7">
        <w:rPr>
          <w:rFonts w:ascii="Times New Roman" w:eastAsia="Calibri" w:hAnsi="Times New Roman"/>
          <w:sz w:val="28"/>
          <w:szCs w:val="28"/>
          <w:lang w:val="ru-RU" w:eastAsia="ru-RU" w:bidi="ar-SA"/>
        </w:rPr>
        <w:t xml:space="preserve">сли. В соответствии с решением </w:t>
      </w:r>
      <w:r w:rsidR="0082701B">
        <w:rPr>
          <w:rFonts w:ascii="Times New Roman" w:eastAsia="Calibri" w:hAnsi="Times New Roman"/>
          <w:sz w:val="28"/>
          <w:szCs w:val="28"/>
          <w:lang w:val="ru-RU" w:eastAsia="ru-RU" w:bidi="ar-SA"/>
        </w:rPr>
        <w:t>Президиума</w:t>
      </w:r>
      <w:r w:rsidRPr="00086F07">
        <w:rPr>
          <w:rFonts w:ascii="Times New Roman" w:eastAsia="Calibri" w:hAnsi="Times New Roman"/>
          <w:sz w:val="28"/>
          <w:szCs w:val="28"/>
          <w:lang w:val="ru-RU" w:eastAsia="ru-RU" w:bidi="ar-SA"/>
        </w:rPr>
        <w:t xml:space="preserve"> районной организации «О проведении коллективно-договорной кампании в 202</w:t>
      </w:r>
      <w:r w:rsidR="0082701B">
        <w:rPr>
          <w:rFonts w:ascii="Times New Roman" w:eastAsia="Calibri" w:hAnsi="Times New Roman"/>
          <w:sz w:val="28"/>
          <w:szCs w:val="28"/>
          <w:lang w:val="ru-RU" w:eastAsia="ru-RU" w:bidi="ar-SA"/>
        </w:rPr>
        <w:t>1 году» № 11 от 8.12.2021</w:t>
      </w:r>
      <w:r w:rsidRPr="00086F07">
        <w:rPr>
          <w:rFonts w:ascii="Times New Roman" w:eastAsia="Calibri" w:hAnsi="Times New Roman"/>
          <w:sz w:val="28"/>
          <w:szCs w:val="28"/>
          <w:lang w:val="ru-RU" w:eastAsia="ru-RU" w:bidi="ar-SA"/>
        </w:rPr>
        <w:t> </w:t>
      </w:r>
      <w:r w:rsidRPr="00086F07">
        <w:rPr>
          <w:rFonts w:ascii="Times New Roman" w:eastAsia="Calibri" w:hAnsi="Times New Roman"/>
          <w:bCs/>
          <w:sz w:val="28"/>
          <w:szCs w:val="28"/>
          <w:lang w:val="ru-RU" w:eastAsia="ru-RU" w:bidi="ar-SA"/>
        </w:rPr>
        <w:t xml:space="preserve">в отчетный период заключены коллективные договоры на 2020-2023 г.г. в </w:t>
      </w:r>
      <w:r w:rsidR="0082701B">
        <w:rPr>
          <w:rFonts w:ascii="Times New Roman" w:eastAsia="Calibri" w:hAnsi="Times New Roman"/>
          <w:bCs/>
          <w:sz w:val="28"/>
          <w:szCs w:val="28"/>
          <w:lang w:val="ru-RU" w:eastAsia="ru-RU" w:bidi="ar-SA"/>
        </w:rPr>
        <w:t>4</w:t>
      </w:r>
      <w:r w:rsidRPr="00086F07">
        <w:rPr>
          <w:rFonts w:ascii="Times New Roman" w:eastAsia="Calibri" w:hAnsi="Times New Roman"/>
          <w:bCs/>
          <w:sz w:val="28"/>
          <w:szCs w:val="28"/>
          <w:lang w:val="ru-RU" w:eastAsia="ru-RU" w:bidi="ar-SA"/>
        </w:rPr>
        <w:t>-х образовательных учреждениях по инициативе профсоюзных комитетов. В 1</w:t>
      </w:r>
      <w:r w:rsidR="0082701B">
        <w:rPr>
          <w:rFonts w:ascii="Times New Roman" w:eastAsia="Calibri" w:hAnsi="Times New Roman"/>
          <w:bCs/>
          <w:sz w:val="28"/>
          <w:szCs w:val="28"/>
          <w:lang w:val="ru-RU" w:eastAsia="ru-RU" w:bidi="ar-SA"/>
        </w:rPr>
        <w:t>2</w:t>
      </w:r>
      <w:r w:rsidRPr="00086F07">
        <w:rPr>
          <w:rFonts w:ascii="Times New Roman" w:eastAsia="Calibri" w:hAnsi="Times New Roman"/>
          <w:bCs/>
          <w:sz w:val="28"/>
          <w:szCs w:val="28"/>
          <w:lang w:val="ru-RU" w:eastAsia="ru-RU" w:bidi="ar-SA"/>
        </w:rPr>
        <w:t xml:space="preserve"> образовательных учреждениях </w:t>
      </w:r>
      <w:r w:rsidRPr="00086F07">
        <w:rPr>
          <w:rFonts w:ascii="Times New Roman" w:eastAsia="Calibri" w:hAnsi="Times New Roman"/>
          <w:sz w:val="28"/>
          <w:szCs w:val="28"/>
          <w:lang w:val="ru-RU" w:eastAsia="ru-RU" w:bidi="ar-SA"/>
        </w:rPr>
        <w:t>действуют коллективные договоры, заключенные в предыдущий период. </w:t>
      </w:r>
    </w:p>
    <w:p w:rsidR="00086F07" w:rsidRPr="00086F07" w:rsidRDefault="00086F07" w:rsidP="001B2472">
      <w:pPr>
        <w:ind w:firstLine="426"/>
        <w:jc w:val="both"/>
        <w:rPr>
          <w:rFonts w:ascii="Times New Roman" w:eastAsia="Calibri" w:hAnsi="Times New Roman"/>
          <w:sz w:val="28"/>
          <w:szCs w:val="28"/>
          <w:lang w:val="ru-RU" w:eastAsia="ru-RU" w:bidi="ar-SA"/>
        </w:rPr>
      </w:pPr>
      <w:proofErr w:type="gramStart"/>
      <w:r w:rsidRPr="00086F07">
        <w:rPr>
          <w:rFonts w:ascii="Times New Roman" w:eastAsia="Calibri" w:hAnsi="Times New Roman"/>
          <w:sz w:val="28"/>
          <w:szCs w:val="28"/>
          <w:lang w:val="ru-RU" w:eastAsia="ru-RU" w:bidi="ar-SA"/>
        </w:rPr>
        <w:t xml:space="preserve">Численность работников образовательных учреждений, в которых действуют организации Профсоюза </w:t>
      </w:r>
      <w:r w:rsidR="0082701B">
        <w:rPr>
          <w:rFonts w:ascii="Times New Roman" w:eastAsia="Calibri" w:hAnsi="Times New Roman"/>
          <w:sz w:val="28"/>
          <w:szCs w:val="28"/>
          <w:lang w:val="ru-RU" w:eastAsia="ru-RU" w:bidi="ar-SA"/>
        </w:rPr>
        <w:t>907</w:t>
      </w:r>
      <w:r w:rsidRPr="00086F07">
        <w:rPr>
          <w:rFonts w:ascii="Times New Roman" w:eastAsia="Calibri" w:hAnsi="Times New Roman"/>
          <w:sz w:val="28"/>
          <w:szCs w:val="28"/>
          <w:lang w:val="ru-RU" w:eastAsia="ru-RU" w:bidi="ar-SA"/>
        </w:rPr>
        <w:t xml:space="preserve">, в том числе, на которых распространяется действие коллективных договоров </w:t>
      </w:r>
      <w:r w:rsidR="0082701B">
        <w:rPr>
          <w:rFonts w:ascii="Times New Roman" w:eastAsia="Calibri" w:hAnsi="Times New Roman"/>
          <w:sz w:val="28"/>
          <w:szCs w:val="28"/>
          <w:lang w:val="ru-RU" w:eastAsia="ru-RU" w:bidi="ar-SA"/>
        </w:rPr>
        <w:t>907</w:t>
      </w:r>
      <w:r w:rsidRPr="00086F07">
        <w:rPr>
          <w:rFonts w:ascii="Times New Roman" w:eastAsia="Calibri" w:hAnsi="Times New Roman"/>
          <w:sz w:val="28"/>
          <w:szCs w:val="28"/>
          <w:lang w:val="ru-RU" w:eastAsia="ru-RU" w:bidi="ar-SA"/>
        </w:rPr>
        <w:t>.</w:t>
      </w:r>
      <w:proofErr w:type="gramEnd"/>
    </w:p>
    <w:p w:rsidR="00086F07" w:rsidRDefault="00086F07" w:rsidP="001B2472">
      <w:pPr>
        <w:ind w:firstLine="426"/>
        <w:jc w:val="both"/>
        <w:rPr>
          <w:rFonts w:ascii="Times New Roman" w:hAnsi="Times New Roman"/>
          <w:sz w:val="28"/>
          <w:szCs w:val="28"/>
          <w:lang w:val="ru-RU" w:eastAsia="ru-RU" w:bidi="ar-SA"/>
        </w:rPr>
      </w:pPr>
      <w:proofErr w:type="gramStart"/>
      <w:r w:rsidRPr="00086F07">
        <w:rPr>
          <w:rFonts w:ascii="Times New Roman" w:eastAsia="Calibri" w:hAnsi="Times New Roman"/>
          <w:sz w:val="28"/>
          <w:szCs w:val="28"/>
          <w:lang w:val="ru-RU" w:eastAsia="ru-RU" w:bidi="ar-SA"/>
        </w:rPr>
        <w:t>Численность членов Профсоюза 4</w:t>
      </w:r>
      <w:r w:rsidR="00A711D1">
        <w:rPr>
          <w:rFonts w:ascii="Times New Roman" w:eastAsia="Calibri" w:hAnsi="Times New Roman"/>
          <w:sz w:val="28"/>
          <w:szCs w:val="28"/>
          <w:lang w:val="ru-RU" w:eastAsia="ru-RU" w:bidi="ar-SA"/>
        </w:rPr>
        <w:t>71</w:t>
      </w:r>
      <w:r w:rsidRPr="00086F07">
        <w:rPr>
          <w:rFonts w:ascii="Times New Roman" w:eastAsia="Calibri" w:hAnsi="Times New Roman"/>
          <w:sz w:val="28"/>
          <w:szCs w:val="28"/>
          <w:lang w:val="ru-RU" w:eastAsia="ru-RU" w:bidi="ar-SA"/>
        </w:rPr>
        <w:t>, в том числе, на которых распространяется действие коллективных договоров 4</w:t>
      </w:r>
      <w:r w:rsidR="00A711D1">
        <w:rPr>
          <w:rFonts w:ascii="Times New Roman" w:eastAsia="Calibri" w:hAnsi="Times New Roman"/>
          <w:sz w:val="28"/>
          <w:szCs w:val="28"/>
          <w:lang w:val="ru-RU" w:eastAsia="ru-RU" w:bidi="ar-SA"/>
        </w:rPr>
        <w:t>71</w:t>
      </w:r>
      <w:r w:rsidRPr="00086F07">
        <w:rPr>
          <w:rFonts w:ascii="Times New Roman" w:eastAsia="Calibri" w:hAnsi="Times New Roman"/>
          <w:sz w:val="28"/>
          <w:szCs w:val="28"/>
          <w:lang w:val="ru-RU" w:eastAsia="ru-RU" w:bidi="ar-SA"/>
        </w:rPr>
        <w:t>.</w:t>
      </w:r>
      <w:proofErr w:type="gramEnd"/>
    </w:p>
    <w:p w:rsidR="00F81F11" w:rsidRPr="00086F07" w:rsidRDefault="00F81F11" w:rsidP="001B2472">
      <w:pPr>
        <w:ind w:firstLine="426"/>
        <w:jc w:val="both"/>
        <w:rPr>
          <w:rFonts w:ascii="Times New Roman" w:eastAsia="Calibri" w:hAnsi="Times New Roman"/>
          <w:sz w:val="28"/>
          <w:szCs w:val="28"/>
          <w:lang w:val="ru-RU" w:eastAsia="ru-RU" w:bidi="ar-SA"/>
        </w:rPr>
      </w:pPr>
      <w:r w:rsidRPr="00086F07">
        <w:rPr>
          <w:rFonts w:ascii="Times New Roman" w:eastAsia="Calibri" w:hAnsi="Times New Roman"/>
          <w:sz w:val="28"/>
          <w:szCs w:val="28"/>
          <w:lang w:val="ru-RU" w:eastAsia="ru-RU" w:bidi="ar-SA"/>
        </w:rPr>
        <w:t xml:space="preserve">Работу по проведению коллективных переговоров по разработке и заключению </w:t>
      </w:r>
      <w:proofErr w:type="spellStart"/>
      <w:r w:rsidRPr="00086F07">
        <w:rPr>
          <w:rFonts w:ascii="Times New Roman" w:eastAsia="Calibri" w:hAnsi="Times New Roman"/>
          <w:sz w:val="28"/>
          <w:szCs w:val="28"/>
          <w:lang w:val="ru-RU" w:eastAsia="ru-RU" w:bidi="ar-SA"/>
        </w:rPr>
        <w:t>колдоговоров</w:t>
      </w:r>
      <w:proofErr w:type="spellEnd"/>
      <w:r w:rsidRPr="00086F07">
        <w:rPr>
          <w:rFonts w:ascii="Times New Roman" w:eastAsia="Calibri" w:hAnsi="Times New Roman"/>
          <w:sz w:val="28"/>
          <w:szCs w:val="28"/>
          <w:lang w:val="ru-RU" w:eastAsia="ru-RU" w:bidi="ar-SA"/>
        </w:rPr>
        <w:t xml:space="preserve">, организации </w:t>
      </w:r>
      <w:proofErr w:type="gramStart"/>
      <w:r w:rsidRPr="00086F07">
        <w:rPr>
          <w:rFonts w:ascii="Times New Roman" w:eastAsia="Calibri" w:hAnsi="Times New Roman"/>
          <w:sz w:val="28"/>
          <w:szCs w:val="28"/>
          <w:lang w:val="ru-RU" w:eastAsia="ru-RU" w:bidi="ar-SA"/>
        </w:rPr>
        <w:t>контроля за</w:t>
      </w:r>
      <w:proofErr w:type="gramEnd"/>
      <w:r w:rsidRPr="00086F07">
        <w:rPr>
          <w:rFonts w:ascii="Times New Roman" w:eastAsia="Calibri" w:hAnsi="Times New Roman"/>
          <w:sz w:val="28"/>
          <w:szCs w:val="28"/>
          <w:lang w:val="ru-RU" w:eastAsia="ru-RU" w:bidi="ar-SA"/>
        </w:rPr>
        <w:t xml:space="preserve"> их выполнением, внесением изменений и дополнений в коллективный договор проводят двусторонние комиссии, созданные в каждом образовательном учреждении.</w:t>
      </w:r>
    </w:p>
    <w:p w:rsidR="00F81F11" w:rsidRDefault="00F81F11" w:rsidP="001B2472">
      <w:pPr>
        <w:ind w:firstLine="426"/>
        <w:jc w:val="both"/>
        <w:rPr>
          <w:rFonts w:ascii="Times New Roman" w:eastAsia="Calibri" w:hAnsi="Times New Roman"/>
          <w:sz w:val="28"/>
          <w:szCs w:val="28"/>
          <w:lang w:val="ru-RU" w:eastAsia="ru-RU" w:bidi="ar-SA"/>
        </w:rPr>
      </w:pPr>
      <w:r w:rsidRPr="00086F07">
        <w:rPr>
          <w:rFonts w:ascii="Times New Roman" w:eastAsia="Calibri" w:hAnsi="Times New Roman"/>
          <w:sz w:val="28"/>
          <w:szCs w:val="28"/>
          <w:lang w:val="ru-RU" w:eastAsia="ru-RU" w:bidi="ar-SA"/>
        </w:rPr>
        <w:t>Все коллективные договоры имеют правильное оформление и содержание, прошли уведомительную регистрацию в  министерстве труда и социальной защиты населения Рязанской области.</w:t>
      </w:r>
    </w:p>
    <w:p w:rsidR="00F81F11" w:rsidRPr="00086F07" w:rsidRDefault="00F81F11" w:rsidP="001B2472">
      <w:pPr>
        <w:pStyle w:val="a7"/>
        <w:ind w:firstLine="426"/>
        <w:jc w:val="both"/>
        <w:rPr>
          <w:rFonts w:ascii="Times New Roman" w:eastAsia="Calibri" w:hAnsi="Times New Roman"/>
          <w:sz w:val="28"/>
          <w:szCs w:val="28"/>
          <w:lang w:val="ru-RU" w:eastAsia="ru-RU" w:bidi="ar-SA"/>
        </w:rPr>
      </w:pPr>
      <w:proofErr w:type="gramStart"/>
      <w:r>
        <w:rPr>
          <w:rFonts w:ascii="Times New Roman" w:eastAsia="Calibri" w:hAnsi="Times New Roman"/>
          <w:sz w:val="28"/>
          <w:szCs w:val="28"/>
          <w:lang w:val="ru-RU" w:eastAsia="ru-RU" w:bidi="ar-SA"/>
        </w:rPr>
        <w:t>В отдельные коллективные договоры включены д</w:t>
      </w:r>
      <w:r w:rsidRPr="00BC6406">
        <w:rPr>
          <w:rFonts w:ascii="Times New Roman" w:eastAsia="Calibri" w:hAnsi="Times New Roman"/>
          <w:sz w:val="28"/>
          <w:szCs w:val="28"/>
          <w:lang w:val="ru-RU" w:eastAsia="ru-RU" w:bidi="ar-SA"/>
        </w:rPr>
        <w:t>ополнительные социальные гарантии,</w:t>
      </w:r>
      <w:r>
        <w:rPr>
          <w:rFonts w:ascii="Times New Roman" w:eastAsia="Calibri" w:hAnsi="Times New Roman"/>
          <w:sz w:val="28"/>
          <w:szCs w:val="28"/>
          <w:lang w:val="ru-RU" w:eastAsia="ru-RU" w:bidi="ar-SA"/>
        </w:rPr>
        <w:t xml:space="preserve"> такие как предоставление дополнительных дней к отпуску председателю и членам профкома ППО ОУ, работникам, работающим без ухода на больничный, </w:t>
      </w:r>
      <w:r w:rsidR="00AD11E7">
        <w:rPr>
          <w:rFonts w:ascii="Times New Roman" w:eastAsia="Calibri" w:hAnsi="Times New Roman"/>
          <w:sz w:val="28"/>
          <w:szCs w:val="28"/>
          <w:lang w:val="ru-RU" w:eastAsia="ru-RU" w:bidi="ar-SA"/>
        </w:rPr>
        <w:t>включение</w:t>
      </w:r>
      <w:r>
        <w:rPr>
          <w:rFonts w:ascii="Times New Roman" w:eastAsia="Calibri" w:hAnsi="Times New Roman"/>
          <w:sz w:val="28"/>
          <w:szCs w:val="28"/>
          <w:lang w:val="ru-RU" w:eastAsia="ru-RU" w:bidi="ar-SA"/>
        </w:rPr>
        <w:t xml:space="preserve"> </w:t>
      </w:r>
      <w:r w:rsidR="00AD11E7">
        <w:rPr>
          <w:rFonts w:ascii="Times New Roman" w:eastAsia="Calibri" w:hAnsi="Times New Roman"/>
          <w:sz w:val="28"/>
          <w:szCs w:val="28"/>
          <w:lang w:val="ru-RU" w:eastAsia="ru-RU" w:bidi="ar-SA"/>
        </w:rPr>
        <w:t xml:space="preserve">общественной деятельности - </w:t>
      </w:r>
      <w:r>
        <w:rPr>
          <w:rFonts w:ascii="Times New Roman" w:eastAsia="Calibri" w:hAnsi="Times New Roman"/>
          <w:sz w:val="28"/>
          <w:szCs w:val="28"/>
          <w:lang w:val="ru-RU" w:eastAsia="ru-RU" w:bidi="ar-SA"/>
        </w:rPr>
        <w:t>работы председателя и членов профкома при начислении стимулирующих выплат</w:t>
      </w:r>
      <w:r w:rsidR="00A711D1">
        <w:rPr>
          <w:rFonts w:ascii="Times New Roman" w:eastAsia="Calibri" w:hAnsi="Times New Roman"/>
          <w:sz w:val="28"/>
          <w:szCs w:val="28"/>
          <w:lang w:val="ru-RU" w:eastAsia="ru-RU" w:bidi="ar-SA"/>
        </w:rPr>
        <w:t>, единовременные выплаты молодым специалистам, выплаты к юбилейным датам, материальная помощь при рождении ребенка, на погребение, в случае длительного лечения</w:t>
      </w:r>
      <w:r>
        <w:rPr>
          <w:rFonts w:ascii="Times New Roman" w:eastAsia="Calibri" w:hAnsi="Times New Roman"/>
          <w:sz w:val="28"/>
          <w:szCs w:val="28"/>
          <w:lang w:val="ru-RU" w:eastAsia="ru-RU" w:bidi="ar-SA"/>
        </w:rPr>
        <w:t xml:space="preserve"> и др.</w:t>
      </w:r>
      <w:proofErr w:type="gramEnd"/>
    </w:p>
    <w:p w:rsidR="00F81F11" w:rsidRPr="00086F07" w:rsidRDefault="00F81F11" w:rsidP="001B2472">
      <w:pPr>
        <w:ind w:firstLine="426"/>
        <w:jc w:val="both"/>
        <w:rPr>
          <w:rFonts w:ascii="Times New Roman" w:eastAsia="Calibri" w:hAnsi="Times New Roman"/>
          <w:sz w:val="28"/>
          <w:szCs w:val="28"/>
          <w:lang w:val="ru-RU" w:eastAsia="ru-RU" w:bidi="ar-SA"/>
        </w:rPr>
      </w:pPr>
      <w:r w:rsidRPr="00086F07">
        <w:rPr>
          <w:rFonts w:ascii="Times New Roman" w:eastAsia="Calibri" w:hAnsi="Times New Roman"/>
          <w:sz w:val="28"/>
          <w:szCs w:val="28"/>
          <w:lang w:val="ru-RU" w:eastAsia="ru-RU" w:bidi="ar-SA"/>
        </w:rPr>
        <w:t xml:space="preserve">В период </w:t>
      </w:r>
      <w:proofErr w:type="gramStart"/>
      <w:r w:rsidRPr="00086F07">
        <w:rPr>
          <w:rFonts w:ascii="Times New Roman" w:eastAsia="Calibri" w:hAnsi="Times New Roman"/>
          <w:sz w:val="28"/>
          <w:szCs w:val="28"/>
          <w:lang w:val="ru-RU" w:eastAsia="ru-RU" w:bidi="ar-SA"/>
        </w:rPr>
        <w:t>подготовки проведения анализа выполнения коллективного договора</w:t>
      </w:r>
      <w:proofErr w:type="gramEnd"/>
      <w:r w:rsidRPr="00086F07">
        <w:rPr>
          <w:rFonts w:ascii="Times New Roman" w:eastAsia="Calibri" w:hAnsi="Times New Roman"/>
          <w:sz w:val="28"/>
          <w:szCs w:val="28"/>
          <w:lang w:val="ru-RU" w:eastAsia="ru-RU" w:bidi="ar-SA"/>
        </w:rPr>
        <w:t xml:space="preserve"> проведены консультации с руководителями образовательных учреждений, с председателями профкомов.</w:t>
      </w:r>
    </w:p>
    <w:p w:rsidR="00F81F11" w:rsidRPr="00086F07" w:rsidRDefault="00F81F11" w:rsidP="001B2472">
      <w:pPr>
        <w:ind w:firstLine="426"/>
        <w:jc w:val="both"/>
        <w:rPr>
          <w:rFonts w:ascii="Times New Roman" w:eastAsia="Calibri" w:hAnsi="Times New Roman"/>
          <w:sz w:val="28"/>
          <w:szCs w:val="28"/>
          <w:lang w:val="ru-RU" w:eastAsia="ru-RU" w:bidi="ar-SA"/>
        </w:rPr>
      </w:pPr>
      <w:r w:rsidRPr="00086F07">
        <w:rPr>
          <w:rFonts w:ascii="Times New Roman" w:eastAsia="Calibri" w:hAnsi="Times New Roman"/>
          <w:sz w:val="28"/>
          <w:szCs w:val="28"/>
          <w:lang w:val="ru-RU" w:eastAsia="ru-RU" w:bidi="ar-SA"/>
        </w:rPr>
        <w:t>Вопросы, связанные с обеспечением социально-трудовых прав работников в процессе реализации систем оплаты труда рассматриваются на заседаниях профкомов в течение учебного года  в соответствии с планом работы, анализируется ход выполнения обязательств коллективного договора.</w:t>
      </w:r>
    </w:p>
    <w:p w:rsidR="00F81F11" w:rsidRPr="00086F07" w:rsidRDefault="00F81F11" w:rsidP="001B2472">
      <w:pPr>
        <w:ind w:firstLine="426"/>
        <w:jc w:val="both"/>
        <w:rPr>
          <w:rFonts w:ascii="Times New Roman" w:eastAsia="Calibri" w:hAnsi="Times New Roman"/>
          <w:sz w:val="28"/>
          <w:szCs w:val="28"/>
          <w:lang w:val="ru-RU" w:eastAsia="ru-RU" w:bidi="ar-SA"/>
        </w:rPr>
      </w:pPr>
      <w:r w:rsidRPr="00086F07">
        <w:rPr>
          <w:rFonts w:ascii="Times New Roman" w:eastAsia="Calibri" w:hAnsi="Times New Roman"/>
          <w:sz w:val="28"/>
          <w:szCs w:val="28"/>
          <w:lang w:val="ru-RU" w:eastAsia="ru-RU" w:bidi="ar-SA"/>
        </w:rPr>
        <w:t>Рассмотрены вопросы «</w:t>
      </w:r>
      <w:proofErr w:type="gramStart"/>
      <w:r w:rsidRPr="00086F07">
        <w:rPr>
          <w:rFonts w:ascii="Times New Roman" w:eastAsia="Calibri" w:hAnsi="Times New Roman"/>
          <w:sz w:val="28"/>
          <w:szCs w:val="28"/>
          <w:lang w:val="ru-RU" w:eastAsia="ru-RU" w:bidi="ar-SA"/>
        </w:rPr>
        <w:t>Контроль за</w:t>
      </w:r>
      <w:proofErr w:type="gramEnd"/>
      <w:r w:rsidRPr="00086F07">
        <w:rPr>
          <w:rFonts w:ascii="Times New Roman" w:eastAsia="Calibri" w:hAnsi="Times New Roman"/>
          <w:sz w:val="28"/>
          <w:szCs w:val="28"/>
          <w:lang w:val="ru-RU" w:eastAsia="ru-RU" w:bidi="ar-SA"/>
        </w:rPr>
        <w:t xml:space="preserve"> ходом разработки и заключения коллективного договора в образовательном учреждении», «О </w:t>
      </w:r>
      <w:r w:rsidR="00AD11E7">
        <w:rPr>
          <w:rFonts w:ascii="Times New Roman" w:eastAsia="Calibri" w:hAnsi="Times New Roman"/>
          <w:sz w:val="28"/>
          <w:szCs w:val="28"/>
          <w:lang w:val="ru-RU" w:eastAsia="ru-RU" w:bidi="ar-SA"/>
        </w:rPr>
        <w:t>корректировке</w:t>
      </w:r>
      <w:r w:rsidRPr="00086F07">
        <w:rPr>
          <w:rFonts w:ascii="Times New Roman" w:eastAsia="Calibri" w:hAnsi="Times New Roman"/>
          <w:sz w:val="28"/>
          <w:szCs w:val="28"/>
          <w:lang w:val="ru-RU" w:eastAsia="ru-RU" w:bidi="ar-SA"/>
        </w:rPr>
        <w:t xml:space="preserve"> Положения об оплате труда» и другие.</w:t>
      </w:r>
    </w:p>
    <w:p w:rsidR="00F81F11" w:rsidRPr="00086F07" w:rsidRDefault="00F81F11" w:rsidP="001B2472">
      <w:pPr>
        <w:ind w:firstLine="426"/>
        <w:jc w:val="both"/>
        <w:rPr>
          <w:rFonts w:ascii="Times New Roman" w:eastAsia="Calibri" w:hAnsi="Times New Roman"/>
          <w:sz w:val="28"/>
          <w:szCs w:val="28"/>
          <w:lang w:val="ru-RU" w:eastAsia="ru-RU" w:bidi="ar-SA"/>
        </w:rPr>
      </w:pPr>
      <w:r w:rsidRPr="00086F07">
        <w:rPr>
          <w:rFonts w:ascii="Times New Roman" w:eastAsia="Calibri" w:hAnsi="Times New Roman"/>
          <w:sz w:val="28"/>
          <w:szCs w:val="28"/>
          <w:lang w:val="ru-RU" w:eastAsia="ru-RU" w:bidi="ar-SA"/>
        </w:rPr>
        <w:lastRenderedPageBreak/>
        <w:t>В планах  работы по обучению профактива предусмотрены для изучения вопросы «О ситуации в образовании и задачи профкомов по представительству и защите социально-экономических интересов членов Профсоюза на текущий период в рамках коллективного договора», «Коллективный договор-основа регулирования трудовых отношений образовательном учреждении» и др.  </w:t>
      </w:r>
    </w:p>
    <w:p w:rsidR="00F81F11" w:rsidRPr="00086F07" w:rsidRDefault="00AD11E7" w:rsidP="001B2472">
      <w:pPr>
        <w:ind w:firstLine="426"/>
        <w:jc w:val="both"/>
        <w:rPr>
          <w:rFonts w:ascii="Times New Roman" w:eastAsia="Calibri" w:hAnsi="Times New Roman"/>
          <w:sz w:val="28"/>
          <w:szCs w:val="28"/>
          <w:lang w:val="ru-RU" w:eastAsia="ru-RU" w:bidi="ar-SA"/>
        </w:rPr>
      </w:pPr>
      <w:r>
        <w:rPr>
          <w:rFonts w:ascii="Times New Roman" w:eastAsia="Calibri" w:hAnsi="Times New Roman"/>
          <w:sz w:val="28"/>
          <w:szCs w:val="28"/>
          <w:lang w:val="ru-RU" w:eastAsia="ru-RU" w:bidi="ar-SA"/>
        </w:rPr>
        <w:t>На совместных совещаниях</w:t>
      </w:r>
      <w:r w:rsidR="00F81F11" w:rsidRPr="00086F07">
        <w:rPr>
          <w:rFonts w:ascii="Times New Roman" w:eastAsia="Calibri" w:hAnsi="Times New Roman"/>
          <w:sz w:val="28"/>
          <w:szCs w:val="28"/>
          <w:lang w:val="ru-RU" w:eastAsia="ru-RU" w:bidi="ar-SA"/>
        </w:rPr>
        <w:t xml:space="preserve"> председателей первичных профсоюзных организаций с руководителями образовательных учреждений рассматривались вопросы «О подведении итогов выполнения </w:t>
      </w:r>
      <w:proofErr w:type="spellStart"/>
      <w:r w:rsidR="00F81F11" w:rsidRPr="00086F07">
        <w:rPr>
          <w:rFonts w:ascii="Times New Roman" w:eastAsia="Calibri" w:hAnsi="Times New Roman"/>
          <w:sz w:val="28"/>
          <w:szCs w:val="28"/>
          <w:lang w:val="ru-RU" w:eastAsia="ru-RU" w:bidi="ar-SA"/>
        </w:rPr>
        <w:t>колдоговоров</w:t>
      </w:r>
      <w:proofErr w:type="spellEnd"/>
      <w:r w:rsidR="00F81F11" w:rsidRPr="00086F07">
        <w:rPr>
          <w:rFonts w:ascii="Times New Roman" w:eastAsia="Calibri" w:hAnsi="Times New Roman"/>
          <w:sz w:val="28"/>
          <w:szCs w:val="28"/>
          <w:lang w:val="ru-RU" w:eastAsia="ru-RU" w:bidi="ar-SA"/>
        </w:rPr>
        <w:t xml:space="preserve"> в образовательных учреждениях  Пронского  района».</w:t>
      </w:r>
    </w:p>
    <w:p w:rsidR="00F81F11" w:rsidRPr="00086F07" w:rsidRDefault="00F81F11" w:rsidP="001B2472">
      <w:pPr>
        <w:ind w:firstLine="426"/>
        <w:jc w:val="both"/>
        <w:rPr>
          <w:rFonts w:ascii="Times New Roman" w:eastAsia="Calibri" w:hAnsi="Times New Roman"/>
          <w:sz w:val="28"/>
          <w:szCs w:val="28"/>
          <w:lang w:val="ru-RU" w:eastAsia="ru-RU" w:bidi="ar-SA"/>
        </w:rPr>
      </w:pPr>
      <w:r w:rsidRPr="00086F07">
        <w:rPr>
          <w:rFonts w:ascii="Times New Roman" w:eastAsia="Calibri" w:hAnsi="Times New Roman"/>
          <w:sz w:val="28"/>
          <w:szCs w:val="28"/>
          <w:lang w:val="ru-RU" w:eastAsia="ru-RU" w:bidi="ar-SA"/>
        </w:rPr>
        <w:t xml:space="preserve">Председатель Совета районной организации Профсоюза, члены Совета оказывают практическую помощь профорганам первичных профсоюзных организаций в организации работы по социальному партнерству. В помощь председателю и профсоюзному активу первичной профсоюзной организации используются методические рекомендации Обкома профсоюза Рязанской области. </w:t>
      </w:r>
    </w:p>
    <w:p w:rsidR="00F81F11" w:rsidRPr="00086F07" w:rsidRDefault="00F81F11" w:rsidP="001B2472">
      <w:pPr>
        <w:ind w:firstLine="426"/>
        <w:jc w:val="both"/>
        <w:rPr>
          <w:rFonts w:ascii="Times New Roman" w:eastAsia="Calibri" w:hAnsi="Times New Roman"/>
          <w:sz w:val="28"/>
          <w:szCs w:val="28"/>
          <w:lang w:val="ru-RU" w:eastAsia="ru-RU" w:bidi="ar-SA"/>
        </w:rPr>
      </w:pPr>
      <w:r w:rsidRPr="00086F07">
        <w:rPr>
          <w:rFonts w:ascii="Times New Roman" w:eastAsia="Calibri" w:hAnsi="Times New Roman"/>
          <w:sz w:val="28"/>
          <w:szCs w:val="28"/>
          <w:lang w:val="ru-RU" w:eastAsia="ru-RU" w:bidi="ar-SA"/>
        </w:rPr>
        <w:t xml:space="preserve">К коллективному договору </w:t>
      </w:r>
      <w:r w:rsidR="00AD11E7">
        <w:rPr>
          <w:rFonts w:ascii="Times New Roman" w:eastAsia="Calibri" w:hAnsi="Times New Roman"/>
          <w:sz w:val="28"/>
          <w:szCs w:val="28"/>
          <w:lang w:val="ru-RU" w:eastAsia="ru-RU" w:bidi="ar-SA"/>
        </w:rPr>
        <w:t xml:space="preserve">в ОУ </w:t>
      </w:r>
      <w:r w:rsidRPr="00086F07">
        <w:rPr>
          <w:rFonts w:ascii="Times New Roman" w:eastAsia="Calibri" w:hAnsi="Times New Roman"/>
          <w:sz w:val="28"/>
          <w:szCs w:val="28"/>
          <w:lang w:val="ru-RU" w:eastAsia="ru-RU" w:bidi="ar-SA"/>
        </w:rPr>
        <w:t>имеются приложения: Правила внутреннего трудового распорядка, Соглашение об охране труда, и другие. Положение об оплате труда, которое являлось приложением к коллективному договору, приобрело статус локального нормативного акта.</w:t>
      </w:r>
    </w:p>
    <w:p w:rsidR="00F81F11" w:rsidRPr="00086F07" w:rsidRDefault="00F81F11" w:rsidP="001B2472">
      <w:pPr>
        <w:ind w:firstLine="426"/>
        <w:jc w:val="both"/>
        <w:rPr>
          <w:rFonts w:ascii="Times New Roman" w:eastAsia="Calibri" w:hAnsi="Times New Roman"/>
          <w:sz w:val="28"/>
          <w:szCs w:val="28"/>
          <w:lang w:val="ru-RU" w:eastAsia="ru-RU" w:bidi="ar-SA"/>
        </w:rPr>
      </w:pPr>
      <w:r w:rsidRPr="00086F07">
        <w:rPr>
          <w:rFonts w:ascii="Times New Roman" w:eastAsia="Calibri" w:hAnsi="Times New Roman"/>
          <w:sz w:val="28"/>
          <w:szCs w:val="28"/>
          <w:lang w:val="ru-RU" w:eastAsia="ru-RU" w:bidi="ar-SA"/>
        </w:rPr>
        <w:t>Советом районной организации Профсоюза и инициативной группы, состоящей из руководителей и председателей образовательных учреждений, предложен единый механизм распределения и документального оформления выплат стимулирующего характера, премий, что является профилактикой или предупреждением обращений и жалоб работников.</w:t>
      </w:r>
    </w:p>
    <w:p w:rsidR="00F81F11" w:rsidRPr="00086F07" w:rsidRDefault="00F81F11" w:rsidP="001B2472">
      <w:pPr>
        <w:ind w:firstLine="426"/>
        <w:jc w:val="both"/>
        <w:rPr>
          <w:rFonts w:ascii="Times New Roman" w:eastAsia="Calibri" w:hAnsi="Times New Roman"/>
          <w:sz w:val="28"/>
          <w:szCs w:val="28"/>
          <w:lang w:val="ru-RU" w:eastAsia="ru-RU" w:bidi="ar-SA"/>
        </w:rPr>
      </w:pPr>
      <w:r w:rsidRPr="00086F07">
        <w:rPr>
          <w:rFonts w:ascii="Times New Roman" w:eastAsia="Calibri" w:hAnsi="Times New Roman"/>
          <w:sz w:val="28"/>
          <w:szCs w:val="28"/>
          <w:lang w:val="ru-RU" w:eastAsia="ru-RU" w:bidi="ar-SA"/>
        </w:rPr>
        <w:t>Советом районной организации Профсоюза проведена экспертиза во время пр</w:t>
      </w:r>
      <w:r w:rsidR="00AD11E7">
        <w:rPr>
          <w:rFonts w:ascii="Times New Roman" w:eastAsia="Calibri" w:hAnsi="Times New Roman"/>
          <w:sz w:val="28"/>
          <w:szCs w:val="28"/>
          <w:lang w:val="ru-RU" w:eastAsia="ru-RU" w:bidi="ar-SA"/>
        </w:rPr>
        <w:t>оверки и анализа</w:t>
      </w:r>
      <w:r w:rsidRPr="00086F07">
        <w:rPr>
          <w:rFonts w:ascii="Times New Roman" w:eastAsia="Calibri" w:hAnsi="Times New Roman"/>
          <w:sz w:val="28"/>
          <w:szCs w:val="28"/>
          <w:lang w:val="ru-RU" w:eastAsia="ru-RU" w:bidi="ar-SA"/>
        </w:rPr>
        <w:t xml:space="preserve"> тарификации (январь, сентябрь, октябрь), Положений об оплате труда. </w:t>
      </w:r>
    </w:p>
    <w:p w:rsidR="00086F07" w:rsidRPr="00086F07" w:rsidRDefault="00086F07" w:rsidP="001B2472">
      <w:pPr>
        <w:ind w:firstLine="426"/>
        <w:jc w:val="both"/>
        <w:rPr>
          <w:rFonts w:ascii="Times New Roman" w:eastAsia="Calibri" w:hAnsi="Times New Roman"/>
          <w:sz w:val="28"/>
          <w:szCs w:val="28"/>
          <w:lang w:val="ru-RU" w:eastAsia="ru-RU" w:bidi="ar-SA"/>
        </w:rPr>
      </w:pPr>
      <w:r w:rsidRPr="00086F07">
        <w:rPr>
          <w:rFonts w:ascii="Times New Roman" w:eastAsia="Calibri" w:hAnsi="Times New Roman"/>
          <w:sz w:val="28"/>
          <w:szCs w:val="28"/>
          <w:lang w:val="ru-RU" w:eastAsia="ru-RU" w:bidi="ar-SA"/>
        </w:rPr>
        <w:t xml:space="preserve">Хочется отметить, что благодаря методической правовой поддержке </w:t>
      </w:r>
      <w:r w:rsidR="00AD11E7">
        <w:rPr>
          <w:rFonts w:ascii="Times New Roman" w:eastAsia="Calibri" w:hAnsi="Times New Roman"/>
          <w:sz w:val="28"/>
          <w:szCs w:val="28"/>
          <w:lang w:val="ru-RU" w:eastAsia="ru-RU" w:bidi="ar-SA"/>
        </w:rPr>
        <w:t>С</w:t>
      </w:r>
      <w:r w:rsidRPr="00086F07">
        <w:rPr>
          <w:rFonts w:ascii="Times New Roman" w:eastAsia="Calibri" w:hAnsi="Times New Roman"/>
          <w:sz w:val="28"/>
          <w:szCs w:val="28"/>
          <w:lang w:val="ru-RU" w:eastAsia="ru-RU" w:bidi="ar-SA"/>
        </w:rPr>
        <w:t xml:space="preserve">овета районной организации Профсоюза в образовательных учреждениях района сложилась система по заключению коллективных договоров, </w:t>
      </w:r>
      <w:proofErr w:type="gramStart"/>
      <w:r w:rsidRPr="00086F07">
        <w:rPr>
          <w:rFonts w:ascii="Times New Roman" w:eastAsia="Calibri" w:hAnsi="Times New Roman"/>
          <w:sz w:val="28"/>
          <w:szCs w:val="28"/>
          <w:lang w:val="ru-RU" w:eastAsia="ru-RU" w:bidi="ar-SA"/>
        </w:rPr>
        <w:t>контролем за</w:t>
      </w:r>
      <w:proofErr w:type="gramEnd"/>
      <w:r w:rsidRPr="00086F07">
        <w:rPr>
          <w:rFonts w:ascii="Times New Roman" w:eastAsia="Calibri" w:hAnsi="Times New Roman"/>
          <w:sz w:val="28"/>
          <w:szCs w:val="28"/>
          <w:lang w:val="ru-RU" w:eastAsia="ru-RU" w:bidi="ar-SA"/>
        </w:rPr>
        <w:t xml:space="preserve"> их выполнением, определен порядок документирования процедуры ведения коллективных переговоров.</w:t>
      </w:r>
    </w:p>
    <w:p w:rsidR="00774E1F" w:rsidRPr="009B79E4" w:rsidRDefault="00774E1F" w:rsidP="001B2472">
      <w:pPr>
        <w:pStyle w:val="a7"/>
        <w:ind w:firstLine="426"/>
        <w:jc w:val="both"/>
        <w:rPr>
          <w:sz w:val="28"/>
          <w:szCs w:val="28"/>
          <w:lang w:val="ru-RU" w:eastAsia="ru-RU" w:bidi="ar-SA"/>
        </w:rPr>
      </w:pPr>
    </w:p>
    <w:p w:rsidR="009B79E4" w:rsidRDefault="009B79E4" w:rsidP="001B2472">
      <w:pPr>
        <w:pStyle w:val="a7"/>
        <w:ind w:firstLine="426"/>
        <w:jc w:val="both"/>
        <w:rPr>
          <w:b/>
          <w:bCs/>
          <w:sz w:val="28"/>
          <w:szCs w:val="28"/>
          <w:lang w:val="ru-RU" w:eastAsia="ru-RU" w:bidi="ar-SA"/>
        </w:rPr>
      </w:pPr>
      <w:r w:rsidRPr="009B79E4">
        <w:rPr>
          <w:b/>
          <w:bCs/>
          <w:sz w:val="28"/>
          <w:szCs w:val="28"/>
          <w:lang w:val="ru-RU" w:eastAsia="ru-RU" w:bidi="ar-SA"/>
        </w:rPr>
        <w:t>Оплата труда работников образования</w:t>
      </w:r>
    </w:p>
    <w:p w:rsidR="00014BD9" w:rsidRPr="009B79E4" w:rsidRDefault="00014BD9" w:rsidP="001B2472">
      <w:pPr>
        <w:pStyle w:val="a7"/>
        <w:ind w:firstLine="426"/>
        <w:jc w:val="both"/>
        <w:rPr>
          <w:sz w:val="28"/>
          <w:szCs w:val="28"/>
          <w:lang w:val="ru-RU" w:eastAsia="ru-RU" w:bidi="ar-SA"/>
        </w:rPr>
      </w:pPr>
    </w:p>
    <w:p w:rsidR="00A752A4" w:rsidRPr="00A752A4" w:rsidRDefault="00A752A4" w:rsidP="001B2472">
      <w:pPr>
        <w:pStyle w:val="a7"/>
        <w:ind w:firstLine="426"/>
        <w:jc w:val="both"/>
        <w:rPr>
          <w:rFonts w:ascii="Times New Roman" w:hAnsi="Times New Roman"/>
          <w:sz w:val="28"/>
          <w:szCs w:val="28"/>
          <w:lang w:val="ru-RU" w:eastAsia="ru-RU" w:bidi="ar-SA"/>
        </w:rPr>
      </w:pPr>
      <w:r w:rsidRPr="00A752A4">
        <w:rPr>
          <w:rFonts w:ascii="Times New Roman" w:hAnsi="Times New Roman"/>
          <w:sz w:val="28"/>
          <w:szCs w:val="28"/>
          <w:lang w:val="ru-RU" w:eastAsia="ru-RU" w:bidi="ar-SA"/>
        </w:rPr>
        <w:t>Работа районной организации по совершенствованию оплаты труда работников образования осуществлялась по следующим направлениям:</w:t>
      </w:r>
    </w:p>
    <w:p w:rsidR="00A752A4" w:rsidRPr="00A752A4" w:rsidRDefault="00A752A4" w:rsidP="001B2472">
      <w:pPr>
        <w:pStyle w:val="a7"/>
        <w:ind w:firstLine="426"/>
        <w:jc w:val="both"/>
        <w:rPr>
          <w:rFonts w:ascii="Times New Roman" w:hAnsi="Times New Roman"/>
          <w:sz w:val="28"/>
          <w:szCs w:val="28"/>
          <w:lang w:val="ru-RU" w:eastAsia="ru-RU" w:bidi="ar-SA"/>
        </w:rPr>
      </w:pPr>
      <w:r w:rsidRPr="00A752A4">
        <w:rPr>
          <w:rFonts w:ascii="Times New Roman" w:hAnsi="Times New Roman"/>
          <w:sz w:val="28"/>
          <w:szCs w:val="28"/>
          <w:lang w:val="ru-RU" w:eastAsia="ru-RU" w:bidi="ar-SA"/>
        </w:rPr>
        <w:t xml:space="preserve">— </w:t>
      </w:r>
      <w:proofErr w:type="gramStart"/>
      <w:r w:rsidRPr="00A752A4">
        <w:rPr>
          <w:rFonts w:ascii="Times New Roman" w:hAnsi="Times New Roman"/>
          <w:sz w:val="28"/>
          <w:szCs w:val="28"/>
          <w:lang w:val="ru-RU" w:eastAsia="ru-RU" w:bidi="ar-SA"/>
        </w:rPr>
        <w:t>контроль за</w:t>
      </w:r>
      <w:proofErr w:type="gramEnd"/>
      <w:r w:rsidRPr="00A752A4">
        <w:rPr>
          <w:rFonts w:ascii="Times New Roman" w:hAnsi="Times New Roman"/>
          <w:sz w:val="28"/>
          <w:szCs w:val="28"/>
          <w:lang w:val="ru-RU" w:eastAsia="ru-RU" w:bidi="ar-SA"/>
        </w:rPr>
        <w:t xml:space="preserve"> своевременн</w:t>
      </w:r>
      <w:r w:rsidR="00BB550F">
        <w:rPr>
          <w:rFonts w:ascii="Times New Roman" w:hAnsi="Times New Roman"/>
          <w:sz w:val="28"/>
          <w:szCs w:val="28"/>
          <w:lang w:val="ru-RU" w:eastAsia="ru-RU" w:bidi="ar-SA"/>
        </w:rPr>
        <w:t>ой</w:t>
      </w:r>
      <w:r w:rsidRPr="00A752A4">
        <w:rPr>
          <w:rFonts w:ascii="Times New Roman" w:hAnsi="Times New Roman"/>
          <w:sz w:val="28"/>
          <w:szCs w:val="28"/>
          <w:lang w:val="ru-RU" w:eastAsia="ru-RU" w:bidi="ar-SA"/>
        </w:rPr>
        <w:t xml:space="preserve"> выплат</w:t>
      </w:r>
      <w:r w:rsidR="00BB550F">
        <w:rPr>
          <w:rFonts w:ascii="Times New Roman" w:hAnsi="Times New Roman"/>
          <w:sz w:val="28"/>
          <w:szCs w:val="28"/>
          <w:lang w:val="ru-RU" w:eastAsia="ru-RU" w:bidi="ar-SA"/>
        </w:rPr>
        <w:t>ой</w:t>
      </w:r>
      <w:r w:rsidRPr="00A752A4">
        <w:rPr>
          <w:rFonts w:ascii="Times New Roman" w:hAnsi="Times New Roman"/>
          <w:sz w:val="28"/>
          <w:szCs w:val="28"/>
          <w:lang w:val="ru-RU" w:eastAsia="ru-RU" w:bidi="ar-SA"/>
        </w:rPr>
        <w:t xml:space="preserve"> заработной платы и ее повышению;</w:t>
      </w:r>
    </w:p>
    <w:p w:rsidR="00A752A4" w:rsidRPr="00A752A4" w:rsidRDefault="00A752A4" w:rsidP="001B2472">
      <w:pPr>
        <w:pStyle w:val="a7"/>
        <w:ind w:firstLine="426"/>
        <w:jc w:val="both"/>
        <w:rPr>
          <w:rFonts w:ascii="Times New Roman" w:hAnsi="Times New Roman"/>
          <w:sz w:val="28"/>
          <w:szCs w:val="28"/>
          <w:lang w:val="ru-RU" w:eastAsia="ru-RU" w:bidi="ar-SA"/>
        </w:rPr>
      </w:pPr>
      <w:r w:rsidRPr="00A752A4">
        <w:rPr>
          <w:rFonts w:ascii="Times New Roman" w:hAnsi="Times New Roman"/>
          <w:sz w:val="28"/>
          <w:szCs w:val="28"/>
          <w:lang w:val="ru-RU" w:eastAsia="ru-RU" w:bidi="ar-SA"/>
        </w:rPr>
        <w:t>— совершенствование структуры в оплате труда работников</w:t>
      </w:r>
      <w:r w:rsidR="00A711D1">
        <w:rPr>
          <w:rFonts w:ascii="Times New Roman" w:hAnsi="Times New Roman"/>
          <w:sz w:val="28"/>
          <w:szCs w:val="28"/>
          <w:lang w:val="ru-RU" w:eastAsia="ru-RU" w:bidi="ar-SA"/>
        </w:rPr>
        <w:t>,  руководителей ОУ</w:t>
      </w:r>
      <w:r w:rsidRPr="00A752A4">
        <w:rPr>
          <w:rFonts w:ascii="Times New Roman" w:hAnsi="Times New Roman"/>
          <w:sz w:val="28"/>
          <w:szCs w:val="28"/>
          <w:lang w:val="ru-RU" w:eastAsia="ru-RU" w:bidi="ar-SA"/>
        </w:rPr>
        <w:t>;</w:t>
      </w:r>
    </w:p>
    <w:p w:rsidR="00A752A4" w:rsidRPr="00A752A4" w:rsidRDefault="00A752A4" w:rsidP="001B2472">
      <w:pPr>
        <w:pStyle w:val="a7"/>
        <w:ind w:firstLine="426"/>
        <w:jc w:val="both"/>
        <w:rPr>
          <w:rFonts w:ascii="Times New Roman" w:hAnsi="Times New Roman"/>
          <w:sz w:val="28"/>
          <w:szCs w:val="28"/>
          <w:lang w:val="ru-RU" w:eastAsia="ru-RU" w:bidi="ar-SA"/>
        </w:rPr>
      </w:pPr>
      <w:r w:rsidRPr="00A752A4">
        <w:rPr>
          <w:rFonts w:ascii="Times New Roman" w:hAnsi="Times New Roman"/>
          <w:sz w:val="28"/>
          <w:szCs w:val="28"/>
          <w:lang w:val="ru-RU" w:eastAsia="ru-RU" w:bidi="ar-SA"/>
        </w:rPr>
        <w:t>— прозрачность системы начисления и выплаты заработной платы.</w:t>
      </w:r>
    </w:p>
    <w:p w:rsidR="00DE783B" w:rsidRPr="00A32650" w:rsidRDefault="00DE783B"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t>Одним из вопросов, который Профсоюзу приходится постоянно держать в поле зрения – это вопрос о сохранении средней заработной платы педагогических работников на уровне средней зарплаты по экономике региона.</w:t>
      </w:r>
      <w:r w:rsidRPr="00A32650">
        <w:rPr>
          <w:rFonts w:ascii="Times New Roman" w:hAnsi="Times New Roman"/>
          <w:sz w:val="28"/>
          <w:szCs w:val="28"/>
        </w:rPr>
        <w:t> </w:t>
      </w:r>
    </w:p>
    <w:p w:rsidR="00DE783B" w:rsidRPr="00A32650" w:rsidRDefault="00DE783B"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t>По итогам 20</w:t>
      </w:r>
      <w:r w:rsidR="00014BD9">
        <w:rPr>
          <w:rFonts w:ascii="Times New Roman" w:hAnsi="Times New Roman"/>
          <w:sz w:val="28"/>
          <w:szCs w:val="28"/>
          <w:lang w:val="ru-RU"/>
        </w:rPr>
        <w:t>2</w:t>
      </w:r>
      <w:r w:rsidR="00A711D1">
        <w:rPr>
          <w:rFonts w:ascii="Times New Roman" w:hAnsi="Times New Roman"/>
          <w:sz w:val="28"/>
          <w:szCs w:val="28"/>
          <w:lang w:val="ru-RU"/>
        </w:rPr>
        <w:t>1</w:t>
      </w:r>
      <w:r w:rsidRPr="00A32650">
        <w:rPr>
          <w:rFonts w:ascii="Times New Roman" w:hAnsi="Times New Roman"/>
          <w:sz w:val="28"/>
          <w:szCs w:val="28"/>
          <w:lang w:val="ru-RU"/>
        </w:rPr>
        <w:t xml:space="preserve"> года средняя заработная плата в </w:t>
      </w:r>
      <w:proofErr w:type="spellStart"/>
      <w:r w:rsidRPr="00A32650">
        <w:rPr>
          <w:rStyle w:val="a6"/>
          <w:rFonts w:ascii="Times New Roman" w:hAnsi="Times New Roman"/>
          <w:b w:val="0"/>
          <w:sz w:val="28"/>
          <w:szCs w:val="28"/>
          <w:lang w:val="ru-RU"/>
        </w:rPr>
        <w:t>Пронском</w:t>
      </w:r>
      <w:proofErr w:type="spellEnd"/>
      <w:r w:rsidRPr="00A32650">
        <w:rPr>
          <w:rFonts w:ascii="Times New Roman" w:hAnsi="Times New Roman"/>
          <w:sz w:val="28"/>
          <w:szCs w:val="28"/>
          <w:lang w:val="ru-RU"/>
        </w:rPr>
        <w:t xml:space="preserve"> районе составила: </w:t>
      </w:r>
    </w:p>
    <w:p w:rsidR="00A752A4" w:rsidRPr="00014BD9" w:rsidRDefault="00DE783B" w:rsidP="001B2472">
      <w:pPr>
        <w:pStyle w:val="a7"/>
        <w:ind w:firstLine="426"/>
        <w:jc w:val="both"/>
        <w:rPr>
          <w:rFonts w:ascii="Times New Roman" w:eastAsia="Calibri" w:hAnsi="Times New Roman"/>
          <w:sz w:val="28"/>
          <w:szCs w:val="28"/>
          <w:lang w:val="ru-RU" w:bidi="ar-SA"/>
        </w:rPr>
      </w:pPr>
      <w:r w:rsidRPr="00A752A4">
        <w:rPr>
          <w:rFonts w:ascii="Times New Roman" w:eastAsia="Calibri" w:hAnsi="Times New Roman"/>
          <w:sz w:val="28"/>
          <w:szCs w:val="28"/>
          <w:lang w:val="ru-RU" w:bidi="ar-SA"/>
        </w:rPr>
        <w:t xml:space="preserve">В школах – </w:t>
      </w:r>
      <w:r w:rsidRPr="00014BD9">
        <w:rPr>
          <w:rFonts w:ascii="Times New Roman" w:eastAsia="Calibri" w:hAnsi="Times New Roman"/>
          <w:sz w:val="28"/>
          <w:szCs w:val="28"/>
          <w:lang w:val="ru-RU" w:bidi="ar-SA"/>
        </w:rPr>
        <w:t xml:space="preserve">у работников </w:t>
      </w:r>
      <w:r w:rsidR="00014BD9" w:rsidRPr="00014BD9">
        <w:rPr>
          <w:rFonts w:ascii="Times New Roman" w:eastAsia="Calibri" w:hAnsi="Times New Roman"/>
          <w:sz w:val="28"/>
          <w:szCs w:val="28"/>
          <w:lang w:val="ru-RU" w:bidi="ar-SA"/>
        </w:rPr>
        <w:t>2</w:t>
      </w:r>
      <w:r w:rsidR="00BE20D7">
        <w:rPr>
          <w:rFonts w:ascii="Times New Roman" w:eastAsia="Calibri" w:hAnsi="Times New Roman"/>
          <w:sz w:val="28"/>
          <w:szCs w:val="28"/>
          <w:lang w:val="ru-RU" w:bidi="ar-SA"/>
        </w:rPr>
        <w:t>5</w:t>
      </w:r>
      <w:r w:rsidR="00014BD9" w:rsidRPr="00014BD9">
        <w:rPr>
          <w:rFonts w:ascii="Times New Roman" w:eastAsia="Calibri" w:hAnsi="Times New Roman"/>
          <w:sz w:val="28"/>
          <w:szCs w:val="28"/>
          <w:lang w:val="ru-RU" w:bidi="ar-SA"/>
        </w:rPr>
        <w:t xml:space="preserve"> </w:t>
      </w:r>
      <w:r w:rsidR="00BE20D7">
        <w:rPr>
          <w:rFonts w:ascii="Times New Roman" w:eastAsia="Calibri" w:hAnsi="Times New Roman"/>
          <w:sz w:val="28"/>
          <w:szCs w:val="28"/>
          <w:lang w:val="ru-RU" w:bidi="ar-SA"/>
        </w:rPr>
        <w:t>353</w:t>
      </w:r>
      <w:r w:rsidR="00014BD9" w:rsidRPr="00014BD9">
        <w:rPr>
          <w:rFonts w:ascii="Times New Roman" w:eastAsia="Calibri" w:hAnsi="Times New Roman"/>
          <w:sz w:val="28"/>
          <w:szCs w:val="28"/>
          <w:lang w:val="ru-RU" w:bidi="ar-SA"/>
        </w:rPr>
        <w:t>,</w:t>
      </w:r>
      <w:r w:rsidR="00BE20D7">
        <w:rPr>
          <w:rFonts w:ascii="Times New Roman" w:eastAsia="Calibri" w:hAnsi="Times New Roman"/>
          <w:sz w:val="28"/>
          <w:szCs w:val="28"/>
          <w:lang w:val="ru-RU" w:bidi="ar-SA"/>
        </w:rPr>
        <w:t>8</w:t>
      </w:r>
      <w:r w:rsidR="00014BD9" w:rsidRPr="00014BD9">
        <w:rPr>
          <w:rFonts w:ascii="Times New Roman" w:eastAsia="Calibri" w:hAnsi="Times New Roman"/>
          <w:sz w:val="28"/>
          <w:szCs w:val="28"/>
          <w:lang w:val="ru-RU" w:bidi="ar-SA"/>
        </w:rPr>
        <w:t xml:space="preserve">1 </w:t>
      </w:r>
      <w:r w:rsidRPr="00014BD9">
        <w:rPr>
          <w:rFonts w:ascii="Times New Roman" w:eastAsia="Calibri" w:hAnsi="Times New Roman"/>
          <w:sz w:val="28"/>
          <w:szCs w:val="28"/>
          <w:lang w:val="ru-RU" w:bidi="ar-SA"/>
        </w:rPr>
        <w:t>руб.;</w:t>
      </w:r>
    </w:p>
    <w:p w:rsidR="00DE783B" w:rsidRPr="00014BD9" w:rsidRDefault="00A752A4" w:rsidP="00BE20D7">
      <w:pPr>
        <w:spacing w:after="120"/>
        <w:ind w:left="-108" w:right="-113"/>
        <w:jc w:val="both"/>
        <w:rPr>
          <w:rFonts w:ascii="Times New Roman" w:eastAsia="Calibri" w:hAnsi="Times New Roman"/>
          <w:sz w:val="28"/>
          <w:szCs w:val="28"/>
          <w:lang w:val="ru-RU" w:bidi="ar-SA"/>
        </w:rPr>
      </w:pPr>
      <w:r w:rsidRPr="00014BD9">
        <w:rPr>
          <w:rFonts w:ascii="Times New Roman" w:eastAsia="Calibri" w:hAnsi="Times New Roman"/>
          <w:sz w:val="28"/>
          <w:szCs w:val="28"/>
          <w:lang w:val="ru-RU" w:bidi="ar-SA"/>
        </w:rPr>
        <w:lastRenderedPageBreak/>
        <w:t xml:space="preserve">                   </w:t>
      </w:r>
      <w:r w:rsidR="00DE783B" w:rsidRPr="00014BD9">
        <w:rPr>
          <w:rFonts w:ascii="Times New Roman" w:eastAsia="Calibri" w:hAnsi="Times New Roman"/>
          <w:sz w:val="28"/>
          <w:szCs w:val="28"/>
          <w:lang w:val="ru-RU" w:bidi="ar-SA"/>
        </w:rPr>
        <w:t xml:space="preserve"> </w:t>
      </w:r>
      <w:proofErr w:type="spellStart"/>
      <w:r w:rsidR="00DE783B" w:rsidRPr="00014BD9">
        <w:rPr>
          <w:rFonts w:ascii="Times New Roman" w:eastAsia="Calibri" w:hAnsi="Times New Roman"/>
          <w:sz w:val="28"/>
          <w:szCs w:val="28"/>
          <w:lang w:val="ru-RU" w:bidi="ar-SA"/>
        </w:rPr>
        <w:t>педработников</w:t>
      </w:r>
      <w:proofErr w:type="spellEnd"/>
      <w:r w:rsidR="00DE783B" w:rsidRPr="00014BD9">
        <w:rPr>
          <w:rFonts w:ascii="Times New Roman" w:eastAsia="Calibri" w:hAnsi="Times New Roman"/>
          <w:sz w:val="28"/>
          <w:szCs w:val="28"/>
          <w:lang w:val="ru-RU" w:bidi="ar-SA"/>
        </w:rPr>
        <w:t xml:space="preserve"> </w:t>
      </w:r>
      <w:r w:rsidRPr="00014BD9">
        <w:rPr>
          <w:rFonts w:ascii="Times New Roman" w:eastAsia="Calibri" w:hAnsi="Times New Roman"/>
          <w:sz w:val="28"/>
          <w:szCs w:val="28"/>
          <w:lang w:val="ru-RU" w:bidi="ar-SA"/>
        </w:rPr>
        <w:t xml:space="preserve">- </w:t>
      </w:r>
      <w:r w:rsidR="00BE20D7">
        <w:rPr>
          <w:rFonts w:ascii="Times New Roman" w:eastAsia="Calibri" w:hAnsi="Times New Roman"/>
          <w:sz w:val="28"/>
          <w:szCs w:val="28"/>
          <w:lang w:val="ru-RU" w:bidi="ar-SA"/>
        </w:rPr>
        <w:t>32</w:t>
      </w:r>
      <w:r w:rsidR="00014BD9" w:rsidRPr="00014BD9">
        <w:rPr>
          <w:rFonts w:ascii="Times New Roman" w:eastAsia="Calibri" w:hAnsi="Times New Roman"/>
          <w:sz w:val="28"/>
          <w:szCs w:val="28"/>
          <w:lang w:val="ru-RU" w:bidi="ar-SA"/>
        </w:rPr>
        <w:t xml:space="preserve"> </w:t>
      </w:r>
      <w:r w:rsidR="00BE20D7">
        <w:rPr>
          <w:rFonts w:ascii="Times New Roman" w:eastAsia="Calibri" w:hAnsi="Times New Roman"/>
          <w:sz w:val="28"/>
          <w:szCs w:val="28"/>
          <w:lang w:val="ru-RU" w:bidi="ar-SA"/>
        </w:rPr>
        <w:t>834</w:t>
      </w:r>
      <w:r w:rsidR="00014BD9" w:rsidRPr="00014BD9">
        <w:rPr>
          <w:rFonts w:ascii="Times New Roman" w:eastAsia="Calibri" w:hAnsi="Times New Roman"/>
          <w:sz w:val="28"/>
          <w:szCs w:val="28"/>
          <w:lang w:val="ru-RU" w:bidi="ar-SA"/>
        </w:rPr>
        <w:t>,</w:t>
      </w:r>
      <w:r w:rsidR="00BE20D7">
        <w:rPr>
          <w:rFonts w:ascii="Times New Roman" w:eastAsia="Calibri" w:hAnsi="Times New Roman"/>
          <w:sz w:val="28"/>
          <w:szCs w:val="28"/>
          <w:lang w:val="ru-RU" w:bidi="ar-SA"/>
        </w:rPr>
        <w:t>0</w:t>
      </w:r>
      <w:r w:rsidR="00014BD9" w:rsidRPr="00014BD9">
        <w:rPr>
          <w:rFonts w:ascii="Times New Roman" w:eastAsia="Calibri" w:hAnsi="Times New Roman"/>
          <w:sz w:val="28"/>
          <w:szCs w:val="28"/>
          <w:lang w:val="ru-RU" w:bidi="ar-SA"/>
        </w:rPr>
        <w:t xml:space="preserve">0 </w:t>
      </w:r>
      <w:proofErr w:type="spellStart"/>
      <w:r w:rsidR="00DE783B" w:rsidRPr="00014BD9">
        <w:rPr>
          <w:rFonts w:ascii="Times New Roman" w:eastAsia="Calibri" w:hAnsi="Times New Roman"/>
          <w:sz w:val="28"/>
          <w:szCs w:val="28"/>
          <w:lang w:val="ru-RU" w:bidi="ar-SA"/>
        </w:rPr>
        <w:t>руб</w:t>
      </w:r>
      <w:proofErr w:type="spellEnd"/>
      <w:r w:rsidR="00BE20D7" w:rsidRPr="00BE20D7">
        <w:rPr>
          <w:lang w:val="ru-RU"/>
        </w:rPr>
        <w:t xml:space="preserve"> </w:t>
      </w:r>
    </w:p>
    <w:p w:rsidR="00A752A4" w:rsidRPr="00014BD9" w:rsidRDefault="00DE783B" w:rsidP="001B2472">
      <w:pPr>
        <w:pStyle w:val="a7"/>
        <w:ind w:firstLine="426"/>
        <w:jc w:val="both"/>
        <w:rPr>
          <w:rFonts w:ascii="Times New Roman" w:eastAsia="Calibri" w:hAnsi="Times New Roman"/>
          <w:sz w:val="28"/>
          <w:szCs w:val="28"/>
          <w:lang w:val="ru-RU" w:bidi="ar-SA"/>
        </w:rPr>
      </w:pPr>
      <w:r w:rsidRPr="00014BD9">
        <w:rPr>
          <w:rFonts w:ascii="Times New Roman" w:eastAsia="Calibri" w:hAnsi="Times New Roman"/>
          <w:sz w:val="28"/>
          <w:szCs w:val="28"/>
          <w:lang w:val="ru-RU" w:bidi="ar-SA"/>
        </w:rPr>
        <w:t xml:space="preserve">В детских садах – у работников </w:t>
      </w:r>
      <w:r w:rsidR="00014BD9" w:rsidRPr="00014BD9">
        <w:rPr>
          <w:rFonts w:ascii="Times New Roman" w:eastAsia="Calibri" w:hAnsi="Times New Roman"/>
          <w:sz w:val="28"/>
          <w:szCs w:val="28"/>
          <w:lang w:val="ru-RU" w:bidi="ar-SA"/>
        </w:rPr>
        <w:t>2</w:t>
      </w:r>
      <w:r w:rsidR="00BE20D7">
        <w:rPr>
          <w:rFonts w:ascii="Times New Roman" w:eastAsia="Calibri" w:hAnsi="Times New Roman"/>
          <w:sz w:val="28"/>
          <w:szCs w:val="28"/>
          <w:lang w:val="ru-RU" w:bidi="ar-SA"/>
        </w:rPr>
        <w:t>2</w:t>
      </w:r>
      <w:r w:rsidR="00014BD9" w:rsidRPr="00014BD9">
        <w:rPr>
          <w:rFonts w:ascii="Times New Roman" w:eastAsia="Calibri" w:hAnsi="Times New Roman"/>
          <w:sz w:val="28"/>
          <w:szCs w:val="28"/>
          <w:lang w:val="ru-RU" w:bidi="ar-SA"/>
        </w:rPr>
        <w:t xml:space="preserve"> </w:t>
      </w:r>
      <w:r w:rsidR="00BE20D7">
        <w:rPr>
          <w:rFonts w:ascii="Times New Roman" w:eastAsia="Calibri" w:hAnsi="Times New Roman"/>
          <w:sz w:val="28"/>
          <w:szCs w:val="28"/>
          <w:lang w:val="ru-RU" w:bidi="ar-SA"/>
        </w:rPr>
        <w:t>407</w:t>
      </w:r>
      <w:r w:rsidR="00014BD9" w:rsidRPr="00014BD9">
        <w:rPr>
          <w:rFonts w:ascii="Times New Roman" w:eastAsia="Calibri" w:hAnsi="Times New Roman"/>
          <w:sz w:val="28"/>
          <w:szCs w:val="28"/>
          <w:lang w:val="ru-RU" w:bidi="ar-SA"/>
        </w:rPr>
        <w:t>,</w:t>
      </w:r>
      <w:r w:rsidR="00BE20D7">
        <w:rPr>
          <w:rFonts w:ascii="Times New Roman" w:eastAsia="Calibri" w:hAnsi="Times New Roman"/>
          <w:sz w:val="28"/>
          <w:szCs w:val="28"/>
          <w:lang w:val="ru-RU" w:bidi="ar-SA"/>
        </w:rPr>
        <w:t>03</w:t>
      </w:r>
      <w:r w:rsidR="00014BD9" w:rsidRPr="00014BD9">
        <w:rPr>
          <w:rFonts w:ascii="Times New Roman" w:eastAsia="Calibri" w:hAnsi="Times New Roman"/>
          <w:sz w:val="28"/>
          <w:szCs w:val="28"/>
          <w:lang w:val="ru-RU" w:bidi="ar-SA"/>
        </w:rPr>
        <w:t xml:space="preserve"> </w:t>
      </w:r>
      <w:r w:rsidRPr="00014BD9">
        <w:rPr>
          <w:rFonts w:ascii="Times New Roman" w:eastAsia="Calibri" w:hAnsi="Times New Roman"/>
          <w:sz w:val="28"/>
          <w:szCs w:val="28"/>
          <w:lang w:val="ru-RU" w:bidi="ar-SA"/>
        </w:rPr>
        <w:t>руб.;</w:t>
      </w:r>
    </w:p>
    <w:p w:rsidR="00DE783B" w:rsidRDefault="00A752A4" w:rsidP="001B2472">
      <w:pPr>
        <w:pStyle w:val="a7"/>
        <w:ind w:firstLine="426"/>
        <w:jc w:val="both"/>
        <w:rPr>
          <w:rFonts w:ascii="Times New Roman" w:eastAsia="Calibri" w:hAnsi="Times New Roman"/>
          <w:sz w:val="28"/>
          <w:szCs w:val="28"/>
          <w:lang w:val="ru-RU" w:bidi="ar-SA"/>
        </w:rPr>
      </w:pPr>
      <w:r w:rsidRPr="00014BD9">
        <w:rPr>
          <w:rFonts w:ascii="Times New Roman" w:eastAsia="Calibri" w:hAnsi="Times New Roman"/>
          <w:sz w:val="28"/>
          <w:szCs w:val="28"/>
          <w:lang w:val="ru-RU" w:bidi="ar-SA"/>
        </w:rPr>
        <w:t xml:space="preserve">                             </w:t>
      </w:r>
      <w:r w:rsidR="00DE783B" w:rsidRPr="00014BD9">
        <w:rPr>
          <w:rFonts w:ascii="Times New Roman" w:eastAsia="Calibri" w:hAnsi="Times New Roman"/>
          <w:sz w:val="28"/>
          <w:szCs w:val="28"/>
          <w:lang w:val="ru-RU" w:bidi="ar-SA"/>
        </w:rPr>
        <w:t xml:space="preserve"> </w:t>
      </w:r>
      <w:proofErr w:type="spellStart"/>
      <w:r w:rsidR="00DE783B" w:rsidRPr="00014BD9">
        <w:rPr>
          <w:rFonts w:ascii="Times New Roman" w:eastAsia="Calibri" w:hAnsi="Times New Roman"/>
          <w:sz w:val="28"/>
          <w:szCs w:val="28"/>
          <w:lang w:val="ru-RU" w:bidi="ar-SA"/>
        </w:rPr>
        <w:t>педработников</w:t>
      </w:r>
      <w:proofErr w:type="spellEnd"/>
      <w:r w:rsidR="00DE783B" w:rsidRPr="00014BD9">
        <w:rPr>
          <w:rFonts w:ascii="Times New Roman" w:eastAsia="Calibri" w:hAnsi="Times New Roman"/>
          <w:sz w:val="28"/>
          <w:szCs w:val="28"/>
          <w:lang w:val="ru-RU" w:bidi="ar-SA"/>
        </w:rPr>
        <w:t xml:space="preserve"> </w:t>
      </w:r>
      <w:r w:rsidR="00BE20D7">
        <w:rPr>
          <w:rFonts w:ascii="Times New Roman" w:eastAsia="Calibri" w:hAnsi="Times New Roman"/>
          <w:sz w:val="28"/>
          <w:szCs w:val="28"/>
          <w:lang w:val="ru-RU" w:bidi="ar-SA"/>
        </w:rPr>
        <w:t>–</w:t>
      </w:r>
      <w:r w:rsidR="00DE783B" w:rsidRPr="00014BD9">
        <w:rPr>
          <w:rFonts w:ascii="Times New Roman" w:eastAsia="Calibri" w:hAnsi="Times New Roman"/>
          <w:sz w:val="28"/>
          <w:szCs w:val="28"/>
          <w:lang w:val="ru-RU" w:bidi="ar-SA"/>
        </w:rPr>
        <w:t xml:space="preserve"> </w:t>
      </w:r>
      <w:r w:rsidR="00BE20D7">
        <w:rPr>
          <w:rFonts w:ascii="Times New Roman" w:eastAsia="Calibri" w:hAnsi="Times New Roman"/>
          <w:sz w:val="28"/>
          <w:szCs w:val="28"/>
          <w:lang w:val="ru-RU" w:bidi="ar-SA"/>
        </w:rPr>
        <w:t>32 200</w:t>
      </w:r>
      <w:r w:rsidR="00014BD9" w:rsidRPr="00014BD9">
        <w:rPr>
          <w:rFonts w:ascii="Times New Roman" w:eastAsia="Calibri" w:hAnsi="Times New Roman"/>
          <w:sz w:val="28"/>
          <w:szCs w:val="28"/>
          <w:lang w:val="ru-RU" w:bidi="ar-SA"/>
        </w:rPr>
        <w:t>,</w:t>
      </w:r>
      <w:r w:rsidR="00BE20D7">
        <w:rPr>
          <w:rFonts w:ascii="Times New Roman" w:eastAsia="Calibri" w:hAnsi="Times New Roman"/>
          <w:sz w:val="28"/>
          <w:szCs w:val="28"/>
          <w:lang w:val="ru-RU" w:bidi="ar-SA"/>
        </w:rPr>
        <w:t>28</w:t>
      </w:r>
      <w:r w:rsidR="00014BD9" w:rsidRPr="00014BD9">
        <w:rPr>
          <w:rFonts w:ascii="Times New Roman" w:eastAsia="Calibri" w:hAnsi="Times New Roman"/>
          <w:sz w:val="28"/>
          <w:szCs w:val="28"/>
          <w:lang w:val="ru-RU" w:bidi="ar-SA"/>
        </w:rPr>
        <w:t xml:space="preserve"> </w:t>
      </w:r>
      <w:r w:rsidR="00DE783B" w:rsidRPr="00014BD9">
        <w:rPr>
          <w:rFonts w:ascii="Times New Roman" w:eastAsia="Calibri" w:hAnsi="Times New Roman"/>
          <w:sz w:val="28"/>
          <w:szCs w:val="28"/>
          <w:lang w:val="ru-RU" w:bidi="ar-SA"/>
        </w:rPr>
        <w:t>руб.;</w:t>
      </w:r>
    </w:p>
    <w:p w:rsidR="00A752A4" w:rsidRPr="00014BD9" w:rsidRDefault="00DE783B" w:rsidP="001B2472">
      <w:pPr>
        <w:pStyle w:val="a7"/>
        <w:ind w:firstLine="426"/>
        <w:jc w:val="both"/>
        <w:rPr>
          <w:rFonts w:ascii="Times New Roman" w:eastAsia="Calibri" w:hAnsi="Times New Roman"/>
          <w:sz w:val="28"/>
          <w:szCs w:val="28"/>
          <w:lang w:val="ru-RU" w:bidi="ar-SA"/>
        </w:rPr>
      </w:pPr>
      <w:r w:rsidRPr="00014BD9">
        <w:rPr>
          <w:rFonts w:ascii="Times New Roman" w:eastAsia="Calibri" w:hAnsi="Times New Roman"/>
          <w:sz w:val="28"/>
          <w:szCs w:val="28"/>
          <w:lang w:val="ru-RU" w:bidi="ar-SA"/>
        </w:rPr>
        <w:t xml:space="preserve">В </w:t>
      </w:r>
      <w:r w:rsidR="00A752A4" w:rsidRPr="00014BD9">
        <w:rPr>
          <w:rFonts w:ascii="Times New Roman" w:eastAsia="Calibri" w:hAnsi="Times New Roman"/>
          <w:sz w:val="28"/>
          <w:szCs w:val="28"/>
          <w:lang w:val="ru-RU" w:bidi="ar-SA"/>
        </w:rPr>
        <w:t xml:space="preserve">учреждениях дополнительного образования </w:t>
      </w:r>
    </w:p>
    <w:p w:rsidR="00A752A4" w:rsidRPr="00014BD9" w:rsidRDefault="00A752A4" w:rsidP="001B2472">
      <w:pPr>
        <w:pStyle w:val="a7"/>
        <w:ind w:firstLine="426"/>
        <w:jc w:val="both"/>
        <w:rPr>
          <w:rFonts w:ascii="Times New Roman" w:eastAsia="Calibri" w:hAnsi="Times New Roman"/>
          <w:sz w:val="28"/>
          <w:szCs w:val="28"/>
          <w:lang w:val="ru-RU" w:bidi="ar-SA"/>
        </w:rPr>
      </w:pPr>
      <w:r w:rsidRPr="00014BD9">
        <w:rPr>
          <w:rFonts w:ascii="Times New Roman" w:eastAsia="Calibri" w:hAnsi="Times New Roman"/>
          <w:sz w:val="28"/>
          <w:szCs w:val="28"/>
          <w:lang w:val="ru-RU" w:bidi="ar-SA"/>
        </w:rPr>
        <w:t xml:space="preserve">                              </w:t>
      </w:r>
      <w:r w:rsidR="00DE783B" w:rsidRPr="00014BD9">
        <w:rPr>
          <w:rFonts w:ascii="Times New Roman" w:eastAsia="Calibri" w:hAnsi="Times New Roman"/>
          <w:sz w:val="28"/>
          <w:szCs w:val="28"/>
          <w:lang w:val="ru-RU" w:bidi="ar-SA"/>
        </w:rPr>
        <w:t xml:space="preserve">у работников </w:t>
      </w:r>
      <w:r w:rsidR="00BE20D7">
        <w:rPr>
          <w:rFonts w:ascii="Times New Roman" w:eastAsia="Calibri" w:hAnsi="Times New Roman"/>
          <w:sz w:val="28"/>
          <w:szCs w:val="28"/>
          <w:lang w:val="ru-RU" w:bidi="ar-SA"/>
        </w:rPr>
        <w:t>27 133</w:t>
      </w:r>
      <w:r w:rsidR="00014BD9" w:rsidRPr="00014BD9">
        <w:rPr>
          <w:rFonts w:ascii="Times New Roman" w:eastAsia="Calibri" w:hAnsi="Times New Roman"/>
          <w:sz w:val="28"/>
          <w:szCs w:val="28"/>
          <w:lang w:val="ru-RU" w:bidi="ar-SA"/>
        </w:rPr>
        <w:t>,</w:t>
      </w:r>
      <w:r w:rsidR="00BE20D7">
        <w:rPr>
          <w:rFonts w:ascii="Times New Roman" w:eastAsia="Calibri" w:hAnsi="Times New Roman"/>
          <w:sz w:val="28"/>
          <w:szCs w:val="28"/>
          <w:lang w:val="ru-RU" w:bidi="ar-SA"/>
        </w:rPr>
        <w:t>6</w:t>
      </w:r>
      <w:r w:rsidR="00014BD9" w:rsidRPr="00014BD9">
        <w:rPr>
          <w:rFonts w:ascii="Times New Roman" w:eastAsia="Calibri" w:hAnsi="Times New Roman"/>
          <w:sz w:val="28"/>
          <w:szCs w:val="28"/>
          <w:lang w:val="ru-RU" w:bidi="ar-SA"/>
        </w:rPr>
        <w:t xml:space="preserve">3 </w:t>
      </w:r>
      <w:r w:rsidR="00DE783B" w:rsidRPr="00014BD9">
        <w:rPr>
          <w:rFonts w:ascii="Times New Roman" w:eastAsia="Calibri" w:hAnsi="Times New Roman"/>
          <w:sz w:val="28"/>
          <w:szCs w:val="28"/>
          <w:lang w:val="ru-RU" w:bidi="ar-SA"/>
        </w:rPr>
        <w:t xml:space="preserve">руб.; </w:t>
      </w:r>
    </w:p>
    <w:p w:rsidR="00DE783B" w:rsidRDefault="00A752A4" w:rsidP="001B2472">
      <w:pPr>
        <w:pStyle w:val="a7"/>
        <w:ind w:firstLine="426"/>
        <w:jc w:val="both"/>
        <w:rPr>
          <w:rFonts w:ascii="Times New Roman" w:eastAsia="Calibri" w:hAnsi="Times New Roman"/>
          <w:sz w:val="28"/>
          <w:szCs w:val="28"/>
          <w:lang w:val="ru-RU" w:bidi="ar-SA"/>
        </w:rPr>
      </w:pPr>
      <w:r w:rsidRPr="00014BD9">
        <w:rPr>
          <w:rFonts w:ascii="Times New Roman" w:eastAsia="Calibri" w:hAnsi="Times New Roman"/>
          <w:sz w:val="28"/>
          <w:szCs w:val="28"/>
          <w:lang w:val="ru-RU" w:bidi="ar-SA"/>
        </w:rPr>
        <w:t xml:space="preserve">                              </w:t>
      </w:r>
      <w:proofErr w:type="spellStart"/>
      <w:r w:rsidR="00DE783B" w:rsidRPr="00014BD9">
        <w:rPr>
          <w:rFonts w:ascii="Times New Roman" w:eastAsia="Calibri" w:hAnsi="Times New Roman"/>
          <w:sz w:val="28"/>
          <w:szCs w:val="28"/>
          <w:lang w:val="ru-RU" w:bidi="ar-SA"/>
        </w:rPr>
        <w:t>педработников</w:t>
      </w:r>
      <w:proofErr w:type="spellEnd"/>
      <w:r w:rsidR="00DE783B" w:rsidRPr="00014BD9">
        <w:rPr>
          <w:rFonts w:ascii="Times New Roman" w:eastAsia="Calibri" w:hAnsi="Times New Roman"/>
          <w:sz w:val="28"/>
          <w:szCs w:val="28"/>
          <w:lang w:val="ru-RU" w:bidi="ar-SA"/>
        </w:rPr>
        <w:t xml:space="preserve"> </w:t>
      </w:r>
      <w:r w:rsidR="00BE20D7">
        <w:rPr>
          <w:rFonts w:ascii="Times New Roman" w:eastAsia="Calibri" w:hAnsi="Times New Roman"/>
          <w:sz w:val="28"/>
          <w:szCs w:val="28"/>
          <w:lang w:val="ru-RU" w:bidi="ar-SA"/>
        </w:rPr>
        <w:t>33</w:t>
      </w:r>
      <w:r w:rsidR="00014BD9" w:rsidRPr="00014BD9">
        <w:rPr>
          <w:rFonts w:ascii="Times New Roman" w:eastAsia="Calibri" w:hAnsi="Times New Roman"/>
          <w:sz w:val="28"/>
          <w:szCs w:val="28"/>
          <w:lang w:val="ru-RU" w:bidi="ar-SA"/>
        </w:rPr>
        <w:t xml:space="preserve"> </w:t>
      </w:r>
      <w:r w:rsidR="00BE20D7">
        <w:rPr>
          <w:rFonts w:ascii="Times New Roman" w:eastAsia="Calibri" w:hAnsi="Times New Roman"/>
          <w:sz w:val="28"/>
          <w:szCs w:val="28"/>
          <w:lang w:val="ru-RU" w:bidi="ar-SA"/>
        </w:rPr>
        <w:t>741</w:t>
      </w:r>
      <w:r w:rsidR="00014BD9" w:rsidRPr="00014BD9">
        <w:rPr>
          <w:rFonts w:ascii="Times New Roman" w:eastAsia="Calibri" w:hAnsi="Times New Roman"/>
          <w:sz w:val="28"/>
          <w:szCs w:val="28"/>
          <w:lang w:val="ru-RU" w:bidi="ar-SA"/>
        </w:rPr>
        <w:t>,</w:t>
      </w:r>
      <w:r w:rsidR="00BE20D7">
        <w:rPr>
          <w:rFonts w:ascii="Times New Roman" w:eastAsia="Calibri" w:hAnsi="Times New Roman"/>
          <w:sz w:val="28"/>
          <w:szCs w:val="28"/>
          <w:lang w:val="ru-RU" w:bidi="ar-SA"/>
        </w:rPr>
        <w:t>33</w:t>
      </w:r>
      <w:r w:rsidR="00014BD9" w:rsidRPr="00014BD9">
        <w:rPr>
          <w:rFonts w:ascii="Times New Roman" w:eastAsia="Calibri" w:hAnsi="Times New Roman"/>
          <w:sz w:val="28"/>
          <w:szCs w:val="28"/>
          <w:lang w:val="ru-RU" w:bidi="ar-SA"/>
        </w:rPr>
        <w:t xml:space="preserve"> </w:t>
      </w:r>
      <w:r w:rsidR="00BE20D7">
        <w:rPr>
          <w:rFonts w:ascii="Times New Roman" w:eastAsia="Calibri" w:hAnsi="Times New Roman"/>
          <w:sz w:val="28"/>
          <w:szCs w:val="28"/>
          <w:lang w:val="ru-RU" w:bidi="ar-SA"/>
        </w:rPr>
        <w:t>руб.</w:t>
      </w:r>
    </w:p>
    <w:p w:rsidR="00DE783B" w:rsidRPr="00A32650" w:rsidRDefault="00DE783B"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t xml:space="preserve">Районный Совет Профсоюза постоянно осуществляют </w:t>
      </w:r>
      <w:proofErr w:type="gramStart"/>
      <w:r w:rsidRPr="00A32650">
        <w:rPr>
          <w:rFonts w:ascii="Times New Roman" w:hAnsi="Times New Roman"/>
          <w:sz w:val="28"/>
          <w:szCs w:val="28"/>
          <w:lang w:val="ru-RU"/>
        </w:rPr>
        <w:t>контроль за</w:t>
      </w:r>
      <w:proofErr w:type="gramEnd"/>
      <w:r w:rsidRPr="00A32650">
        <w:rPr>
          <w:rFonts w:ascii="Times New Roman" w:hAnsi="Times New Roman"/>
          <w:sz w:val="28"/>
          <w:szCs w:val="28"/>
          <w:lang w:val="ru-RU"/>
        </w:rPr>
        <w:t xml:space="preserve"> своевременностью выплаты заработной платы, отпускных, материальной помощи. </w:t>
      </w:r>
    </w:p>
    <w:p w:rsidR="00DE783B" w:rsidRDefault="00DE783B"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t>В течение всего отчетного периода в нашем районе заработная плата работникам образования выплачивалась своевременно и в полном объеме в сроки, установленные коллективными договорами.</w:t>
      </w:r>
    </w:p>
    <w:p w:rsidR="00BE20D7" w:rsidRPr="00BE20D7" w:rsidRDefault="00BE20D7" w:rsidP="00BE20D7">
      <w:pPr>
        <w:pStyle w:val="a7"/>
        <w:ind w:firstLine="567"/>
        <w:jc w:val="both"/>
        <w:rPr>
          <w:rFonts w:ascii="Times New Roman" w:hAnsi="Times New Roman"/>
          <w:sz w:val="28"/>
          <w:szCs w:val="28"/>
          <w:lang w:val="ru-RU"/>
        </w:rPr>
      </w:pPr>
      <w:proofErr w:type="gramStart"/>
      <w:r w:rsidRPr="00BE20D7">
        <w:rPr>
          <w:rFonts w:ascii="Times New Roman" w:hAnsi="Times New Roman"/>
          <w:sz w:val="28"/>
          <w:szCs w:val="28"/>
          <w:lang w:val="ru-RU"/>
        </w:rPr>
        <w:t>В соответствии с постановлением президиума Рязанской областной организации Общероссийского Профсоюза образования от 20.09.2021 № 15-1, в целях предупреждения, выявления нарушений норм трудового законодательства и иных нормативно-правовых актов, содержащих нормы трудового права, регулирующих вопросы оплаты труда, а также оказания практической помощи руководителям общеобразовательных и профсоюзных организаций, работникам кадровых служб и максимально полного и эффективного устранения имеющихся нарушений,</w:t>
      </w:r>
      <w:r w:rsidRPr="00BE20D7">
        <w:rPr>
          <w:sz w:val="28"/>
          <w:szCs w:val="28"/>
          <w:lang w:val="ru-RU"/>
        </w:rPr>
        <w:t xml:space="preserve"> н</w:t>
      </w:r>
      <w:r w:rsidRPr="00BE20D7">
        <w:rPr>
          <w:rFonts w:ascii="Times New Roman" w:hAnsi="Times New Roman"/>
          <w:sz w:val="28"/>
          <w:szCs w:val="28"/>
          <w:lang w:val="ru-RU"/>
        </w:rPr>
        <w:t>а основании совместного приказа управления</w:t>
      </w:r>
      <w:proofErr w:type="gramEnd"/>
      <w:r w:rsidRPr="00BE20D7">
        <w:rPr>
          <w:rFonts w:ascii="Times New Roman" w:hAnsi="Times New Roman"/>
          <w:sz w:val="28"/>
          <w:szCs w:val="28"/>
          <w:lang w:val="ru-RU"/>
        </w:rPr>
        <w:t xml:space="preserve"> образования и молодёжной политики администрации муниципального образования – Пронский муниципальный район Рязанской области (далее УО и МП)  Пронской районной организации Общероссийского Профсоюза образования (далее </w:t>
      </w:r>
      <w:proofErr w:type="spellStart"/>
      <w:r w:rsidRPr="00BE20D7">
        <w:rPr>
          <w:rFonts w:ascii="Times New Roman" w:hAnsi="Times New Roman"/>
          <w:sz w:val="28"/>
          <w:szCs w:val="28"/>
          <w:lang w:val="ru-RU"/>
        </w:rPr>
        <w:t>Пронская</w:t>
      </w:r>
      <w:proofErr w:type="spellEnd"/>
      <w:r w:rsidRPr="00BE20D7">
        <w:rPr>
          <w:rFonts w:ascii="Times New Roman" w:hAnsi="Times New Roman"/>
          <w:sz w:val="28"/>
          <w:szCs w:val="28"/>
          <w:lang w:val="ru-RU"/>
        </w:rPr>
        <w:t xml:space="preserve"> РОП) от 12 октября 2021 года № 263-д</w:t>
      </w:r>
      <w:r w:rsidRPr="00BE20D7">
        <w:rPr>
          <w:rFonts w:ascii="Times New Roman" w:hAnsi="Times New Roman"/>
          <w:lang w:val="ru-RU"/>
        </w:rPr>
        <w:t xml:space="preserve"> </w:t>
      </w:r>
      <w:r w:rsidRPr="00BE20D7">
        <w:rPr>
          <w:rFonts w:ascii="Times New Roman" w:hAnsi="Times New Roman"/>
          <w:sz w:val="28"/>
          <w:szCs w:val="28"/>
          <w:lang w:val="ru-RU"/>
        </w:rPr>
        <w:t xml:space="preserve">«О проведении региональной тематической проверки по теме: </w:t>
      </w:r>
      <w:proofErr w:type="gramStart"/>
      <w:r w:rsidRPr="00BE20D7">
        <w:rPr>
          <w:rFonts w:ascii="Times New Roman" w:hAnsi="Times New Roman"/>
          <w:sz w:val="28"/>
          <w:szCs w:val="28"/>
          <w:lang w:val="ru-RU"/>
        </w:rPr>
        <w:t xml:space="preserve">«Выплата ежемесячного денежного вознаграждения за классное руководство педагогическим работникам в образовательных организациях Пронского района» комиссией в составе: председателя Пронской РОП, методиста УО и МП </w:t>
      </w:r>
      <w:proofErr w:type="spellStart"/>
      <w:r w:rsidRPr="00BE20D7">
        <w:rPr>
          <w:rFonts w:ascii="Times New Roman" w:hAnsi="Times New Roman"/>
          <w:sz w:val="28"/>
          <w:szCs w:val="28"/>
          <w:lang w:val="ru-RU"/>
        </w:rPr>
        <w:t>Нисифоровой</w:t>
      </w:r>
      <w:proofErr w:type="spellEnd"/>
      <w:r w:rsidRPr="00BE20D7">
        <w:rPr>
          <w:rFonts w:ascii="Times New Roman" w:hAnsi="Times New Roman"/>
          <w:sz w:val="28"/>
          <w:szCs w:val="28"/>
          <w:lang w:val="ru-RU"/>
        </w:rPr>
        <w:t xml:space="preserve"> Лидии Анатольевны, главного бухгалтера централизованной бухгалтерии УО и МП </w:t>
      </w:r>
      <w:proofErr w:type="spellStart"/>
      <w:r w:rsidRPr="00BE20D7">
        <w:rPr>
          <w:rFonts w:ascii="Times New Roman" w:hAnsi="Times New Roman"/>
          <w:sz w:val="28"/>
          <w:szCs w:val="28"/>
          <w:lang w:val="ru-RU"/>
        </w:rPr>
        <w:t>Саликовой</w:t>
      </w:r>
      <w:proofErr w:type="spellEnd"/>
      <w:r w:rsidRPr="00BE20D7">
        <w:rPr>
          <w:rFonts w:ascii="Times New Roman" w:hAnsi="Times New Roman"/>
          <w:sz w:val="28"/>
          <w:szCs w:val="28"/>
          <w:lang w:val="ru-RU"/>
        </w:rPr>
        <w:t xml:space="preserve"> Елены Викторовны, главного специалиста УО и МП Пастуховой Н.В., специалиста УО и МП по кадрам Иконниковой Светланы Михайловны, председателя первичной профсоюзной организации МОУ была</w:t>
      </w:r>
      <w:proofErr w:type="gramEnd"/>
      <w:r w:rsidRPr="00BE20D7">
        <w:rPr>
          <w:rFonts w:ascii="Times New Roman" w:hAnsi="Times New Roman"/>
          <w:sz w:val="28"/>
          <w:szCs w:val="28"/>
          <w:lang w:val="ru-RU"/>
        </w:rPr>
        <w:t xml:space="preserve"> проведена выборочная проверка по соблюдению трудового законодательства в трех школах. </w:t>
      </w:r>
    </w:p>
    <w:p w:rsidR="00BE20D7" w:rsidRPr="00BE20D7" w:rsidRDefault="00BE20D7" w:rsidP="00BE20D7">
      <w:pPr>
        <w:pStyle w:val="a7"/>
        <w:ind w:firstLine="567"/>
        <w:jc w:val="both"/>
        <w:rPr>
          <w:rFonts w:ascii="Times New Roman" w:hAnsi="Times New Roman"/>
          <w:sz w:val="28"/>
          <w:szCs w:val="28"/>
          <w:lang w:val="ru-RU"/>
        </w:rPr>
      </w:pPr>
      <w:r w:rsidRPr="00BE20D7">
        <w:rPr>
          <w:rFonts w:ascii="Times New Roman" w:hAnsi="Times New Roman"/>
          <w:sz w:val="28"/>
          <w:szCs w:val="28"/>
          <w:lang w:val="ru-RU"/>
        </w:rPr>
        <w:t>В своей работе по данному вопросу МОУ руководствуются следующими документами:</w:t>
      </w:r>
    </w:p>
    <w:p w:rsidR="00BE20D7" w:rsidRPr="00BE20D7" w:rsidRDefault="00BE20D7" w:rsidP="00BE20D7">
      <w:pPr>
        <w:pStyle w:val="a7"/>
        <w:ind w:firstLine="567"/>
        <w:rPr>
          <w:rFonts w:ascii="Times New Roman" w:hAnsi="Times New Roman"/>
          <w:sz w:val="28"/>
          <w:szCs w:val="28"/>
          <w:lang w:val="ru-RU"/>
        </w:rPr>
      </w:pPr>
      <w:r w:rsidRPr="00BE20D7">
        <w:rPr>
          <w:rFonts w:ascii="Times New Roman" w:hAnsi="Times New Roman"/>
          <w:sz w:val="28"/>
          <w:szCs w:val="28"/>
          <w:lang w:val="ru-RU"/>
        </w:rPr>
        <w:t>Трудовой кодекс Российской Федерации;</w:t>
      </w:r>
    </w:p>
    <w:p w:rsidR="00BE20D7" w:rsidRPr="00BE20D7" w:rsidRDefault="00BE20D7" w:rsidP="00BE20D7">
      <w:pPr>
        <w:pStyle w:val="a7"/>
        <w:ind w:firstLine="567"/>
        <w:rPr>
          <w:rFonts w:ascii="Times New Roman" w:hAnsi="Times New Roman"/>
          <w:sz w:val="28"/>
          <w:szCs w:val="28"/>
          <w:lang w:val="ru-RU"/>
        </w:rPr>
      </w:pPr>
      <w:r w:rsidRPr="00BE20D7">
        <w:rPr>
          <w:rFonts w:ascii="Times New Roman" w:eastAsia="Calibri" w:hAnsi="Times New Roman"/>
          <w:sz w:val="28"/>
          <w:szCs w:val="28"/>
          <w:lang w:val="ru-RU"/>
        </w:rPr>
        <w:t xml:space="preserve">Федеральный закон «О профессиональных союзах, их правах и гарантиях деятельности»; </w:t>
      </w:r>
    </w:p>
    <w:p w:rsidR="00BE20D7" w:rsidRPr="00BE20D7" w:rsidRDefault="00BE20D7" w:rsidP="00BE20D7">
      <w:pPr>
        <w:pStyle w:val="a7"/>
        <w:ind w:firstLine="567"/>
        <w:rPr>
          <w:rFonts w:ascii="Times New Roman" w:hAnsi="Times New Roman"/>
          <w:sz w:val="28"/>
          <w:szCs w:val="28"/>
          <w:lang w:val="ru-RU"/>
        </w:rPr>
      </w:pPr>
      <w:r w:rsidRPr="00BE20D7">
        <w:rPr>
          <w:rFonts w:ascii="Times New Roman" w:eastAsia="Calibri" w:hAnsi="Times New Roman"/>
          <w:sz w:val="28"/>
          <w:szCs w:val="28"/>
          <w:shd w:val="clear" w:color="auto" w:fill="FFFFFF"/>
          <w:lang w:val="ru-RU"/>
        </w:rPr>
        <w:t>Постановление Правительства РФ от 04.04.2020 № 448</w:t>
      </w:r>
      <w:r w:rsidRPr="00BE20D7">
        <w:rPr>
          <w:rFonts w:ascii="Times New Roman" w:hAnsi="Times New Roman"/>
          <w:sz w:val="28"/>
          <w:szCs w:val="28"/>
          <w:lang w:val="ru-RU"/>
        </w:rPr>
        <w:t>.</w:t>
      </w:r>
    </w:p>
    <w:p w:rsidR="00BE20D7" w:rsidRPr="00BE20D7" w:rsidRDefault="00BE20D7" w:rsidP="00BE20D7">
      <w:pPr>
        <w:pStyle w:val="a7"/>
        <w:ind w:firstLine="567"/>
        <w:rPr>
          <w:rFonts w:ascii="Times New Roman" w:hAnsi="Times New Roman"/>
          <w:sz w:val="28"/>
          <w:szCs w:val="28"/>
          <w:lang w:val="ru-RU"/>
        </w:rPr>
      </w:pPr>
      <w:r w:rsidRPr="00BE20D7">
        <w:rPr>
          <w:rFonts w:ascii="Times New Roman" w:hAnsi="Times New Roman"/>
          <w:bCs/>
          <w:sz w:val="28"/>
          <w:szCs w:val="28"/>
          <w:lang w:val="ru-RU"/>
        </w:rPr>
        <w:t>Письмо Министерства просвещения РФ от 28 мая 2020</w:t>
      </w:r>
      <w:r w:rsidRPr="00083835">
        <w:rPr>
          <w:rFonts w:ascii="Times New Roman" w:hAnsi="Times New Roman"/>
          <w:bCs/>
          <w:sz w:val="28"/>
          <w:szCs w:val="28"/>
        </w:rPr>
        <w:t> </w:t>
      </w:r>
      <w:r w:rsidRPr="00BE20D7">
        <w:rPr>
          <w:rFonts w:ascii="Times New Roman" w:hAnsi="Times New Roman"/>
          <w:bCs/>
          <w:sz w:val="28"/>
          <w:szCs w:val="28"/>
          <w:lang w:val="ru-RU"/>
        </w:rPr>
        <w:t xml:space="preserve">г. </w:t>
      </w:r>
      <w:r w:rsidRPr="00083835">
        <w:rPr>
          <w:rFonts w:ascii="Times New Roman" w:hAnsi="Times New Roman"/>
          <w:bCs/>
          <w:sz w:val="28"/>
          <w:szCs w:val="28"/>
        </w:rPr>
        <w:t>N </w:t>
      </w:r>
      <w:r w:rsidRPr="00BE20D7">
        <w:rPr>
          <w:rFonts w:ascii="Times New Roman" w:hAnsi="Times New Roman"/>
          <w:bCs/>
          <w:sz w:val="28"/>
          <w:szCs w:val="28"/>
          <w:lang w:val="ru-RU"/>
        </w:rPr>
        <w:t>ВБ-1159/08 "О направлении разъяснений".</w:t>
      </w:r>
    </w:p>
    <w:p w:rsidR="00BE20D7" w:rsidRPr="00BE20D7" w:rsidRDefault="00BE20D7" w:rsidP="00BE20D7">
      <w:pPr>
        <w:pStyle w:val="a7"/>
        <w:ind w:firstLine="567"/>
        <w:rPr>
          <w:rFonts w:ascii="Times New Roman" w:hAnsi="Times New Roman"/>
          <w:sz w:val="28"/>
          <w:szCs w:val="28"/>
          <w:lang w:val="ru-RU"/>
        </w:rPr>
      </w:pPr>
      <w:r w:rsidRPr="00BE20D7">
        <w:rPr>
          <w:rFonts w:ascii="Times New Roman" w:hAnsi="Times New Roman"/>
          <w:sz w:val="28"/>
          <w:szCs w:val="28"/>
          <w:lang w:val="ru-RU"/>
        </w:rPr>
        <w:t xml:space="preserve">Коллективный договор образовательной организации. </w:t>
      </w:r>
    </w:p>
    <w:p w:rsidR="00BE20D7" w:rsidRPr="00BE20D7" w:rsidRDefault="00BE20D7" w:rsidP="00BE20D7">
      <w:pPr>
        <w:pStyle w:val="a7"/>
        <w:ind w:firstLine="567"/>
        <w:rPr>
          <w:rFonts w:ascii="Times New Roman" w:hAnsi="Times New Roman"/>
          <w:sz w:val="28"/>
          <w:szCs w:val="28"/>
          <w:lang w:val="ru-RU"/>
        </w:rPr>
      </w:pPr>
      <w:r w:rsidRPr="00BE20D7">
        <w:rPr>
          <w:rFonts w:ascii="Times New Roman" w:hAnsi="Times New Roman"/>
          <w:sz w:val="28"/>
          <w:szCs w:val="28"/>
          <w:lang w:val="ru-RU"/>
        </w:rPr>
        <w:t>Положением об оплате труда.</w:t>
      </w:r>
    </w:p>
    <w:p w:rsidR="00BE20D7" w:rsidRPr="00BE20D7" w:rsidRDefault="00BE20D7" w:rsidP="00BE20D7">
      <w:pPr>
        <w:pStyle w:val="a7"/>
        <w:ind w:firstLine="567"/>
        <w:rPr>
          <w:rFonts w:ascii="Times New Roman" w:hAnsi="Times New Roman"/>
          <w:sz w:val="28"/>
          <w:szCs w:val="28"/>
          <w:lang w:val="ru-RU"/>
        </w:rPr>
      </w:pPr>
      <w:r w:rsidRPr="00BE20D7">
        <w:rPr>
          <w:rFonts w:ascii="Times New Roman" w:hAnsi="Times New Roman"/>
          <w:sz w:val="28"/>
          <w:szCs w:val="28"/>
          <w:lang w:val="ru-RU"/>
        </w:rPr>
        <w:t xml:space="preserve">Положением о классном руководителе. </w:t>
      </w:r>
    </w:p>
    <w:p w:rsidR="00BE20D7" w:rsidRPr="00743F6D" w:rsidRDefault="00BE20D7" w:rsidP="00BE20D7">
      <w:pPr>
        <w:ind w:firstLine="567"/>
        <w:jc w:val="both"/>
        <w:rPr>
          <w:rFonts w:ascii="Times New Roman" w:eastAsiaTheme="minorEastAsia" w:hAnsi="Times New Roman"/>
          <w:sz w:val="28"/>
          <w:szCs w:val="28"/>
          <w:lang w:val="ru-RU" w:eastAsia="ru-RU" w:bidi="ar-SA"/>
        </w:rPr>
      </w:pPr>
      <w:r w:rsidRPr="00743F6D">
        <w:rPr>
          <w:rFonts w:ascii="Times New Roman" w:eastAsiaTheme="minorEastAsia" w:hAnsi="Times New Roman"/>
          <w:sz w:val="28"/>
          <w:szCs w:val="28"/>
          <w:lang w:val="ru-RU" w:eastAsia="ru-RU" w:bidi="ar-SA"/>
        </w:rPr>
        <w:t>В ходе проверки проверены документы:</w:t>
      </w:r>
    </w:p>
    <w:p w:rsidR="00BE20D7" w:rsidRPr="00743F6D" w:rsidRDefault="00BE20D7" w:rsidP="00BE20D7">
      <w:pPr>
        <w:ind w:firstLine="567"/>
        <w:jc w:val="both"/>
        <w:rPr>
          <w:rFonts w:ascii="Times New Roman" w:eastAsiaTheme="minorEastAsia" w:hAnsi="Times New Roman"/>
          <w:sz w:val="28"/>
          <w:szCs w:val="28"/>
          <w:lang w:val="ru-RU" w:eastAsia="ru-RU" w:bidi="ar-SA"/>
        </w:rPr>
      </w:pPr>
      <w:r w:rsidRPr="00743F6D">
        <w:rPr>
          <w:rFonts w:ascii="Times New Roman" w:eastAsiaTheme="minorEastAsia" w:hAnsi="Times New Roman"/>
          <w:sz w:val="28"/>
          <w:szCs w:val="28"/>
          <w:lang w:val="ru-RU" w:eastAsia="ru-RU" w:bidi="ar-SA"/>
        </w:rPr>
        <w:lastRenderedPageBreak/>
        <w:t>- трудовые договоры, заключённые в период  с 01.09.2020 по 01.11.2021;</w:t>
      </w:r>
    </w:p>
    <w:p w:rsidR="00BE20D7" w:rsidRPr="00743F6D" w:rsidRDefault="00BE20D7" w:rsidP="00BE20D7">
      <w:pPr>
        <w:ind w:firstLine="567"/>
        <w:jc w:val="both"/>
        <w:rPr>
          <w:rFonts w:ascii="Times New Roman" w:eastAsiaTheme="minorEastAsia" w:hAnsi="Times New Roman"/>
          <w:sz w:val="28"/>
          <w:szCs w:val="28"/>
          <w:lang w:val="ru-RU" w:eastAsia="ru-RU" w:bidi="ar-SA"/>
        </w:rPr>
      </w:pPr>
      <w:r w:rsidRPr="00743F6D">
        <w:rPr>
          <w:rFonts w:ascii="Times New Roman" w:eastAsiaTheme="minorEastAsia" w:hAnsi="Times New Roman"/>
          <w:sz w:val="28"/>
          <w:szCs w:val="28"/>
          <w:lang w:val="ru-RU" w:eastAsia="ru-RU" w:bidi="ar-SA"/>
        </w:rPr>
        <w:t>- дополнительные соглашения к трудовым договорам, заключённые в период с 01.09.2020 по 01.11.2021;</w:t>
      </w:r>
    </w:p>
    <w:p w:rsidR="00BE20D7" w:rsidRPr="00743F6D" w:rsidRDefault="00BE20D7" w:rsidP="00BE20D7">
      <w:pPr>
        <w:ind w:firstLine="567"/>
        <w:jc w:val="both"/>
        <w:rPr>
          <w:rFonts w:ascii="Times New Roman" w:eastAsiaTheme="minorEastAsia" w:hAnsi="Times New Roman"/>
          <w:sz w:val="28"/>
          <w:szCs w:val="28"/>
          <w:lang w:val="ru-RU" w:eastAsia="ru-RU" w:bidi="ar-SA"/>
        </w:rPr>
      </w:pPr>
      <w:r w:rsidRPr="00743F6D">
        <w:rPr>
          <w:rFonts w:ascii="Times New Roman" w:eastAsiaTheme="minorEastAsia" w:hAnsi="Times New Roman"/>
          <w:sz w:val="28"/>
          <w:szCs w:val="28"/>
          <w:lang w:val="ru-RU" w:eastAsia="ru-RU" w:bidi="ar-SA"/>
        </w:rPr>
        <w:t>- Приказы по личному составу, касающиеся назначения классных руководителей, оплаты за классное руководство, за исполнение обязанностей классного руководителя на период его болезни за период с 01.09.2020 по 01.11.2021.;</w:t>
      </w:r>
    </w:p>
    <w:p w:rsidR="00BE20D7" w:rsidRPr="00743F6D" w:rsidRDefault="00BE20D7" w:rsidP="00BE20D7">
      <w:pPr>
        <w:ind w:firstLine="567"/>
        <w:jc w:val="both"/>
        <w:rPr>
          <w:rFonts w:ascii="Times New Roman" w:eastAsiaTheme="minorEastAsia" w:hAnsi="Times New Roman"/>
          <w:sz w:val="28"/>
          <w:szCs w:val="28"/>
          <w:lang w:val="ru-RU" w:eastAsia="ru-RU" w:bidi="ar-SA"/>
        </w:rPr>
      </w:pPr>
      <w:r w:rsidRPr="00743F6D">
        <w:rPr>
          <w:rFonts w:ascii="Times New Roman" w:eastAsiaTheme="minorEastAsia" w:hAnsi="Times New Roman"/>
          <w:sz w:val="28"/>
          <w:szCs w:val="28"/>
          <w:lang w:val="ru-RU" w:eastAsia="ru-RU" w:bidi="ar-SA"/>
        </w:rPr>
        <w:t>- штатное расписание и изменения к нему за 2020, 2021 год;</w:t>
      </w:r>
    </w:p>
    <w:p w:rsidR="00BE20D7" w:rsidRPr="00743F6D" w:rsidRDefault="00BE20D7" w:rsidP="00BE20D7">
      <w:pPr>
        <w:ind w:firstLine="567"/>
        <w:jc w:val="both"/>
        <w:rPr>
          <w:rFonts w:ascii="Times New Roman" w:eastAsiaTheme="minorEastAsia" w:hAnsi="Times New Roman"/>
          <w:sz w:val="28"/>
          <w:szCs w:val="28"/>
          <w:lang w:val="ru-RU" w:eastAsia="ru-RU" w:bidi="ar-SA"/>
        </w:rPr>
      </w:pPr>
      <w:r w:rsidRPr="00743F6D">
        <w:rPr>
          <w:rFonts w:ascii="Times New Roman" w:eastAsiaTheme="minorEastAsia" w:hAnsi="Times New Roman"/>
          <w:sz w:val="28"/>
          <w:szCs w:val="28"/>
          <w:lang w:val="ru-RU" w:eastAsia="ru-RU" w:bidi="ar-SA"/>
        </w:rPr>
        <w:t>- Положение об оплате труда, изменения к нему;</w:t>
      </w:r>
    </w:p>
    <w:p w:rsidR="00BE20D7" w:rsidRPr="00743F6D" w:rsidRDefault="00BE20D7" w:rsidP="00BE20D7">
      <w:pPr>
        <w:ind w:firstLine="567"/>
        <w:jc w:val="both"/>
        <w:rPr>
          <w:rFonts w:ascii="Times New Roman" w:eastAsiaTheme="minorEastAsia" w:hAnsi="Times New Roman"/>
          <w:sz w:val="28"/>
          <w:szCs w:val="28"/>
          <w:lang w:val="ru-RU" w:eastAsia="ru-RU" w:bidi="ar-SA"/>
        </w:rPr>
      </w:pPr>
      <w:r w:rsidRPr="00743F6D">
        <w:rPr>
          <w:rFonts w:ascii="Times New Roman" w:eastAsiaTheme="minorEastAsia" w:hAnsi="Times New Roman"/>
          <w:sz w:val="28"/>
          <w:szCs w:val="28"/>
          <w:lang w:val="ru-RU" w:eastAsia="ru-RU" w:bidi="ar-SA"/>
        </w:rPr>
        <w:t>- Коллективный договор;</w:t>
      </w:r>
    </w:p>
    <w:p w:rsidR="00BE20D7" w:rsidRPr="00743F6D" w:rsidRDefault="00BE20D7" w:rsidP="00BE20D7">
      <w:pPr>
        <w:ind w:firstLine="567"/>
        <w:jc w:val="both"/>
        <w:rPr>
          <w:rFonts w:ascii="Times New Roman" w:eastAsiaTheme="minorEastAsia" w:hAnsi="Times New Roman"/>
          <w:sz w:val="28"/>
          <w:szCs w:val="28"/>
          <w:lang w:val="ru-RU" w:eastAsia="ru-RU" w:bidi="ar-SA"/>
        </w:rPr>
      </w:pPr>
      <w:r w:rsidRPr="00743F6D">
        <w:rPr>
          <w:rFonts w:ascii="Times New Roman" w:eastAsiaTheme="minorEastAsia" w:hAnsi="Times New Roman"/>
          <w:sz w:val="28"/>
          <w:szCs w:val="28"/>
          <w:lang w:val="ru-RU" w:eastAsia="ru-RU" w:bidi="ar-SA"/>
        </w:rPr>
        <w:t>- расчетные ведомости – форма Т-5.</w:t>
      </w:r>
    </w:p>
    <w:p w:rsidR="00BE20D7" w:rsidRPr="00743F6D" w:rsidRDefault="00BE20D7" w:rsidP="00BE20D7">
      <w:pPr>
        <w:ind w:firstLine="567"/>
        <w:jc w:val="both"/>
        <w:rPr>
          <w:rFonts w:ascii="Times New Roman" w:eastAsiaTheme="minorEastAsia" w:hAnsi="Times New Roman"/>
          <w:sz w:val="28"/>
          <w:szCs w:val="28"/>
          <w:lang w:val="ru-RU" w:eastAsia="ru-RU" w:bidi="ar-SA"/>
        </w:rPr>
      </w:pPr>
      <w:r w:rsidRPr="00743F6D">
        <w:rPr>
          <w:rFonts w:ascii="Times New Roman" w:eastAsiaTheme="minorEastAsia" w:hAnsi="Times New Roman"/>
          <w:sz w:val="28"/>
          <w:szCs w:val="28"/>
          <w:lang w:val="ru-RU" w:eastAsia="ru-RU" w:bidi="ar-SA"/>
        </w:rPr>
        <w:t>В ходе проверки установлено, что</w:t>
      </w:r>
    </w:p>
    <w:p w:rsidR="00BE20D7" w:rsidRPr="00743F6D" w:rsidRDefault="00BE20D7" w:rsidP="00BE20D7">
      <w:pPr>
        <w:ind w:firstLine="567"/>
        <w:jc w:val="both"/>
        <w:rPr>
          <w:rFonts w:ascii="Times New Roman" w:hAnsi="Times New Roman"/>
          <w:sz w:val="28"/>
          <w:szCs w:val="28"/>
          <w:lang w:val="ru-RU"/>
        </w:rPr>
      </w:pPr>
      <w:r w:rsidRPr="00743F6D">
        <w:rPr>
          <w:rFonts w:ascii="Times New Roman" w:eastAsiaTheme="minorEastAsia" w:hAnsi="Times New Roman"/>
          <w:sz w:val="28"/>
          <w:szCs w:val="28"/>
          <w:lang w:val="ru-RU" w:eastAsia="ru-RU" w:bidi="ar-SA"/>
        </w:rPr>
        <w:t xml:space="preserve"> - в отдельных ОУ </w:t>
      </w:r>
      <w:r w:rsidRPr="00743F6D">
        <w:rPr>
          <w:rFonts w:ascii="Times New Roman" w:hAnsi="Times New Roman"/>
          <w:sz w:val="28"/>
          <w:szCs w:val="28"/>
          <w:lang w:val="ru-RU"/>
        </w:rPr>
        <w:t>определено лицо, курирующее работу классных руководителей – заместитель директора по воспитательной работе;</w:t>
      </w:r>
    </w:p>
    <w:p w:rsidR="00BE20D7" w:rsidRPr="00743F6D" w:rsidRDefault="00BE20D7" w:rsidP="00BE20D7">
      <w:pPr>
        <w:ind w:firstLine="567"/>
        <w:jc w:val="both"/>
        <w:rPr>
          <w:rFonts w:ascii="Times New Roman" w:eastAsiaTheme="minorEastAsia" w:hAnsi="Times New Roman"/>
          <w:sz w:val="28"/>
          <w:szCs w:val="28"/>
          <w:lang w:val="ru-RU" w:eastAsia="ru-RU" w:bidi="ar-SA"/>
        </w:rPr>
      </w:pPr>
      <w:r w:rsidRPr="00743F6D">
        <w:rPr>
          <w:rFonts w:ascii="Times New Roman" w:hAnsi="Times New Roman"/>
          <w:sz w:val="28"/>
          <w:szCs w:val="28"/>
          <w:lang w:val="ru-RU"/>
        </w:rPr>
        <w:t>- всеми ОУ внесены</w:t>
      </w:r>
      <w:r w:rsidRPr="00743F6D">
        <w:rPr>
          <w:rFonts w:ascii="Times New Roman" w:eastAsiaTheme="minorEastAsia" w:hAnsi="Times New Roman"/>
          <w:sz w:val="28"/>
          <w:szCs w:val="28"/>
          <w:lang w:val="ru-RU" w:eastAsia="ru-RU" w:bidi="ar-SA"/>
        </w:rPr>
        <w:t xml:space="preserve"> изменения в Положение об оплате труда, касающиеся выплат денежного вознаграждения за классное руководство, изменения согласованы с профсоюзной организацией ОУ,</w:t>
      </w:r>
    </w:p>
    <w:p w:rsidR="00BE20D7" w:rsidRPr="00743F6D" w:rsidRDefault="00BE20D7" w:rsidP="00BE20D7">
      <w:pPr>
        <w:ind w:firstLine="567"/>
        <w:jc w:val="both"/>
        <w:rPr>
          <w:rFonts w:ascii="Times New Roman" w:eastAsiaTheme="minorEastAsia" w:hAnsi="Times New Roman"/>
          <w:sz w:val="28"/>
          <w:szCs w:val="28"/>
          <w:lang w:val="ru-RU" w:eastAsia="ru-RU" w:bidi="ar-SA"/>
        </w:rPr>
      </w:pPr>
      <w:r w:rsidRPr="00743F6D">
        <w:rPr>
          <w:rFonts w:ascii="Times New Roman" w:eastAsiaTheme="minorEastAsia" w:hAnsi="Times New Roman"/>
          <w:sz w:val="28"/>
          <w:szCs w:val="28"/>
          <w:lang w:val="ru-RU" w:eastAsia="ru-RU" w:bidi="ar-SA"/>
        </w:rPr>
        <w:t>- во всех МОУ 1 сентября 2020, 2021 г.г. изданы приказы о назначении классных руководителей,</w:t>
      </w:r>
    </w:p>
    <w:p w:rsidR="00BE20D7" w:rsidRPr="00743F6D" w:rsidRDefault="00BE20D7" w:rsidP="00BE20D7">
      <w:pPr>
        <w:ind w:firstLine="567"/>
        <w:jc w:val="both"/>
        <w:rPr>
          <w:rFonts w:ascii="Times New Roman" w:eastAsiaTheme="minorEastAsia" w:hAnsi="Times New Roman"/>
          <w:sz w:val="28"/>
          <w:szCs w:val="28"/>
          <w:lang w:val="ru-RU" w:eastAsia="ru-RU" w:bidi="ar-SA"/>
        </w:rPr>
      </w:pPr>
      <w:r w:rsidRPr="00743F6D">
        <w:rPr>
          <w:rFonts w:ascii="Times New Roman" w:eastAsiaTheme="minorEastAsia" w:hAnsi="Times New Roman"/>
          <w:sz w:val="28"/>
          <w:szCs w:val="28"/>
          <w:lang w:val="ru-RU" w:eastAsia="ru-RU" w:bidi="ar-SA"/>
        </w:rPr>
        <w:t>- в отдельных ОУ имеются заявления всех работников о согласии на классное руководство с их подписью,</w:t>
      </w:r>
    </w:p>
    <w:p w:rsidR="00BE20D7" w:rsidRPr="00743F6D" w:rsidRDefault="00BE20D7" w:rsidP="00BE20D7">
      <w:pPr>
        <w:ind w:firstLine="567"/>
        <w:jc w:val="both"/>
        <w:rPr>
          <w:rFonts w:ascii="Times New Roman" w:eastAsiaTheme="minorEastAsia" w:hAnsi="Times New Roman"/>
          <w:sz w:val="28"/>
          <w:szCs w:val="28"/>
          <w:lang w:val="ru-RU" w:eastAsia="ru-RU" w:bidi="ar-SA"/>
        </w:rPr>
      </w:pPr>
      <w:r w:rsidRPr="00743F6D">
        <w:rPr>
          <w:rFonts w:ascii="Times New Roman" w:eastAsiaTheme="minorEastAsia" w:hAnsi="Times New Roman"/>
          <w:sz w:val="28"/>
          <w:szCs w:val="28"/>
          <w:lang w:val="ru-RU" w:eastAsia="ru-RU" w:bidi="ar-SA"/>
        </w:rPr>
        <w:t xml:space="preserve">- своевременно издаются приказы о замене отсутствующего классного руководителя, </w:t>
      </w:r>
    </w:p>
    <w:p w:rsidR="00BE20D7" w:rsidRPr="00743F6D" w:rsidRDefault="00BE20D7" w:rsidP="00BE20D7">
      <w:pPr>
        <w:ind w:firstLine="567"/>
        <w:jc w:val="both"/>
        <w:rPr>
          <w:rFonts w:ascii="Times New Roman" w:eastAsiaTheme="minorEastAsia" w:hAnsi="Times New Roman"/>
          <w:sz w:val="28"/>
          <w:szCs w:val="28"/>
          <w:lang w:val="ru-RU" w:eastAsia="ru-RU" w:bidi="ar-SA"/>
        </w:rPr>
      </w:pPr>
      <w:r w:rsidRPr="00743F6D">
        <w:rPr>
          <w:rFonts w:ascii="Times New Roman" w:eastAsiaTheme="minorEastAsia" w:hAnsi="Times New Roman"/>
          <w:sz w:val="28"/>
          <w:szCs w:val="28"/>
          <w:lang w:val="ru-RU" w:eastAsia="ru-RU" w:bidi="ar-SA"/>
        </w:rPr>
        <w:t>- в отдельных ОУ имеются заявления работников с их согласием на замену</w:t>
      </w:r>
    </w:p>
    <w:p w:rsidR="00BE20D7" w:rsidRPr="00743F6D" w:rsidRDefault="00BE20D7" w:rsidP="00BE20D7">
      <w:pPr>
        <w:ind w:firstLine="567"/>
        <w:jc w:val="both"/>
        <w:rPr>
          <w:rFonts w:ascii="Times New Roman" w:eastAsiaTheme="minorEastAsia" w:hAnsi="Times New Roman"/>
          <w:sz w:val="28"/>
          <w:szCs w:val="28"/>
          <w:lang w:val="ru-RU" w:eastAsia="ru-RU" w:bidi="ar-SA"/>
        </w:rPr>
      </w:pPr>
      <w:r w:rsidRPr="00743F6D">
        <w:rPr>
          <w:rFonts w:ascii="Times New Roman" w:eastAsiaTheme="minorEastAsia" w:hAnsi="Times New Roman"/>
          <w:sz w:val="28"/>
          <w:szCs w:val="28"/>
          <w:lang w:val="ru-RU" w:eastAsia="ru-RU" w:bidi="ar-SA"/>
        </w:rPr>
        <w:t>- во всех школах производится доплата  работнику, выполняющему обязанности отсутствующего классного руководителя, в случае его нетрудоспособности,</w:t>
      </w:r>
    </w:p>
    <w:p w:rsidR="00BE20D7" w:rsidRPr="00743F6D" w:rsidRDefault="00BE20D7" w:rsidP="00BE20D7">
      <w:pPr>
        <w:ind w:firstLine="567"/>
        <w:jc w:val="both"/>
        <w:rPr>
          <w:rFonts w:ascii="Times New Roman" w:eastAsiaTheme="minorEastAsia" w:hAnsi="Times New Roman"/>
          <w:sz w:val="28"/>
          <w:szCs w:val="28"/>
          <w:lang w:val="ru-RU" w:eastAsia="ru-RU" w:bidi="ar-SA"/>
        </w:rPr>
      </w:pPr>
      <w:r w:rsidRPr="00743F6D">
        <w:rPr>
          <w:rFonts w:ascii="Times New Roman" w:eastAsiaTheme="minorEastAsia" w:hAnsi="Times New Roman"/>
          <w:sz w:val="28"/>
          <w:szCs w:val="28"/>
          <w:lang w:val="ru-RU" w:eastAsia="ru-RU" w:bidi="ar-SA"/>
        </w:rPr>
        <w:t>- размер суммы ежемесячного денежного вознаграждения за классное руководство не зависит от количества учеников в классе,</w:t>
      </w:r>
    </w:p>
    <w:p w:rsidR="00BE20D7" w:rsidRPr="00743F6D" w:rsidRDefault="00BE20D7" w:rsidP="00BE20D7">
      <w:pPr>
        <w:ind w:firstLine="567"/>
        <w:jc w:val="both"/>
        <w:rPr>
          <w:rFonts w:ascii="Times New Roman" w:eastAsiaTheme="minorEastAsia" w:hAnsi="Times New Roman"/>
          <w:sz w:val="28"/>
          <w:szCs w:val="28"/>
          <w:lang w:val="ru-RU" w:eastAsia="ru-RU" w:bidi="ar-SA"/>
        </w:rPr>
      </w:pPr>
      <w:r w:rsidRPr="00743F6D">
        <w:rPr>
          <w:rFonts w:ascii="Times New Roman" w:eastAsiaTheme="minorEastAsia" w:hAnsi="Times New Roman"/>
          <w:sz w:val="28"/>
          <w:szCs w:val="28"/>
          <w:lang w:val="ru-RU" w:eastAsia="ru-RU" w:bidi="ar-SA"/>
        </w:rPr>
        <w:t>- ежемесячное денежное вознаграждение начисляется и выплачивается в текущем месяце,</w:t>
      </w:r>
    </w:p>
    <w:p w:rsidR="00BE20D7" w:rsidRPr="00743F6D" w:rsidRDefault="00BE20D7" w:rsidP="00BE20D7">
      <w:pPr>
        <w:ind w:firstLine="567"/>
        <w:jc w:val="both"/>
        <w:rPr>
          <w:rFonts w:ascii="Times New Roman" w:eastAsiaTheme="minorEastAsia" w:hAnsi="Times New Roman"/>
          <w:sz w:val="28"/>
          <w:szCs w:val="28"/>
          <w:lang w:val="ru-RU" w:eastAsia="ru-RU" w:bidi="ar-SA"/>
        </w:rPr>
      </w:pPr>
      <w:r w:rsidRPr="00743F6D">
        <w:rPr>
          <w:rFonts w:ascii="Times New Roman" w:eastAsiaTheme="minorEastAsia" w:hAnsi="Times New Roman"/>
          <w:sz w:val="28"/>
          <w:szCs w:val="28"/>
          <w:lang w:val="ru-RU" w:eastAsia="ru-RU" w:bidi="ar-SA"/>
        </w:rPr>
        <w:t>- ежемесячное денежное вознаграждение облагается 13-ти процентным подоходным налогом,</w:t>
      </w:r>
    </w:p>
    <w:p w:rsidR="00BE20D7" w:rsidRPr="00743F6D" w:rsidRDefault="00BE20D7" w:rsidP="00BE20D7">
      <w:pPr>
        <w:ind w:firstLine="567"/>
        <w:jc w:val="both"/>
        <w:rPr>
          <w:rFonts w:ascii="Times New Roman" w:eastAsiaTheme="minorEastAsia" w:hAnsi="Times New Roman"/>
          <w:sz w:val="28"/>
          <w:szCs w:val="28"/>
          <w:lang w:val="ru-RU" w:eastAsia="ru-RU" w:bidi="ar-SA"/>
        </w:rPr>
      </w:pPr>
      <w:r w:rsidRPr="00743F6D">
        <w:rPr>
          <w:rFonts w:ascii="Times New Roman" w:eastAsiaTheme="minorEastAsia" w:hAnsi="Times New Roman"/>
          <w:sz w:val="28"/>
          <w:szCs w:val="28"/>
          <w:lang w:val="ru-RU" w:eastAsia="ru-RU" w:bidi="ar-SA"/>
        </w:rPr>
        <w:t>- работодатель перечисляет в Пенсионный фонд страховые взносы на обязательное пенсионное страхование с учётом вознаграждения за классное руководство,</w:t>
      </w:r>
    </w:p>
    <w:p w:rsidR="00BE20D7" w:rsidRPr="00743F6D" w:rsidRDefault="00BE20D7" w:rsidP="00BE20D7">
      <w:pPr>
        <w:ind w:firstLine="567"/>
        <w:jc w:val="both"/>
        <w:rPr>
          <w:rFonts w:ascii="Times New Roman" w:eastAsiaTheme="minorEastAsia" w:hAnsi="Times New Roman"/>
          <w:sz w:val="28"/>
          <w:szCs w:val="28"/>
          <w:lang w:val="ru-RU" w:eastAsia="ru-RU" w:bidi="ar-SA"/>
        </w:rPr>
      </w:pPr>
      <w:r w:rsidRPr="00743F6D">
        <w:rPr>
          <w:rFonts w:ascii="Times New Roman" w:eastAsiaTheme="minorEastAsia" w:hAnsi="Times New Roman"/>
          <w:sz w:val="28"/>
          <w:szCs w:val="28"/>
          <w:lang w:val="ru-RU" w:eastAsia="ru-RU" w:bidi="ar-SA"/>
        </w:rPr>
        <w:t xml:space="preserve">- в дополнительных соглашениях к трудовым договорам внесены пункты о выплатах компенсационного характера, в т.ч. за выполнение функций классного руководителя, </w:t>
      </w:r>
    </w:p>
    <w:p w:rsidR="00BE20D7" w:rsidRPr="00743F6D" w:rsidRDefault="00BE20D7" w:rsidP="00BE20D7">
      <w:pPr>
        <w:ind w:firstLine="567"/>
        <w:jc w:val="both"/>
        <w:rPr>
          <w:rFonts w:ascii="Times New Roman" w:eastAsiaTheme="minorEastAsia" w:hAnsi="Times New Roman"/>
          <w:sz w:val="28"/>
          <w:szCs w:val="28"/>
          <w:lang w:val="ru-RU" w:eastAsia="ru-RU" w:bidi="ar-SA"/>
        </w:rPr>
      </w:pPr>
      <w:r w:rsidRPr="00743F6D">
        <w:rPr>
          <w:rFonts w:ascii="Times New Roman" w:eastAsiaTheme="minorEastAsia" w:hAnsi="Times New Roman"/>
          <w:sz w:val="28"/>
          <w:szCs w:val="28"/>
          <w:lang w:val="ru-RU" w:eastAsia="ru-RU" w:bidi="ar-SA"/>
        </w:rPr>
        <w:t>-в коллективный  договор учреждения включены отдельные положения, связанные с осуществлением функций классного руководства.</w:t>
      </w:r>
    </w:p>
    <w:p w:rsidR="00BE20D7" w:rsidRPr="00743F6D" w:rsidRDefault="00BE20D7" w:rsidP="00743F6D">
      <w:pPr>
        <w:pStyle w:val="a7"/>
        <w:rPr>
          <w:rFonts w:ascii="Times New Roman" w:eastAsiaTheme="minorEastAsia" w:hAnsi="Times New Roman"/>
          <w:sz w:val="28"/>
          <w:szCs w:val="28"/>
          <w:lang w:val="ru-RU" w:eastAsia="ru-RU" w:bidi="ar-SA"/>
        </w:rPr>
      </w:pPr>
      <w:r w:rsidRPr="00743F6D">
        <w:rPr>
          <w:rFonts w:ascii="Times New Roman" w:eastAsiaTheme="minorEastAsia" w:hAnsi="Times New Roman"/>
          <w:sz w:val="28"/>
          <w:szCs w:val="28"/>
          <w:lang w:val="ru-RU" w:eastAsia="ru-RU" w:bidi="ar-SA"/>
        </w:rPr>
        <w:t>Одновременно с этим имеются отдельные нарушения и замечания, касающиеся вопросов назначения классных руководителей и оплаты за классное руководство:</w:t>
      </w:r>
    </w:p>
    <w:p w:rsidR="00BE20D7" w:rsidRPr="00743F6D" w:rsidRDefault="00BE20D7" w:rsidP="00743F6D">
      <w:pPr>
        <w:pStyle w:val="a7"/>
        <w:rPr>
          <w:rFonts w:ascii="Times New Roman" w:eastAsiaTheme="minorEastAsia" w:hAnsi="Times New Roman"/>
          <w:sz w:val="28"/>
          <w:szCs w:val="28"/>
          <w:lang w:val="ru-RU" w:eastAsia="ru-RU" w:bidi="ar-SA"/>
        </w:rPr>
      </w:pPr>
      <w:r w:rsidRPr="00743F6D">
        <w:rPr>
          <w:rFonts w:ascii="Times New Roman" w:eastAsiaTheme="minorEastAsia" w:hAnsi="Times New Roman"/>
          <w:sz w:val="28"/>
          <w:szCs w:val="28"/>
          <w:lang w:val="ru-RU" w:eastAsia="ru-RU" w:bidi="ar-SA"/>
        </w:rPr>
        <w:t xml:space="preserve">В Положение об оплате труда не внесены отдельные положения, касающиеся оплаты труда классного руководителя, </w:t>
      </w:r>
    </w:p>
    <w:p w:rsidR="00BE20D7" w:rsidRPr="00743F6D" w:rsidRDefault="00BE20D7" w:rsidP="00743F6D">
      <w:pPr>
        <w:pStyle w:val="a7"/>
        <w:rPr>
          <w:rFonts w:ascii="Times New Roman" w:eastAsiaTheme="minorEastAsia" w:hAnsi="Times New Roman"/>
          <w:sz w:val="28"/>
          <w:szCs w:val="28"/>
          <w:lang w:val="ru-RU" w:eastAsia="ru-RU" w:bidi="ar-SA"/>
        </w:rPr>
      </w:pPr>
      <w:r w:rsidRPr="00743F6D">
        <w:rPr>
          <w:rFonts w:ascii="Times New Roman" w:hAnsi="Times New Roman"/>
          <w:sz w:val="28"/>
          <w:szCs w:val="28"/>
          <w:lang w:val="ru-RU" w:eastAsia="ru-RU" w:bidi="ar-SA"/>
        </w:rPr>
        <w:lastRenderedPageBreak/>
        <w:t>Оплата педагогическому работнику, заменяющему классного руководителя (куратора), не закреплена ни в одном локальном нормативном акте образовательного учреждения</w:t>
      </w:r>
      <w:r w:rsidRPr="00743F6D">
        <w:rPr>
          <w:rFonts w:ascii="Times New Roman" w:eastAsiaTheme="minorEastAsia" w:hAnsi="Times New Roman"/>
          <w:sz w:val="28"/>
          <w:szCs w:val="28"/>
          <w:lang w:val="ru-RU" w:eastAsia="ru-RU" w:bidi="ar-SA"/>
        </w:rPr>
        <w:t xml:space="preserve"> </w:t>
      </w:r>
    </w:p>
    <w:p w:rsidR="00BE20D7" w:rsidRPr="00743F6D" w:rsidRDefault="00BE20D7" w:rsidP="00743F6D">
      <w:pPr>
        <w:pStyle w:val="a7"/>
        <w:rPr>
          <w:rFonts w:ascii="Times New Roman" w:eastAsiaTheme="minorEastAsia" w:hAnsi="Times New Roman"/>
          <w:sz w:val="28"/>
          <w:szCs w:val="28"/>
          <w:lang w:val="ru-RU" w:eastAsia="ru-RU" w:bidi="ar-SA"/>
        </w:rPr>
      </w:pPr>
      <w:r w:rsidRPr="00743F6D">
        <w:rPr>
          <w:rFonts w:ascii="Times New Roman" w:eastAsiaTheme="minorEastAsia" w:hAnsi="Times New Roman"/>
          <w:sz w:val="28"/>
          <w:szCs w:val="28"/>
          <w:lang w:val="ru-RU" w:eastAsia="ru-RU" w:bidi="ar-SA"/>
        </w:rPr>
        <w:t>В приказах о назначении классных руководителей не всегда указаны полностью ФИО и должности педагогических работников.</w:t>
      </w:r>
    </w:p>
    <w:p w:rsidR="00BE20D7" w:rsidRPr="00743F6D" w:rsidRDefault="00BE20D7" w:rsidP="00743F6D">
      <w:pPr>
        <w:pStyle w:val="a7"/>
        <w:rPr>
          <w:rFonts w:ascii="Times New Roman" w:eastAsiaTheme="minorEastAsia" w:hAnsi="Times New Roman"/>
          <w:sz w:val="28"/>
          <w:szCs w:val="28"/>
          <w:lang w:val="ru-RU" w:eastAsia="ru-RU" w:bidi="ar-SA"/>
        </w:rPr>
      </w:pPr>
      <w:r w:rsidRPr="00743F6D">
        <w:rPr>
          <w:rFonts w:ascii="Times New Roman" w:eastAsiaTheme="minorEastAsia" w:hAnsi="Times New Roman"/>
          <w:sz w:val="28"/>
          <w:szCs w:val="28"/>
          <w:lang w:val="ru-RU" w:eastAsia="ru-RU" w:bidi="ar-SA"/>
        </w:rPr>
        <w:t xml:space="preserve">Ознакомление с приказом в </w:t>
      </w:r>
      <w:proofErr w:type="gramStart"/>
      <w:r w:rsidRPr="00743F6D">
        <w:rPr>
          <w:rFonts w:ascii="Times New Roman" w:eastAsiaTheme="minorEastAsia" w:hAnsi="Times New Roman"/>
          <w:sz w:val="28"/>
          <w:szCs w:val="28"/>
          <w:lang w:val="ru-RU" w:eastAsia="ru-RU" w:bidi="ar-SA"/>
        </w:rPr>
        <w:t>отдельных</w:t>
      </w:r>
      <w:proofErr w:type="gramEnd"/>
      <w:r w:rsidRPr="00743F6D">
        <w:rPr>
          <w:rFonts w:ascii="Times New Roman" w:eastAsiaTheme="minorEastAsia" w:hAnsi="Times New Roman"/>
          <w:sz w:val="28"/>
          <w:szCs w:val="28"/>
          <w:lang w:val="ru-RU" w:eastAsia="ru-RU" w:bidi="ar-SA"/>
        </w:rPr>
        <w:t xml:space="preserve"> ОУ оформлено только подписью работника, нет даты ознакомления с приказом.</w:t>
      </w:r>
    </w:p>
    <w:p w:rsidR="00BE20D7" w:rsidRPr="00743F6D" w:rsidRDefault="00BE20D7" w:rsidP="00743F6D">
      <w:pPr>
        <w:pStyle w:val="a7"/>
        <w:rPr>
          <w:rFonts w:ascii="Times New Roman" w:eastAsiaTheme="minorEastAsia" w:hAnsi="Times New Roman"/>
          <w:sz w:val="28"/>
          <w:szCs w:val="28"/>
          <w:lang w:val="ru-RU" w:eastAsia="ru-RU" w:bidi="ar-SA"/>
        </w:rPr>
      </w:pPr>
      <w:r w:rsidRPr="00743F6D">
        <w:rPr>
          <w:rFonts w:ascii="Times New Roman" w:eastAsiaTheme="minorEastAsia" w:hAnsi="Times New Roman"/>
          <w:sz w:val="28"/>
          <w:szCs w:val="28"/>
          <w:lang w:val="ru-RU" w:eastAsia="ru-RU" w:bidi="ar-SA"/>
        </w:rPr>
        <w:t>Согласие работника на классное руководство не оформлено должным образом.</w:t>
      </w:r>
    </w:p>
    <w:p w:rsidR="00BE20D7" w:rsidRPr="00743F6D" w:rsidRDefault="00BE20D7" w:rsidP="00743F6D">
      <w:pPr>
        <w:pStyle w:val="a7"/>
        <w:rPr>
          <w:rFonts w:ascii="Times New Roman" w:eastAsiaTheme="minorEastAsia" w:hAnsi="Times New Roman"/>
          <w:sz w:val="28"/>
          <w:szCs w:val="28"/>
          <w:lang w:val="ru-RU" w:eastAsia="ru-RU" w:bidi="ar-SA"/>
        </w:rPr>
      </w:pPr>
      <w:r w:rsidRPr="00743F6D">
        <w:rPr>
          <w:rFonts w:ascii="Times New Roman" w:eastAsiaTheme="minorEastAsia" w:hAnsi="Times New Roman"/>
          <w:sz w:val="28"/>
          <w:szCs w:val="28"/>
          <w:lang w:val="ru-RU" w:eastAsia="ru-RU" w:bidi="ar-SA"/>
        </w:rPr>
        <w:t xml:space="preserve">В Коллективные договоры не внесены </w:t>
      </w:r>
      <w:r w:rsidR="00743F6D">
        <w:rPr>
          <w:rFonts w:ascii="Times New Roman" w:eastAsiaTheme="minorEastAsia" w:hAnsi="Times New Roman"/>
          <w:sz w:val="28"/>
          <w:szCs w:val="28"/>
          <w:lang w:val="ru-RU" w:eastAsia="ru-RU" w:bidi="ar-SA"/>
        </w:rPr>
        <w:t xml:space="preserve">недостающие </w:t>
      </w:r>
      <w:r w:rsidRPr="00743F6D">
        <w:rPr>
          <w:rFonts w:ascii="Times New Roman" w:eastAsiaTheme="minorEastAsia" w:hAnsi="Times New Roman"/>
          <w:sz w:val="28"/>
          <w:szCs w:val="28"/>
          <w:lang w:val="ru-RU" w:eastAsia="ru-RU" w:bidi="ar-SA"/>
        </w:rPr>
        <w:t>положения, касающиеся работы классных руководителей</w:t>
      </w:r>
      <w:r w:rsidR="00743F6D">
        <w:rPr>
          <w:rFonts w:ascii="Times New Roman" w:eastAsiaTheme="minorEastAsia" w:hAnsi="Times New Roman"/>
          <w:sz w:val="28"/>
          <w:szCs w:val="28"/>
          <w:lang w:val="ru-RU" w:eastAsia="ru-RU" w:bidi="ar-SA"/>
        </w:rPr>
        <w:t>.</w:t>
      </w:r>
      <w:r w:rsidRPr="00743F6D">
        <w:rPr>
          <w:rFonts w:ascii="Times New Roman" w:hAnsi="Times New Roman"/>
          <w:i/>
          <w:sz w:val="28"/>
          <w:szCs w:val="28"/>
          <w:lang w:val="ru-RU" w:eastAsia="ru-RU" w:bidi="ar-SA"/>
        </w:rPr>
        <w:t xml:space="preserve"> </w:t>
      </w:r>
    </w:p>
    <w:p w:rsidR="00200D05" w:rsidRPr="00BB550F" w:rsidRDefault="00200D05" w:rsidP="001B2472">
      <w:pPr>
        <w:ind w:firstLine="426"/>
        <w:jc w:val="both"/>
        <w:rPr>
          <w:rFonts w:ascii="Times New Roman" w:hAnsi="Times New Roman"/>
          <w:sz w:val="28"/>
          <w:szCs w:val="28"/>
          <w:lang w:val="ru-RU" w:eastAsia="ru-RU" w:bidi="ar-SA"/>
        </w:rPr>
      </w:pPr>
      <w:r w:rsidRPr="00200D05">
        <w:rPr>
          <w:rFonts w:ascii="Times New Roman" w:hAnsi="Times New Roman"/>
          <w:sz w:val="28"/>
          <w:szCs w:val="28"/>
          <w:lang w:val="ru-RU" w:eastAsia="ru-RU" w:bidi="ar-SA"/>
        </w:rPr>
        <w:t>По результатам проверки были составлены акты проверки, заполнены анкеты. Проведены индивидуальные беседы с председателями ППО, руководителями ОУ. Письменная информация размещена в ежемесячной циклограмме</w:t>
      </w:r>
      <w:r w:rsidR="00743F6D">
        <w:rPr>
          <w:rFonts w:ascii="Times New Roman" w:hAnsi="Times New Roman"/>
          <w:sz w:val="28"/>
          <w:szCs w:val="28"/>
          <w:lang w:val="ru-RU" w:eastAsia="ru-RU" w:bidi="ar-SA"/>
        </w:rPr>
        <w:t>, направлена информационным письмом руководителям образовательных учреждений</w:t>
      </w:r>
      <w:r w:rsidRPr="00200D05">
        <w:rPr>
          <w:rFonts w:ascii="Times New Roman" w:hAnsi="Times New Roman"/>
          <w:sz w:val="28"/>
          <w:szCs w:val="28"/>
          <w:lang w:val="ru-RU" w:eastAsia="ru-RU" w:bidi="ar-SA"/>
        </w:rPr>
        <w:t xml:space="preserve">. </w:t>
      </w:r>
    </w:p>
    <w:p w:rsidR="00743F6D" w:rsidRDefault="00DE783B" w:rsidP="001B2472">
      <w:pPr>
        <w:pStyle w:val="a7"/>
        <w:ind w:firstLine="426"/>
        <w:jc w:val="both"/>
        <w:rPr>
          <w:lang w:val="ru-RU"/>
        </w:rPr>
      </w:pPr>
      <w:r w:rsidRPr="00A32650">
        <w:rPr>
          <w:rFonts w:ascii="Times New Roman" w:hAnsi="Times New Roman"/>
          <w:sz w:val="28"/>
          <w:szCs w:val="28"/>
          <w:lang w:val="ru-RU"/>
        </w:rPr>
        <w:t xml:space="preserve">Мерой социальной поддержки по оплате жилых помещений с отоплением и освещением педагогам, работающим и проживающим в сельской местности, пользуются </w:t>
      </w:r>
      <w:r w:rsidR="00743F6D">
        <w:rPr>
          <w:rFonts w:ascii="Times New Roman" w:hAnsi="Times New Roman"/>
          <w:sz w:val="28"/>
          <w:szCs w:val="28"/>
          <w:lang w:val="ru-RU"/>
        </w:rPr>
        <w:t xml:space="preserve">как </w:t>
      </w:r>
      <w:r w:rsidR="00BB550F" w:rsidRPr="002B1644">
        <w:rPr>
          <w:rFonts w:ascii="Times New Roman" w:hAnsi="Times New Roman"/>
          <w:sz w:val="28"/>
          <w:szCs w:val="28"/>
          <w:lang w:val="ru-RU"/>
        </w:rPr>
        <w:t>работающи</w:t>
      </w:r>
      <w:r w:rsidR="00743F6D">
        <w:rPr>
          <w:rFonts w:ascii="Times New Roman" w:hAnsi="Times New Roman"/>
          <w:sz w:val="28"/>
          <w:szCs w:val="28"/>
          <w:lang w:val="ru-RU"/>
        </w:rPr>
        <w:t>е</w:t>
      </w:r>
      <w:r w:rsidR="00BB550F" w:rsidRPr="002B1644">
        <w:rPr>
          <w:rFonts w:ascii="Times New Roman" w:hAnsi="Times New Roman"/>
          <w:sz w:val="28"/>
          <w:szCs w:val="28"/>
          <w:lang w:val="ru-RU"/>
        </w:rPr>
        <w:t xml:space="preserve"> педагог</w:t>
      </w:r>
      <w:r w:rsidR="00743F6D">
        <w:rPr>
          <w:rFonts w:ascii="Times New Roman" w:hAnsi="Times New Roman"/>
          <w:sz w:val="28"/>
          <w:szCs w:val="28"/>
          <w:lang w:val="ru-RU"/>
        </w:rPr>
        <w:t>и, так</w:t>
      </w:r>
      <w:r w:rsidR="00BB550F" w:rsidRPr="002B1644">
        <w:rPr>
          <w:rFonts w:ascii="Times New Roman" w:hAnsi="Times New Roman"/>
          <w:sz w:val="28"/>
          <w:szCs w:val="28"/>
          <w:lang w:val="ru-RU"/>
        </w:rPr>
        <w:t xml:space="preserve"> </w:t>
      </w:r>
      <w:r w:rsidR="00743F6D">
        <w:rPr>
          <w:rFonts w:ascii="Times New Roman" w:hAnsi="Times New Roman"/>
          <w:sz w:val="28"/>
          <w:szCs w:val="28"/>
          <w:lang w:val="ru-RU"/>
        </w:rPr>
        <w:t xml:space="preserve">и </w:t>
      </w:r>
      <w:r w:rsidRPr="002B1644">
        <w:rPr>
          <w:rFonts w:ascii="Times New Roman" w:hAnsi="Times New Roman"/>
          <w:sz w:val="28"/>
          <w:szCs w:val="28"/>
          <w:lang w:val="ru-RU"/>
        </w:rPr>
        <w:t>пенсионер</w:t>
      </w:r>
      <w:r w:rsidR="00743F6D">
        <w:rPr>
          <w:rFonts w:ascii="Times New Roman" w:hAnsi="Times New Roman"/>
          <w:sz w:val="28"/>
          <w:szCs w:val="28"/>
          <w:lang w:val="ru-RU"/>
        </w:rPr>
        <w:t>ы</w:t>
      </w:r>
      <w:r w:rsidRPr="00A32650">
        <w:rPr>
          <w:rFonts w:ascii="Times New Roman" w:hAnsi="Times New Roman"/>
          <w:sz w:val="28"/>
          <w:szCs w:val="28"/>
          <w:lang w:val="ru-RU"/>
        </w:rPr>
        <w:t>. За 20</w:t>
      </w:r>
      <w:r w:rsidR="00014BD9">
        <w:rPr>
          <w:rFonts w:ascii="Times New Roman" w:hAnsi="Times New Roman"/>
          <w:sz w:val="28"/>
          <w:szCs w:val="28"/>
          <w:lang w:val="ru-RU"/>
        </w:rPr>
        <w:t>20</w:t>
      </w:r>
      <w:r w:rsidRPr="00A32650">
        <w:rPr>
          <w:rFonts w:ascii="Times New Roman" w:hAnsi="Times New Roman"/>
          <w:sz w:val="28"/>
          <w:szCs w:val="28"/>
          <w:lang w:val="ru-RU"/>
        </w:rPr>
        <w:t xml:space="preserve"> год</w:t>
      </w:r>
      <w:r w:rsidR="00743F6D">
        <w:rPr>
          <w:rFonts w:ascii="Times New Roman" w:hAnsi="Times New Roman"/>
          <w:sz w:val="28"/>
          <w:szCs w:val="28"/>
          <w:lang w:val="ru-RU"/>
        </w:rPr>
        <w:t xml:space="preserve"> </w:t>
      </w:r>
      <w:r w:rsidRPr="00A32650">
        <w:rPr>
          <w:rFonts w:ascii="Times New Roman" w:hAnsi="Times New Roman"/>
          <w:sz w:val="28"/>
          <w:szCs w:val="28"/>
          <w:lang w:val="ru-RU"/>
        </w:rPr>
        <w:t>задолженности по данным выплатам не было.</w:t>
      </w:r>
      <w:r w:rsidR="00743F6D" w:rsidRPr="00743F6D">
        <w:rPr>
          <w:lang w:val="ru-RU"/>
        </w:rPr>
        <w:t xml:space="preserve"> </w:t>
      </w:r>
    </w:p>
    <w:p w:rsidR="00BB550F" w:rsidRDefault="002B2823" w:rsidP="001B2472">
      <w:pPr>
        <w:pStyle w:val="a7"/>
        <w:ind w:firstLine="426"/>
        <w:jc w:val="both"/>
        <w:rPr>
          <w:sz w:val="28"/>
          <w:szCs w:val="28"/>
          <w:lang w:val="ru-RU" w:eastAsia="ru-RU" w:bidi="ar-SA"/>
        </w:rPr>
      </w:pPr>
      <w:r w:rsidRPr="00785486">
        <w:rPr>
          <w:rFonts w:ascii="Times New Roman" w:hAnsi="Times New Roman"/>
          <w:sz w:val="28"/>
          <w:szCs w:val="28"/>
          <w:lang w:val="ru-RU" w:eastAsia="ru-RU" w:bidi="ar-SA"/>
        </w:rPr>
        <w:t>Главной задачей в 202</w:t>
      </w:r>
      <w:r w:rsidR="00743F6D">
        <w:rPr>
          <w:rFonts w:ascii="Times New Roman" w:hAnsi="Times New Roman"/>
          <w:sz w:val="28"/>
          <w:szCs w:val="28"/>
          <w:lang w:val="ru-RU" w:eastAsia="ru-RU" w:bidi="ar-SA"/>
        </w:rPr>
        <w:t>2</w:t>
      </w:r>
      <w:r w:rsidRPr="00785486">
        <w:rPr>
          <w:rFonts w:ascii="Times New Roman" w:hAnsi="Times New Roman"/>
          <w:sz w:val="28"/>
          <w:szCs w:val="28"/>
          <w:lang w:val="ru-RU" w:eastAsia="ru-RU" w:bidi="ar-SA"/>
        </w:rPr>
        <w:t xml:space="preserve"> году является — не допустить снижения уровня реальной заработной платы педагогов</w:t>
      </w:r>
      <w:r w:rsidR="001E139E">
        <w:rPr>
          <w:rFonts w:ascii="Times New Roman" w:hAnsi="Times New Roman"/>
          <w:sz w:val="28"/>
          <w:szCs w:val="28"/>
          <w:lang w:val="ru-RU" w:eastAsia="ru-RU" w:bidi="ar-SA"/>
        </w:rPr>
        <w:t>,</w:t>
      </w:r>
      <w:r w:rsidRPr="00785486">
        <w:rPr>
          <w:rFonts w:ascii="Times New Roman" w:hAnsi="Times New Roman"/>
          <w:sz w:val="28"/>
          <w:szCs w:val="28"/>
          <w:lang w:val="ru-RU" w:eastAsia="ru-RU" w:bidi="ar-SA"/>
        </w:rPr>
        <w:t xml:space="preserve"> достигнутого в 20</w:t>
      </w:r>
      <w:r w:rsidR="0075106B">
        <w:rPr>
          <w:rFonts w:ascii="Times New Roman" w:hAnsi="Times New Roman"/>
          <w:sz w:val="28"/>
          <w:szCs w:val="28"/>
          <w:lang w:val="ru-RU" w:eastAsia="ru-RU" w:bidi="ar-SA"/>
        </w:rPr>
        <w:t>2</w:t>
      </w:r>
      <w:r w:rsidR="00743F6D">
        <w:rPr>
          <w:rFonts w:ascii="Times New Roman" w:hAnsi="Times New Roman"/>
          <w:sz w:val="28"/>
          <w:szCs w:val="28"/>
          <w:lang w:val="ru-RU" w:eastAsia="ru-RU" w:bidi="ar-SA"/>
        </w:rPr>
        <w:t>1</w:t>
      </w:r>
      <w:r w:rsidRPr="00785486">
        <w:rPr>
          <w:rFonts w:ascii="Times New Roman" w:hAnsi="Times New Roman"/>
          <w:sz w:val="28"/>
          <w:szCs w:val="28"/>
          <w:lang w:val="ru-RU" w:eastAsia="ru-RU" w:bidi="ar-SA"/>
        </w:rPr>
        <w:t xml:space="preserve"> году.</w:t>
      </w:r>
    </w:p>
    <w:p w:rsidR="00BB550F" w:rsidRPr="00C3333A" w:rsidRDefault="00BB550F" w:rsidP="001B2472">
      <w:pPr>
        <w:pStyle w:val="a7"/>
        <w:ind w:firstLine="426"/>
        <w:jc w:val="both"/>
        <w:rPr>
          <w:rFonts w:ascii="Times New Roman" w:hAnsi="Times New Roman"/>
          <w:sz w:val="28"/>
          <w:szCs w:val="28"/>
          <w:lang w:val="ru-RU" w:eastAsia="ru-RU" w:bidi="ar-SA"/>
        </w:rPr>
      </w:pPr>
      <w:r w:rsidRPr="00C3333A">
        <w:rPr>
          <w:rFonts w:ascii="Times New Roman" w:hAnsi="Times New Roman"/>
          <w:sz w:val="28"/>
          <w:szCs w:val="28"/>
          <w:lang w:val="ru-RU" w:eastAsia="ru-RU" w:bidi="ar-SA"/>
        </w:rPr>
        <w:t xml:space="preserve">Вместе с тем, необходимо уделять пристальное внимание проблемам, которые необходимо решать совместными усилиями с </w:t>
      </w:r>
      <w:r>
        <w:rPr>
          <w:rFonts w:ascii="Times New Roman" w:hAnsi="Times New Roman"/>
          <w:sz w:val="28"/>
          <w:szCs w:val="28"/>
          <w:lang w:val="ru-RU" w:eastAsia="ru-RU" w:bidi="ar-SA"/>
        </w:rPr>
        <w:t>УО и МП</w:t>
      </w:r>
      <w:r w:rsidRPr="00C3333A">
        <w:rPr>
          <w:rFonts w:ascii="Times New Roman" w:hAnsi="Times New Roman"/>
          <w:sz w:val="28"/>
          <w:szCs w:val="28"/>
          <w:lang w:val="ru-RU" w:eastAsia="ru-RU" w:bidi="ar-SA"/>
        </w:rPr>
        <w:t xml:space="preserve">, </w:t>
      </w:r>
      <w:r>
        <w:rPr>
          <w:rFonts w:ascii="Times New Roman" w:hAnsi="Times New Roman"/>
          <w:sz w:val="28"/>
          <w:szCs w:val="28"/>
          <w:lang w:val="ru-RU" w:eastAsia="ru-RU" w:bidi="ar-SA"/>
        </w:rPr>
        <w:t>С</w:t>
      </w:r>
      <w:r w:rsidRPr="00C3333A">
        <w:rPr>
          <w:rFonts w:ascii="Times New Roman" w:hAnsi="Times New Roman"/>
          <w:sz w:val="28"/>
          <w:szCs w:val="28"/>
          <w:lang w:val="ru-RU" w:eastAsia="ru-RU" w:bidi="ar-SA"/>
        </w:rPr>
        <w:t>оветом районной организации. Больше практиковать проведение совместной учебы руководителей учреждений образования и председателей профсоюзных комитетов по правовым вопросам, порядку установления условий оплаты труда, доплат, регулирования трудовых отношений. Устранить факты утверждения тарификационных списков, издания приказов о премировании без учета мнения профсоюзных комитетов. Необходимо активизировать работу с администрацией района по решению жилищных вопросов.</w:t>
      </w:r>
    </w:p>
    <w:p w:rsidR="006C70CB" w:rsidRPr="006C70CB" w:rsidRDefault="006C70CB" w:rsidP="001B2472">
      <w:pPr>
        <w:pStyle w:val="a7"/>
        <w:ind w:firstLine="426"/>
        <w:jc w:val="both"/>
        <w:rPr>
          <w:rFonts w:ascii="Times New Roman" w:hAnsi="Times New Roman"/>
          <w:b/>
          <w:bCs/>
          <w:sz w:val="28"/>
          <w:szCs w:val="28"/>
          <w:lang w:val="ru-RU" w:eastAsia="ru-RU" w:bidi="ar-SA"/>
        </w:rPr>
      </w:pPr>
    </w:p>
    <w:p w:rsidR="009B79E4" w:rsidRPr="003918A1" w:rsidRDefault="009B79E4" w:rsidP="001B2472">
      <w:pPr>
        <w:pStyle w:val="a7"/>
        <w:ind w:firstLine="426"/>
        <w:jc w:val="both"/>
        <w:rPr>
          <w:rFonts w:ascii="Times New Roman" w:hAnsi="Times New Roman"/>
          <w:b/>
          <w:bCs/>
          <w:sz w:val="28"/>
          <w:szCs w:val="28"/>
          <w:lang w:val="ru-RU" w:eastAsia="ru-RU" w:bidi="ar-SA"/>
        </w:rPr>
      </w:pPr>
      <w:r w:rsidRPr="003918A1">
        <w:rPr>
          <w:rFonts w:ascii="Times New Roman" w:hAnsi="Times New Roman"/>
          <w:b/>
          <w:bCs/>
          <w:sz w:val="28"/>
          <w:szCs w:val="28"/>
          <w:lang w:val="ru-RU" w:eastAsia="ru-RU" w:bidi="ar-SA"/>
        </w:rPr>
        <w:t>Охрана труда в системе образования</w:t>
      </w:r>
    </w:p>
    <w:p w:rsidR="009C43A6" w:rsidRPr="009C43A6" w:rsidRDefault="009C43A6" w:rsidP="001B2472">
      <w:pPr>
        <w:ind w:firstLine="426"/>
        <w:contextualSpacing/>
        <w:jc w:val="both"/>
        <w:rPr>
          <w:rFonts w:ascii="Times New Roman" w:hAnsi="Times New Roman"/>
          <w:sz w:val="28"/>
          <w:szCs w:val="28"/>
          <w:lang w:val="ru-RU" w:eastAsia="ru-RU" w:bidi="ar-SA"/>
        </w:rPr>
      </w:pPr>
    </w:p>
    <w:p w:rsidR="009C43A6" w:rsidRPr="009C43A6" w:rsidRDefault="009C43A6" w:rsidP="001B2472">
      <w:pPr>
        <w:ind w:firstLine="426"/>
        <w:contextualSpacing/>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Основные направления и приоритеты в деятельности Пронской районной организации Профсоюза и её техн</w:t>
      </w:r>
      <w:r w:rsidR="006C70CB">
        <w:rPr>
          <w:rFonts w:ascii="Times New Roman" w:hAnsi="Times New Roman"/>
          <w:sz w:val="28"/>
          <w:szCs w:val="28"/>
          <w:lang w:val="ru-RU" w:eastAsia="ru-RU" w:bidi="ar-SA"/>
        </w:rPr>
        <w:t>ического инспектора труда в 202</w:t>
      </w:r>
      <w:r w:rsidR="006C70CB" w:rsidRPr="006C70CB">
        <w:rPr>
          <w:rFonts w:ascii="Times New Roman" w:hAnsi="Times New Roman"/>
          <w:sz w:val="28"/>
          <w:szCs w:val="28"/>
          <w:lang w:val="ru-RU" w:eastAsia="ru-RU" w:bidi="ar-SA"/>
        </w:rPr>
        <w:t>1</w:t>
      </w:r>
      <w:r w:rsidRPr="009C43A6">
        <w:rPr>
          <w:rFonts w:ascii="Times New Roman" w:hAnsi="Times New Roman"/>
          <w:sz w:val="28"/>
          <w:szCs w:val="28"/>
          <w:lang w:val="ru-RU" w:eastAsia="ru-RU" w:bidi="ar-SA"/>
        </w:rPr>
        <w:t xml:space="preserve"> году:</w:t>
      </w:r>
    </w:p>
    <w:p w:rsidR="009C43A6" w:rsidRPr="009C43A6" w:rsidRDefault="009C43A6" w:rsidP="001B2472">
      <w:pPr>
        <w:ind w:firstLine="426"/>
        <w:contextualSpacing/>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осуществление общественного контроля по соблюдению прав работников ОУ на здоровые и безопасные условия труда;</w:t>
      </w:r>
    </w:p>
    <w:p w:rsidR="009C43A6" w:rsidRPr="009C43A6" w:rsidRDefault="009C43A6" w:rsidP="001B2472">
      <w:pPr>
        <w:ind w:firstLine="426"/>
        <w:contextualSpacing/>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участие в разработке проектов коллективных договоров ОУ;</w:t>
      </w:r>
    </w:p>
    <w:p w:rsidR="009C43A6" w:rsidRPr="009C43A6" w:rsidRDefault="009C43A6" w:rsidP="001B2472">
      <w:pPr>
        <w:ind w:firstLine="426"/>
        <w:contextualSpacing/>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координация работы уполномоченных ОУ по охране труда;</w:t>
      </w:r>
    </w:p>
    <w:p w:rsidR="009C43A6" w:rsidRPr="009C43A6" w:rsidRDefault="009C43A6" w:rsidP="001B2472">
      <w:pPr>
        <w:ind w:firstLine="426"/>
        <w:contextualSpacing/>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контроль функционирования СУОТ в ОУ;</w:t>
      </w:r>
    </w:p>
    <w:p w:rsidR="009C43A6" w:rsidRPr="009C43A6" w:rsidRDefault="009C43A6" w:rsidP="001B2472">
      <w:pPr>
        <w:ind w:firstLine="426"/>
        <w:contextualSpacing/>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содействие активизации работы в ОУ по оценке и управлению профессиональными рисками;</w:t>
      </w:r>
    </w:p>
    <w:p w:rsidR="009C43A6" w:rsidRPr="009C43A6" w:rsidRDefault="009C43A6" w:rsidP="001B2472">
      <w:pPr>
        <w:ind w:firstLine="426"/>
        <w:contextualSpacing/>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xml:space="preserve">- </w:t>
      </w:r>
      <w:proofErr w:type="gramStart"/>
      <w:r w:rsidRPr="009C43A6">
        <w:rPr>
          <w:rFonts w:ascii="Times New Roman" w:hAnsi="Times New Roman"/>
          <w:sz w:val="28"/>
          <w:szCs w:val="28"/>
          <w:lang w:val="ru-RU" w:eastAsia="ru-RU" w:bidi="ar-SA"/>
        </w:rPr>
        <w:t>контроль за</w:t>
      </w:r>
      <w:proofErr w:type="gramEnd"/>
      <w:r w:rsidRPr="009C43A6">
        <w:rPr>
          <w:rFonts w:ascii="Times New Roman" w:hAnsi="Times New Roman"/>
          <w:sz w:val="28"/>
          <w:szCs w:val="28"/>
          <w:lang w:val="ru-RU" w:eastAsia="ru-RU" w:bidi="ar-SA"/>
        </w:rPr>
        <w:t xml:space="preserve"> своевременным проведением медицинских осмотров работников ОУ;</w:t>
      </w:r>
    </w:p>
    <w:p w:rsidR="009C43A6" w:rsidRPr="009C43A6" w:rsidRDefault="009C43A6" w:rsidP="001B2472">
      <w:pPr>
        <w:ind w:firstLine="426"/>
        <w:contextualSpacing/>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xml:space="preserve">- участие в рассмотрении трудовых споров, связанных с применением законодательства </w:t>
      </w:r>
      <w:proofErr w:type="gramStart"/>
      <w:r w:rsidRPr="009C43A6">
        <w:rPr>
          <w:rFonts w:ascii="Times New Roman" w:hAnsi="Times New Roman"/>
          <w:sz w:val="28"/>
          <w:szCs w:val="28"/>
          <w:lang w:val="ru-RU" w:eastAsia="ru-RU" w:bidi="ar-SA"/>
        </w:rPr>
        <w:t>по</w:t>
      </w:r>
      <w:proofErr w:type="gramEnd"/>
      <w:r w:rsidRPr="009C43A6">
        <w:rPr>
          <w:rFonts w:ascii="Times New Roman" w:hAnsi="Times New Roman"/>
          <w:sz w:val="28"/>
          <w:szCs w:val="28"/>
          <w:lang w:val="ru-RU" w:eastAsia="ru-RU" w:bidi="ar-SA"/>
        </w:rPr>
        <w:t xml:space="preserve"> ОТ;</w:t>
      </w:r>
    </w:p>
    <w:p w:rsidR="009C43A6" w:rsidRPr="009C43A6" w:rsidRDefault="009C43A6" w:rsidP="001B2472">
      <w:pPr>
        <w:ind w:firstLine="426"/>
        <w:contextualSpacing/>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lastRenderedPageBreak/>
        <w:t xml:space="preserve">- контроль за своевременным повышением квалификации – обучением </w:t>
      </w:r>
      <w:proofErr w:type="gramStart"/>
      <w:r w:rsidRPr="009C43A6">
        <w:rPr>
          <w:rFonts w:ascii="Times New Roman" w:hAnsi="Times New Roman"/>
          <w:sz w:val="28"/>
          <w:szCs w:val="28"/>
          <w:lang w:val="ru-RU" w:eastAsia="ru-RU" w:bidi="ar-SA"/>
        </w:rPr>
        <w:t>по</w:t>
      </w:r>
      <w:proofErr w:type="gramEnd"/>
      <w:r w:rsidRPr="009C43A6">
        <w:rPr>
          <w:rFonts w:ascii="Times New Roman" w:hAnsi="Times New Roman"/>
          <w:sz w:val="28"/>
          <w:szCs w:val="28"/>
          <w:lang w:val="ru-RU" w:eastAsia="ru-RU" w:bidi="ar-SA"/>
        </w:rPr>
        <w:t xml:space="preserve"> </w:t>
      </w:r>
      <w:proofErr w:type="gramStart"/>
      <w:r w:rsidRPr="009C43A6">
        <w:rPr>
          <w:rFonts w:ascii="Times New Roman" w:hAnsi="Times New Roman"/>
          <w:sz w:val="28"/>
          <w:szCs w:val="28"/>
          <w:lang w:val="ru-RU" w:eastAsia="ru-RU" w:bidi="ar-SA"/>
        </w:rPr>
        <w:t>ОТ</w:t>
      </w:r>
      <w:proofErr w:type="gramEnd"/>
      <w:r w:rsidRPr="009C43A6">
        <w:rPr>
          <w:rFonts w:ascii="Times New Roman" w:hAnsi="Times New Roman"/>
          <w:sz w:val="28"/>
          <w:szCs w:val="28"/>
          <w:lang w:val="ru-RU" w:eastAsia="ru-RU" w:bidi="ar-SA"/>
        </w:rPr>
        <w:t xml:space="preserve"> работников и руководителей ОУ;</w:t>
      </w:r>
    </w:p>
    <w:p w:rsidR="009C43A6" w:rsidRPr="009C43A6" w:rsidRDefault="009C43A6" w:rsidP="001B2472">
      <w:pPr>
        <w:ind w:firstLine="426"/>
        <w:contextualSpacing/>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xml:space="preserve">- взаимодействие с Обкомом Профсоюза Рязанской области, администрацией муниципального образования – </w:t>
      </w:r>
      <w:proofErr w:type="spellStart"/>
      <w:r w:rsidRPr="009C43A6">
        <w:rPr>
          <w:rFonts w:ascii="Times New Roman" w:hAnsi="Times New Roman"/>
          <w:sz w:val="28"/>
          <w:szCs w:val="28"/>
          <w:lang w:val="ru-RU" w:eastAsia="ru-RU" w:bidi="ar-SA"/>
        </w:rPr>
        <w:t>Пронский</w:t>
      </w:r>
      <w:proofErr w:type="spellEnd"/>
      <w:r w:rsidRPr="009C43A6">
        <w:rPr>
          <w:rFonts w:ascii="Times New Roman" w:hAnsi="Times New Roman"/>
          <w:sz w:val="28"/>
          <w:szCs w:val="28"/>
          <w:lang w:val="ru-RU" w:eastAsia="ru-RU" w:bidi="ar-SA"/>
        </w:rPr>
        <w:t xml:space="preserve"> муниципальный район, органами надзора и контроля при прове</w:t>
      </w:r>
      <w:r w:rsidR="006C70CB">
        <w:rPr>
          <w:rFonts w:ascii="Times New Roman" w:hAnsi="Times New Roman"/>
          <w:sz w:val="28"/>
          <w:szCs w:val="28"/>
          <w:lang w:val="ru-RU" w:eastAsia="ru-RU" w:bidi="ar-SA"/>
        </w:rPr>
        <w:t>дении проверок ОУ по вопросам охраны труда</w:t>
      </w:r>
      <w:r w:rsidRPr="009C43A6">
        <w:rPr>
          <w:rFonts w:ascii="Times New Roman" w:hAnsi="Times New Roman"/>
          <w:sz w:val="28"/>
          <w:szCs w:val="28"/>
          <w:lang w:val="ru-RU" w:eastAsia="ru-RU" w:bidi="ar-SA"/>
        </w:rPr>
        <w:t xml:space="preserve">.   </w:t>
      </w:r>
    </w:p>
    <w:p w:rsidR="009C43A6" w:rsidRPr="009C43A6" w:rsidRDefault="009C43A6" w:rsidP="001B2472">
      <w:pPr>
        <w:ind w:firstLine="426"/>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xml:space="preserve"> В течение года внештатный технический инспектор Пронской районной организации профсоюза Кузин Владимир Александрович участвовал в подготовке проектов коллективных договоров МОУ «</w:t>
      </w:r>
      <w:proofErr w:type="spellStart"/>
      <w:r w:rsidR="006C70CB">
        <w:rPr>
          <w:rFonts w:ascii="Times New Roman" w:hAnsi="Times New Roman"/>
          <w:sz w:val="28"/>
          <w:szCs w:val="28"/>
          <w:lang w:val="ru-RU" w:eastAsia="ru-RU" w:bidi="ar-SA"/>
        </w:rPr>
        <w:t>Новомичуринская</w:t>
      </w:r>
      <w:proofErr w:type="spellEnd"/>
      <w:r w:rsidR="006C70CB">
        <w:rPr>
          <w:rFonts w:ascii="Times New Roman" w:hAnsi="Times New Roman"/>
          <w:sz w:val="28"/>
          <w:szCs w:val="28"/>
          <w:lang w:val="ru-RU" w:eastAsia="ru-RU" w:bidi="ar-SA"/>
        </w:rPr>
        <w:t xml:space="preserve"> СОШ №2</w:t>
      </w:r>
      <w:r w:rsidRPr="009C43A6">
        <w:rPr>
          <w:rFonts w:ascii="Times New Roman" w:hAnsi="Times New Roman"/>
          <w:sz w:val="28"/>
          <w:szCs w:val="28"/>
          <w:lang w:val="ru-RU" w:eastAsia="ru-RU" w:bidi="ar-SA"/>
        </w:rPr>
        <w:t xml:space="preserve">», </w:t>
      </w:r>
      <w:r w:rsidR="006C70CB">
        <w:rPr>
          <w:rFonts w:ascii="Times New Roman" w:hAnsi="Times New Roman"/>
          <w:sz w:val="28"/>
          <w:szCs w:val="28"/>
          <w:lang w:val="ru-RU" w:eastAsia="ru-RU" w:bidi="ar-SA"/>
        </w:rPr>
        <w:t>Архангельской школы-</w:t>
      </w:r>
      <w:proofErr w:type="spellStart"/>
      <w:r w:rsidR="006C70CB">
        <w:rPr>
          <w:rFonts w:ascii="Times New Roman" w:hAnsi="Times New Roman"/>
          <w:sz w:val="28"/>
          <w:szCs w:val="28"/>
          <w:lang w:val="ru-RU" w:eastAsia="ru-RU" w:bidi="ar-SA"/>
        </w:rPr>
        <w:t>интераната</w:t>
      </w:r>
      <w:proofErr w:type="spellEnd"/>
      <w:r w:rsidR="006C70CB">
        <w:rPr>
          <w:rFonts w:ascii="Times New Roman" w:hAnsi="Times New Roman"/>
          <w:sz w:val="28"/>
          <w:szCs w:val="28"/>
          <w:lang w:val="ru-RU" w:eastAsia="ru-RU" w:bidi="ar-SA"/>
        </w:rPr>
        <w:t xml:space="preserve">, </w:t>
      </w:r>
      <w:r w:rsidRPr="006C70CB">
        <w:rPr>
          <w:rFonts w:ascii="Times New Roman" w:hAnsi="Times New Roman"/>
          <w:color w:val="FF0000"/>
          <w:sz w:val="28"/>
          <w:szCs w:val="28"/>
          <w:lang w:val="ru-RU" w:eastAsia="ru-RU" w:bidi="ar-SA"/>
        </w:rPr>
        <w:t>МОУ «</w:t>
      </w:r>
      <w:proofErr w:type="spellStart"/>
      <w:r w:rsidRPr="006C70CB">
        <w:rPr>
          <w:rFonts w:ascii="Times New Roman" w:hAnsi="Times New Roman"/>
          <w:color w:val="FF0000"/>
          <w:sz w:val="28"/>
          <w:szCs w:val="28"/>
          <w:lang w:val="ru-RU" w:eastAsia="ru-RU" w:bidi="ar-SA"/>
        </w:rPr>
        <w:t>Новомичуринская</w:t>
      </w:r>
      <w:proofErr w:type="spellEnd"/>
      <w:r w:rsidRPr="006C70CB">
        <w:rPr>
          <w:rFonts w:ascii="Times New Roman" w:hAnsi="Times New Roman"/>
          <w:color w:val="FF0000"/>
          <w:sz w:val="28"/>
          <w:szCs w:val="28"/>
          <w:lang w:val="ru-RU" w:eastAsia="ru-RU" w:bidi="ar-SA"/>
        </w:rPr>
        <w:t xml:space="preserve"> СОШ №3»,</w:t>
      </w:r>
      <w:r w:rsidRPr="009C43A6">
        <w:rPr>
          <w:rFonts w:ascii="Times New Roman" w:hAnsi="Times New Roman"/>
          <w:sz w:val="28"/>
          <w:szCs w:val="28"/>
          <w:lang w:val="ru-RU" w:eastAsia="ru-RU" w:bidi="ar-SA"/>
        </w:rPr>
        <w:t xml:space="preserve"> срок де</w:t>
      </w:r>
      <w:r w:rsidR="006C70CB">
        <w:rPr>
          <w:rFonts w:ascii="Times New Roman" w:hAnsi="Times New Roman"/>
          <w:sz w:val="28"/>
          <w:szCs w:val="28"/>
          <w:lang w:val="ru-RU" w:eastAsia="ru-RU" w:bidi="ar-SA"/>
        </w:rPr>
        <w:t>йствия которых закончился в 2021</w:t>
      </w:r>
      <w:r w:rsidRPr="009C43A6">
        <w:rPr>
          <w:rFonts w:ascii="Times New Roman" w:hAnsi="Times New Roman"/>
          <w:sz w:val="28"/>
          <w:szCs w:val="28"/>
          <w:lang w:val="ru-RU" w:eastAsia="ru-RU" w:bidi="ar-SA"/>
        </w:rPr>
        <w:t xml:space="preserve"> году. Договоры подписаны и прошли регистрацию в министерстве труда и социальной защиты населения Рязанской области.</w:t>
      </w:r>
    </w:p>
    <w:p w:rsidR="009C43A6" w:rsidRPr="009C43A6" w:rsidRDefault="009C43A6" w:rsidP="001B2472">
      <w:pPr>
        <w:ind w:firstLine="426"/>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xml:space="preserve">Проводилась учёба уполномоченных </w:t>
      </w:r>
      <w:proofErr w:type="gramStart"/>
      <w:r w:rsidRPr="009C43A6">
        <w:rPr>
          <w:rFonts w:ascii="Times New Roman" w:hAnsi="Times New Roman"/>
          <w:sz w:val="28"/>
          <w:szCs w:val="28"/>
          <w:lang w:val="ru-RU" w:eastAsia="ru-RU" w:bidi="ar-SA"/>
        </w:rPr>
        <w:t>по</w:t>
      </w:r>
      <w:proofErr w:type="gramEnd"/>
      <w:r w:rsidRPr="009C43A6">
        <w:rPr>
          <w:rFonts w:ascii="Times New Roman" w:hAnsi="Times New Roman"/>
          <w:sz w:val="28"/>
          <w:szCs w:val="28"/>
          <w:lang w:val="ru-RU" w:eastAsia="ru-RU" w:bidi="ar-SA"/>
        </w:rPr>
        <w:t xml:space="preserve"> ОТ образовательных учреждений, в том чис</w:t>
      </w:r>
      <w:r w:rsidR="006C70CB">
        <w:rPr>
          <w:rFonts w:ascii="Times New Roman" w:hAnsi="Times New Roman"/>
          <w:sz w:val="28"/>
          <w:szCs w:val="28"/>
          <w:lang w:val="ru-RU" w:eastAsia="ru-RU" w:bidi="ar-SA"/>
        </w:rPr>
        <w:t>ле, вновь назначенных. Обучено 4</w:t>
      </w:r>
      <w:r w:rsidRPr="009C43A6">
        <w:rPr>
          <w:rFonts w:ascii="Times New Roman" w:hAnsi="Times New Roman"/>
          <w:sz w:val="28"/>
          <w:szCs w:val="28"/>
          <w:lang w:val="ru-RU" w:eastAsia="ru-RU" w:bidi="ar-SA"/>
        </w:rPr>
        <w:t xml:space="preserve"> человек</w:t>
      </w:r>
      <w:r w:rsidR="006C70CB">
        <w:rPr>
          <w:rFonts w:ascii="Times New Roman" w:hAnsi="Times New Roman"/>
          <w:sz w:val="28"/>
          <w:szCs w:val="28"/>
          <w:lang w:val="ru-RU" w:eastAsia="ru-RU" w:bidi="ar-SA"/>
        </w:rPr>
        <w:t>а</w:t>
      </w:r>
      <w:r w:rsidRPr="009C43A6">
        <w:rPr>
          <w:rFonts w:ascii="Times New Roman" w:hAnsi="Times New Roman"/>
          <w:sz w:val="28"/>
          <w:szCs w:val="28"/>
          <w:lang w:val="ru-RU" w:eastAsia="ru-RU" w:bidi="ar-SA"/>
        </w:rPr>
        <w:t>.</w:t>
      </w:r>
    </w:p>
    <w:p w:rsidR="009C43A6" w:rsidRPr="009C43A6" w:rsidRDefault="009C43A6" w:rsidP="001B2472">
      <w:pPr>
        <w:ind w:firstLine="426"/>
        <w:jc w:val="both"/>
        <w:rPr>
          <w:rFonts w:ascii="Times New Roman" w:hAnsi="Times New Roman"/>
          <w:sz w:val="28"/>
          <w:szCs w:val="28"/>
          <w:lang w:val="ru-RU" w:eastAsia="ru-RU" w:bidi="ar-SA"/>
        </w:rPr>
      </w:pPr>
      <w:proofErr w:type="gramStart"/>
      <w:r w:rsidRPr="009C43A6">
        <w:rPr>
          <w:rFonts w:ascii="Times New Roman" w:hAnsi="Times New Roman"/>
          <w:sz w:val="28"/>
          <w:szCs w:val="28"/>
          <w:lang w:val="ru-RU" w:eastAsia="ru-RU" w:bidi="ar-SA"/>
        </w:rPr>
        <w:t>Техническим инспектором оказываются консультации уполномоченным по ОТ, руководителям и их заместителям по вопросам охраны труда.</w:t>
      </w:r>
      <w:proofErr w:type="gramEnd"/>
    </w:p>
    <w:p w:rsidR="009C43A6" w:rsidRPr="009C43A6" w:rsidRDefault="009C43A6" w:rsidP="001B2472">
      <w:pPr>
        <w:ind w:firstLine="426"/>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ВТИТ участвует в проведении проверок, проходящих с участием работников УО и МП, представителей контрольно-надзорных органов</w:t>
      </w:r>
      <w:r w:rsidR="001B2472">
        <w:rPr>
          <w:rFonts w:ascii="Times New Roman" w:hAnsi="Times New Roman"/>
          <w:sz w:val="28"/>
          <w:szCs w:val="28"/>
          <w:lang w:val="ru-RU" w:eastAsia="ru-RU" w:bidi="ar-SA"/>
        </w:rPr>
        <w:t xml:space="preserve"> по вопросам охраны труда</w:t>
      </w:r>
      <w:r w:rsidRPr="009C43A6">
        <w:rPr>
          <w:rFonts w:ascii="Times New Roman" w:hAnsi="Times New Roman"/>
          <w:sz w:val="28"/>
          <w:szCs w:val="28"/>
          <w:lang w:val="ru-RU" w:eastAsia="ru-RU" w:bidi="ar-SA"/>
        </w:rPr>
        <w:t>.</w:t>
      </w:r>
    </w:p>
    <w:p w:rsidR="006C70CB" w:rsidRPr="009C43A6" w:rsidRDefault="009C43A6" w:rsidP="001B2472">
      <w:pPr>
        <w:ind w:firstLine="426"/>
        <w:contextualSpacing/>
        <w:jc w:val="both"/>
        <w:rPr>
          <w:rFonts w:ascii="Times New Roman" w:hAnsi="Times New Roman"/>
          <w:sz w:val="28"/>
          <w:szCs w:val="28"/>
          <w:lang w:val="ru-RU" w:eastAsia="ru-RU" w:bidi="ar-SA"/>
        </w:rPr>
      </w:pPr>
      <w:proofErr w:type="gramStart"/>
      <w:r w:rsidRPr="009C43A6">
        <w:rPr>
          <w:rFonts w:ascii="Times New Roman" w:hAnsi="Times New Roman"/>
          <w:sz w:val="28"/>
          <w:szCs w:val="28"/>
          <w:lang w:val="ru-RU" w:eastAsia="ru-RU" w:bidi="ar-SA"/>
        </w:rPr>
        <w:t>Контроль за</w:t>
      </w:r>
      <w:proofErr w:type="gramEnd"/>
      <w:r w:rsidRPr="009C43A6">
        <w:rPr>
          <w:rFonts w:ascii="Times New Roman" w:hAnsi="Times New Roman"/>
          <w:sz w:val="28"/>
          <w:szCs w:val="28"/>
          <w:lang w:val="ru-RU" w:eastAsia="ru-RU" w:bidi="ar-SA"/>
        </w:rPr>
        <w:t xml:space="preserve"> обучением  профсоюзного актива по охране труда</w:t>
      </w:r>
      <w:r w:rsidRPr="009C43A6">
        <w:rPr>
          <w:rFonts w:ascii="Times New Roman" w:hAnsi="Times New Roman"/>
          <w:b/>
          <w:i/>
          <w:sz w:val="28"/>
          <w:szCs w:val="28"/>
          <w:lang w:val="ru-RU" w:eastAsia="ru-RU" w:bidi="ar-SA"/>
        </w:rPr>
        <w:t>.</w:t>
      </w:r>
      <w:r w:rsidRPr="009C43A6">
        <w:rPr>
          <w:rFonts w:ascii="Times New Roman" w:hAnsi="Times New Roman"/>
          <w:sz w:val="28"/>
          <w:szCs w:val="28"/>
          <w:lang w:val="ru-RU" w:eastAsia="ru-RU" w:bidi="ar-SA"/>
        </w:rPr>
        <w:t xml:space="preserve"> Обучение </w:t>
      </w:r>
      <w:proofErr w:type="gramStart"/>
      <w:r w:rsidRPr="009C43A6">
        <w:rPr>
          <w:rFonts w:ascii="Times New Roman" w:hAnsi="Times New Roman"/>
          <w:sz w:val="28"/>
          <w:szCs w:val="28"/>
          <w:lang w:val="ru-RU" w:eastAsia="ru-RU" w:bidi="ar-SA"/>
        </w:rPr>
        <w:t>по</w:t>
      </w:r>
      <w:proofErr w:type="gramEnd"/>
      <w:r w:rsidRPr="009C43A6">
        <w:rPr>
          <w:rFonts w:ascii="Times New Roman" w:hAnsi="Times New Roman"/>
          <w:sz w:val="28"/>
          <w:szCs w:val="28"/>
          <w:lang w:val="ru-RU" w:eastAsia="ru-RU" w:bidi="ar-SA"/>
        </w:rPr>
        <w:t xml:space="preserve"> </w:t>
      </w:r>
      <w:proofErr w:type="gramStart"/>
      <w:r w:rsidRPr="009C43A6">
        <w:rPr>
          <w:rFonts w:ascii="Times New Roman" w:hAnsi="Times New Roman"/>
          <w:sz w:val="28"/>
          <w:szCs w:val="28"/>
          <w:lang w:val="ru-RU" w:eastAsia="ru-RU" w:bidi="ar-SA"/>
        </w:rPr>
        <w:t>ОТ</w:t>
      </w:r>
      <w:proofErr w:type="gramEnd"/>
      <w:r w:rsidRPr="009C43A6">
        <w:rPr>
          <w:rFonts w:ascii="Times New Roman" w:hAnsi="Times New Roman"/>
          <w:sz w:val="28"/>
          <w:szCs w:val="28"/>
          <w:lang w:val="ru-RU" w:eastAsia="ru-RU" w:bidi="ar-SA"/>
        </w:rPr>
        <w:t xml:space="preserve"> проводится в форме лекций и бесед, путём распространения документации по эл. почте, подготовки буклетов. Обучение вновь назначенных уполномоченных </w:t>
      </w:r>
      <w:proofErr w:type="gramStart"/>
      <w:r w:rsidRPr="009C43A6">
        <w:rPr>
          <w:rFonts w:ascii="Times New Roman" w:hAnsi="Times New Roman"/>
          <w:sz w:val="28"/>
          <w:szCs w:val="28"/>
          <w:lang w:val="ru-RU" w:eastAsia="ru-RU" w:bidi="ar-SA"/>
        </w:rPr>
        <w:t>по</w:t>
      </w:r>
      <w:proofErr w:type="gramEnd"/>
      <w:r w:rsidRPr="009C43A6">
        <w:rPr>
          <w:rFonts w:ascii="Times New Roman" w:hAnsi="Times New Roman"/>
          <w:sz w:val="28"/>
          <w:szCs w:val="28"/>
          <w:lang w:val="ru-RU" w:eastAsia="ru-RU" w:bidi="ar-SA"/>
        </w:rPr>
        <w:t xml:space="preserve"> </w:t>
      </w:r>
      <w:proofErr w:type="gramStart"/>
      <w:r w:rsidRPr="009C43A6">
        <w:rPr>
          <w:rFonts w:ascii="Times New Roman" w:hAnsi="Times New Roman"/>
          <w:sz w:val="28"/>
          <w:szCs w:val="28"/>
          <w:lang w:val="ru-RU" w:eastAsia="ru-RU" w:bidi="ar-SA"/>
        </w:rPr>
        <w:t>ОТ</w:t>
      </w:r>
      <w:proofErr w:type="gramEnd"/>
      <w:r w:rsidRPr="009C43A6">
        <w:rPr>
          <w:rFonts w:ascii="Times New Roman" w:hAnsi="Times New Roman"/>
          <w:sz w:val="28"/>
          <w:szCs w:val="28"/>
          <w:lang w:val="ru-RU" w:eastAsia="ru-RU" w:bidi="ar-SA"/>
        </w:rPr>
        <w:t xml:space="preserve"> проводится немедленно после их назначения, с остальными работниками по мере необходимости, но не менее 1-го раза в год. Кузин В.А. регулярно сам обучается по вопросам </w:t>
      </w:r>
      <w:proofErr w:type="gramStart"/>
      <w:r w:rsidRPr="009C43A6">
        <w:rPr>
          <w:rFonts w:ascii="Times New Roman" w:hAnsi="Times New Roman"/>
          <w:sz w:val="28"/>
          <w:szCs w:val="28"/>
          <w:lang w:val="ru-RU" w:eastAsia="ru-RU" w:bidi="ar-SA"/>
        </w:rPr>
        <w:t>ОТ</w:t>
      </w:r>
      <w:proofErr w:type="gramEnd"/>
      <w:r w:rsidRPr="009C43A6">
        <w:rPr>
          <w:rFonts w:ascii="Times New Roman" w:hAnsi="Times New Roman"/>
          <w:sz w:val="28"/>
          <w:szCs w:val="28"/>
          <w:lang w:val="ru-RU" w:eastAsia="ru-RU" w:bidi="ar-SA"/>
        </w:rPr>
        <w:t xml:space="preserve">. </w:t>
      </w:r>
    </w:p>
    <w:p w:rsidR="009C43A6" w:rsidRPr="009C43A6" w:rsidRDefault="009C43A6" w:rsidP="001B2472">
      <w:pPr>
        <w:ind w:firstLine="426"/>
        <w:contextualSpacing/>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В районе имеется и регулярно корректируется</w:t>
      </w:r>
      <w:r w:rsidRPr="009C43A6">
        <w:rPr>
          <w:rFonts w:ascii="Times New Roman" w:hAnsi="Times New Roman"/>
          <w:b/>
          <w:i/>
          <w:sz w:val="28"/>
          <w:szCs w:val="28"/>
          <w:lang w:val="ru-RU" w:eastAsia="ru-RU" w:bidi="ar-SA"/>
        </w:rPr>
        <w:t xml:space="preserve"> </w:t>
      </w:r>
      <w:r w:rsidRPr="009C43A6">
        <w:rPr>
          <w:rFonts w:ascii="Times New Roman" w:hAnsi="Times New Roman"/>
          <w:sz w:val="28"/>
          <w:szCs w:val="28"/>
          <w:lang w:val="ru-RU" w:eastAsia="ru-RU" w:bidi="ar-SA"/>
        </w:rPr>
        <w:t xml:space="preserve">банк данных по уполномоченным </w:t>
      </w:r>
      <w:proofErr w:type="gramStart"/>
      <w:r w:rsidRPr="009C43A6">
        <w:rPr>
          <w:rFonts w:ascii="Times New Roman" w:hAnsi="Times New Roman"/>
          <w:sz w:val="28"/>
          <w:szCs w:val="28"/>
          <w:lang w:val="ru-RU" w:eastAsia="ru-RU" w:bidi="ar-SA"/>
        </w:rPr>
        <w:t>по</w:t>
      </w:r>
      <w:proofErr w:type="gramEnd"/>
      <w:r w:rsidRPr="009C43A6">
        <w:rPr>
          <w:rFonts w:ascii="Times New Roman" w:hAnsi="Times New Roman"/>
          <w:sz w:val="28"/>
          <w:szCs w:val="28"/>
          <w:lang w:val="ru-RU" w:eastAsia="ru-RU" w:bidi="ar-SA"/>
        </w:rPr>
        <w:t xml:space="preserve"> ОТ ОУ </w:t>
      </w:r>
      <w:proofErr w:type="gramStart"/>
      <w:r w:rsidRPr="009C43A6">
        <w:rPr>
          <w:rFonts w:ascii="Times New Roman" w:hAnsi="Times New Roman"/>
          <w:sz w:val="28"/>
          <w:szCs w:val="28"/>
          <w:lang w:val="ru-RU" w:eastAsia="ru-RU" w:bidi="ar-SA"/>
        </w:rPr>
        <w:t>с</w:t>
      </w:r>
      <w:proofErr w:type="gramEnd"/>
      <w:r w:rsidRPr="009C43A6">
        <w:rPr>
          <w:rFonts w:ascii="Times New Roman" w:hAnsi="Times New Roman"/>
          <w:sz w:val="28"/>
          <w:szCs w:val="28"/>
          <w:lang w:val="ru-RU" w:eastAsia="ru-RU" w:bidi="ar-SA"/>
        </w:rPr>
        <w:t xml:space="preserve"> указанием порядка, сроков прохождения обучения по охране труда. В каждом учреждении реализуются Программы обучения </w:t>
      </w:r>
      <w:proofErr w:type="gramStart"/>
      <w:r w:rsidRPr="009C43A6">
        <w:rPr>
          <w:rFonts w:ascii="Times New Roman" w:hAnsi="Times New Roman"/>
          <w:sz w:val="28"/>
          <w:szCs w:val="28"/>
          <w:lang w:val="ru-RU" w:eastAsia="ru-RU" w:bidi="ar-SA"/>
        </w:rPr>
        <w:t>по</w:t>
      </w:r>
      <w:proofErr w:type="gramEnd"/>
      <w:r w:rsidRPr="009C43A6">
        <w:rPr>
          <w:rFonts w:ascii="Times New Roman" w:hAnsi="Times New Roman"/>
          <w:sz w:val="28"/>
          <w:szCs w:val="28"/>
          <w:lang w:val="ru-RU" w:eastAsia="ru-RU" w:bidi="ar-SA"/>
        </w:rPr>
        <w:t xml:space="preserve"> ОТ для разных категорий работающих. Совместно с УО и МП оказывается необходимая помощь по контролю и организации своевременного обучения </w:t>
      </w:r>
      <w:proofErr w:type="gramStart"/>
      <w:r w:rsidRPr="009C43A6">
        <w:rPr>
          <w:rFonts w:ascii="Times New Roman" w:hAnsi="Times New Roman"/>
          <w:sz w:val="28"/>
          <w:szCs w:val="28"/>
          <w:lang w:val="ru-RU" w:eastAsia="ru-RU" w:bidi="ar-SA"/>
        </w:rPr>
        <w:t>по</w:t>
      </w:r>
      <w:proofErr w:type="gramEnd"/>
      <w:r w:rsidRPr="009C43A6">
        <w:rPr>
          <w:rFonts w:ascii="Times New Roman" w:hAnsi="Times New Roman"/>
          <w:sz w:val="28"/>
          <w:szCs w:val="28"/>
          <w:lang w:val="ru-RU" w:eastAsia="ru-RU" w:bidi="ar-SA"/>
        </w:rPr>
        <w:t xml:space="preserve"> ОТ. </w:t>
      </w:r>
    </w:p>
    <w:p w:rsidR="009C43A6" w:rsidRPr="009C43A6" w:rsidRDefault="00CE1DD7" w:rsidP="001B2472">
      <w:pPr>
        <w:ind w:firstLine="426"/>
        <w:contextualSpacing/>
        <w:jc w:val="both"/>
        <w:rPr>
          <w:rFonts w:ascii="Times New Roman" w:hAnsi="Times New Roman"/>
          <w:sz w:val="28"/>
          <w:szCs w:val="28"/>
          <w:lang w:val="ru-RU" w:eastAsia="ru-RU" w:bidi="ar-SA"/>
        </w:rPr>
      </w:pPr>
      <w:r>
        <w:rPr>
          <w:rFonts w:ascii="Times New Roman" w:hAnsi="Times New Roman"/>
          <w:sz w:val="28"/>
          <w:szCs w:val="28"/>
          <w:lang w:val="ru-RU" w:eastAsia="ru-RU" w:bidi="ar-SA"/>
        </w:rPr>
        <w:t>В 2021</w:t>
      </w:r>
      <w:r w:rsidR="009C43A6" w:rsidRPr="009C43A6">
        <w:rPr>
          <w:rFonts w:ascii="Times New Roman" w:hAnsi="Times New Roman"/>
          <w:sz w:val="28"/>
          <w:szCs w:val="28"/>
          <w:lang w:val="ru-RU" w:eastAsia="ru-RU" w:bidi="ar-SA"/>
        </w:rPr>
        <w:t xml:space="preserve"> году прошло очередное обучение работников ОУ и профсоюзного актива на базе района. Обучено 3</w:t>
      </w:r>
      <w:r>
        <w:rPr>
          <w:rFonts w:ascii="Times New Roman" w:hAnsi="Times New Roman"/>
          <w:sz w:val="28"/>
          <w:szCs w:val="28"/>
          <w:lang w:val="ru-RU" w:eastAsia="ru-RU" w:bidi="ar-SA"/>
        </w:rPr>
        <w:t>5</w:t>
      </w:r>
      <w:r w:rsidR="009C43A6" w:rsidRPr="009C43A6">
        <w:rPr>
          <w:rFonts w:ascii="Times New Roman" w:hAnsi="Times New Roman"/>
          <w:sz w:val="28"/>
          <w:szCs w:val="28"/>
          <w:lang w:val="ru-RU" w:eastAsia="ru-RU" w:bidi="ar-SA"/>
        </w:rPr>
        <w:t xml:space="preserve"> человек, в том числе руководители, специалисты, уполномоченные </w:t>
      </w:r>
      <w:proofErr w:type="gramStart"/>
      <w:r w:rsidR="009C43A6" w:rsidRPr="009C43A6">
        <w:rPr>
          <w:rFonts w:ascii="Times New Roman" w:hAnsi="Times New Roman"/>
          <w:sz w:val="28"/>
          <w:szCs w:val="28"/>
          <w:lang w:val="ru-RU" w:eastAsia="ru-RU" w:bidi="ar-SA"/>
        </w:rPr>
        <w:t>по</w:t>
      </w:r>
      <w:proofErr w:type="gramEnd"/>
      <w:r w:rsidR="009C43A6" w:rsidRPr="009C43A6">
        <w:rPr>
          <w:rFonts w:ascii="Times New Roman" w:hAnsi="Times New Roman"/>
          <w:sz w:val="28"/>
          <w:szCs w:val="28"/>
          <w:lang w:val="ru-RU" w:eastAsia="ru-RU" w:bidi="ar-SA"/>
        </w:rPr>
        <w:t xml:space="preserve"> ОТ. </w:t>
      </w:r>
      <w:proofErr w:type="gramStart"/>
      <w:r w:rsidR="009C43A6" w:rsidRPr="009C43A6">
        <w:rPr>
          <w:rFonts w:ascii="Times New Roman" w:hAnsi="Times New Roman"/>
          <w:sz w:val="28"/>
          <w:szCs w:val="28"/>
          <w:lang w:val="ru-RU" w:eastAsia="ru-RU" w:bidi="ar-SA"/>
        </w:rPr>
        <w:t>На обучен</w:t>
      </w:r>
      <w:r>
        <w:rPr>
          <w:rFonts w:ascii="Times New Roman" w:hAnsi="Times New Roman"/>
          <w:sz w:val="28"/>
          <w:szCs w:val="28"/>
          <w:lang w:val="ru-RU" w:eastAsia="ru-RU" w:bidi="ar-SA"/>
        </w:rPr>
        <w:t>ие по ОТ израсходовано 87</w:t>
      </w:r>
      <w:r w:rsidR="009C43A6" w:rsidRPr="009C43A6">
        <w:rPr>
          <w:rFonts w:ascii="Times New Roman" w:hAnsi="Times New Roman"/>
          <w:sz w:val="28"/>
          <w:szCs w:val="28"/>
          <w:lang w:val="ru-RU" w:eastAsia="ru-RU" w:bidi="ar-SA"/>
        </w:rPr>
        <w:t xml:space="preserve"> тыс. руб.</w:t>
      </w:r>
      <w:proofErr w:type="gramEnd"/>
    </w:p>
    <w:p w:rsidR="009C43A6" w:rsidRPr="009C43A6" w:rsidRDefault="009C43A6" w:rsidP="001B2472">
      <w:pPr>
        <w:ind w:firstLine="426"/>
        <w:jc w:val="both"/>
        <w:rPr>
          <w:rFonts w:ascii="Times New Roman" w:hAnsi="Times New Roman"/>
          <w:b/>
          <w:i/>
          <w:sz w:val="28"/>
          <w:szCs w:val="28"/>
          <w:lang w:val="ru-RU" w:eastAsia="ru-RU" w:bidi="ar-SA"/>
        </w:rPr>
      </w:pPr>
      <w:r w:rsidRPr="009C43A6">
        <w:rPr>
          <w:rFonts w:ascii="Times New Roman" w:hAnsi="Times New Roman"/>
          <w:sz w:val="28"/>
          <w:szCs w:val="28"/>
          <w:lang w:val="ru-RU" w:eastAsia="ru-RU" w:bidi="ar-SA"/>
        </w:rPr>
        <w:t xml:space="preserve">Формы взаимодействия с органами управления образованием, прокуратурой и другими органами государственного надзора </w:t>
      </w:r>
    </w:p>
    <w:p w:rsidR="003F20CE" w:rsidRPr="003F20CE" w:rsidRDefault="003F20CE" w:rsidP="003F20CE">
      <w:pPr>
        <w:ind w:firstLine="567"/>
        <w:jc w:val="both"/>
        <w:rPr>
          <w:rFonts w:ascii="Times New Roman" w:hAnsi="Times New Roman"/>
          <w:sz w:val="28"/>
          <w:szCs w:val="28"/>
          <w:lang w:val="ru-RU" w:eastAsia="ru-RU" w:bidi="ar-SA"/>
        </w:rPr>
      </w:pPr>
      <w:proofErr w:type="gramStart"/>
      <w:r w:rsidRPr="003F20CE">
        <w:rPr>
          <w:rFonts w:ascii="Times New Roman" w:hAnsi="Times New Roman"/>
          <w:sz w:val="28"/>
          <w:szCs w:val="28"/>
          <w:lang w:val="ru-RU" w:eastAsia="ru-RU" w:bidi="ar-SA"/>
        </w:rPr>
        <w:t>В соответствии с постановлением президиума Рязанской областной организации Общероссийского Профсоюза образования от 20.09.2021 № 15-1, в целях предупреждения, выявления нарушений норм трудового законодательства и иных нормативно-правовых актов, содержащих нормы трудового права, регулирующих вопросы оплаты труда, а также оказания практической помощи руководителям общеобразовательных и профсоюзных организаций, работникам кадровых служб и максимально полного и эффективного устранения имеющихся нарушений,</w:t>
      </w:r>
      <w:r w:rsidRPr="003F20CE">
        <w:rPr>
          <w:sz w:val="28"/>
          <w:szCs w:val="28"/>
          <w:lang w:val="ru-RU" w:eastAsia="ru-RU" w:bidi="ar-SA"/>
        </w:rPr>
        <w:t xml:space="preserve"> н</w:t>
      </w:r>
      <w:r w:rsidRPr="003F20CE">
        <w:rPr>
          <w:rFonts w:ascii="Times New Roman" w:hAnsi="Times New Roman"/>
          <w:sz w:val="28"/>
          <w:szCs w:val="28"/>
          <w:lang w:val="ru-RU" w:eastAsia="ru-RU" w:bidi="ar-SA"/>
        </w:rPr>
        <w:t>а основании совместного приказа управления</w:t>
      </w:r>
      <w:proofErr w:type="gramEnd"/>
      <w:r w:rsidRPr="003F20CE">
        <w:rPr>
          <w:rFonts w:ascii="Times New Roman" w:hAnsi="Times New Roman"/>
          <w:sz w:val="28"/>
          <w:szCs w:val="28"/>
          <w:lang w:val="ru-RU" w:eastAsia="ru-RU" w:bidi="ar-SA"/>
        </w:rPr>
        <w:t xml:space="preserve"> образования и молодёжной политики администрации муниципального образования – </w:t>
      </w:r>
      <w:proofErr w:type="spellStart"/>
      <w:r w:rsidRPr="003F20CE">
        <w:rPr>
          <w:rFonts w:ascii="Times New Roman" w:hAnsi="Times New Roman"/>
          <w:sz w:val="28"/>
          <w:szCs w:val="28"/>
          <w:lang w:val="ru-RU" w:eastAsia="ru-RU" w:bidi="ar-SA"/>
        </w:rPr>
        <w:t>Пронский</w:t>
      </w:r>
      <w:proofErr w:type="spellEnd"/>
      <w:r w:rsidRPr="003F20CE">
        <w:rPr>
          <w:rFonts w:ascii="Times New Roman" w:hAnsi="Times New Roman"/>
          <w:sz w:val="28"/>
          <w:szCs w:val="28"/>
          <w:lang w:val="ru-RU" w:eastAsia="ru-RU" w:bidi="ar-SA"/>
        </w:rPr>
        <w:t xml:space="preserve"> муниципальный район Рязанской области (далее УО и МП)  </w:t>
      </w:r>
      <w:proofErr w:type="spellStart"/>
      <w:r w:rsidRPr="003F20CE">
        <w:rPr>
          <w:rFonts w:ascii="Times New Roman" w:hAnsi="Times New Roman"/>
          <w:sz w:val="28"/>
          <w:szCs w:val="28"/>
          <w:lang w:val="ru-RU" w:eastAsia="ru-RU" w:bidi="ar-SA"/>
        </w:rPr>
        <w:t>Пронской</w:t>
      </w:r>
      <w:proofErr w:type="spellEnd"/>
      <w:r w:rsidRPr="003F20CE">
        <w:rPr>
          <w:rFonts w:ascii="Times New Roman" w:hAnsi="Times New Roman"/>
          <w:sz w:val="28"/>
          <w:szCs w:val="28"/>
          <w:lang w:val="ru-RU" w:eastAsia="ru-RU" w:bidi="ar-SA"/>
        </w:rPr>
        <w:t xml:space="preserve"> районной организации Общероссийского Профсоюза образования (далее </w:t>
      </w:r>
      <w:proofErr w:type="spellStart"/>
      <w:r w:rsidRPr="003F20CE">
        <w:rPr>
          <w:rFonts w:ascii="Times New Roman" w:hAnsi="Times New Roman"/>
          <w:sz w:val="28"/>
          <w:szCs w:val="28"/>
          <w:lang w:val="ru-RU" w:eastAsia="ru-RU" w:bidi="ar-SA"/>
        </w:rPr>
        <w:t>Пронская</w:t>
      </w:r>
      <w:proofErr w:type="spellEnd"/>
      <w:r w:rsidRPr="003F20CE">
        <w:rPr>
          <w:rFonts w:ascii="Times New Roman" w:hAnsi="Times New Roman"/>
          <w:sz w:val="28"/>
          <w:szCs w:val="28"/>
          <w:lang w:val="ru-RU" w:eastAsia="ru-RU" w:bidi="ar-SA"/>
        </w:rPr>
        <w:t xml:space="preserve"> РОП) от 12 </w:t>
      </w:r>
      <w:r w:rsidRPr="003F20CE">
        <w:rPr>
          <w:rFonts w:ascii="Times New Roman" w:hAnsi="Times New Roman"/>
          <w:sz w:val="28"/>
          <w:szCs w:val="28"/>
          <w:lang w:val="ru-RU" w:eastAsia="ru-RU" w:bidi="ar-SA"/>
        </w:rPr>
        <w:lastRenderedPageBreak/>
        <w:t>октября 2021 года № 263-д</w:t>
      </w:r>
      <w:r w:rsidRPr="003F20CE">
        <w:rPr>
          <w:rFonts w:ascii="Times New Roman" w:hAnsi="Times New Roman"/>
          <w:sz w:val="22"/>
          <w:szCs w:val="22"/>
          <w:lang w:val="ru-RU" w:eastAsia="ru-RU" w:bidi="ar-SA"/>
        </w:rPr>
        <w:t xml:space="preserve"> </w:t>
      </w:r>
      <w:r w:rsidRPr="003F20CE">
        <w:rPr>
          <w:rFonts w:ascii="Times New Roman" w:hAnsi="Times New Roman"/>
          <w:sz w:val="28"/>
          <w:szCs w:val="28"/>
          <w:lang w:val="ru-RU" w:eastAsia="ru-RU" w:bidi="ar-SA"/>
        </w:rPr>
        <w:t xml:space="preserve">«О проведении региональной тематической проверки по теме: </w:t>
      </w:r>
      <w:proofErr w:type="gramStart"/>
      <w:r w:rsidRPr="003F20CE">
        <w:rPr>
          <w:rFonts w:ascii="Times New Roman" w:hAnsi="Times New Roman"/>
          <w:sz w:val="28"/>
          <w:szCs w:val="28"/>
          <w:lang w:val="ru-RU" w:eastAsia="ru-RU" w:bidi="ar-SA"/>
        </w:rPr>
        <w:t xml:space="preserve">«Выплата ежемесячного денежного вознаграждения за классное руководство педагогическим работникам в образовательных организациях </w:t>
      </w:r>
      <w:proofErr w:type="spellStart"/>
      <w:r w:rsidRPr="003F20CE">
        <w:rPr>
          <w:rFonts w:ascii="Times New Roman" w:hAnsi="Times New Roman"/>
          <w:sz w:val="28"/>
          <w:szCs w:val="28"/>
          <w:lang w:val="ru-RU" w:eastAsia="ru-RU" w:bidi="ar-SA"/>
        </w:rPr>
        <w:t>Пронского</w:t>
      </w:r>
      <w:proofErr w:type="spellEnd"/>
      <w:r w:rsidRPr="003F20CE">
        <w:rPr>
          <w:rFonts w:ascii="Times New Roman" w:hAnsi="Times New Roman"/>
          <w:sz w:val="28"/>
          <w:szCs w:val="28"/>
          <w:lang w:val="ru-RU" w:eastAsia="ru-RU" w:bidi="ar-SA"/>
        </w:rPr>
        <w:t xml:space="preserve"> района» комиссией в составе: председателя </w:t>
      </w:r>
      <w:proofErr w:type="spellStart"/>
      <w:r w:rsidRPr="003F20CE">
        <w:rPr>
          <w:rFonts w:ascii="Times New Roman" w:hAnsi="Times New Roman"/>
          <w:sz w:val="28"/>
          <w:szCs w:val="28"/>
          <w:lang w:val="ru-RU" w:eastAsia="ru-RU" w:bidi="ar-SA"/>
        </w:rPr>
        <w:t>Пронской</w:t>
      </w:r>
      <w:proofErr w:type="spellEnd"/>
      <w:r w:rsidRPr="003F20CE">
        <w:rPr>
          <w:rFonts w:ascii="Times New Roman" w:hAnsi="Times New Roman"/>
          <w:sz w:val="28"/>
          <w:szCs w:val="28"/>
          <w:lang w:val="ru-RU" w:eastAsia="ru-RU" w:bidi="ar-SA"/>
        </w:rPr>
        <w:t xml:space="preserve"> РОП, методиста</w:t>
      </w:r>
      <w:r>
        <w:rPr>
          <w:rFonts w:ascii="Times New Roman" w:hAnsi="Times New Roman"/>
          <w:sz w:val="28"/>
          <w:szCs w:val="28"/>
          <w:lang w:val="ru-RU" w:eastAsia="ru-RU" w:bidi="ar-SA"/>
        </w:rPr>
        <w:t xml:space="preserve"> УО и МП </w:t>
      </w:r>
      <w:proofErr w:type="spellStart"/>
      <w:r>
        <w:rPr>
          <w:rFonts w:ascii="Times New Roman" w:hAnsi="Times New Roman"/>
          <w:sz w:val="28"/>
          <w:szCs w:val="28"/>
          <w:lang w:val="ru-RU" w:eastAsia="ru-RU" w:bidi="ar-SA"/>
        </w:rPr>
        <w:t>Нисифоровой</w:t>
      </w:r>
      <w:proofErr w:type="spellEnd"/>
      <w:r>
        <w:rPr>
          <w:rFonts w:ascii="Times New Roman" w:hAnsi="Times New Roman"/>
          <w:sz w:val="28"/>
          <w:szCs w:val="28"/>
          <w:lang w:val="ru-RU" w:eastAsia="ru-RU" w:bidi="ar-SA"/>
        </w:rPr>
        <w:t xml:space="preserve"> Л.</w:t>
      </w:r>
      <w:r w:rsidRPr="003F20CE">
        <w:rPr>
          <w:rFonts w:ascii="Times New Roman" w:hAnsi="Times New Roman"/>
          <w:sz w:val="28"/>
          <w:szCs w:val="28"/>
          <w:lang w:val="ru-RU" w:eastAsia="ru-RU" w:bidi="ar-SA"/>
        </w:rPr>
        <w:t xml:space="preserve"> А</w:t>
      </w:r>
      <w:r>
        <w:rPr>
          <w:rFonts w:ascii="Times New Roman" w:hAnsi="Times New Roman"/>
          <w:sz w:val="28"/>
          <w:szCs w:val="28"/>
          <w:lang w:val="ru-RU" w:eastAsia="ru-RU" w:bidi="ar-SA"/>
        </w:rPr>
        <w:t>.,</w:t>
      </w:r>
      <w:r w:rsidRPr="003F20CE">
        <w:rPr>
          <w:rFonts w:ascii="Times New Roman" w:hAnsi="Times New Roman"/>
          <w:sz w:val="28"/>
          <w:szCs w:val="28"/>
          <w:lang w:val="ru-RU" w:eastAsia="ru-RU" w:bidi="ar-SA"/>
        </w:rPr>
        <w:t xml:space="preserve"> главного бухгалтера централизованной бухгалтерии УО</w:t>
      </w:r>
      <w:r>
        <w:rPr>
          <w:rFonts w:ascii="Times New Roman" w:hAnsi="Times New Roman"/>
          <w:sz w:val="28"/>
          <w:szCs w:val="28"/>
          <w:lang w:val="ru-RU" w:eastAsia="ru-RU" w:bidi="ar-SA"/>
        </w:rPr>
        <w:t xml:space="preserve"> и МП </w:t>
      </w:r>
      <w:proofErr w:type="spellStart"/>
      <w:r>
        <w:rPr>
          <w:rFonts w:ascii="Times New Roman" w:hAnsi="Times New Roman"/>
          <w:sz w:val="28"/>
          <w:szCs w:val="28"/>
          <w:lang w:val="ru-RU" w:eastAsia="ru-RU" w:bidi="ar-SA"/>
        </w:rPr>
        <w:t>Саликовой</w:t>
      </w:r>
      <w:proofErr w:type="spellEnd"/>
      <w:r>
        <w:rPr>
          <w:rFonts w:ascii="Times New Roman" w:hAnsi="Times New Roman"/>
          <w:sz w:val="28"/>
          <w:szCs w:val="28"/>
          <w:lang w:val="ru-RU" w:eastAsia="ru-RU" w:bidi="ar-SA"/>
        </w:rPr>
        <w:t xml:space="preserve"> Е. В.</w:t>
      </w:r>
      <w:r w:rsidRPr="003F20CE">
        <w:rPr>
          <w:rFonts w:ascii="Times New Roman" w:hAnsi="Times New Roman"/>
          <w:sz w:val="28"/>
          <w:szCs w:val="28"/>
          <w:lang w:val="ru-RU" w:eastAsia="ru-RU" w:bidi="ar-SA"/>
        </w:rPr>
        <w:t xml:space="preserve">, главного специалиста УО и МП Пастуховой Н.В., специалиста УО и МП по кадрам </w:t>
      </w:r>
      <w:r>
        <w:rPr>
          <w:rFonts w:ascii="Times New Roman" w:hAnsi="Times New Roman"/>
          <w:sz w:val="28"/>
          <w:szCs w:val="28"/>
          <w:lang w:val="ru-RU" w:eastAsia="ru-RU" w:bidi="ar-SA"/>
        </w:rPr>
        <w:t>Иконниковой С.</w:t>
      </w:r>
      <w:r w:rsidRPr="003F20CE">
        <w:rPr>
          <w:rFonts w:ascii="Times New Roman" w:hAnsi="Times New Roman"/>
          <w:sz w:val="28"/>
          <w:szCs w:val="28"/>
          <w:lang w:val="ru-RU" w:eastAsia="ru-RU" w:bidi="ar-SA"/>
        </w:rPr>
        <w:t xml:space="preserve"> М</w:t>
      </w:r>
      <w:r>
        <w:rPr>
          <w:rFonts w:ascii="Times New Roman" w:hAnsi="Times New Roman"/>
          <w:sz w:val="28"/>
          <w:szCs w:val="28"/>
          <w:lang w:val="ru-RU" w:eastAsia="ru-RU" w:bidi="ar-SA"/>
        </w:rPr>
        <w:t>.</w:t>
      </w:r>
      <w:r w:rsidRPr="003F20CE">
        <w:rPr>
          <w:rFonts w:ascii="Times New Roman" w:hAnsi="Times New Roman"/>
          <w:sz w:val="28"/>
          <w:szCs w:val="28"/>
          <w:lang w:val="ru-RU" w:eastAsia="ru-RU" w:bidi="ar-SA"/>
        </w:rPr>
        <w:t>, председателя первичной профсоюзной организации МОУ была</w:t>
      </w:r>
      <w:proofErr w:type="gramEnd"/>
      <w:r w:rsidRPr="003F20CE">
        <w:rPr>
          <w:rFonts w:ascii="Times New Roman" w:hAnsi="Times New Roman"/>
          <w:sz w:val="28"/>
          <w:szCs w:val="28"/>
          <w:lang w:val="ru-RU" w:eastAsia="ru-RU" w:bidi="ar-SA"/>
        </w:rPr>
        <w:t xml:space="preserve"> проведена выборочная проверка по соблюдению трудового законодательства в трех школах</w:t>
      </w:r>
      <w:r>
        <w:rPr>
          <w:rFonts w:ascii="Times New Roman" w:hAnsi="Times New Roman"/>
          <w:sz w:val="28"/>
          <w:szCs w:val="28"/>
          <w:lang w:val="ru-RU" w:eastAsia="ru-RU" w:bidi="ar-SA"/>
        </w:rPr>
        <w:t>: МОУ «</w:t>
      </w:r>
      <w:proofErr w:type="spellStart"/>
      <w:r>
        <w:rPr>
          <w:rFonts w:ascii="Times New Roman" w:hAnsi="Times New Roman"/>
          <w:sz w:val="28"/>
          <w:szCs w:val="28"/>
          <w:lang w:val="ru-RU" w:eastAsia="ru-RU" w:bidi="ar-SA"/>
        </w:rPr>
        <w:t>Новомичуринская</w:t>
      </w:r>
      <w:proofErr w:type="spellEnd"/>
      <w:r>
        <w:rPr>
          <w:rFonts w:ascii="Times New Roman" w:hAnsi="Times New Roman"/>
          <w:sz w:val="28"/>
          <w:szCs w:val="28"/>
          <w:lang w:val="ru-RU" w:eastAsia="ru-RU" w:bidi="ar-SA"/>
        </w:rPr>
        <w:t xml:space="preserve"> СОШ №3», МОУ «Октябрьская СОШ», МОУ «</w:t>
      </w:r>
      <w:proofErr w:type="spellStart"/>
      <w:r>
        <w:rPr>
          <w:rFonts w:ascii="Times New Roman" w:hAnsi="Times New Roman"/>
          <w:sz w:val="28"/>
          <w:szCs w:val="28"/>
          <w:lang w:val="ru-RU" w:eastAsia="ru-RU" w:bidi="ar-SA"/>
        </w:rPr>
        <w:t>Пронская</w:t>
      </w:r>
      <w:proofErr w:type="spellEnd"/>
      <w:r>
        <w:rPr>
          <w:rFonts w:ascii="Times New Roman" w:hAnsi="Times New Roman"/>
          <w:sz w:val="28"/>
          <w:szCs w:val="28"/>
          <w:lang w:val="ru-RU" w:eastAsia="ru-RU" w:bidi="ar-SA"/>
        </w:rPr>
        <w:t xml:space="preserve"> СОШ»</w:t>
      </w:r>
      <w:r w:rsidRPr="003F20CE">
        <w:rPr>
          <w:rFonts w:ascii="Times New Roman" w:hAnsi="Times New Roman"/>
          <w:sz w:val="28"/>
          <w:szCs w:val="28"/>
          <w:lang w:val="ru-RU" w:eastAsia="ru-RU" w:bidi="ar-SA"/>
        </w:rPr>
        <w:t xml:space="preserve">. </w:t>
      </w:r>
    </w:p>
    <w:p w:rsidR="003F20CE" w:rsidRPr="003F20CE" w:rsidRDefault="003F20CE" w:rsidP="003F20CE">
      <w:pPr>
        <w:ind w:firstLine="567"/>
        <w:jc w:val="both"/>
        <w:rPr>
          <w:rFonts w:ascii="Times New Roman" w:hAnsi="Times New Roman"/>
          <w:sz w:val="28"/>
          <w:szCs w:val="28"/>
          <w:lang w:val="ru-RU" w:eastAsia="ru-RU" w:bidi="ar-SA"/>
        </w:rPr>
      </w:pPr>
      <w:r w:rsidRPr="003F20CE">
        <w:rPr>
          <w:rFonts w:ascii="Times New Roman" w:hAnsi="Times New Roman"/>
          <w:sz w:val="28"/>
          <w:szCs w:val="28"/>
          <w:lang w:val="ru-RU" w:eastAsia="ru-RU" w:bidi="ar-SA"/>
        </w:rPr>
        <w:t>В ходе проверки проверены документы:</w:t>
      </w:r>
    </w:p>
    <w:p w:rsidR="003F20CE" w:rsidRPr="003F20CE" w:rsidRDefault="003F20CE" w:rsidP="003F20CE">
      <w:pPr>
        <w:ind w:firstLine="567"/>
        <w:jc w:val="both"/>
        <w:rPr>
          <w:rFonts w:ascii="Times New Roman" w:hAnsi="Times New Roman"/>
          <w:sz w:val="28"/>
          <w:szCs w:val="28"/>
          <w:lang w:val="ru-RU" w:eastAsia="ru-RU" w:bidi="ar-SA"/>
        </w:rPr>
      </w:pPr>
      <w:r w:rsidRPr="003F20CE">
        <w:rPr>
          <w:rFonts w:ascii="Times New Roman" w:hAnsi="Times New Roman"/>
          <w:sz w:val="28"/>
          <w:szCs w:val="28"/>
          <w:lang w:val="ru-RU" w:eastAsia="ru-RU" w:bidi="ar-SA"/>
        </w:rPr>
        <w:t>- трудовые договоры, дополнительные с</w:t>
      </w:r>
      <w:r>
        <w:rPr>
          <w:rFonts w:ascii="Times New Roman" w:hAnsi="Times New Roman"/>
          <w:sz w:val="28"/>
          <w:szCs w:val="28"/>
          <w:lang w:val="ru-RU" w:eastAsia="ru-RU" w:bidi="ar-SA"/>
        </w:rPr>
        <w:t>оглашения к трудовым договорам</w:t>
      </w:r>
      <w:r w:rsidRPr="003F20CE">
        <w:rPr>
          <w:rFonts w:ascii="Times New Roman" w:hAnsi="Times New Roman"/>
          <w:sz w:val="28"/>
          <w:szCs w:val="28"/>
          <w:lang w:val="ru-RU" w:eastAsia="ru-RU" w:bidi="ar-SA"/>
        </w:rPr>
        <w:t>;</w:t>
      </w:r>
    </w:p>
    <w:p w:rsidR="003F20CE" w:rsidRPr="003F20CE" w:rsidRDefault="003F20CE" w:rsidP="003F20CE">
      <w:pPr>
        <w:ind w:firstLine="567"/>
        <w:jc w:val="both"/>
        <w:rPr>
          <w:rFonts w:ascii="Times New Roman" w:hAnsi="Times New Roman"/>
          <w:sz w:val="28"/>
          <w:szCs w:val="28"/>
          <w:lang w:val="ru-RU" w:eastAsia="ru-RU" w:bidi="ar-SA"/>
        </w:rPr>
      </w:pPr>
      <w:r w:rsidRPr="003F20CE">
        <w:rPr>
          <w:rFonts w:ascii="Times New Roman" w:hAnsi="Times New Roman"/>
          <w:sz w:val="28"/>
          <w:szCs w:val="28"/>
          <w:lang w:val="ru-RU" w:eastAsia="ru-RU" w:bidi="ar-SA"/>
        </w:rPr>
        <w:t>- Приказы по личному составу, касающиеся назначения классных руководителей, оплаты за классное руководство, за исполнение обязанностей классного руководителя на период его болезни;</w:t>
      </w:r>
    </w:p>
    <w:p w:rsidR="003F20CE" w:rsidRPr="003F20CE" w:rsidRDefault="003F20CE" w:rsidP="003F20CE">
      <w:pPr>
        <w:ind w:firstLine="567"/>
        <w:jc w:val="both"/>
        <w:rPr>
          <w:rFonts w:ascii="Times New Roman" w:hAnsi="Times New Roman"/>
          <w:sz w:val="28"/>
          <w:szCs w:val="28"/>
          <w:lang w:val="ru-RU" w:eastAsia="ru-RU" w:bidi="ar-SA"/>
        </w:rPr>
      </w:pPr>
      <w:r w:rsidRPr="003F20CE">
        <w:rPr>
          <w:rFonts w:ascii="Times New Roman" w:hAnsi="Times New Roman"/>
          <w:sz w:val="28"/>
          <w:szCs w:val="28"/>
          <w:lang w:val="ru-RU" w:eastAsia="ru-RU" w:bidi="ar-SA"/>
        </w:rPr>
        <w:t>- штатное расписание и изменения к нему за 2020, 2021 год;</w:t>
      </w:r>
    </w:p>
    <w:p w:rsidR="003F20CE" w:rsidRPr="003F20CE" w:rsidRDefault="003F20CE" w:rsidP="003F20CE">
      <w:pPr>
        <w:ind w:firstLine="567"/>
        <w:jc w:val="both"/>
        <w:rPr>
          <w:rFonts w:ascii="Times New Roman" w:hAnsi="Times New Roman"/>
          <w:sz w:val="28"/>
          <w:szCs w:val="28"/>
          <w:lang w:val="ru-RU" w:eastAsia="ru-RU" w:bidi="ar-SA"/>
        </w:rPr>
      </w:pPr>
      <w:r w:rsidRPr="003F20CE">
        <w:rPr>
          <w:rFonts w:ascii="Times New Roman" w:hAnsi="Times New Roman"/>
          <w:sz w:val="28"/>
          <w:szCs w:val="28"/>
          <w:lang w:val="ru-RU" w:eastAsia="ru-RU" w:bidi="ar-SA"/>
        </w:rPr>
        <w:t>- Положение об оплате труда, изменения к нему;</w:t>
      </w:r>
    </w:p>
    <w:p w:rsidR="003F20CE" w:rsidRPr="003F20CE" w:rsidRDefault="003F20CE" w:rsidP="003F20CE">
      <w:pPr>
        <w:ind w:firstLine="567"/>
        <w:jc w:val="both"/>
        <w:rPr>
          <w:rFonts w:ascii="Times New Roman" w:hAnsi="Times New Roman"/>
          <w:sz w:val="28"/>
          <w:szCs w:val="28"/>
          <w:lang w:val="ru-RU" w:eastAsia="ru-RU" w:bidi="ar-SA"/>
        </w:rPr>
      </w:pPr>
      <w:r w:rsidRPr="003F20CE">
        <w:rPr>
          <w:rFonts w:ascii="Times New Roman" w:hAnsi="Times New Roman"/>
          <w:sz w:val="28"/>
          <w:szCs w:val="28"/>
          <w:lang w:val="ru-RU" w:eastAsia="ru-RU" w:bidi="ar-SA"/>
        </w:rPr>
        <w:t>- Коллективный договор;</w:t>
      </w:r>
    </w:p>
    <w:p w:rsidR="003F20CE" w:rsidRPr="003F20CE" w:rsidRDefault="003F20CE" w:rsidP="003F20CE">
      <w:pPr>
        <w:ind w:firstLine="567"/>
        <w:jc w:val="both"/>
        <w:rPr>
          <w:rFonts w:ascii="Times New Roman" w:hAnsi="Times New Roman"/>
          <w:sz w:val="28"/>
          <w:szCs w:val="28"/>
          <w:lang w:val="ru-RU" w:eastAsia="ru-RU" w:bidi="ar-SA"/>
        </w:rPr>
      </w:pPr>
      <w:r w:rsidRPr="003F20CE">
        <w:rPr>
          <w:rFonts w:ascii="Times New Roman" w:hAnsi="Times New Roman"/>
          <w:sz w:val="28"/>
          <w:szCs w:val="28"/>
          <w:lang w:val="ru-RU" w:eastAsia="ru-RU" w:bidi="ar-SA"/>
        </w:rPr>
        <w:t>- расчетные ведомости – форма Т-5.</w:t>
      </w:r>
    </w:p>
    <w:p w:rsidR="003F20CE" w:rsidRPr="003F20CE" w:rsidRDefault="003F20CE" w:rsidP="003F20CE">
      <w:pPr>
        <w:ind w:firstLine="567"/>
        <w:jc w:val="both"/>
        <w:rPr>
          <w:rFonts w:ascii="Times New Roman" w:hAnsi="Times New Roman"/>
          <w:sz w:val="28"/>
          <w:szCs w:val="28"/>
          <w:lang w:val="ru-RU" w:eastAsia="ru-RU" w:bidi="ar-SA"/>
        </w:rPr>
      </w:pPr>
      <w:r w:rsidRPr="003F20CE">
        <w:rPr>
          <w:rFonts w:ascii="Times New Roman" w:hAnsi="Times New Roman"/>
          <w:sz w:val="28"/>
          <w:szCs w:val="28"/>
          <w:lang w:val="ru-RU" w:eastAsia="ru-RU" w:bidi="ar-SA"/>
        </w:rPr>
        <w:t>В ходе проверки установлено, что</w:t>
      </w:r>
    </w:p>
    <w:p w:rsidR="003F20CE" w:rsidRPr="003F20CE" w:rsidRDefault="003F20CE" w:rsidP="003F20CE">
      <w:pPr>
        <w:ind w:firstLine="567"/>
        <w:jc w:val="both"/>
        <w:rPr>
          <w:rFonts w:ascii="Times New Roman" w:eastAsia="Andale Sans UI" w:hAnsi="Times New Roman" w:cs="Tahoma"/>
          <w:kern w:val="3"/>
          <w:sz w:val="28"/>
          <w:szCs w:val="28"/>
          <w:lang w:val="ru-RU" w:eastAsia="ja-JP" w:bidi="fa-IR"/>
        </w:rPr>
      </w:pPr>
      <w:r w:rsidRPr="003F20CE">
        <w:rPr>
          <w:rFonts w:ascii="Times New Roman" w:hAnsi="Times New Roman"/>
          <w:sz w:val="28"/>
          <w:szCs w:val="28"/>
          <w:lang w:val="ru-RU" w:eastAsia="ru-RU" w:bidi="ar-SA"/>
        </w:rPr>
        <w:t xml:space="preserve"> - в отдельных ОУ </w:t>
      </w:r>
      <w:proofErr w:type="spellStart"/>
      <w:r w:rsidRPr="003F20CE">
        <w:rPr>
          <w:rFonts w:ascii="Times New Roman" w:eastAsia="Andale Sans UI" w:hAnsi="Times New Roman" w:cs="Tahoma"/>
          <w:kern w:val="3"/>
          <w:sz w:val="28"/>
          <w:szCs w:val="28"/>
          <w:lang w:val="de-DE" w:eastAsia="ja-JP" w:bidi="fa-IR"/>
        </w:rPr>
        <w:t>определено</w:t>
      </w:r>
      <w:proofErr w:type="spellEnd"/>
      <w:r w:rsidRPr="003F20CE">
        <w:rPr>
          <w:rFonts w:ascii="Times New Roman" w:eastAsia="Andale Sans UI" w:hAnsi="Times New Roman" w:cs="Tahoma"/>
          <w:kern w:val="3"/>
          <w:sz w:val="28"/>
          <w:szCs w:val="28"/>
          <w:lang w:val="de-DE" w:eastAsia="ja-JP" w:bidi="fa-IR"/>
        </w:rPr>
        <w:t xml:space="preserve"> </w:t>
      </w:r>
      <w:proofErr w:type="spellStart"/>
      <w:r w:rsidRPr="003F20CE">
        <w:rPr>
          <w:rFonts w:ascii="Times New Roman" w:eastAsia="Andale Sans UI" w:hAnsi="Times New Roman" w:cs="Tahoma"/>
          <w:kern w:val="3"/>
          <w:sz w:val="28"/>
          <w:szCs w:val="28"/>
          <w:lang w:val="de-DE" w:eastAsia="ja-JP" w:bidi="fa-IR"/>
        </w:rPr>
        <w:t>лицо</w:t>
      </w:r>
      <w:proofErr w:type="spellEnd"/>
      <w:r w:rsidRPr="003F20CE">
        <w:rPr>
          <w:rFonts w:ascii="Times New Roman" w:eastAsia="Andale Sans UI" w:hAnsi="Times New Roman" w:cs="Tahoma"/>
          <w:kern w:val="3"/>
          <w:sz w:val="28"/>
          <w:szCs w:val="28"/>
          <w:lang w:val="de-DE" w:eastAsia="ja-JP" w:bidi="fa-IR"/>
        </w:rPr>
        <w:t xml:space="preserve">, </w:t>
      </w:r>
      <w:proofErr w:type="spellStart"/>
      <w:r w:rsidRPr="003F20CE">
        <w:rPr>
          <w:rFonts w:ascii="Times New Roman" w:eastAsia="Andale Sans UI" w:hAnsi="Times New Roman" w:cs="Tahoma"/>
          <w:kern w:val="3"/>
          <w:sz w:val="28"/>
          <w:szCs w:val="28"/>
          <w:lang w:val="de-DE" w:eastAsia="ja-JP" w:bidi="fa-IR"/>
        </w:rPr>
        <w:t>курирующее</w:t>
      </w:r>
      <w:proofErr w:type="spellEnd"/>
      <w:r w:rsidRPr="003F20CE">
        <w:rPr>
          <w:rFonts w:ascii="Times New Roman" w:eastAsia="Andale Sans UI" w:hAnsi="Times New Roman" w:cs="Tahoma"/>
          <w:kern w:val="3"/>
          <w:sz w:val="28"/>
          <w:szCs w:val="28"/>
          <w:lang w:val="de-DE" w:eastAsia="ja-JP" w:bidi="fa-IR"/>
        </w:rPr>
        <w:t xml:space="preserve"> </w:t>
      </w:r>
      <w:proofErr w:type="spellStart"/>
      <w:r w:rsidRPr="003F20CE">
        <w:rPr>
          <w:rFonts w:ascii="Times New Roman" w:eastAsia="Andale Sans UI" w:hAnsi="Times New Roman" w:cs="Tahoma"/>
          <w:kern w:val="3"/>
          <w:sz w:val="28"/>
          <w:szCs w:val="28"/>
          <w:lang w:val="de-DE" w:eastAsia="ja-JP" w:bidi="fa-IR"/>
        </w:rPr>
        <w:t>работу</w:t>
      </w:r>
      <w:proofErr w:type="spellEnd"/>
      <w:r w:rsidRPr="003F20CE">
        <w:rPr>
          <w:rFonts w:ascii="Times New Roman" w:eastAsia="Andale Sans UI" w:hAnsi="Times New Roman" w:cs="Tahoma"/>
          <w:kern w:val="3"/>
          <w:sz w:val="28"/>
          <w:szCs w:val="28"/>
          <w:lang w:val="de-DE" w:eastAsia="ja-JP" w:bidi="fa-IR"/>
        </w:rPr>
        <w:t xml:space="preserve"> </w:t>
      </w:r>
      <w:proofErr w:type="spellStart"/>
      <w:r w:rsidRPr="003F20CE">
        <w:rPr>
          <w:rFonts w:ascii="Times New Roman" w:eastAsia="Andale Sans UI" w:hAnsi="Times New Roman" w:cs="Tahoma"/>
          <w:kern w:val="3"/>
          <w:sz w:val="28"/>
          <w:szCs w:val="28"/>
          <w:lang w:val="de-DE" w:eastAsia="ja-JP" w:bidi="fa-IR"/>
        </w:rPr>
        <w:t>классных</w:t>
      </w:r>
      <w:proofErr w:type="spellEnd"/>
      <w:r w:rsidRPr="003F20CE">
        <w:rPr>
          <w:rFonts w:ascii="Times New Roman" w:eastAsia="Andale Sans UI" w:hAnsi="Times New Roman" w:cs="Tahoma"/>
          <w:kern w:val="3"/>
          <w:sz w:val="28"/>
          <w:szCs w:val="28"/>
          <w:lang w:val="de-DE" w:eastAsia="ja-JP" w:bidi="fa-IR"/>
        </w:rPr>
        <w:t xml:space="preserve"> </w:t>
      </w:r>
      <w:proofErr w:type="spellStart"/>
      <w:r w:rsidRPr="003F20CE">
        <w:rPr>
          <w:rFonts w:ascii="Times New Roman" w:eastAsia="Andale Sans UI" w:hAnsi="Times New Roman" w:cs="Tahoma"/>
          <w:kern w:val="3"/>
          <w:sz w:val="28"/>
          <w:szCs w:val="28"/>
          <w:lang w:val="de-DE" w:eastAsia="ja-JP" w:bidi="fa-IR"/>
        </w:rPr>
        <w:t>руководителей</w:t>
      </w:r>
      <w:proofErr w:type="spellEnd"/>
      <w:r w:rsidRPr="003F20CE">
        <w:rPr>
          <w:rFonts w:ascii="Times New Roman" w:eastAsia="Andale Sans UI" w:hAnsi="Times New Roman" w:cs="Tahoma"/>
          <w:kern w:val="3"/>
          <w:sz w:val="28"/>
          <w:szCs w:val="28"/>
          <w:lang w:val="de-DE" w:eastAsia="ja-JP" w:bidi="fa-IR"/>
        </w:rPr>
        <w:t xml:space="preserve"> – </w:t>
      </w:r>
      <w:proofErr w:type="spellStart"/>
      <w:r w:rsidRPr="003F20CE">
        <w:rPr>
          <w:rFonts w:ascii="Times New Roman" w:eastAsia="Andale Sans UI" w:hAnsi="Times New Roman" w:cs="Tahoma"/>
          <w:kern w:val="3"/>
          <w:sz w:val="28"/>
          <w:szCs w:val="28"/>
          <w:lang w:val="de-DE" w:eastAsia="ja-JP" w:bidi="fa-IR"/>
        </w:rPr>
        <w:t>заместитель</w:t>
      </w:r>
      <w:proofErr w:type="spellEnd"/>
      <w:r w:rsidRPr="003F20CE">
        <w:rPr>
          <w:rFonts w:ascii="Times New Roman" w:eastAsia="Andale Sans UI" w:hAnsi="Times New Roman" w:cs="Tahoma"/>
          <w:kern w:val="3"/>
          <w:sz w:val="28"/>
          <w:szCs w:val="28"/>
          <w:lang w:val="de-DE" w:eastAsia="ja-JP" w:bidi="fa-IR"/>
        </w:rPr>
        <w:t xml:space="preserve"> </w:t>
      </w:r>
      <w:proofErr w:type="spellStart"/>
      <w:r w:rsidRPr="003F20CE">
        <w:rPr>
          <w:rFonts w:ascii="Times New Roman" w:eastAsia="Andale Sans UI" w:hAnsi="Times New Roman" w:cs="Tahoma"/>
          <w:kern w:val="3"/>
          <w:sz w:val="28"/>
          <w:szCs w:val="28"/>
          <w:lang w:val="de-DE" w:eastAsia="ja-JP" w:bidi="fa-IR"/>
        </w:rPr>
        <w:t>директора</w:t>
      </w:r>
      <w:proofErr w:type="spellEnd"/>
      <w:r w:rsidRPr="003F20CE">
        <w:rPr>
          <w:rFonts w:ascii="Times New Roman" w:eastAsia="Andale Sans UI" w:hAnsi="Times New Roman" w:cs="Tahoma"/>
          <w:kern w:val="3"/>
          <w:sz w:val="28"/>
          <w:szCs w:val="28"/>
          <w:lang w:val="de-DE" w:eastAsia="ja-JP" w:bidi="fa-IR"/>
        </w:rPr>
        <w:t xml:space="preserve"> </w:t>
      </w:r>
      <w:proofErr w:type="spellStart"/>
      <w:r w:rsidRPr="003F20CE">
        <w:rPr>
          <w:rFonts w:ascii="Times New Roman" w:eastAsia="Andale Sans UI" w:hAnsi="Times New Roman" w:cs="Tahoma"/>
          <w:kern w:val="3"/>
          <w:sz w:val="28"/>
          <w:szCs w:val="28"/>
          <w:lang w:val="de-DE" w:eastAsia="ja-JP" w:bidi="fa-IR"/>
        </w:rPr>
        <w:t>по</w:t>
      </w:r>
      <w:proofErr w:type="spellEnd"/>
      <w:r w:rsidRPr="003F20CE">
        <w:rPr>
          <w:rFonts w:ascii="Times New Roman" w:eastAsia="Andale Sans UI" w:hAnsi="Times New Roman" w:cs="Tahoma"/>
          <w:kern w:val="3"/>
          <w:sz w:val="28"/>
          <w:szCs w:val="28"/>
          <w:lang w:val="de-DE" w:eastAsia="ja-JP" w:bidi="fa-IR"/>
        </w:rPr>
        <w:t xml:space="preserve"> </w:t>
      </w:r>
      <w:proofErr w:type="spellStart"/>
      <w:r w:rsidRPr="003F20CE">
        <w:rPr>
          <w:rFonts w:ascii="Times New Roman" w:eastAsia="Andale Sans UI" w:hAnsi="Times New Roman" w:cs="Tahoma"/>
          <w:kern w:val="3"/>
          <w:sz w:val="28"/>
          <w:szCs w:val="28"/>
          <w:lang w:val="de-DE" w:eastAsia="ja-JP" w:bidi="fa-IR"/>
        </w:rPr>
        <w:t>воспитательной</w:t>
      </w:r>
      <w:proofErr w:type="spellEnd"/>
      <w:r w:rsidRPr="003F20CE">
        <w:rPr>
          <w:rFonts w:ascii="Times New Roman" w:eastAsia="Andale Sans UI" w:hAnsi="Times New Roman" w:cs="Tahoma"/>
          <w:kern w:val="3"/>
          <w:sz w:val="28"/>
          <w:szCs w:val="28"/>
          <w:lang w:val="de-DE" w:eastAsia="ja-JP" w:bidi="fa-IR"/>
        </w:rPr>
        <w:t xml:space="preserve"> </w:t>
      </w:r>
      <w:proofErr w:type="spellStart"/>
      <w:r w:rsidRPr="003F20CE">
        <w:rPr>
          <w:rFonts w:ascii="Times New Roman" w:eastAsia="Andale Sans UI" w:hAnsi="Times New Roman" w:cs="Tahoma"/>
          <w:kern w:val="3"/>
          <w:sz w:val="28"/>
          <w:szCs w:val="28"/>
          <w:lang w:val="de-DE" w:eastAsia="ja-JP" w:bidi="fa-IR"/>
        </w:rPr>
        <w:t>работе</w:t>
      </w:r>
      <w:proofErr w:type="spellEnd"/>
      <w:r w:rsidRPr="003F20CE">
        <w:rPr>
          <w:rFonts w:ascii="Times New Roman" w:eastAsia="Andale Sans UI" w:hAnsi="Times New Roman" w:cs="Tahoma"/>
          <w:kern w:val="3"/>
          <w:sz w:val="28"/>
          <w:szCs w:val="28"/>
          <w:lang w:val="ru-RU" w:eastAsia="ja-JP" w:bidi="fa-IR"/>
        </w:rPr>
        <w:t>;</w:t>
      </w:r>
    </w:p>
    <w:p w:rsidR="003F20CE" w:rsidRPr="003F20CE" w:rsidRDefault="003F20CE" w:rsidP="003F20CE">
      <w:pPr>
        <w:ind w:firstLine="567"/>
        <w:jc w:val="both"/>
        <w:rPr>
          <w:rFonts w:ascii="Times New Roman" w:hAnsi="Times New Roman"/>
          <w:sz w:val="28"/>
          <w:szCs w:val="28"/>
          <w:lang w:val="ru-RU" w:eastAsia="ru-RU" w:bidi="ar-SA"/>
        </w:rPr>
      </w:pPr>
      <w:r w:rsidRPr="003F20CE">
        <w:rPr>
          <w:rFonts w:ascii="Times New Roman" w:eastAsia="Andale Sans UI" w:hAnsi="Times New Roman" w:cs="Tahoma"/>
          <w:kern w:val="3"/>
          <w:sz w:val="28"/>
          <w:szCs w:val="28"/>
          <w:lang w:val="ru-RU" w:eastAsia="ja-JP" w:bidi="fa-IR"/>
        </w:rPr>
        <w:t>- всеми ОУ внесены</w:t>
      </w:r>
      <w:r w:rsidRPr="003F20CE">
        <w:rPr>
          <w:rFonts w:ascii="Times New Roman" w:hAnsi="Times New Roman"/>
          <w:sz w:val="28"/>
          <w:szCs w:val="28"/>
          <w:lang w:val="ru-RU" w:eastAsia="ru-RU" w:bidi="ar-SA"/>
        </w:rPr>
        <w:t xml:space="preserve"> изменения в Положение об оплате труда, касающиеся выплат денежного вознаграждения за классное руководство, изменения согласованы с профсоюзной организацией ОУ,</w:t>
      </w:r>
    </w:p>
    <w:p w:rsidR="003F20CE" w:rsidRPr="003F20CE" w:rsidRDefault="003F20CE" w:rsidP="003F20CE">
      <w:pPr>
        <w:ind w:firstLine="567"/>
        <w:jc w:val="both"/>
        <w:rPr>
          <w:rFonts w:ascii="Times New Roman" w:hAnsi="Times New Roman"/>
          <w:sz w:val="28"/>
          <w:szCs w:val="28"/>
          <w:lang w:val="ru-RU" w:eastAsia="ru-RU" w:bidi="ar-SA"/>
        </w:rPr>
      </w:pPr>
      <w:r w:rsidRPr="003F20CE">
        <w:rPr>
          <w:rFonts w:ascii="Times New Roman" w:hAnsi="Times New Roman"/>
          <w:sz w:val="28"/>
          <w:szCs w:val="28"/>
          <w:lang w:val="ru-RU" w:eastAsia="ru-RU" w:bidi="ar-SA"/>
        </w:rPr>
        <w:t xml:space="preserve">- во всех МОУ 1 сентября 2020, 2021 </w:t>
      </w:r>
      <w:proofErr w:type="spellStart"/>
      <w:r w:rsidRPr="003F20CE">
        <w:rPr>
          <w:rFonts w:ascii="Times New Roman" w:hAnsi="Times New Roman"/>
          <w:sz w:val="28"/>
          <w:szCs w:val="28"/>
          <w:lang w:val="ru-RU" w:eastAsia="ru-RU" w:bidi="ar-SA"/>
        </w:rPr>
        <w:t>г.г</w:t>
      </w:r>
      <w:proofErr w:type="spellEnd"/>
      <w:r w:rsidRPr="003F20CE">
        <w:rPr>
          <w:rFonts w:ascii="Times New Roman" w:hAnsi="Times New Roman"/>
          <w:sz w:val="28"/>
          <w:szCs w:val="28"/>
          <w:lang w:val="ru-RU" w:eastAsia="ru-RU" w:bidi="ar-SA"/>
        </w:rPr>
        <w:t>. изданы приказы о назначении классных руководителей,</w:t>
      </w:r>
    </w:p>
    <w:p w:rsidR="003F20CE" w:rsidRPr="003F20CE" w:rsidRDefault="003F20CE" w:rsidP="003F20CE">
      <w:pPr>
        <w:ind w:firstLine="567"/>
        <w:jc w:val="both"/>
        <w:rPr>
          <w:rFonts w:ascii="Times New Roman" w:hAnsi="Times New Roman"/>
          <w:sz w:val="28"/>
          <w:szCs w:val="28"/>
          <w:lang w:val="ru-RU" w:eastAsia="ru-RU" w:bidi="ar-SA"/>
        </w:rPr>
      </w:pPr>
      <w:r w:rsidRPr="003F20CE">
        <w:rPr>
          <w:rFonts w:ascii="Times New Roman" w:hAnsi="Times New Roman"/>
          <w:sz w:val="28"/>
          <w:szCs w:val="28"/>
          <w:lang w:val="ru-RU" w:eastAsia="ru-RU" w:bidi="ar-SA"/>
        </w:rPr>
        <w:t>- в отдельных ОУ имеются заявления всех работников о согласии на классное руководство с их подписью,</w:t>
      </w:r>
    </w:p>
    <w:p w:rsidR="003F20CE" w:rsidRPr="003F20CE" w:rsidRDefault="003F20CE" w:rsidP="003F20CE">
      <w:pPr>
        <w:ind w:firstLine="567"/>
        <w:jc w:val="both"/>
        <w:rPr>
          <w:rFonts w:ascii="Times New Roman" w:hAnsi="Times New Roman"/>
          <w:sz w:val="28"/>
          <w:szCs w:val="28"/>
          <w:lang w:val="ru-RU" w:eastAsia="ru-RU" w:bidi="ar-SA"/>
        </w:rPr>
      </w:pPr>
      <w:r w:rsidRPr="003F20CE">
        <w:rPr>
          <w:rFonts w:ascii="Times New Roman" w:hAnsi="Times New Roman"/>
          <w:sz w:val="28"/>
          <w:szCs w:val="28"/>
          <w:lang w:val="ru-RU" w:eastAsia="ru-RU" w:bidi="ar-SA"/>
        </w:rPr>
        <w:t xml:space="preserve">- своевременно издаются приказы о замене отсутствующего классного руководителя, </w:t>
      </w:r>
    </w:p>
    <w:p w:rsidR="003F20CE" w:rsidRPr="003F20CE" w:rsidRDefault="003F20CE" w:rsidP="003F20CE">
      <w:pPr>
        <w:ind w:firstLine="567"/>
        <w:jc w:val="both"/>
        <w:rPr>
          <w:rFonts w:ascii="Times New Roman" w:hAnsi="Times New Roman"/>
          <w:sz w:val="28"/>
          <w:szCs w:val="28"/>
          <w:lang w:val="ru-RU" w:eastAsia="ru-RU" w:bidi="ar-SA"/>
        </w:rPr>
      </w:pPr>
      <w:r w:rsidRPr="003F20CE">
        <w:rPr>
          <w:rFonts w:ascii="Times New Roman" w:hAnsi="Times New Roman"/>
          <w:sz w:val="28"/>
          <w:szCs w:val="28"/>
          <w:lang w:val="ru-RU" w:eastAsia="ru-RU" w:bidi="ar-SA"/>
        </w:rPr>
        <w:t>- в отдельных ОУ имеются заявления работников с их согласием на замену</w:t>
      </w:r>
    </w:p>
    <w:p w:rsidR="003F20CE" w:rsidRPr="003F20CE" w:rsidRDefault="003F20CE" w:rsidP="003F20CE">
      <w:pPr>
        <w:ind w:firstLine="567"/>
        <w:jc w:val="both"/>
        <w:rPr>
          <w:rFonts w:ascii="Times New Roman" w:hAnsi="Times New Roman"/>
          <w:sz w:val="28"/>
          <w:szCs w:val="28"/>
          <w:lang w:val="ru-RU" w:eastAsia="ru-RU" w:bidi="ar-SA"/>
        </w:rPr>
      </w:pPr>
      <w:r w:rsidRPr="003F20CE">
        <w:rPr>
          <w:rFonts w:ascii="Times New Roman" w:hAnsi="Times New Roman"/>
          <w:sz w:val="28"/>
          <w:szCs w:val="28"/>
          <w:lang w:val="ru-RU" w:eastAsia="ru-RU" w:bidi="ar-SA"/>
        </w:rPr>
        <w:t>- во всех школах производится доплата  работнику, выполняющему обязанности отсутствующего классного руководителя, в случае его нетрудоспособности,</w:t>
      </w:r>
    </w:p>
    <w:p w:rsidR="003F20CE" w:rsidRPr="003F20CE" w:rsidRDefault="003F20CE" w:rsidP="003F20CE">
      <w:pPr>
        <w:ind w:firstLine="567"/>
        <w:jc w:val="both"/>
        <w:rPr>
          <w:rFonts w:ascii="Times New Roman" w:hAnsi="Times New Roman"/>
          <w:sz w:val="28"/>
          <w:szCs w:val="28"/>
          <w:lang w:val="ru-RU" w:eastAsia="ru-RU" w:bidi="ar-SA"/>
        </w:rPr>
      </w:pPr>
      <w:r w:rsidRPr="003F20CE">
        <w:rPr>
          <w:rFonts w:ascii="Times New Roman" w:hAnsi="Times New Roman"/>
          <w:sz w:val="28"/>
          <w:szCs w:val="28"/>
          <w:lang w:val="ru-RU" w:eastAsia="ru-RU" w:bidi="ar-SA"/>
        </w:rPr>
        <w:t>- размер суммы ежемесячного денежного вознаграждения за классное руководство не зависит от количества учеников в классе,</w:t>
      </w:r>
    </w:p>
    <w:p w:rsidR="003F20CE" w:rsidRPr="003F20CE" w:rsidRDefault="003F20CE" w:rsidP="003F20CE">
      <w:pPr>
        <w:ind w:firstLine="567"/>
        <w:jc w:val="both"/>
        <w:rPr>
          <w:rFonts w:ascii="Times New Roman" w:hAnsi="Times New Roman"/>
          <w:sz w:val="28"/>
          <w:szCs w:val="28"/>
          <w:lang w:val="ru-RU" w:eastAsia="ru-RU" w:bidi="ar-SA"/>
        </w:rPr>
      </w:pPr>
      <w:r w:rsidRPr="003F20CE">
        <w:rPr>
          <w:rFonts w:ascii="Times New Roman" w:hAnsi="Times New Roman"/>
          <w:sz w:val="28"/>
          <w:szCs w:val="28"/>
          <w:lang w:val="ru-RU" w:eastAsia="ru-RU" w:bidi="ar-SA"/>
        </w:rPr>
        <w:t>- ежемесячное денежное вознаграждение начисляется и выплачивается в текущем месяце,</w:t>
      </w:r>
    </w:p>
    <w:p w:rsidR="003F20CE" w:rsidRPr="003F20CE" w:rsidRDefault="003F20CE" w:rsidP="003F20CE">
      <w:pPr>
        <w:ind w:firstLine="567"/>
        <w:jc w:val="both"/>
        <w:rPr>
          <w:rFonts w:ascii="Times New Roman" w:hAnsi="Times New Roman"/>
          <w:sz w:val="28"/>
          <w:szCs w:val="28"/>
          <w:lang w:val="ru-RU" w:eastAsia="ru-RU" w:bidi="ar-SA"/>
        </w:rPr>
      </w:pPr>
      <w:r w:rsidRPr="003F20CE">
        <w:rPr>
          <w:rFonts w:ascii="Times New Roman" w:hAnsi="Times New Roman"/>
          <w:sz w:val="28"/>
          <w:szCs w:val="28"/>
          <w:lang w:val="ru-RU" w:eastAsia="ru-RU" w:bidi="ar-SA"/>
        </w:rPr>
        <w:t>- ежемесячное денежное вознаграждение облагается 13-ти процентным подоходным налогом,</w:t>
      </w:r>
    </w:p>
    <w:p w:rsidR="003F20CE" w:rsidRPr="003F20CE" w:rsidRDefault="003F20CE" w:rsidP="003F20CE">
      <w:pPr>
        <w:ind w:firstLine="567"/>
        <w:jc w:val="both"/>
        <w:rPr>
          <w:rFonts w:ascii="Times New Roman" w:hAnsi="Times New Roman"/>
          <w:sz w:val="28"/>
          <w:szCs w:val="28"/>
          <w:lang w:val="ru-RU" w:eastAsia="ru-RU" w:bidi="ar-SA"/>
        </w:rPr>
      </w:pPr>
      <w:r w:rsidRPr="003F20CE">
        <w:rPr>
          <w:rFonts w:ascii="Times New Roman" w:hAnsi="Times New Roman"/>
          <w:sz w:val="28"/>
          <w:szCs w:val="28"/>
          <w:lang w:val="ru-RU" w:eastAsia="ru-RU" w:bidi="ar-SA"/>
        </w:rPr>
        <w:t>- работодатель перечисляет в Пенсионный фонд страховые взносы на обязательное пенсионное страхование с учётом вознаграждения за классное руководство,</w:t>
      </w:r>
    </w:p>
    <w:p w:rsidR="003F20CE" w:rsidRPr="003F20CE" w:rsidRDefault="003F20CE" w:rsidP="003F20CE">
      <w:pPr>
        <w:ind w:firstLine="567"/>
        <w:jc w:val="both"/>
        <w:rPr>
          <w:rFonts w:ascii="Times New Roman" w:hAnsi="Times New Roman"/>
          <w:sz w:val="28"/>
          <w:szCs w:val="28"/>
          <w:lang w:val="ru-RU" w:eastAsia="ru-RU" w:bidi="ar-SA"/>
        </w:rPr>
      </w:pPr>
      <w:r w:rsidRPr="003F20CE">
        <w:rPr>
          <w:rFonts w:ascii="Times New Roman" w:hAnsi="Times New Roman"/>
          <w:sz w:val="28"/>
          <w:szCs w:val="28"/>
          <w:lang w:val="ru-RU" w:eastAsia="ru-RU" w:bidi="ar-SA"/>
        </w:rPr>
        <w:lastRenderedPageBreak/>
        <w:t xml:space="preserve">- в дополнительных соглашениях к трудовым договорам внесены пункты о выплатах компенсационного характера, в </w:t>
      </w:r>
      <w:proofErr w:type="spellStart"/>
      <w:r w:rsidRPr="003F20CE">
        <w:rPr>
          <w:rFonts w:ascii="Times New Roman" w:hAnsi="Times New Roman"/>
          <w:sz w:val="28"/>
          <w:szCs w:val="28"/>
          <w:lang w:val="ru-RU" w:eastAsia="ru-RU" w:bidi="ar-SA"/>
        </w:rPr>
        <w:t>т.ч</w:t>
      </w:r>
      <w:proofErr w:type="spellEnd"/>
      <w:r w:rsidRPr="003F20CE">
        <w:rPr>
          <w:rFonts w:ascii="Times New Roman" w:hAnsi="Times New Roman"/>
          <w:sz w:val="28"/>
          <w:szCs w:val="28"/>
          <w:lang w:val="ru-RU" w:eastAsia="ru-RU" w:bidi="ar-SA"/>
        </w:rPr>
        <w:t xml:space="preserve">. за выполнение функций классного руководителя, </w:t>
      </w:r>
    </w:p>
    <w:p w:rsidR="003F20CE" w:rsidRPr="003F20CE" w:rsidRDefault="003F20CE" w:rsidP="003F20CE">
      <w:pPr>
        <w:ind w:firstLine="567"/>
        <w:jc w:val="both"/>
        <w:rPr>
          <w:rFonts w:ascii="Times New Roman" w:hAnsi="Times New Roman"/>
          <w:sz w:val="28"/>
          <w:szCs w:val="28"/>
          <w:lang w:val="ru-RU" w:eastAsia="ru-RU" w:bidi="ar-SA"/>
        </w:rPr>
      </w:pPr>
      <w:r w:rsidRPr="003F20CE">
        <w:rPr>
          <w:rFonts w:ascii="Times New Roman" w:hAnsi="Times New Roman"/>
          <w:sz w:val="28"/>
          <w:szCs w:val="28"/>
          <w:lang w:val="ru-RU" w:eastAsia="ru-RU" w:bidi="ar-SA"/>
        </w:rPr>
        <w:t>-в коллективный  договор учреждения включены отдельные положения, связанные с осуществлением функций классного руководства.</w:t>
      </w:r>
    </w:p>
    <w:p w:rsidR="003F20CE" w:rsidRPr="003F20CE" w:rsidRDefault="003F20CE" w:rsidP="003F20CE">
      <w:pPr>
        <w:ind w:firstLine="567"/>
        <w:jc w:val="both"/>
        <w:rPr>
          <w:rFonts w:ascii="Times New Roman" w:hAnsi="Times New Roman"/>
          <w:sz w:val="28"/>
          <w:szCs w:val="28"/>
          <w:lang w:val="ru-RU" w:eastAsia="ru-RU" w:bidi="ar-SA"/>
        </w:rPr>
      </w:pPr>
      <w:r w:rsidRPr="003F20CE">
        <w:rPr>
          <w:rFonts w:ascii="Times New Roman" w:hAnsi="Times New Roman"/>
          <w:sz w:val="28"/>
          <w:szCs w:val="28"/>
          <w:lang w:val="ru-RU" w:eastAsia="ru-RU" w:bidi="ar-SA"/>
        </w:rPr>
        <w:t>Одновременно с этим имеются отдельные нарушения и замечания, касающиеся вопросов назначения классных руководителей и оплаты за классное руководство:</w:t>
      </w:r>
    </w:p>
    <w:p w:rsidR="003F20CE" w:rsidRPr="003F20CE" w:rsidRDefault="003F20CE" w:rsidP="003F20CE">
      <w:pPr>
        <w:widowControl w:val="0"/>
        <w:numPr>
          <w:ilvl w:val="0"/>
          <w:numId w:val="8"/>
        </w:numPr>
        <w:suppressAutoHyphens/>
        <w:autoSpaceDN w:val="0"/>
        <w:spacing w:after="200" w:line="276" w:lineRule="auto"/>
        <w:jc w:val="both"/>
        <w:textAlignment w:val="baseline"/>
        <w:rPr>
          <w:rFonts w:ascii="Times New Roman" w:hAnsi="Times New Roman"/>
          <w:sz w:val="28"/>
          <w:szCs w:val="28"/>
          <w:lang w:val="ru-RU" w:eastAsia="ru-RU" w:bidi="ar-SA"/>
        </w:rPr>
      </w:pPr>
      <w:r w:rsidRPr="003F20CE">
        <w:rPr>
          <w:rFonts w:ascii="Times New Roman" w:hAnsi="Times New Roman"/>
          <w:sz w:val="28"/>
          <w:szCs w:val="28"/>
          <w:lang w:val="ru-RU" w:eastAsia="ru-RU" w:bidi="ar-SA"/>
        </w:rPr>
        <w:t xml:space="preserve">В Положение об оплате труда не внесены отдельные положения, касающиеся оплаты труда классного руководителя, </w:t>
      </w:r>
    </w:p>
    <w:p w:rsidR="003F20CE" w:rsidRPr="003F20CE" w:rsidRDefault="003F20CE" w:rsidP="003F20CE">
      <w:pPr>
        <w:widowControl w:val="0"/>
        <w:numPr>
          <w:ilvl w:val="0"/>
          <w:numId w:val="8"/>
        </w:numPr>
        <w:suppressAutoHyphens/>
        <w:autoSpaceDN w:val="0"/>
        <w:spacing w:after="200" w:line="276" w:lineRule="auto"/>
        <w:jc w:val="both"/>
        <w:textAlignment w:val="baseline"/>
        <w:rPr>
          <w:rFonts w:ascii="Times New Roman" w:hAnsi="Times New Roman"/>
          <w:sz w:val="28"/>
          <w:szCs w:val="28"/>
          <w:lang w:val="ru-RU" w:eastAsia="ru-RU" w:bidi="ar-SA"/>
        </w:rPr>
      </w:pPr>
      <w:r w:rsidRPr="003F20CE">
        <w:rPr>
          <w:rFonts w:ascii="Times New Roman" w:hAnsi="Times New Roman"/>
          <w:sz w:val="28"/>
          <w:szCs w:val="28"/>
          <w:lang w:val="ru-RU" w:eastAsia="ru-RU" w:bidi="ar-SA"/>
        </w:rPr>
        <w:t xml:space="preserve">Оплата педагогическому работнику, заменяющему классного руководителя (куратора), не закреплена ни в одном локальном нормативном акте образовательного учреждения </w:t>
      </w:r>
    </w:p>
    <w:p w:rsidR="003F20CE" w:rsidRPr="003F20CE" w:rsidRDefault="003F20CE" w:rsidP="003F20CE">
      <w:pPr>
        <w:widowControl w:val="0"/>
        <w:numPr>
          <w:ilvl w:val="0"/>
          <w:numId w:val="8"/>
        </w:numPr>
        <w:suppressAutoHyphens/>
        <w:autoSpaceDN w:val="0"/>
        <w:spacing w:after="200" w:line="276" w:lineRule="auto"/>
        <w:jc w:val="both"/>
        <w:textAlignment w:val="baseline"/>
        <w:rPr>
          <w:rFonts w:ascii="Times New Roman" w:hAnsi="Times New Roman"/>
          <w:sz w:val="28"/>
          <w:szCs w:val="28"/>
          <w:lang w:val="ru-RU" w:eastAsia="ru-RU" w:bidi="ar-SA"/>
        </w:rPr>
      </w:pPr>
      <w:r w:rsidRPr="003F20CE">
        <w:rPr>
          <w:rFonts w:ascii="Times New Roman" w:hAnsi="Times New Roman"/>
          <w:sz w:val="28"/>
          <w:szCs w:val="28"/>
          <w:lang w:val="ru-RU" w:eastAsia="ru-RU" w:bidi="ar-SA"/>
        </w:rPr>
        <w:t>В приказах о назначении классных руководителей не всегда указаны полностью ФИО и должности педагогических работников.</w:t>
      </w:r>
    </w:p>
    <w:p w:rsidR="003F20CE" w:rsidRPr="003F20CE" w:rsidRDefault="003F20CE" w:rsidP="003F20CE">
      <w:pPr>
        <w:widowControl w:val="0"/>
        <w:numPr>
          <w:ilvl w:val="0"/>
          <w:numId w:val="8"/>
        </w:numPr>
        <w:suppressAutoHyphens/>
        <w:autoSpaceDN w:val="0"/>
        <w:spacing w:after="200" w:line="276" w:lineRule="auto"/>
        <w:jc w:val="both"/>
        <w:textAlignment w:val="baseline"/>
        <w:rPr>
          <w:rFonts w:ascii="Times New Roman" w:hAnsi="Times New Roman"/>
          <w:sz w:val="28"/>
          <w:szCs w:val="28"/>
          <w:lang w:val="ru-RU" w:eastAsia="ru-RU" w:bidi="ar-SA"/>
        </w:rPr>
      </w:pPr>
      <w:r w:rsidRPr="003F20CE">
        <w:rPr>
          <w:rFonts w:ascii="Times New Roman" w:hAnsi="Times New Roman"/>
          <w:sz w:val="28"/>
          <w:szCs w:val="28"/>
          <w:lang w:val="ru-RU" w:eastAsia="ru-RU" w:bidi="ar-SA"/>
        </w:rPr>
        <w:t xml:space="preserve">Ознакомление с приказом в </w:t>
      </w:r>
      <w:proofErr w:type="gramStart"/>
      <w:r w:rsidRPr="003F20CE">
        <w:rPr>
          <w:rFonts w:ascii="Times New Roman" w:hAnsi="Times New Roman"/>
          <w:sz w:val="28"/>
          <w:szCs w:val="28"/>
          <w:lang w:val="ru-RU" w:eastAsia="ru-RU" w:bidi="ar-SA"/>
        </w:rPr>
        <w:t>отдельных</w:t>
      </w:r>
      <w:proofErr w:type="gramEnd"/>
      <w:r w:rsidRPr="003F20CE">
        <w:rPr>
          <w:rFonts w:ascii="Times New Roman" w:hAnsi="Times New Roman"/>
          <w:sz w:val="28"/>
          <w:szCs w:val="28"/>
          <w:lang w:val="ru-RU" w:eastAsia="ru-RU" w:bidi="ar-SA"/>
        </w:rPr>
        <w:t xml:space="preserve"> ОУ оформлено только подписью работника, нет даты ознакомления с приказом.</w:t>
      </w:r>
    </w:p>
    <w:p w:rsidR="003F20CE" w:rsidRPr="003F20CE" w:rsidRDefault="003F20CE" w:rsidP="003F20CE">
      <w:pPr>
        <w:widowControl w:val="0"/>
        <w:numPr>
          <w:ilvl w:val="0"/>
          <w:numId w:val="8"/>
        </w:numPr>
        <w:suppressAutoHyphens/>
        <w:autoSpaceDN w:val="0"/>
        <w:spacing w:after="200" w:line="276" w:lineRule="auto"/>
        <w:jc w:val="both"/>
        <w:textAlignment w:val="baseline"/>
        <w:rPr>
          <w:rFonts w:ascii="Times New Roman" w:hAnsi="Times New Roman"/>
          <w:sz w:val="28"/>
          <w:szCs w:val="28"/>
          <w:lang w:val="ru-RU" w:eastAsia="ru-RU" w:bidi="ar-SA"/>
        </w:rPr>
      </w:pPr>
      <w:r w:rsidRPr="003F20CE">
        <w:rPr>
          <w:rFonts w:ascii="Times New Roman" w:hAnsi="Times New Roman"/>
          <w:sz w:val="28"/>
          <w:szCs w:val="28"/>
          <w:lang w:val="ru-RU" w:eastAsia="ru-RU" w:bidi="ar-SA"/>
        </w:rPr>
        <w:t>Согласие работника на классное руководство не оформлено должным образом.</w:t>
      </w:r>
    </w:p>
    <w:p w:rsidR="003F20CE" w:rsidRPr="003F20CE" w:rsidRDefault="003F20CE" w:rsidP="003F20CE">
      <w:pPr>
        <w:widowControl w:val="0"/>
        <w:numPr>
          <w:ilvl w:val="0"/>
          <w:numId w:val="8"/>
        </w:numPr>
        <w:suppressAutoHyphens/>
        <w:autoSpaceDN w:val="0"/>
        <w:spacing w:after="200" w:line="276" w:lineRule="auto"/>
        <w:jc w:val="both"/>
        <w:textAlignment w:val="baseline"/>
        <w:rPr>
          <w:rFonts w:ascii="Times New Roman" w:hAnsi="Times New Roman"/>
          <w:sz w:val="28"/>
          <w:szCs w:val="28"/>
          <w:lang w:val="ru-RU" w:eastAsia="ru-RU" w:bidi="ar-SA"/>
        </w:rPr>
      </w:pPr>
      <w:r w:rsidRPr="003F20CE">
        <w:rPr>
          <w:rFonts w:ascii="Times New Roman" w:hAnsi="Times New Roman"/>
          <w:sz w:val="28"/>
          <w:szCs w:val="28"/>
          <w:lang w:val="ru-RU" w:eastAsia="ru-RU" w:bidi="ar-SA"/>
        </w:rPr>
        <w:t>В Коллективные договоры не внесены положения, касающиеся работы классных руководителей, о:</w:t>
      </w:r>
      <w:r w:rsidRPr="003F20CE">
        <w:rPr>
          <w:rFonts w:ascii="Times New Roman" w:hAnsi="Times New Roman"/>
          <w:i/>
          <w:lang w:val="ru-RU" w:eastAsia="ru-RU" w:bidi="ar-SA"/>
        </w:rPr>
        <w:t xml:space="preserve"> </w:t>
      </w:r>
    </w:p>
    <w:p w:rsidR="003F20CE" w:rsidRPr="003F20CE" w:rsidRDefault="003F20CE" w:rsidP="003F20CE">
      <w:pPr>
        <w:spacing w:after="200" w:line="276" w:lineRule="auto"/>
        <w:ind w:left="567"/>
        <w:jc w:val="both"/>
        <w:rPr>
          <w:rFonts w:ascii="Times New Roman" w:hAnsi="Times New Roman"/>
          <w:i/>
          <w:sz w:val="28"/>
          <w:szCs w:val="28"/>
          <w:lang w:val="ru-RU" w:eastAsia="ru-RU" w:bidi="ar-SA"/>
        </w:rPr>
      </w:pPr>
      <w:proofErr w:type="gramStart"/>
      <w:r w:rsidRPr="003F20CE">
        <w:rPr>
          <w:rFonts w:ascii="Times New Roman" w:hAnsi="Times New Roman"/>
          <w:i/>
          <w:lang w:val="ru-RU" w:eastAsia="ru-RU" w:bidi="ar-SA"/>
        </w:rPr>
        <w:t xml:space="preserve">- </w:t>
      </w:r>
      <w:r w:rsidRPr="003F20CE">
        <w:rPr>
          <w:rFonts w:ascii="Times New Roman" w:hAnsi="Times New Roman"/>
          <w:i/>
          <w:sz w:val="28"/>
          <w:szCs w:val="28"/>
          <w:lang w:val="ru-RU" w:eastAsia="ru-RU" w:bidi="ar-SA"/>
        </w:rPr>
        <w:t>недопущении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случаев сокращения количества классов;</w:t>
      </w:r>
      <w:proofErr w:type="gramEnd"/>
    </w:p>
    <w:p w:rsidR="003F20CE" w:rsidRPr="003F20CE" w:rsidRDefault="003F20CE" w:rsidP="003F20CE">
      <w:pPr>
        <w:spacing w:after="200" w:line="276" w:lineRule="auto"/>
        <w:ind w:left="567"/>
        <w:jc w:val="both"/>
        <w:rPr>
          <w:rFonts w:ascii="Times New Roman" w:hAnsi="Times New Roman"/>
          <w:i/>
          <w:sz w:val="28"/>
          <w:szCs w:val="28"/>
          <w:lang w:val="ru-RU" w:eastAsia="ru-RU" w:bidi="ar-SA"/>
        </w:rPr>
      </w:pPr>
      <w:r w:rsidRPr="003F20CE">
        <w:rPr>
          <w:rFonts w:ascii="Times New Roman" w:hAnsi="Times New Roman"/>
          <w:i/>
          <w:lang w:val="ru-RU" w:eastAsia="ru-RU" w:bidi="ar-SA"/>
        </w:rPr>
        <w:t xml:space="preserve">- </w:t>
      </w:r>
      <w:proofErr w:type="gramStart"/>
      <w:r w:rsidRPr="003F20CE">
        <w:rPr>
          <w:rFonts w:ascii="Times New Roman" w:hAnsi="Times New Roman"/>
          <w:i/>
          <w:sz w:val="28"/>
          <w:szCs w:val="28"/>
          <w:lang w:val="ru-RU" w:eastAsia="ru-RU" w:bidi="ar-SA"/>
        </w:rPr>
        <w:t>сохранении</w:t>
      </w:r>
      <w:proofErr w:type="gramEnd"/>
      <w:r w:rsidRPr="003F20CE">
        <w:rPr>
          <w:rFonts w:ascii="Times New Roman" w:hAnsi="Times New Roman"/>
          <w:i/>
          <w:sz w:val="28"/>
          <w:szCs w:val="28"/>
          <w:lang w:val="ru-RU" w:eastAsia="ru-RU" w:bidi="ar-SA"/>
        </w:rPr>
        <w:t xml:space="preserve"> преемственности осуществления классного руководства в классах на следующий учебный год;</w:t>
      </w:r>
    </w:p>
    <w:p w:rsidR="003F20CE" w:rsidRPr="003F20CE" w:rsidRDefault="003F20CE" w:rsidP="003F20CE">
      <w:pPr>
        <w:spacing w:after="200" w:line="276" w:lineRule="auto"/>
        <w:ind w:left="567"/>
        <w:jc w:val="both"/>
        <w:rPr>
          <w:rFonts w:ascii="Times New Roman" w:hAnsi="Times New Roman"/>
          <w:i/>
          <w:sz w:val="28"/>
          <w:szCs w:val="28"/>
          <w:lang w:val="ru-RU" w:eastAsia="ru-RU" w:bidi="ar-SA"/>
        </w:rPr>
      </w:pPr>
      <w:r w:rsidRPr="003F20CE">
        <w:rPr>
          <w:rFonts w:ascii="Times New Roman" w:hAnsi="Times New Roman"/>
          <w:i/>
          <w:sz w:val="28"/>
          <w:szCs w:val="28"/>
          <w:lang w:val="ru-RU" w:eastAsia="ru-RU" w:bidi="ar-SA"/>
        </w:rPr>
        <w:t xml:space="preserve">- </w:t>
      </w:r>
      <w:proofErr w:type="gramStart"/>
      <w:r w:rsidRPr="003F20CE">
        <w:rPr>
          <w:rFonts w:ascii="Times New Roman" w:hAnsi="Times New Roman"/>
          <w:i/>
          <w:sz w:val="28"/>
          <w:szCs w:val="28"/>
          <w:lang w:val="ru-RU" w:eastAsia="ru-RU" w:bidi="ar-SA"/>
        </w:rPr>
        <w:t>определении</w:t>
      </w:r>
      <w:proofErr w:type="gramEnd"/>
      <w:r w:rsidRPr="003F20CE">
        <w:rPr>
          <w:rFonts w:ascii="Times New Roman" w:hAnsi="Times New Roman"/>
          <w:i/>
          <w:sz w:val="28"/>
          <w:szCs w:val="28"/>
          <w:lang w:val="ru-RU" w:eastAsia="ru-RU" w:bidi="ar-SA"/>
        </w:rPr>
        <w:t xml:space="preserve"> кандидатур педагогических работников, которые в следующем учебном году будут осуществлять классное руководство в классах одновременно с распределением учебной нагрузки по окончании учебного года</w:t>
      </w:r>
    </w:p>
    <w:p w:rsidR="003F20CE" w:rsidRPr="003F20CE" w:rsidRDefault="003F20CE" w:rsidP="003F20CE">
      <w:pPr>
        <w:spacing w:after="200" w:line="276" w:lineRule="auto"/>
        <w:ind w:left="567"/>
        <w:jc w:val="both"/>
        <w:rPr>
          <w:rFonts w:ascii="Times New Roman" w:hAnsi="Times New Roman"/>
          <w:i/>
          <w:sz w:val="28"/>
          <w:szCs w:val="28"/>
          <w:lang w:val="ru-RU" w:eastAsia="ru-RU" w:bidi="ar-SA"/>
        </w:rPr>
      </w:pPr>
      <w:r w:rsidRPr="003F20CE">
        <w:rPr>
          <w:rFonts w:ascii="Times New Roman" w:hAnsi="Times New Roman"/>
          <w:i/>
          <w:sz w:val="28"/>
          <w:szCs w:val="28"/>
          <w:lang w:val="ru-RU" w:eastAsia="ru-RU" w:bidi="ar-SA"/>
        </w:rPr>
        <w:t xml:space="preserve">- временном </w:t>
      </w:r>
      <w:proofErr w:type="gramStart"/>
      <w:r w:rsidRPr="003F20CE">
        <w:rPr>
          <w:rFonts w:ascii="Times New Roman" w:hAnsi="Times New Roman"/>
          <w:i/>
          <w:sz w:val="28"/>
          <w:szCs w:val="28"/>
          <w:lang w:val="ru-RU" w:eastAsia="ru-RU" w:bidi="ar-SA"/>
        </w:rPr>
        <w:t>замещении</w:t>
      </w:r>
      <w:proofErr w:type="gramEnd"/>
      <w:r w:rsidRPr="003F20CE">
        <w:rPr>
          <w:rFonts w:ascii="Times New Roman" w:hAnsi="Times New Roman"/>
          <w:i/>
          <w:sz w:val="28"/>
          <w:szCs w:val="28"/>
          <w:lang w:val="ru-RU" w:eastAsia="ru-RU" w:bidi="ar-SA"/>
        </w:rPr>
        <w:t xml:space="preserve">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3F20CE" w:rsidRDefault="003F20CE" w:rsidP="003F20CE">
      <w:pPr>
        <w:spacing w:after="200" w:line="276" w:lineRule="auto"/>
        <w:ind w:left="567"/>
        <w:jc w:val="both"/>
        <w:rPr>
          <w:rFonts w:ascii="Times New Roman" w:hAnsi="Times New Roman"/>
          <w:i/>
          <w:sz w:val="28"/>
          <w:szCs w:val="28"/>
          <w:lang w:val="ru-RU" w:eastAsia="ru-RU" w:bidi="ar-SA"/>
        </w:rPr>
      </w:pPr>
      <w:r w:rsidRPr="003F20CE">
        <w:rPr>
          <w:rFonts w:ascii="Times New Roman" w:hAnsi="Times New Roman"/>
          <w:i/>
          <w:sz w:val="28"/>
          <w:szCs w:val="28"/>
          <w:lang w:val="ru-RU" w:eastAsia="ru-RU" w:bidi="ar-SA"/>
        </w:rPr>
        <w:lastRenderedPageBreak/>
        <w:t>- возможности отмены выплат за классное руководство за неисполнение или ненадлежащее исполнение педагогическим работником по его вине работы по классному руководству</w:t>
      </w:r>
      <w:r>
        <w:rPr>
          <w:rFonts w:ascii="Times New Roman" w:hAnsi="Times New Roman"/>
          <w:i/>
          <w:sz w:val="28"/>
          <w:szCs w:val="28"/>
          <w:lang w:val="ru-RU" w:eastAsia="ru-RU" w:bidi="ar-SA"/>
        </w:rPr>
        <w:t>.</w:t>
      </w:r>
    </w:p>
    <w:p w:rsidR="009C43A6" w:rsidRPr="009C43A6" w:rsidRDefault="009C43A6" w:rsidP="003F20CE">
      <w:pPr>
        <w:spacing w:after="200" w:line="276" w:lineRule="auto"/>
        <w:ind w:left="567"/>
        <w:jc w:val="both"/>
        <w:rPr>
          <w:rFonts w:ascii="Times New Roman" w:hAnsi="Times New Roman"/>
          <w:sz w:val="28"/>
          <w:szCs w:val="28"/>
          <w:lang w:val="ru-RU" w:eastAsia="ru-RU" w:bidi="ar-SA"/>
        </w:rPr>
      </w:pPr>
      <w:r w:rsidRPr="009C43A6">
        <w:rPr>
          <w:rFonts w:ascii="Times New Roman" w:eastAsia="Calibri" w:hAnsi="Times New Roman"/>
          <w:sz w:val="28"/>
          <w:szCs w:val="28"/>
          <w:lang w:val="ru-RU" w:eastAsia="ru-RU" w:bidi="ar-SA"/>
        </w:rPr>
        <w:t xml:space="preserve">Все материалы были представлены для дальнейшего обобщения и анализа в Управление образования и молодёжной политики, </w:t>
      </w:r>
      <w:proofErr w:type="spellStart"/>
      <w:r w:rsidRPr="009C43A6">
        <w:rPr>
          <w:rFonts w:ascii="Times New Roman" w:eastAsia="Calibri" w:hAnsi="Times New Roman"/>
          <w:sz w:val="28"/>
          <w:szCs w:val="28"/>
          <w:lang w:val="ru-RU" w:eastAsia="ru-RU" w:bidi="ar-SA"/>
        </w:rPr>
        <w:t>Пронскую</w:t>
      </w:r>
      <w:proofErr w:type="spellEnd"/>
      <w:r w:rsidRPr="009C43A6">
        <w:rPr>
          <w:rFonts w:ascii="Times New Roman" w:eastAsia="Calibri" w:hAnsi="Times New Roman"/>
          <w:sz w:val="28"/>
          <w:szCs w:val="28"/>
          <w:lang w:val="ru-RU" w:eastAsia="ru-RU" w:bidi="ar-SA"/>
        </w:rPr>
        <w:t xml:space="preserve"> районную организацию Профсоюза. Итоги проверки обсуждались индивидуально с руководителями ОУ, председателями ППО</w:t>
      </w:r>
      <w:r w:rsidR="003F20CE">
        <w:rPr>
          <w:rFonts w:ascii="Times New Roman" w:eastAsia="Calibri" w:hAnsi="Times New Roman"/>
          <w:sz w:val="28"/>
          <w:szCs w:val="28"/>
          <w:lang w:val="ru-RU" w:eastAsia="ru-RU" w:bidi="ar-SA"/>
        </w:rPr>
        <w:t>. Документация по результатам проверки своевременно направлена в Областной комитет Профсоюза. Подготовлена и распространена памятка по организации работы с классными руководителями в ОУ.</w:t>
      </w:r>
    </w:p>
    <w:p w:rsidR="009C43A6" w:rsidRPr="009C43A6" w:rsidRDefault="009C43A6" w:rsidP="001B2472">
      <w:pPr>
        <w:ind w:firstLine="426"/>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xml:space="preserve">На всех рабочих местах </w:t>
      </w:r>
      <w:r w:rsidR="00353B37">
        <w:rPr>
          <w:rFonts w:ascii="Times New Roman" w:hAnsi="Times New Roman"/>
          <w:sz w:val="28"/>
          <w:szCs w:val="28"/>
          <w:lang w:val="ru-RU" w:eastAsia="ru-RU" w:bidi="ar-SA"/>
        </w:rPr>
        <w:t xml:space="preserve">ОУ, УО и МП </w:t>
      </w:r>
      <w:r w:rsidR="001B2472">
        <w:rPr>
          <w:rFonts w:ascii="Times New Roman" w:hAnsi="Times New Roman"/>
          <w:sz w:val="28"/>
          <w:szCs w:val="28"/>
          <w:lang w:val="ru-RU" w:eastAsia="ru-RU" w:bidi="ar-SA"/>
        </w:rPr>
        <w:t>своевременно проводятся мероприятия по специальной оценке условий труда.</w:t>
      </w:r>
      <w:r w:rsidRPr="009C43A6">
        <w:rPr>
          <w:rFonts w:ascii="Times New Roman" w:hAnsi="Times New Roman"/>
          <w:sz w:val="28"/>
          <w:szCs w:val="28"/>
          <w:lang w:val="ru-RU" w:eastAsia="ru-RU" w:bidi="ar-SA"/>
        </w:rPr>
        <w:t xml:space="preserve"> </w:t>
      </w:r>
      <w:r w:rsidR="00864192">
        <w:rPr>
          <w:rFonts w:ascii="Times New Roman" w:hAnsi="Times New Roman"/>
          <w:sz w:val="28"/>
          <w:szCs w:val="28"/>
          <w:lang w:val="ru-RU" w:eastAsia="ru-RU" w:bidi="ar-SA"/>
        </w:rPr>
        <w:t xml:space="preserve">В 2021 году проведена специальная оценка условий труда на 208 рабочих местах. Израсходовано на проведение СОУТ 175 </w:t>
      </w:r>
      <w:proofErr w:type="spellStart"/>
      <w:r w:rsidR="00864192">
        <w:rPr>
          <w:rFonts w:ascii="Times New Roman" w:hAnsi="Times New Roman"/>
          <w:sz w:val="28"/>
          <w:szCs w:val="28"/>
          <w:lang w:val="ru-RU" w:eastAsia="ru-RU" w:bidi="ar-SA"/>
        </w:rPr>
        <w:t>тыс</w:t>
      </w:r>
      <w:proofErr w:type="gramStart"/>
      <w:r w:rsidR="00864192">
        <w:rPr>
          <w:rFonts w:ascii="Times New Roman" w:hAnsi="Times New Roman"/>
          <w:sz w:val="28"/>
          <w:szCs w:val="28"/>
          <w:lang w:val="ru-RU" w:eastAsia="ru-RU" w:bidi="ar-SA"/>
        </w:rPr>
        <w:t>.р</w:t>
      </w:r>
      <w:proofErr w:type="gramEnd"/>
      <w:r w:rsidR="00864192">
        <w:rPr>
          <w:rFonts w:ascii="Times New Roman" w:hAnsi="Times New Roman"/>
          <w:sz w:val="28"/>
          <w:szCs w:val="28"/>
          <w:lang w:val="ru-RU" w:eastAsia="ru-RU" w:bidi="ar-SA"/>
        </w:rPr>
        <w:t>уб</w:t>
      </w:r>
      <w:proofErr w:type="spellEnd"/>
      <w:r w:rsidR="00864192">
        <w:rPr>
          <w:rFonts w:ascii="Times New Roman" w:hAnsi="Times New Roman"/>
          <w:sz w:val="28"/>
          <w:szCs w:val="28"/>
          <w:lang w:val="ru-RU" w:eastAsia="ru-RU" w:bidi="ar-SA"/>
        </w:rPr>
        <w:t xml:space="preserve">. </w:t>
      </w:r>
      <w:r w:rsidRPr="009C43A6">
        <w:rPr>
          <w:rFonts w:ascii="Times New Roman" w:hAnsi="Times New Roman"/>
          <w:sz w:val="28"/>
          <w:szCs w:val="28"/>
          <w:lang w:val="ru-RU" w:eastAsia="ru-RU" w:bidi="ar-SA"/>
        </w:rPr>
        <w:t xml:space="preserve">Вопросы своевременного проведения </w:t>
      </w:r>
      <w:r w:rsidR="00353B37">
        <w:rPr>
          <w:rFonts w:ascii="Times New Roman" w:hAnsi="Times New Roman"/>
          <w:sz w:val="28"/>
          <w:szCs w:val="28"/>
          <w:lang w:val="ru-RU" w:eastAsia="ru-RU" w:bidi="ar-SA"/>
        </w:rPr>
        <w:t>СОУТ</w:t>
      </w:r>
      <w:r w:rsidRPr="009C43A6">
        <w:rPr>
          <w:rFonts w:ascii="Times New Roman" w:hAnsi="Times New Roman"/>
          <w:sz w:val="28"/>
          <w:szCs w:val="28"/>
          <w:lang w:val="ru-RU" w:eastAsia="ru-RU" w:bidi="ar-SA"/>
        </w:rPr>
        <w:t xml:space="preserve"> находятся под строгим контролем РОП, ВТИТ, уполномоченных, специалистов по ОТ. </w:t>
      </w:r>
    </w:p>
    <w:p w:rsidR="009C43A6" w:rsidRPr="009C43A6" w:rsidRDefault="009C43A6" w:rsidP="001B2472">
      <w:pPr>
        <w:ind w:firstLine="426"/>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xml:space="preserve">В 10 образовательных учреждениях разработаны Положения об оценке и управлении профессиональными рисками. В стадии разработки находится работа по оценке профессиональных рисков для работников ОУ. </w:t>
      </w:r>
    </w:p>
    <w:p w:rsidR="009C43A6" w:rsidRPr="009C43A6" w:rsidRDefault="009C43A6" w:rsidP="001B2472">
      <w:pPr>
        <w:ind w:firstLine="426"/>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xml:space="preserve">Осуществляется постоянный  общественный мониторинг и </w:t>
      </w:r>
      <w:proofErr w:type="gramStart"/>
      <w:r w:rsidRPr="009C43A6">
        <w:rPr>
          <w:rFonts w:ascii="Times New Roman" w:hAnsi="Times New Roman"/>
          <w:sz w:val="28"/>
          <w:szCs w:val="28"/>
          <w:lang w:val="ru-RU" w:eastAsia="ru-RU" w:bidi="ar-SA"/>
        </w:rPr>
        <w:t>контроль за</w:t>
      </w:r>
      <w:proofErr w:type="gramEnd"/>
      <w:r w:rsidRPr="009C43A6">
        <w:rPr>
          <w:rFonts w:ascii="Times New Roman" w:hAnsi="Times New Roman"/>
          <w:sz w:val="28"/>
          <w:szCs w:val="28"/>
          <w:lang w:val="ru-RU" w:eastAsia="ru-RU" w:bidi="ar-SA"/>
        </w:rPr>
        <w:t xml:space="preserve"> предоставлением гарантий и компенсаций работникам с вредными и опасными условиями труда в муниципальных образовательных организациях по результатам  СОУТ. </w:t>
      </w:r>
    </w:p>
    <w:p w:rsidR="009C43A6" w:rsidRPr="009C43A6" w:rsidRDefault="00864192" w:rsidP="001B2472">
      <w:pPr>
        <w:ind w:firstLine="426"/>
        <w:jc w:val="both"/>
        <w:rPr>
          <w:rFonts w:ascii="Times New Roman" w:hAnsi="Times New Roman"/>
          <w:sz w:val="28"/>
          <w:szCs w:val="28"/>
          <w:lang w:val="ru-RU" w:eastAsia="ru-RU" w:bidi="ar-SA"/>
        </w:rPr>
      </w:pPr>
      <w:r>
        <w:rPr>
          <w:rFonts w:ascii="Times New Roman" w:hAnsi="Times New Roman"/>
          <w:sz w:val="28"/>
          <w:szCs w:val="28"/>
          <w:lang w:val="ru-RU" w:eastAsia="ru-RU" w:bidi="ar-SA"/>
        </w:rPr>
        <w:t>Н</w:t>
      </w:r>
      <w:r w:rsidR="009C43A6" w:rsidRPr="009C43A6">
        <w:rPr>
          <w:rFonts w:ascii="Times New Roman" w:hAnsi="Times New Roman"/>
          <w:sz w:val="28"/>
          <w:szCs w:val="28"/>
          <w:lang w:val="ru-RU" w:eastAsia="ru-RU" w:bidi="ar-SA"/>
        </w:rPr>
        <w:t>есчастных случаев среди работни</w:t>
      </w:r>
      <w:r>
        <w:rPr>
          <w:rFonts w:ascii="Times New Roman" w:hAnsi="Times New Roman"/>
          <w:sz w:val="28"/>
          <w:szCs w:val="28"/>
          <w:lang w:val="ru-RU" w:eastAsia="ru-RU" w:bidi="ar-SA"/>
        </w:rPr>
        <w:t>ков образовательных учреждений</w:t>
      </w:r>
      <w:r w:rsidR="009C43A6" w:rsidRPr="009C43A6">
        <w:rPr>
          <w:rFonts w:ascii="Times New Roman" w:hAnsi="Times New Roman"/>
          <w:sz w:val="28"/>
          <w:szCs w:val="28"/>
          <w:lang w:val="ru-RU" w:eastAsia="ru-RU" w:bidi="ar-SA"/>
        </w:rPr>
        <w:t xml:space="preserve"> в отчетном п</w:t>
      </w:r>
      <w:r w:rsidR="00353B37">
        <w:rPr>
          <w:rFonts w:ascii="Times New Roman" w:hAnsi="Times New Roman"/>
          <w:sz w:val="28"/>
          <w:szCs w:val="28"/>
          <w:lang w:val="ru-RU" w:eastAsia="ru-RU" w:bidi="ar-SA"/>
        </w:rPr>
        <w:t xml:space="preserve">ериоде </w:t>
      </w:r>
      <w:r>
        <w:rPr>
          <w:rFonts w:ascii="Times New Roman" w:hAnsi="Times New Roman"/>
          <w:sz w:val="28"/>
          <w:szCs w:val="28"/>
          <w:lang w:val="ru-RU" w:eastAsia="ru-RU" w:bidi="ar-SA"/>
        </w:rPr>
        <w:t>не было.</w:t>
      </w:r>
    </w:p>
    <w:p w:rsidR="009C43A6" w:rsidRPr="009C43A6" w:rsidRDefault="009C43A6" w:rsidP="001B2472">
      <w:pPr>
        <w:ind w:firstLine="426"/>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К сожалению, в районе только не использовались возвращённые денежные средства страховых взносов на предупредительные меры по охране труда.</w:t>
      </w:r>
    </w:p>
    <w:p w:rsidR="009C43A6" w:rsidRPr="009C43A6" w:rsidRDefault="009C43A6" w:rsidP="001B2472">
      <w:pPr>
        <w:ind w:firstLine="426"/>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xml:space="preserve">Проведение покупок спецодежды и </w:t>
      </w:r>
      <w:proofErr w:type="spellStart"/>
      <w:r w:rsidRPr="009C43A6">
        <w:rPr>
          <w:rFonts w:ascii="Times New Roman" w:hAnsi="Times New Roman"/>
          <w:sz w:val="28"/>
          <w:szCs w:val="28"/>
          <w:lang w:val="ru-RU" w:eastAsia="ru-RU" w:bidi="ar-SA"/>
        </w:rPr>
        <w:t>спецобуви</w:t>
      </w:r>
      <w:proofErr w:type="spellEnd"/>
      <w:r w:rsidRPr="009C43A6">
        <w:rPr>
          <w:rFonts w:ascii="Times New Roman" w:hAnsi="Times New Roman"/>
          <w:sz w:val="28"/>
          <w:szCs w:val="28"/>
          <w:lang w:val="ru-RU" w:eastAsia="ru-RU" w:bidi="ar-SA"/>
        </w:rPr>
        <w:t>, оплату проведённых медицинских осмотров, оплату обучения работников ОУ</w:t>
      </w:r>
      <w:r w:rsidR="00864192">
        <w:rPr>
          <w:rFonts w:ascii="Times New Roman" w:hAnsi="Times New Roman"/>
          <w:sz w:val="28"/>
          <w:szCs w:val="28"/>
          <w:lang w:val="ru-RU" w:eastAsia="ru-RU" w:bidi="ar-SA"/>
        </w:rPr>
        <w:t xml:space="preserve">, а также </w:t>
      </w:r>
      <w:r w:rsidR="00365CA5">
        <w:rPr>
          <w:rFonts w:ascii="Times New Roman" w:hAnsi="Times New Roman"/>
          <w:sz w:val="28"/>
          <w:szCs w:val="28"/>
          <w:lang w:val="ru-RU" w:eastAsia="ru-RU" w:bidi="ar-SA"/>
        </w:rPr>
        <w:t>мероприятий</w:t>
      </w:r>
      <w:r w:rsidR="00365CA5" w:rsidRPr="009C43A6">
        <w:rPr>
          <w:rFonts w:ascii="Times New Roman" w:hAnsi="Times New Roman"/>
          <w:sz w:val="28"/>
          <w:szCs w:val="28"/>
          <w:lang w:val="ru-RU" w:eastAsia="ru-RU" w:bidi="ar-SA"/>
        </w:rPr>
        <w:t xml:space="preserve"> для организации работы ОУ в условиях санитарно-эпидемиологической обстановки и особенностей распространения </w:t>
      </w:r>
      <w:proofErr w:type="spellStart"/>
      <w:r w:rsidR="00365CA5" w:rsidRPr="009C43A6">
        <w:rPr>
          <w:rFonts w:ascii="Times New Roman" w:hAnsi="Times New Roman"/>
          <w:sz w:val="28"/>
          <w:szCs w:val="28"/>
          <w:lang w:val="ru-RU" w:eastAsia="ru-RU" w:bidi="ar-SA"/>
        </w:rPr>
        <w:t>коронавирусной</w:t>
      </w:r>
      <w:proofErr w:type="spellEnd"/>
      <w:r w:rsidR="00365CA5" w:rsidRPr="009C43A6">
        <w:rPr>
          <w:rFonts w:ascii="Times New Roman" w:hAnsi="Times New Roman"/>
          <w:sz w:val="28"/>
          <w:szCs w:val="28"/>
          <w:lang w:val="ru-RU" w:eastAsia="ru-RU" w:bidi="ar-SA"/>
        </w:rPr>
        <w:t xml:space="preserve"> инфекции</w:t>
      </w:r>
      <w:r w:rsidRPr="009C43A6">
        <w:rPr>
          <w:rFonts w:ascii="Times New Roman" w:hAnsi="Times New Roman"/>
          <w:sz w:val="28"/>
          <w:szCs w:val="28"/>
          <w:lang w:val="ru-RU" w:eastAsia="ru-RU" w:bidi="ar-SA"/>
        </w:rPr>
        <w:t xml:space="preserve"> было осуществлено за счёт средств регионального, муниципального бюджета, иных источников фи</w:t>
      </w:r>
      <w:r w:rsidR="00365CA5">
        <w:rPr>
          <w:rFonts w:ascii="Times New Roman" w:hAnsi="Times New Roman"/>
          <w:sz w:val="28"/>
          <w:szCs w:val="28"/>
          <w:lang w:val="ru-RU" w:eastAsia="ru-RU" w:bidi="ar-SA"/>
        </w:rPr>
        <w:t>нансирования всего на сумму 2336</w:t>
      </w:r>
      <w:r w:rsidRPr="009C43A6">
        <w:rPr>
          <w:rFonts w:ascii="Times New Roman" w:hAnsi="Times New Roman"/>
          <w:sz w:val="28"/>
          <w:szCs w:val="28"/>
          <w:lang w:val="ru-RU" w:eastAsia="ru-RU" w:bidi="ar-SA"/>
        </w:rPr>
        <w:t xml:space="preserve"> тыс. руб. </w:t>
      </w:r>
    </w:p>
    <w:p w:rsidR="009C43A6" w:rsidRPr="009C43A6" w:rsidRDefault="009C43A6" w:rsidP="001B2472">
      <w:pPr>
        <w:ind w:firstLine="426"/>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xml:space="preserve">Общественный </w:t>
      </w:r>
      <w:proofErr w:type="gramStart"/>
      <w:r w:rsidRPr="009C43A6">
        <w:rPr>
          <w:rFonts w:ascii="Times New Roman" w:hAnsi="Times New Roman"/>
          <w:sz w:val="28"/>
          <w:szCs w:val="28"/>
          <w:lang w:val="ru-RU" w:eastAsia="ru-RU" w:bidi="ar-SA"/>
        </w:rPr>
        <w:t>контроль за</w:t>
      </w:r>
      <w:proofErr w:type="gramEnd"/>
      <w:r w:rsidRPr="009C43A6">
        <w:rPr>
          <w:rFonts w:ascii="Times New Roman" w:hAnsi="Times New Roman"/>
          <w:sz w:val="28"/>
          <w:szCs w:val="28"/>
          <w:lang w:val="ru-RU" w:eastAsia="ru-RU" w:bidi="ar-SA"/>
        </w:rPr>
        <w:t xml:space="preserve"> организацией обеспечения спецодеждой, </w:t>
      </w:r>
      <w:proofErr w:type="spellStart"/>
      <w:r w:rsidRPr="009C43A6">
        <w:rPr>
          <w:rFonts w:ascii="Times New Roman" w:hAnsi="Times New Roman"/>
          <w:sz w:val="28"/>
          <w:szCs w:val="28"/>
          <w:lang w:val="ru-RU" w:eastAsia="ru-RU" w:bidi="ar-SA"/>
        </w:rPr>
        <w:t>спецобувью</w:t>
      </w:r>
      <w:proofErr w:type="spellEnd"/>
      <w:r w:rsidRPr="009C43A6">
        <w:rPr>
          <w:rFonts w:ascii="Times New Roman" w:hAnsi="Times New Roman"/>
          <w:sz w:val="28"/>
          <w:szCs w:val="28"/>
          <w:lang w:val="ru-RU" w:eastAsia="ru-RU" w:bidi="ar-SA"/>
        </w:rPr>
        <w:t xml:space="preserve"> и другими СИЗ различных категорий работников ОУ осуществляется в каждом ОУ, в том числе с участием внештатного инспектора. </w:t>
      </w:r>
    </w:p>
    <w:p w:rsidR="009C43A6" w:rsidRPr="009C43A6" w:rsidRDefault="009C43A6" w:rsidP="001B2472">
      <w:pPr>
        <w:ind w:firstLine="426"/>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Обобщён опыт работы уполномоченного по</w:t>
      </w:r>
      <w:r w:rsidR="00365CA5">
        <w:rPr>
          <w:rFonts w:ascii="Times New Roman" w:hAnsi="Times New Roman"/>
          <w:sz w:val="28"/>
          <w:szCs w:val="28"/>
          <w:lang w:val="ru-RU" w:eastAsia="ru-RU" w:bidi="ar-SA"/>
        </w:rPr>
        <w:t xml:space="preserve"> охране труда МОУ «</w:t>
      </w:r>
      <w:proofErr w:type="gramStart"/>
      <w:r w:rsidR="00365CA5">
        <w:rPr>
          <w:rFonts w:ascii="Times New Roman" w:hAnsi="Times New Roman"/>
          <w:sz w:val="28"/>
          <w:szCs w:val="28"/>
          <w:lang w:val="ru-RU" w:eastAsia="ru-RU" w:bidi="ar-SA"/>
        </w:rPr>
        <w:t>Октябрьская</w:t>
      </w:r>
      <w:proofErr w:type="gramEnd"/>
      <w:r w:rsidRPr="009C43A6">
        <w:rPr>
          <w:rFonts w:ascii="Times New Roman" w:hAnsi="Times New Roman"/>
          <w:sz w:val="28"/>
          <w:szCs w:val="28"/>
          <w:lang w:val="ru-RU" w:eastAsia="ru-RU" w:bidi="ar-SA"/>
        </w:rPr>
        <w:t xml:space="preserve"> СОШ» по осуществлению контроля за обеспечением здоровых и безопасных условий труда. </w:t>
      </w:r>
    </w:p>
    <w:p w:rsidR="009C43A6" w:rsidRPr="009C43A6" w:rsidRDefault="009C43A6" w:rsidP="001B2472">
      <w:pPr>
        <w:ind w:firstLine="426"/>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xml:space="preserve">Регулярно направляются письма, памятки, буклеты в первичные профсоюзные организации по вопросам </w:t>
      </w:r>
      <w:proofErr w:type="gramStart"/>
      <w:r w:rsidRPr="009C43A6">
        <w:rPr>
          <w:rFonts w:ascii="Times New Roman" w:hAnsi="Times New Roman"/>
          <w:sz w:val="28"/>
          <w:szCs w:val="28"/>
          <w:lang w:val="ru-RU" w:eastAsia="ru-RU" w:bidi="ar-SA"/>
        </w:rPr>
        <w:t>ОТ</w:t>
      </w:r>
      <w:proofErr w:type="gramEnd"/>
      <w:r w:rsidRPr="009C43A6">
        <w:rPr>
          <w:rFonts w:ascii="Times New Roman" w:hAnsi="Times New Roman"/>
          <w:sz w:val="28"/>
          <w:szCs w:val="28"/>
          <w:lang w:val="ru-RU" w:eastAsia="ru-RU" w:bidi="ar-SA"/>
        </w:rPr>
        <w:t xml:space="preserve">. В каждом образовательном учреждении имеется Профсоюзный уголок по охране труда, где размещается план работы по </w:t>
      </w:r>
      <w:proofErr w:type="gramStart"/>
      <w:r w:rsidRPr="009C43A6">
        <w:rPr>
          <w:rFonts w:ascii="Times New Roman" w:hAnsi="Times New Roman"/>
          <w:sz w:val="28"/>
          <w:szCs w:val="28"/>
          <w:lang w:val="ru-RU" w:eastAsia="ru-RU" w:bidi="ar-SA"/>
        </w:rPr>
        <w:t>ОТ</w:t>
      </w:r>
      <w:proofErr w:type="gramEnd"/>
      <w:r w:rsidRPr="009C43A6">
        <w:rPr>
          <w:rFonts w:ascii="Times New Roman" w:hAnsi="Times New Roman"/>
          <w:sz w:val="28"/>
          <w:szCs w:val="28"/>
          <w:lang w:val="ru-RU" w:eastAsia="ru-RU" w:bidi="ar-SA"/>
        </w:rPr>
        <w:t xml:space="preserve">, </w:t>
      </w:r>
      <w:r w:rsidRPr="009C43A6">
        <w:rPr>
          <w:rFonts w:ascii="Times New Roman" w:hAnsi="Times New Roman"/>
          <w:sz w:val="28"/>
          <w:szCs w:val="28"/>
          <w:lang w:val="ru-RU" w:eastAsia="ru-RU" w:bidi="ar-SA"/>
        </w:rPr>
        <w:lastRenderedPageBreak/>
        <w:t>информационные бюллетени. Кроме того, имеются Уголки дорожной безопасности, Уголки пожарной и антитеррористической безопасности.</w:t>
      </w:r>
    </w:p>
    <w:p w:rsidR="009C43A6" w:rsidRPr="009C43A6" w:rsidRDefault="009C43A6" w:rsidP="001B2472">
      <w:pPr>
        <w:ind w:firstLine="426"/>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Задачи, стоящие перед Пронской районной организацией Профсоюза, техническим инспектором районной организации:</w:t>
      </w:r>
    </w:p>
    <w:p w:rsidR="009C43A6" w:rsidRPr="009C43A6" w:rsidRDefault="009C43A6" w:rsidP="001B2472">
      <w:pPr>
        <w:ind w:firstLine="426"/>
        <w:contextualSpacing/>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расширение круга вопросов общественного контроля по соблюдению прав работников ОУ на здоровые и безопасные условия труда;</w:t>
      </w:r>
    </w:p>
    <w:p w:rsidR="009C43A6" w:rsidRPr="009C43A6" w:rsidRDefault="009C43A6" w:rsidP="001B2472">
      <w:pPr>
        <w:ind w:firstLine="426"/>
        <w:contextualSpacing/>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продолжение участия в разработке проектов коллективных договоров ОУ, с</w:t>
      </w:r>
      <w:r w:rsidR="00365CA5">
        <w:rPr>
          <w:rFonts w:ascii="Times New Roman" w:hAnsi="Times New Roman"/>
          <w:sz w:val="28"/>
          <w:szCs w:val="28"/>
          <w:lang w:val="ru-RU" w:eastAsia="ru-RU" w:bidi="ar-SA"/>
        </w:rPr>
        <w:t>рок которых заканчивается в 2022</w:t>
      </w:r>
      <w:r w:rsidRPr="009C43A6">
        <w:rPr>
          <w:rFonts w:ascii="Times New Roman" w:hAnsi="Times New Roman"/>
          <w:sz w:val="28"/>
          <w:szCs w:val="28"/>
          <w:lang w:val="ru-RU" w:eastAsia="ru-RU" w:bidi="ar-SA"/>
        </w:rPr>
        <w:t xml:space="preserve"> году;</w:t>
      </w:r>
    </w:p>
    <w:p w:rsidR="009C43A6" w:rsidRPr="009C43A6" w:rsidRDefault="009C43A6" w:rsidP="001B2472">
      <w:pPr>
        <w:ind w:firstLine="426"/>
        <w:contextualSpacing/>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продолжение координации работы уполномоченных ОУ по охране труда;</w:t>
      </w:r>
    </w:p>
    <w:p w:rsidR="009C43A6" w:rsidRPr="009C43A6" w:rsidRDefault="009C43A6" w:rsidP="001B2472">
      <w:pPr>
        <w:ind w:firstLine="426"/>
        <w:contextualSpacing/>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осуществление контроля по своевременной подготовке и проведению СОУТ в ОУ;</w:t>
      </w:r>
    </w:p>
    <w:p w:rsidR="009C43A6" w:rsidRPr="009C43A6" w:rsidRDefault="009C43A6" w:rsidP="001B2472">
      <w:pPr>
        <w:ind w:firstLine="426"/>
        <w:contextualSpacing/>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координация работы по оценке профессиональных рисков для работников ОУ;</w:t>
      </w:r>
    </w:p>
    <w:p w:rsidR="009C43A6" w:rsidRPr="009C43A6" w:rsidRDefault="009C43A6" w:rsidP="001B2472">
      <w:pPr>
        <w:ind w:firstLine="426"/>
        <w:contextualSpacing/>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xml:space="preserve">- постоянный </w:t>
      </w:r>
      <w:proofErr w:type="gramStart"/>
      <w:r w:rsidRPr="009C43A6">
        <w:rPr>
          <w:rFonts w:ascii="Times New Roman" w:hAnsi="Times New Roman"/>
          <w:sz w:val="28"/>
          <w:szCs w:val="28"/>
          <w:lang w:val="ru-RU" w:eastAsia="ru-RU" w:bidi="ar-SA"/>
        </w:rPr>
        <w:t>контроль за</w:t>
      </w:r>
      <w:proofErr w:type="gramEnd"/>
      <w:r w:rsidRPr="009C43A6">
        <w:rPr>
          <w:rFonts w:ascii="Times New Roman" w:hAnsi="Times New Roman"/>
          <w:sz w:val="28"/>
          <w:szCs w:val="28"/>
          <w:lang w:val="ru-RU" w:eastAsia="ru-RU" w:bidi="ar-SA"/>
        </w:rPr>
        <w:t xml:space="preserve"> своевременным проведением медицинских осмотров работников ОУ;</w:t>
      </w:r>
    </w:p>
    <w:p w:rsidR="009C43A6" w:rsidRPr="009C43A6" w:rsidRDefault="009C43A6" w:rsidP="001B2472">
      <w:pPr>
        <w:ind w:firstLine="426"/>
        <w:contextualSpacing/>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xml:space="preserve">- продолжение участия в рассмотрении трудовых споров, связанных с применением законодательства </w:t>
      </w:r>
      <w:proofErr w:type="gramStart"/>
      <w:r w:rsidRPr="009C43A6">
        <w:rPr>
          <w:rFonts w:ascii="Times New Roman" w:hAnsi="Times New Roman"/>
          <w:sz w:val="28"/>
          <w:szCs w:val="28"/>
          <w:lang w:val="ru-RU" w:eastAsia="ru-RU" w:bidi="ar-SA"/>
        </w:rPr>
        <w:t>по</w:t>
      </w:r>
      <w:proofErr w:type="gramEnd"/>
      <w:r w:rsidRPr="009C43A6">
        <w:rPr>
          <w:rFonts w:ascii="Times New Roman" w:hAnsi="Times New Roman"/>
          <w:sz w:val="28"/>
          <w:szCs w:val="28"/>
          <w:lang w:val="ru-RU" w:eastAsia="ru-RU" w:bidi="ar-SA"/>
        </w:rPr>
        <w:t xml:space="preserve"> ОТ;</w:t>
      </w:r>
    </w:p>
    <w:p w:rsidR="009C43A6" w:rsidRPr="009C43A6" w:rsidRDefault="009C43A6" w:rsidP="001B2472">
      <w:pPr>
        <w:ind w:firstLine="426"/>
        <w:contextualSpacing/>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xml:space="preserve">- осуществление контроля за своевременным повышением квалификации – обучением по ОТ работников ОУ, проведение обучающих занятий с уполномоченными </w:t>
      </w:r>
      <w:proofErr w:type="gramStart"/>
      <w:r w:rsidRPr="009C43A6">
        <w:rPr>
          <w:rFonts w:ascii="Times New Roman" w:hAnsi="Times New Roman"/>
          <w:sz w:val="28"/>
          <w:szCs w:val="28"/>
          <w:lang w:val="ru-RU" w:eastAsia="ru-RU" w:bidi="ar-SA"/>
        </w:rPr>
        <w:t>по</w:t>
      </w:r>
      <w:proofErr w:type="gramEnd"/>
      <w:r w:rsidRPr="009C43A6">
        <w:rPr>
          <w:rFonts w:ascii="Times New Roman" w:hAnsi="Times New Roman"/>
          <w:sz w:val="28"/>
          <w:szCs w:val="28"/>
          <w:lang w:val="ru-RU" w:eastAsia="ru-RU" w:bidi="ar-SA"/>
        </w:rPr>
        <w:t xml:space="preserve"> ОТ;</w:t>
      </w:r>
    </w:p>
    <w:p w:rsidR="009C43A6" w:rsidRPr="009C43A6" w:rsidRDefault="009C43A6" w:rsidP="001B2472">
      <w:pPr>
        <w:ind w:firstLine="426"/>
        <w:contextualSpacing/>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xml:space="preserve">- продолжение работы по взаимодействию с Обкомом Профсоюза Рязанской области, администрацией муниципального образования – Пронский муниципальный район, органами надзора и контроля при проведении проверок ОУ по вопросам </w:t>
      </w:r>
      <w:proofErr w:type="gramStart"/>
      <w:r w:rsidRPr="009C43A6">
        <w:rPr>
          <w:rFonts w:ascii="Times New Roman" w:hAnsi="Times New Roman"/>
          <w:sz w:val="28"/>
          <w:szCs w:val="28"/>
          <w:lang w:val="ru-RU" w:eastAsia="ru-RU" w:bidi="ar-SA"/>
        </w:rPr>
        <w:t>ОТ</w:t>
      </w:r>
      <w:proofErr w:type="gramEnd"/>
      <w:r w:rsidRPr="009C43A6">
        <w:rPr>
          <w:rFonts w:ascii="Times New Roman" w:hAnsi="Times New Roman"/>
          <w:sz w:val="28"/>
          <w:szCs w:val="28"/>
          <w:lang w:val="ru-RU" w:eastAsia="ru-RU" w:bidi="ar-SA"/>
        </w:rPr>
        <w:t>;</w:t>
      </w:r>
    </w:p>
    <w:p w:rsidR="00785486" w:rsidRPr="003918A1" w:rsidRDefault="009C43A6" w:rsidP="001B2472">
      <w:pPr>
        <w:ind w:firstLine="426"/>
        <w:contextualSpacing/>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содействовать возврату</w:t>
      </w:r>
      <w:r w:rsidRPr="009C43A6">
        <w:rPr>
          <w:rFonts w:ascii="Times New Roman" w:hAnsi="Times New Roman"/>
          <w:b/>
          <w:i/>
          <w:sz w:val="28"/>
          <w:szCs w:val="28"/>
          <w:lang w:val="ru-RU" w:eastAsia="ru-RU" w:bidi="ar-SA"/>
        </w:rPr>
        <w:t xml:space="preserve"> </w:t>
      </w:r>
      <w:r w:rsidRPr="009C43A6">
        <w:rPr>
          <w:rFonts w:ascii="Times New Roman" w:hAnsi="Times New Roman"/>
          <w:sz w:val="28"/>
          <w:szCs w:val="28"/>
          <w:lang w:val="ru-RU" w:eastAsia="ru-RU" w:bidi="ar-SA"/>
        </w:rPr>
        <w:t xml:space="preserve">20% сумм страховых взносов из ФСС на предупредительные меры по охране труда. </w:t>
      </w:r>
      <w:r w:rsidR="00785486" w:rsidRPr="003918A1">
        <w:rPr>
          <w:rFonts w:ascii="Times New Roman" w:hAnsi="Times New Roman"/>
          <w:sz w:val="28"/>
          <w:szCs w:val="28"/>
          <w:lang w:val="ru-RU" w:eastAsia="ru-RU" w:bidi="ar-SA"/>
        </w:rPr>
        <w:t xml:space="preserve"> </w:t>
      </w:r>
    </w:p>
    <w:p w:rsidR="00785486" w:rsidRPr="009B79E4" w:rsidRDefault="00785486" w:rsidP="001B2472">
      <w:pPr>
        <w:pStyle w:val="a7"/>
        <w:ind w:firstLine="426"/>
        <w:jc w:val="both"/>
        <w:rPr>
          <w:sz w:val="28"/>
          <w:szCs w:val="28"/>
          <w:lang w:val="ru-RU" w:eastAsia="ru-RU" w:bidi="ar-SA"/>
        </w:rPr>
      </w:pPr>
    </w:p>
    <w:p w:rsidR="00126408" w:rsidRDefault="00007FF5" w:rsidP="001B2472">
      <w:pPr>
        <w:pStyle w:val="a9"/>
        <w:spacing w:before="0" w:after="0"/>
        <w:ind w:firstLine="426"/>
        <w:jc w:val="both"/>
        <w:rPr>
          <w:b/>
          <w:sz w:val="28"/>
          <w:szCs w:val="28"/>
        </w:rPr>
      </w:pPr>
      <w:r w:rsidRPr="00007FF5">
        <w:rPr>
          <w:b/>
          <w:sz w:val="28"/>
          <w:szCs w:val="28"/>
        </w:rPr>
        <w:t>Правозащитная работа</w:t>
      </w:r>
    </w:p>
    <w:p w:rsidR="00086F07" w:rsidRDefault="00086F07" w:rsidP="001B2472">
      <w:pPr>
        <w:suppressAutoHyphens/>
        <w:autoSpaceDN w:val="0"/>
        <w:ind w:firstLine="426"/>
        <w:jc w:val="both"/>
        <w:textAlignment w:val="baseline"/>
        <w:rPr>
          <w:rFonts w:ascii="Times New Roman" w:hAnsi="Times New Roman"/>
          <w:sz w:val="28"/>
          <w:szCs w:val="28"/>
          <w:lang w:val="ru-RU" w:eastAsia="ar-SA" w:bidi="ar-SA"/>
        </w:rPr>
      </w:pPr>
      <w:proofErr w:type="gramStart"/>
      <w:r w:rsidRPr="00086F07">
        <w:rPr>
          <w:rFonts w:ascii="Times New Roman" w:hAnsi="Times New Roman"/>
          <w:bCs/>
          <w:sz w:val="28"/>
          <w:szCs w:val="28"/>
          <w:lang w:val="ru-RU" w:eastAsia="ar-SA" w:bidi="ar-SA"/>
        </w:rPr>
        <w:t>П</w:t>
      </w:r>
      <w:r w:rsidRPr="00086F07">
        <w:rPr>
          <w:rFonts w:ascii="Times New Roman" w:hAnsi="Times New Roman"/>
          <w:sz w:val="28"/>
          <w:szCs w:val="28"/>
          <w:lang w:val="ru-RU" w:eastAsia="ar-SA" w:bidi="ar-SA"/>
        </w:rPr>
        <w:t xml:space="preserve">равозащитная деятельность районной профсоюзной организации осуществлялась внештатным правовым инспектором труда Л. </w:t>
      </w:r>
      <w:proofErr w:type="spellStart"/>
      <w:r w:rsidRPr="00086F07">
        <w:rPr>
          <w:rFonts w:ascii="Times New Roman" w:hAnsi="Times New Roman"/>
          <w:sz w:val="28"/>
          <w:szCs w:val="28"/>
          <w:lang w:val="ru-RU" w:eastAsia="ar-SA" w:bidi="ar-SA"/>
        </w:rPr>
        <w:t>Нисифоровой</w:t>
      </w:r>
      <w:proofErr w:type="spellEnd"/>
      <w:r w:rsidRPr="00086F07">
        <w:rPr>
          <w:rFonts w:ascii="Times New Roman" w:hAnsi="Times New Roman"/>
          <w:sz w:val="28"/>
          <w:szCs w:val="28"/>
          <w:lang w:val="ru-RU" w:eastAsia="ar-SA" w:bidi="ar-SA"/>
        </w:rPr>
        <w:t xml:space="preserve"> по следующим направлениям:</w:t>
      </w:r>
      <w:r>
        <w:rPr>
          <w:rFonts w:ascii="Times New Roman" w:hAnsi="Times New Roman"/>
          <w:sz w:val="28"/>
          <w:szCs w:val="28"/>
          <w:lang w:val="ru-RU" w:eastAsia="ar-SA" w:bidi="ar-SA"/>
        </w:rPr>
        <w:t xml:space="preserve"> о</w:t>
      </w:r>
      <w:r w:rsidRPr="00086F07">
        <w:rPr>
          <w:rFonts w:ascii="Times New Roman" w:hAnsi="Times New Roman"/>
          <w:sz w:val="28"/>
          <w:szCs w:val="28"/>
          <w:lang w:val="ru-RU" w:eastAsia="ar-SA" w:bidi="ar-SA"/>
        </w:rPr>
        <w:t>существление профсоюзного контроля за соблюдением трудового законодательства;</w:t>
      </w:r>
      <w:r>
        <w:rPr>
          <w:rFonts w:ascii="Times New Roman" w:hAnsi="Times New Roman"/>
          <w:sz w:val="28"/>
          <w:szCs w:val="28"/>
          <w:lang w:val="ru-RU" w:eastAsia="ar-SA" w:bidi="ar-SA"/>
        </w:rPr>
        <w:t xml:space="preserve"> </w:t>
      </w:r>
      <w:r w:rsidRPr="00086F07">
        <w:rPr>
          <w:rFonts w:ascii="Times New Roman" w:hAnsi="Times New Roman"/>
          <w:sz w:val="28"/>
          <w:szCs w:val="28"/>
          <w:lang w:val="ru-RU" w:eastAsia="ar-SA" w:bidi="ar-SA"/>
        </w:rPr>
        <w:t>внесудебная  и судебная защита социально-трудовых и профессиональных интересов работников образования;</w:t>
      </w:r>
      <w:r>
        <w:rPr>
          <w:rFonts w:ascii="Times New Roman" w:hAnsi="Times New Roman"/>
          <w:sz w:val="28"/>
          <w:szCs w:val="28"/>
          <w:lang w:val="ru-RU" w:eastAsia="ar-SA" w:bidi="ar-SA"/>
        </w:rPr>
        <w:t xml:space="preserve"> </w:t>
      </w:r>
      <w:r w:rsidRPr="00086F07">
        <w:rPr>
          <w:rFonts w:ascii="Times New Roman" w:hAnsi="Times New Roman"/>
          <w:sz w:val="28"/>
          <w:szCs w:val="28"/>
          <w:lang w:val="ru-RU" w:eastAsia="ar-SA" w:bidi="ar-SA"/>
        </w:rPr>
        <w:t>оказание бесплатной юридической помощи по вопросам законодательства и консультирование членов профсоюза;</w:t>
      </w:r>
      <w:r>
        <w:rPr>
          <w:rFonts w:ascii="Times New Roman" w:hAnsi="Times New Roman"/>
          <w:sz w:val="28"/>
          <w:szCs w:val="28"/>
          <w:lang w:val="ru-RU" w:eastAsia="ar-SA" w:bidi="ar-SA"/>
        </w:rPr>
        <w:t xml:space="preserve"> </w:t>
      </w:r>
      <w:r w:rsidRPr="00086F07">
        <w:rPr>
          <w:rFonts w:ascii="Times New Roman" w:hAnsi="Times New Roman"/>
          <w:sz w:val="28"/>
          <w:szCs w:val="28"/>
          <w:lang w:val="ru-RU" w:eastAsia="ar-SA" w:bidi="ar-SA"/>
        </w:rPr>
        <w:t>информационно - методическая работа по правовым вопросам;</w:t>
      </w:r>
      <w:r>
        <w:rPr>
          <w:rFonts w:ascii="Times New Roman" w:hAnsi="Times New Roman"/>
          <w:sz w:val="28"/>
          <w:szCs w:val="28"/>
          <w:lang w:val="ru-RU" w:eastAsia="ar-SA" w:bidi="ar-SA"/>
        </w:rPr>
        <w:t xml:space="preserve"> </w:t>
      </w:r>
      <w:r w:rsidRPr="00086F07">
        <w:rPr>
          <w:rFonts w:ascii="Times New Roman" w:hAnsi="Times New Roman"/>
          <w:sz w:val="28"/>
          <w:szCs w:val="28"/>
          <w:lang w:val="ru-RU" w:eastAsia="ar-SA" w:bidi="ar-SA"/>
        </w:rPr>
        <w:t>проведение  обучающих семинаров.</w:t>
      </w:r>
      <w:proofErr w:type="gramEnd"/>
    </w:p>
    <w:p w:rsidR="00086F07" w:rsidRDefault="00086F07" w:rsidP="001B2472">
      <w:pPr>
        <w:suppressAutoHyphens/>
        <w:autoSpaceDN w:val="0"/>
        <w:ind w:firstLine="426"/>
        <w:jc w:val="both"/>
        <w:textAlignment w:val="baseline"/>
        <w:rPr>
          <w:rFonts w:ascii="Times New Roman" w:hAnsi="Times New Roman"/>
          <w:sz w:val="28"/>
          <w:szCs w:val="28"/>
          <w:lang w:val="ru-RU" w:eastAsia="ar-SA" w:bidi="ar-SA"/>
        </w:rPr>
      </w:pPr>
      <w:proofErr w:type="gramStart"/>
      <w:r w:rsidRPr="00126408">
        <w:rPr>
          <w:rFonts w:ascii="Times New Roman" w:hAnsi="Times New Roman"/>
          <w:sz w:val="28"/>
          <w:szCs w:val="28"/>
          <w:lang w:val="ru-RU" w:eastAsia="ar-SA" w:bidi="ar-SA"/>
        </w:rPr>
        <w:t>В отчётном периоде предоставлялись бесплатные юридические консультации работникам, руководителям учреждений, пенсионерам в порядке личного приёма и по телефону</w:t>
      </w:r>
      <w:r w:rsidRPr="00126408">
        <w:rPr>
          <w:rFonts w:ascii="Times New Roman" w:hAnsi="Times New Roman"/>
          <w:sz w:val="28"/>
          <w:szCs w:val="28"/>
          <w:lang w:val="ru-RU" w:eastAsia="ar-SA"/>
        </w:rPr>
        <w:t xml:space="preserve"> по вопросам</w:t>
      </w:r>
      <w:r w:rsidRPr="00126408">
        <w:rPr>
          <w:rFonts w:ascii="Times New Roman" w:hAnsi="Times New Roman"/>
          <w:sz w:val="28"/>
          <w:szCs w:val="28"/>
          <w:lang w:val="ru-RU" w:eastAsia="ar-SA" w:bidi="ar-SA"/>
        </w:rPr>
        <w:t xml:space="preserve"> </w:t>
      </w:r>
      <w:r w:rsidRPr="00126408">
        <w:rPr>
          <w:rFonts w:ascii="Times New Roman" w:hAnsi="Times New Roman"/>
          <w:sz w:val="28"/>
          <w:szCs w:val="28"/>
          <w:lang w:val="ru-RU"/>
        </w:rPr>
        <w:t>распределения нагрузки, стимулирующих надбавок, премирования, выполнения коллективных договоров в учреждениях,</w:t>
      </w:r>
      <w:r w:rsidRPr="00126408">
        <w:rPr>
          <w:rFonts w:ascii="Times New Roman" w:hAnsi="Times New Roman"/>
          <w:sz w:val="28"/>
          <w:szCs w:val="28"/>
          <w:lang w:val="ru-RU" w:eastAsia="ar-SA" w:bidi="ar-SA"/>
        </w:rPr>
        <w:t xml:space="preserve"> аттестации педагогических и руководящих работников, оформлени</w:t>
      </w:r>
      <w:r w:rsidRPr="00126408">
        <w:rPr>
          <w:rFonts w:ascii="Times New Roman" w:hAnsi="Times New Roman"/>
          <w:sz w:val="28"/>
          <w:szCs w:val="28"/>
          <w:lang w:val="ru-RU" w:eastAsia="ar-SA"/>
        </w:rPr>
        <w:t>я</w:t>
      </w:r>
      <w:r w:rsidRPr="00126408">
        <w:rPr>
          <w:rFonts w:ascii="Times New Roman" w:hAnsi="Times New Roman"/>
          <w:sz w:val="28"/>
          <w:szCs w:val="28"/>
          <w:lang w:val="ru-RU" w:eastAsia="ar-SA" w:bidi="ar-SA"/>
        </w:rPr>
        <w:t xml:space="preserve"> пенсии по выслуге лет</w:t>
      </w:r>
      <w:r w:rsidRPr="00126408">
        <w:rPr>
          <w:rFonts w:ascii="Times New Roman" w:hAnsi="Times New Roman"/>
          <w:sz w:val="28"/>
          <w:szCs w:val="28"/>
          <w:lang w:val="ru-RU" w:eastAsia="ar-SA"/>
        </w:rPr>
        <w:t>,</w:t>
      </w:r>
      <w:r w:rsidRPr="00126408">
        <w:rPr>
          <w:rFonts w:ascii="Times New Roman" w:hAnsi="Times New Roman"/>
          <w:sz w:val="28"/>
          <w:szCs w:val="28"/>
          <w:lang w:val="ru-RU" w:eastAsia="ar-SA" w:bidi="ar-SA"/>
        </w:rPr>
        <w:t xml:space="preserve"> вопросам, возникающим </w:t>
      </w:r>
      <w:r w:rsidRPr="00126408">
        <w:rPr>
          <w:rFonts w:ascii="Times New Roman" w:hAnsi="Times New Roman"/>
          <w:sz w:val="28"/>
          <w:szCs w:val="28"/>
          <w:lang w:val="ru-RU" w:eastAsia="ar-SA"/>
        </w:rPr>
        <w:t xml:space="preserve">при </w:t>
      </w:r>
      <w:r w:rsidRPr="00126408">
        <w:rPr>
          <w:rFonts w:ascii="Times New Roman" w:hAnsi="Times New Roman"/>
          <w:sz w:val="28"/>
          <w:szCs w:val="28"/>
          <w:lang w:val="ru-RU" w:eastAsia="ar-SA" w:bidi="ar-SA"/>
        </w:rPr>
        <w:t>сокращении штата, изменении условий труда и других ситуациях.</w:t>
      </w:r>
      <w:proofErr w:type="gramEnd"/>
      <w:r w:rsidRPr="00126408">
        <w:rPr>
          <w:rFonts w:ascii="Times New Roman" w:hAnsi="Times New Roman"/>
          <w:sz w:val="28"/>
          <w:szCs w:val="28"/>
          <w:lang w:val="ru-RU" w:eastAsia="ar-SA" w:bidi="ar-SA"/>
        </w:rPr>
        <w:t xml:space="preserve"> </w:t>
      </w:r>
      <w:r w:rsidRPr="005E0C9E">
        <w:rPr>
          <w:rFonts w:ascii="Times New Roman" w:hAnsi="Times New Roman"/>
          <w:sz w:val="28"/>
          <w:szCs w:val="28"/>
          <w:lang w:val="ru-RU"/>
        </w:rPr>
        <w:t xml:space="preserve">Совместно с УО и МП оперативно разрешались эти вопросы в соответствии с Законом об образовании, Трудовым кодексом, Трудовыми договорами. </w:t>
      </w:r>
    </w:p>
    <w:p w:rsidR="00086F07" w:rsidRPr="000E14FF" w:rsidRDefault="00086F07" w:rsidP="001B2472">
      <w:pPr>
        <w:pStyle w:val="a7"/>
        <w:ind w:firstLine="426"/>
        <w:jc w:val="both"/>
        <w:rPr>
          <w:rFonts w:ascii="Times New Roman" w:hAnsi="Times New Roman"/>
          <w:sz w:val="28"/>
          <w:szCs w:val="28"/>
          <w:lang w:val="ru-RU" w:eastAsia="ar-SA" w:bidi="ar-SA"/>
        </w:rPr>
      </w:pPr>
      <w:r w:rsidRPr="000E14FF">
        <w:rPr>
          <w:rFonts w:ascii="Times New Roman" w:hAnsi="Times New Roman"/>
          <w:sz w:val="28"/>
          <w:szCs w:val="28"/>
          <w:lang w:val="ru-RU" w:eastAsia="ar-SA" w:bidi="ar-SA"/>
        </w:rPr>
        <w:lastRenderedPageBreak/>
        <w:t>В помощь членам профсоюза в образовательные учреждения по вопросу регулирования продолжительности рабочего времени и особенностей, связанных с режимом рабочего времени учителей, преподавателей, других педагогических и иных категорий работников образовательных организаций, направл</w:t>
      </w:r>
      <w:r w:rsidR="00353B37">
        <w:rPr>
          <w:rFonts w:ascii="Times New Roman" w:hAnsi="Times New Roman"/>
          <w:sz w:val="28"/>
          <w:szCs w:val="28"/>
          <w:lang w:val="ru-RU" w:eastAsia="ar-SA" w:bidi="ar-SA"/>
        </w:rPr>
        <w:t>ялись</w:t>
      </w:r>
      <w:r w:rsidRPr="000E14FF">
        <w:rPr>
          <w:rFonts w:ascii="Times New Roman" w:hAnsi="Times New Roman"/>
          <w:sz w:val="28"/>
          <w:szCs w:val="28"/>
          <w:lang w:val="ru-RU" w:eastAsia="ar-SA" w:bidi="ar-SA"/>
        </w:rPr>
        <w:t xml:space="preserve"> разъясняющие материалы. </w:t>
      </w:r>
    </w:p>
    <w:p w:rsidR="00086F07" w:rsidRPr="00086F07" w:rsidRDefault="00086F07" w:rsidP="00353B37">
      <w:pPr>
        <w:pStyle w:val="a7"/>
        <w:ind w:firstLine="426"/>
        <w:jc w:val="both"/>
        <w:rPr>
          <w:rFonts w:ascii="Times New Roman" w:hAnsi="Times New Roman"/>
          <w:sz w:val="28"/>
          <w:szCs w:val="28"/>
          <w:lang w:val="ru-RU" w:eastAsia="ar-SA" w:bidi="ar-SA"/>
        </w:rPr>
      </w:pPr>
      <w:r w:rsidRPr="000E14FF">
        <w:rPr>
          <w:rFonts w:ascii="Times New Roman" w:eastAsia="Lucida Sans Unicode" w:hAnsi="Times New Roman"/>
          <w:kern w:val="3"/>
          <w:sz w:val="28"/>
          <w:szCs w:val="28"/>
          <w:lang w:val="ru-RU" w:eastAsia="hi-IN" w:bidi="hi-IN"/>
        </w:rPr>
        <w:t>В целях распространения правовых знаний в рамках обучающих семинаров в отчетном году проведено 2 семинарских занятия по различным вопросам правозащитной деятельности.</w:t>
      </w:r>
    </w:p>
    <w:p w:rsidR="00086F07" w:rsidRPr="00086F07" w:rsidRDefault="00365CA5" w:rsidP="001B2472">
      <w:pPr>
        <w:suppressAutoHyphens/>
        <w:autoSpaceDN w:val="0"/>
        <w:ind w:firstLine="426"/>
        <w:jc w:val="both"/>
        <w:textAlignment w:val="baseline"/>
        <w:rPr>
          <w:rFonts w:ascii="Times New Roman" w:hAnsi="Times New Roman"/>
          <w:sz w:val="28"/>
          <w:szCs w:val="28"/>
          <w:lang w:val="ru-RU" w:eastAsia="ar-SA" w:bidi="ar-SA"/>
        </w:rPr>
      </w:pPr>
      <w:r>
        <w:rPr>
          <w:rFonts w:ascii="Times New Roman" w:hAnsi="Times New Roman"/>
          <w:sz w:val="28"/>
          <w:szCs w:val="28"/>
          <w:lang w:val="ru-RU" w:eastAsia="ar-SA" w:bidi="ar-SA"/>
        </w:rPr>
        <w:t>В 2021</w:t>
      </w:r>
      <w:r w:rsidR="00353B37">
        <w:rPr>
          <w:rFonts w:ascii="Times New Roman" w:hAnsi="Times New Roman"/>
          <w:sz w:val="28"/>
          <w:szCs w:val="28"/>
          <w:lang w:val="ru-RU" w:eastAsia="ar-SA" w:bidi="ar-SA"/>
        </w:rPr>
        <w:t xml:space="preserve"> год</w:t>
      </w:r>
      <w:r w:rsidR="00B61917">
        <w:rPr>
          <w:rFonts w:ascii="Times New Roman" w:hAnsi="Times New Roman"/>
          <w:sz w:val="28"/>
          <w:szCs w:val="28"/>
          <w:lang w:val="ru-RU" w:eastAsia="ar-SA" w:bidi="ar-SA"/>
        </w:rPr>
        <w:t>у</w:t>
      </w:r>
      <w:r w:rsidR="00353B37">
        <w:rPr>
          <w:rFonts w:ascii="Times New Roman" w:hAnsi="Times New Roman"/>
          <w:sz w:val="28"/>
          <w:szCs w:val="28"/>
          <w:lang w:val="ru-RU" w:eastAsia="ar-SA" w:bidi="ar-SA"/>
        </w:rPr>
        <w:t xml:space="preserve"> </w:t>
      </w:r>
      <w:r w:rsidR="00086F07">
        <w:rPr>
          <w:rFonts w:ascii="Times New Roman" w:hAnsi="Times New Roman"/>
          <w:sz w:val="28"/>
          <w:szCs w:val="28"/>
          <w:lang w:val="ru-RU" w:eastAsia="ar-SA" w:bidi="ar-SA"/>
        </w:rPr>
        <w:t xml:space="preserve">была </w:t>
      </w:r>
      <w:r w:rsidR="00086F07" w:rsidRPr="00086F07">
        <w:rPr>
          <w:rFonts w:ascii="Times New Roman" w:hAnsi="Times New Roman"/>
          <w:sz w:val="28"/>
          <w:szCs w:val="28"/>
          <w:lang w:val="ru-RU" w:eastAsia="ar-SA" w:bidi="ar-SA"/>
        </w:rPr>
        <w:t xml:space="preserve">проведена областная тематическая проверка по вопросам соблюдения трудового законодательства в </w:t>
      </w:r>
      <w:r>
        <w:rPr>
          <w:rFonts w:ascii="Times New Roman" w:hAnsi="Times New Roman"/>
          <w:sz w:val="28"/>
          <w:szCs w:val="28"/>
          <w:lang w:val="ru-RU" w:eastAsia="ar-SA" w:bidi="ar-SA"/>
        </w:rPr>
        <w:t xml:space="preserve">3 </w:t>
      </w:r>
      <w:r w:rsidR="00086F07" w:rsidRPr="00086F07">
        <w:rPr>
          <w:rFonts w:ascii="Times New Roman" w:hAnsi="Times New Roman"/>
          <w:sz w:val="28"/>
          <w:szCs w:val="28"/>
          <w:lang w:val="ru-RU" w:eastAsia="ar-SA" w:bidi="ar-SA"/>
        </w:rPr>
        <w:t>МОУ. Все замечания и предложения, возникшие в ход проверки, были отражены в Акте проверки и своевременно устранены. Итоги проверки были рассмотрены на з</w:t>
      </w:r>
      <w:r>
        <w:rPr>
          <w:rFonts w:ascii="Times New Roman" w:hAnsi="Times New Roman"/>
          <w:sz w:val="28"/>
          <w:szCs w:val="28"/>
          <w:lang w:val="ru-RU" w:eastAsia="ar-SA" w:bidi="ar-SA"/>
        </w:rPr>
        <w:t>аседании Совета РОП.</w:t>
      </w:r>
    </w:p>
    <w:p w:rsidR="00086F07" w:rsidRPr="00086F07" w:rsidRDefault="00086F07" w:rsidP="001B2472">
      <w:pPr>
        <w:autoSpaceDN w:val="0"/>
        <w:ind w:firstLine="426"/>
        <w:jc w:val="both"/>
        <w:rPr>
          <w:rFonts w:ascii="Times New Roman" w:hAnsi="Times New Roman"/>
          <w:sz w:val="28"/>
          <w:szCs w:val="28"/>
          <w:lang w:val="ru-RU" w:eastAsia="ru-RU" w:bidi="ar-SA"/>
        </w:rPr>
      </w:pPr>
      <w:r w:rsidRPr="00086F07">
        <w:rPr>
          <w:rFonts w:ascii="Times New Roman" w:hAnsi="Times New Roman"/>
          <w:sz w:val="28"/>
          <w:szCs w:val="28"/>
          <w:lang w:val="ru-RU" w:eastAsia="ru-RU" w:bidi="ar-SA"/>
        </w:rPr>
        <w:t xml:space="preserve">В соответствии с Распоряжением администрации МО – Пронский муниципальный район от </w:t>
      </w:r>
      <w:r w:rsidRPr="00365CA5">
        <w:rPr>
          <w:rFonts w:ascii="Times New Roman" w:hAnsi="Times New Roman"/>
          <w:color w:val="FF0000"/>
          <w:sz w:val="28"/>
          <w:szCs w:val="28"/>
          <w:lang w:val="ru-RU" w:eastAsia="ru-RU" w:bidi="ar-SA"/>
        </w:rPr>
        <w:t>29.05.202</w:t>
      </w:r>
      <w:r w:rsidR="00365CA5" w:rsidRPr="00365CA5">
        <w:rPr>
          <w:rFonts w:ascii="Times New Roman" w:hAnsi="Times New Roman"/>
          <w:color w:val="FF0000"/>
          <w:sz w:val="28"/>
          <w:szCs w:val="28"/>
          <w:lang w:val="ru-RU" w:eastAsia="ru-RU" w:bidi="ar-SA"/>
        </w:rPr>
        <w:t>1</w:t>
      </w:r>
      <w:r w:rsidRPr="00365CA5">
        <w:rPr>
          <w:rFonts w:ascii="Times New Roman" w:hAnsi="Times New Roman"/>
          <w:color w:val="FF0000"/>
          <w:sz w:val="28"/>
          <w:szCs w:val="28"/>
          <w:lang w:val="ru-RU" w:eastAsia="ru-RU" w:bidi="ar-SA"/>
        </w:rPr>
        <w:t xml:space="preserve"> г. № </w:t>
      </w:r>
      <w:r w:rsidR="00365CA5" w:rsidRPr="00365CA5">
        <w:rPr>
          <w:rFonts w:ascii="Times New Roman" w:hAnsi="Times New Roman"/>
          <w:color w:val="FF0000"/>
          <w:sz w:val="28"/>
          <w:szCs w:val="28"/>
          <w:lang w:val="ru-RU" w:eastAsia="ru-RU" w:bidi="ar-SA"/>
        </w:rPr>
        <w:t>71</w:t>
      </w:r>
      <w:r w:rsidRPr="00086F07">
        <w:rPr>
          <w:rFonts w:ascii="Times New Roman" w:hAnsi="Times New Roman"/>
          <w:sz w:val="28"/>
          <w:szCs w:val="28"/>
          <w:lang w:val="ru-RU" w:eastAsia="ru-RU" w:bidi="ar-SA"/>
        </w:rPr>
        <w:t xml:space="preserve"> в августе 2020 года в рамках</w:t>
      </w:r>
      <w:r w:rsidR="00365CA5">
        <w:rPr>
          <w:rFonts w:ascii="Times New Roman" w:hAnsi="Times New Roman"/>
          <w:sz w:val="28"/>
          <w:szCs w:val="28"/>
          <w:lang w:val="ru-RU" w:eastAsia="ru-RU" w:bidi="ar-SA"/>
        </w:rPr>
        <w:t xml:space="preserve"> приемки ОУ к началу нового 2021-2022</w:t>
      </w:r>
      <w:r w:rsidRPr="00086F07">
        <w:rPr>
          <w:rFonts w:ascii="Times New Roman" w:hAnsi="Times New Roman"/>
          <w:sz w:val="28"/>
          <w:szCs w:val="28"/>
          <w:lang w:val="ru-RU" w:eastAsia="ru-RU" w:bidi="ar-SA"/>
        </w:rPr>
        <w:t xml:space="preserve"> учебного года прошла проверка 15</w:t>
      </w:r>
      <w:r w:rsidR="00365CA5">
        <w:rPr>
          <w:rFonts w:ascii="Times New Roman" w:hAnsi="Times New Roman"/>
          <w:sz w:val="28"/>
          <w:szCs w:val="28"/>
          <w:lang w:val="ru-RU" w:eastAsia="ru-RU" w:bidi="ar-SA"/>
        </w:rPr>
        <w:t xml:space="preserve"> </w:t>
      </w:r>
      <w:r w:rsidRPr="00086F07">
        <w:rPr>
          <w:rFonts w:ascii="Times New Roman" w:hAnsi="Times New Roman"/>
          <w:sz w:val="28"/>
          <w:szCs w:val="28"/>
          <w:lang w:val="ru-RU" w:eastAsia="ru-RU" w:bidi="ar-SA"/>
        </w:rPr>
        <w:t xml:space="preserve">ОУ с участием председателя РОП, ВТИТ, председателей ППО, уполномоченных </w:t>
      </w:r>
      <w:proofErr w:type="gramStart"/>
      <w:r w:rsidRPr="00086F07">
        <w:rPr>
          <w:rFonts w:ascii="Times New Roman" w:hAnsi="Times New Roman"/>
          <w:sz w:val="28"/>
          <w:szCs w:val="28"/>
          <w:lang w:val="ru-RU" w:eastAsia="ru-RU" w:bidi="ar-SA"/>
        </w:rPr>
        <w:t>по</w:t>
      </w:r>
      <w:proofErr w:type="gramEnd"/>
      <w:r w:rsidRPr="00086F07">
        <w:rPr>
          <w:rFonts w:ascii="Times New Roman" w:hAnsi="Times New Roman"/>
          <w:sz w:val="28"/>
          <w:szCs w:val="28"/>
          <w:lang w:val="ru-RU" w:eastAsia="ru-RU" w:bidi="ar-SA"/>
        </w:rPr>
        <w:t xml:space="preserve"> ОТ. </w:t>
      </w:r>
    </w:p>
    <w:p w:rsidR="00086F07" w:rsidRPr="00086F07" w:rsidRDefault="00086F07" w:rsidP="001B2472">
      <w:pPr>
        <w:suppressAutoHyphens/>
        <w:autoSpaceDN w:val="0"/>
        <w:ind w:firstLine="426"/>
        <w:jc w:val="both"/>
        <w:textAlignment w:val="baseline"/>
        <w:rPr>
          <w:rFonts w:ascii="Times New Roman" w:hAnsi="Times New Roman"/>
          <w:lang w:val="ru-RU" w:eastAsia="ar-SA" w:bidi="ar-SA"/>
        </w:rPr>
      </w:pPr>
      <w:r w:rsidRPr="00086F07">
        <w:rPr>
          <w:rFonts w:ascii="Times New Roman" w:hAnsi="Times New Roman"/>
          <w:sz w:val="28"/>
          <w:lang w:val="ru-RU" w:eastAsia="ar-SA" w:bidi="ar-SA"/>
        </w:rPr>
        <w:t xml:space="preserve">Большую помощь в юридических вопросах </w:t>
      </w:r>
      <w:r w:rsidR="00B61917">
        <w:rPr>
          <w:rFonts w:ascii="Times New Roman" w:hAnsi="Times New Roman"/>
          <w:sz w:val="28"/>
          <w:lang w:val="ru-RU" w:eastAsia="ar-SA" w:bidi="ar-SA"/>
        </w:rPr>
        <w:t xml:space="preserve">постоянно </w:t>
      </w:r>
      <w:r w:rsidRPr="00086F07">
        <w:rPr>
          <w:rFonts w:ascii="Times New Roman" w:hAnsi="Times New Roman"/>
          <w:sz w:val="28"/>
          <w:lang w:val="ru-RU" w:eastAsia="ar-SA" w:bidi="ar-SA"/>
        </w:rPr>
        <w:t>оказывает Обком профсоюза. Чаще всего такая необходимость возникает при оформлении пенсии по выслуге лет. Кроме того, за помощью часто обращаются руководители</w:t>
      </w:r>
      <w:r w:rsidR="00365CA5">
        <w:rPr>
          <w:rFonts w:ascii="Times New Roman" w:hAnsi="Times New Roman"/>
          <w:sz w:val="28"/>
          <w:lang w:val="ru-RU" w:eastAsia="ar-SA" w:bidi="ar-SA"/>
        </w:rPr>
        <w:t xml:space="preserve"> образовательных учреждений по вопросам сокращения</w:t>
      </w:r>
      <w:r w:rsidRPr="00086F07">
        <w:rPr>
          <w:rFonts w:ascii="Times New Roman" w:hAnsi="Times New Roman"/>
          <w:sz w:val="28"/>
          <w:lang w:val="ru-RU" w:eastAsia="ar-SA" w:bidi="ar-SA"/>
        </w:rPr>
        <w:t xml:space="preserve"> штата, </w:t>
      </w:r>
      <w:proofErr w:type="gramStart"/>
      <w:r w:rsidRPr="00086F07">
        <w:rPr>
          <w:rFonts w:ascii="Times New Roman" w:hAnsi="Times New Roman"/>
          <w:sz w:val="28"/>
          <w:lang w:val="ru-RU" w:eastAsia="ar-SA" w:bidi="ar-SA"/>
        </w:rPr>
        <w:t>изменении</w:t>
      </w:r>
      <w:proofErr w:type="gramEnd"/>
      <w:r w:rsidRPr="00086F07">
        <w:rPr>
          <w:rFonts w:ascii="Times New Roman" w:hAnsi="Times New Roman"/>
          <w:sz w:val="28"/>
          <w:lang w:val="ru-RU" w:eastAsia="ar-SA" w:bidi="ar-SA"/>
        </w:rPr>
        <w:t xml:space="preserve"> условий труда и других ситуациях. Большинство руководителей стараются, чтобы внутренние вопросы изначально решались законным путём, не ущемляли интересов работников.</w:t>
      </w:r>
      <w:r w:rsidRPr="00086F07">
        <w:rPr>
          <w:rFonts w:ascii="Times New Roman" w:hAnsi="Times New Roman"/>
          <w:i/>
          <w:sz w:val="28"/>
          <w:lang w:val="ru-RU" w:eastAsia="ar-SA" w:bidi="ar-SA"/>
        </w:rPr>
        <w:t xml:space="preserve"> </w:t>
      </w:r>
    </w:p>
    <w:p w:rsidR="00086F07" w:rsidRDefault="00086F07" w:rsidP="001B2472">
      <w:pPr>
        <w:pStyle w:val="a7"/>
        <w:ind w:firstLine="426"/>
        <w:jc w:val="both"/>
        <w:rPr>
          <w:rFonts w:ascii="Times New Roman" w:hAnsi="Times New Roman"/>
          <w:sz w:val="28"/>
          <w:szCs w:val="28"/>
          <w:lang w:val="ru-RU" w:eastAsia="ar-SA" w:bidi="ar-SA"/>
        </w:rPr>
      </w:pPr>
    </w:p>
    <w:p w:rsidR="009B79E4" w:rsidRDefault="009B79E4" w:rsidP="001B2472">
      <w:pPr>
        <w:pStyle w:val="a7"/>
        <w:ind w:firstLine="426"/>
        <w:jc w:val="both"/>
        <w:rPr>
          <w:rFonts w:ascii="Times New Roman" w:hAnsi="Times New Roman"/>
          <w:b/>
          <w:bCs/>
          <w:sz w:val="28"/>
          <w:szCs w:val="28"/>
          <w:lang w:val="ru-RU" w:eastAsia="ru-RU" w:bidi="ar-SA"/>
        </w:rPr>
      </w:pPr>
      <w:r w:rsidRPr="00365CA5">
        <w:rPr>
          <w:rFonts w:ascii="Times New Roman" w:hAnsi="Times New Roman"/>
          <w:b/>
          <w:bCs/>
          <w:sz w:val="28"/>
          <w:szCs w:val="28"/>
          <w:lang w:val="ru-RU" w:eastAsia="ru-RU" w:bidi="ar-SA"/>
        </w:rPr>
        <w:t>Информационная работа Пронской РО</w:t>
      </w:r>
      <w:r w:rsidR="000E14FF" w:rsidRPr="00365CA5">
        <w:rPr>
          <w:rFonts w:ascii="Times New Roman" w:hAnsi="Times New Roman"/>
          <w:b/>
          <w:bCs/>
          <w:sz w:val="28"/>
          <w:szCs w:val="28"/>
          <w:lang w:val="ru-RU" w:eastAsia="ru-RU" w:bidi="ar-SA"/>
        </w:rPr>
        <w:t>П</w:t>
      </w:r>
      <w:r w:rsidRPr="00365CA5">
        <w:rPr>
          <w:rFonts w:ascii="Times New Roman" w:hAnsi="Times New Roman"/>
          <w:b/>
          <w:bCs/>
          <w:sz w:val="28"/>
          <w:szCs w:val="28"/>
          <w:lang w:val="ru-RU" w:eastAsia="ru-RU" w:bidi="ar-SA"/>
        </w:rPr>
        <w:t xml:space="preserve"> </w:t>
      </w:r>
    </w:p>
    <w:p w:rsidR="004C4CC9" w:rsidRPr="00365CA5" w:rsidRDefault="004C4CC9" w:rsidP="001B2472">
      <w:pPr>
        <w:pStyle w:val="a7"/>
        <w:ind w:firstLine="426"/>
        <w:jc w:val="both"/>
        <w:rPr>
          <w:rFonts w:ascii="Times New Roman" w:hAnsi="Times New Roman"/>
          <w:b/>
          <w:sz w:val="28"/>
          <w:szCs w:val="28"/>
          <w:lang w:val="ru-RU" w:eastAsia="ru-RU" w:bidi="ar-SA"/>
        </w:rPr>
      </w:pPr>
    </w:p>
    <w:p w:rsidR="00DE783B" w:rsidRPr="00A32650" w:rsidRDefault="00DE783B"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t xml:space="preserve">Эффективная информационная работа позволяет повышать и сохранять </w:t>
      </w:r>
      <w:r w:rsidR="000E14FF">
        <w:rPr>
          <w:rFonts w:ascii="Times New Roman" w:hAnsi="Times New Roman"/>
          <w:sz w:val="28"/>
          <w:szCs w:val="28"/>
          <w:lang w:val="ru-RU"/>
        </w:rPr>
        <w:t xml:space="preserve">стабильные </w:t>
      </w:r>
      <w:r w:rsidRPr="00A32650">
        <w:rPr>
          <w:rFonts w:ascii="Times New Roman" w:hAnsi="Times New Roman"/>
          <w:sz w:val="28"/>
          <w:szCs w:val="28"/>
          <w:lang w:val="ru-RU"/>
        </w:rPr>
        <w:t>показатели численности организации и охвата профсоюзным членством, от которых напрямую зависит и авторитет организации, и размер поступлений членских профсоюзных взносов. Система информационной работы является ключевым элементом просвещения и обучения профсоюзного актива. На первом месте среди источников информации, стоит профсоюзный уголок или стенд.</w:t>
      </w:r>
      <w:r w:rsidR="00AB7D9A">
        <w:rPr>
          <w:rFonts w:ascii="Times New Roman" w:hAnsi="Times New Roman"/>
          <w:sz w:val="28"/>
          <w:szCs w:val="28"/>
          <w:lang w:val="ru-RU"/>
        </w:rPr>
        <w:t xml:space="preserve"> Информация размещается </w:t>
      </w:r>
      <w:r w:rsidR="00E22F8D">
        <w:rPr>
          <w:rFonts w:ascii="Times New Roman" w:hAnsi="Times New Roman"/>
          <w:sz w:val="28"/>
          <w:szCs w:val="28"/>
          <w:lang w:val="ru-RU"/>
        </w:rPr>
        <w:t xml:space="preserve">также </w:t>
      </w:r>
      <w:r w:rsidR="00AB7D9A">
        <w:rPr>
          <w:rFonts w:ascii="Times New Roman" w:hAnsi="Times New Roman"/>
          <w:sz w:val="28"/>
          <w:szCs w:val="28"/>
          <w:lang w:val="ru-RU"/>
        </w:rPr>
        <w:t>на сайтах образовательных учреждений</w:t>
      </w:r>
      <w:r w:rsidRPr="00A32650">
        <w:rPr>
          <w:rFonts w:ascii="Times New Roman" w:hAnsi="Times New Roman"/>
          <w:sz w:val="28"/>
          <w:szCs w:val="28"/>
          <w:lang w:val="ru-RU"/>
        </w:rPr>
        <w:t xml:space="preserve">, </w:t>
      </w:r>
      <w:r w:rsidR="00E22F8D">
        <w:rPr>
          <w:rFonts w:ascii="Times New Roman" w:hAnsi="Times New Roman"/>
          <w:sz w:val="28"/>
          <w:szCs w:val="28"/>
          <w:lang w:val="ru-RU"/>
        </w:rPr>
        <w:t xml:space="preserve">сайте </w:t>
      </w:r>
      <w:r w:rsidRPr="00A32650">
        <w:rPr>
          <w:rFonts w:ascii="Times New Roman" w:hAnsi="Times New Roman"/>
          <w:sz w:val="28"/>
          <w:szCs w:val="28"/>
          <w:lang w:val="ru-RU"/>
        </w:rPr>
        <w:t>УО и МП.</w:t>
      </w:r>
    </w:p>
    <w:p w:rsidR="000E14FF" w:rsidRPr="00A32650" w:rsidRDefault="000E14FF"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t xml:space="preserve">Нынешнее время – время быстро изменяющегося законодательства. </w:t>
      </w:r>
      <w:r w:rsidR="00AB7D9A">
        <w:rPr>
          <w:rFonts w:ascii="Times New Roman" w:hAnsi="Times New Roman"/>
          <w:sz w:val="28"/>
          <w:szCs w:val="28"/>
          <w:lang w:val="ru-RU"/>
        </w:rPr>
        <w:t>Нам на</w:t>
      </w:r>
      <w:r w:rsidRPr="00A32650">
        <w:rPr>
          <w:rFonts w:ascii="Times New Roman" w:hAnsi="Times New Roman"/>
          <w:sz w:val="28"/>
          <w:szCs w:val="28"/>
          <w:lang w:val="ru-RU"/>
        </w:rPr>
        <w:t xml:space="preserve"> помощь приходит раздаточный материал, который мы получаем от Обкома профсоюза, материалы тематических бюллетеней, имеющиеся как на бумажных носителях, так и в электронном виде. Используем материалы газеты «Мой профсоюз», сайтов Обкома Профсоюза, Областного совета профсоюза, пользуемся системой «Гарант», имеющейся в УО и МП.</w:t>
      </w:r>
    </w:p>
    <w:p w:rsidR="00DE783B" w:rsidRPr="00A32650" w:rsidRDefault="00DE783B"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t xml:space="preserve">Печатная продукция, которую готовит и распространяет для территориальных и первичных организаций  областная организация Профсоюза,  распространяется в ППО по мере поступления.  Большое значение  придается электронным средствам информации. </w:t>
      </w:r>
    </w:p>
    <w:p w:rsidR="00BC6406" w:rsidRPr="00BC6406" w:rsidRDefault="00BC6406" w:rsidP="001B2472">
      <w:pPr>
        <w:widowControl w:val="0"/>
        <w:suppressAutoHyphens/>
        <w:autoSpaceDN w:val="0"/>
        <w:ind w:firstLine="426"/>
        <w:jc w:val="both"/>
        <w:textAlignment w:val="baseline"/>
        <w:rPr>
          <w:rFonts w:ascii="Times New Roman" w:eastAsia="Andale Sans UI" w:hAnsi="Times New Roman" w:cs="Tahoma"/>
          <w:kern w:val="3"/>
          <w:sz w:val="28"/>
          <w:szCs w:val="28"/>
          <w:lang w:val="ru-RU" w:eastAsia="ja-JP"/>
        </w:rPr>
      </w:pPr>
      <w:r w:rsidRPr="00BC6406">
        <w:rPr>
          <w:rFonts w:ascii="Times New Roman" w:eastAsia="Andale Sans UI" w:hAnsi="Times New Roman" w:cs="Tahoma"/>
          <w:kern w:val="3"/>
          <w:sz w:val="28"/>
          <w:szCs w:val="28"/>
          <w:lang w:val="ru-RU" w:eastAsia="ja-JP" w:bidi="fa-IR"/>
        </w:rPr>
        <w:t xml:space="preserve">В первичных профсоюзных организациях работа по повышению правовой </w:t>
      </w:r>
      <w:r w:rsidRPr="00BC6406">
        <w:rPr>
          <w:rFonts w:ascii="Times New Roman" w:eastAsia="Andale Sans UI" w:hAnsi="Times New Roman" w:cs="Tahoma"/>
          <w:kern w:val="3"/>
          <w:sz w:val="28"/>
          <w:szCs w:val="28"/>
          <w:lang w:val="ru-RU" w:eastAsia="ja-JP" w:bidi="fa-IR"/>
        </w:rPr>
        <w:lastRenderedPageBreak/>
        <w:t xml:space="preserve">грамотности строится традиционно: материалы размещаются на стендах ППО, имеются подшивки газеты «Мой профсоюз», «Солидарность», используются материалы сайта обкома Профсоюза. Председатели выступают перед работниками учреждения на собраниях, тематических семинарах, проводят индивидуальные консультации. </w:t>
      </w:r>
    </w:p>
    <w:p w:rsidR="00BC6406" w:rsidRPr="00BC6406" w:rsidRDefault="00BC6406" w:rsidP="001B2472">
      <w:pPr>
        <w:ind w:firstLine="426"/>
        <w:jc w:val="both"/>
        <w:rPr>
          <w:rFonts w:ascii="Times New Roman" w:eastAsia="Calibri" w:hAnsi="Times New Roman"/>
          <w:sz w:val="28"/>
          <w:szCs w:val="28"/>
          <w:lang w:val="ru-RU" w:bidi="ar-SA"/>
        </w:rPr>
      </w:pPr>
      <w:r w:rsidRPr="00BC6406">
        <w:rPr>
          <w:rFonts w:ascii="Times New Roman" w:eastAsia="Calibri" w:hAnsi="Times New Roman"/>
          <w:sz w:val="28"/>
          <w:szCs w:val="28"/>
          <w:lang w:val="ru-RU" w:bidi="ar-SA"/>
        </w:rPr>
        <w:t xml:space="preserve">Областным комитетом </w:t>
      </w:r>
      <w:r w:rsidR="009C43A6">
        <w:rPr>
          <w:rFonts w:ascii="Times New Roman" w:eastAsia="Calibri" w:hAnsi="Times New Roman"/>
          <w:sz w:val="28"/>
          <w:szCs w:val="28"/>
          <w:lang w:val="ru-RU" w:bidi="ar-SA"/>
        </w:rPr>
        <w:t xml:space="preserve">регулярно </w:t>
      </w:r>
      <w:r w:rsidRPr="00BC6406">
        <w:rPr>
          <w:rFonts w:ascii="Times New Roman" w:eastAsia="Calibri" w:hAnsi="Times New Roman"/>
          <w:sz w:val="28"/>
          <w:szCs w:val="28"/>
          <w:lang w:val="ru-RU" w:bidi="ar-SA"/>
        </w:rPr>
        <w:t>формируются подборки документов «Новое в законодательстве». Материалы аккумулируются в папках, использу</w:t>
      </w:r>
      <w:r w:rsidR="00B61917">
        <w:rPr>
          <w:rFonts w:ascii="Times New Roman" w:eastAsia="Calibri" w:hAnsi="Times New Roman"/>
          <w:sz w:val="28"/>
          <w:szCs w:val="28"/>
          <w:lang w:val="ru-RU" w:bidi="ar-SA"/>
        </w:rPr>
        <w:t>ю</w:t>
      </w:r>
      <w:r w:rsidRPr="00BC6406">
        <w:rPr>
          <w:rFonts w:ascii="Times New Roman" w:eastAsia="Calibri" w:hAnsi="Times New Roman"/>
          <w:sz w:val="28"/>
          <w:szCs w:val="28"/>
          <w:lang w:val="ru-RU" w:bidi="ar-SA"/>
        </w:rPr>
        <w:t>тся на совещаниях руководителей, рассыла</w:t>
      </w:r>
      <w:r w:rsidR="00B61917">
        <w:rPr>
          <w:rFonts w:ascii="Times New Roman" w:eastAsia="Calibri" w:hAnsi="Times New Roman"/>
          <w:sz w:val="28"/>
          <w:szCs w:val="28"/>
          <w:lang w:val="ru-RU" w:bidi="ar-SA"/>
        </w:rPr>
        <w:t>ю</w:t>
      </w:r>
      <w:r w:rsidRPr="00BC6406">
        <w:rPr>
          <w:rFonts w:ascii="Times New Roman" w:eastAsia="Calibri" w:hAnsi="Times New Roman"/>
          <w:sz w:val="28"/>
          <w:szCs w:val="28"/>
          <w:lang w:val="ru-RU" w:bidi="ar-SA"/>
        </w:rPr>
        <w:t>тся в первичные профсоюзные организации.</w:t>
      </w:r>
    </w:p>
    <w:p w:rsidR="000E14FF" w:rsidRDefault="00BC6406" w:rsidP="001B2472">
      <w:pPr>
        <w:pStyle w:val="a7"/>
        <w:ind w:firstLine="426"/>
        <w:jc w:val="both"/>
        <w:rPr>
          <w:rFonts w:ascii="Times New Roman" w:hAnsi="Times New Roman"/>
          <w:sz w:val="28"/>
          <w:szCs w:val="28"/>
          <w:lang w:val="ru-RU"/>
        </w:rPr>
      </w:pPr>
      <w:r w:rsidRPr="00BC6406">
        <w:rPr>
          <w:rFonts w:ascii="Times New Roman" w:hAnsi="Times New Roman"/>
          <w:sz w:val="28"/>
          <w:szCs w:val="28"/>
          <w:lang w:val="ru-RU"/>
        </w:rPr>
        <w:t xml:space="preserve">Повышению качества работы профсоюзной организации способствует система обучения профсоюзных кадров и актива. Она включает в себя семинары-совещания председателей профсоюзных организаций, </w:t>
      </w:r>
      <w:r w:rsidR="00AB7D9A">
        <w:rPr>
          <w:rFonts w:ascii="Times New Roman" w:hAnsi="Times New Roman"/>
          <w:sz w:val="28"/>
          <w:szCs w:val="28"/>
          <w:lang w:val="ru-RU"/>
        </w:rPr>
        <w:t>членов профкома</w:t>
      </w:r>
      <w:r w:rsidRPr="00BC6406">
        <w:rPr>
          <w:rFonts w:ascii="Times New Roman" w:hAnsi="Times New Roman"/>
          <w:sz w:val="28"/>
          <w:szCs w:val="28"/>
          <w:lang w:val="ru-RU"/>
        </w:rPr>
        <w:t>, на которых рассматриваются вопросы, касающихся выполнении трудового законодательства, заключения коллективных договоров, проведения тематических проверок и их итогов, охраны труда, совершенствования системы оплаты труда, системы поощрения работников, организации отдыха и другие вопросы</w:t>
      </w:r>
    </w:p>
    <w:p w:rsidR="004D0A0F" w:rsidRDefault="004D0A0F"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t>В целях формирования положительного имиджа и популяризации деятельности профсоюза, председатель районной профсоюзной организации систематически принимает участие в работе совещаний, проводимых областным  комитетом Профсоюза Рязанской области, районной администрацией и управлением образования и молодёжной политики.</w:t>
      </w:r>
    </w:p>
    <w:p w:rsidR="004C4CC9" w:rsidRPr="009B79E4" w:rsidRDefault="004C4CC9" w:rsidP="001B2472">
      <w:pPr>
        <w:pStyle w:val="a7"/>
        <w:ind w:firstLine="426"/>
        <w:jc w:val="both"/>
        <w:rPr>
          <w:sz w:val="28"/>
          <w:szCs w:val="28"/>
          <w:lang w:val="ru-RU" w:eastAsia="ru-RU" w:bidi="ar-SA"/>
        </w:rPr>
      </w:pPr>
    </w:p>
    <w:p w:rsidR="004D0A0F" w:rsidRPr="009B79E4" w:rsidRDefault="00AB7D9A" w:rsidP="001B2472">
      <w:pPr>
        <w:pStyle w:val="a7"/>
        <w:ind w:firstLine="426"/>
        <w:jc w:val="both"/>
        <w:rPr>
          <w:sz w:val="28"/>
          <w:szCs w:val="28"/>
          <w:lang w:val="ru-RU" w:eastAsia="ru-RU" w:bidi="ar-SA"/>
        </w:rPr>
      </w:pPr>
      <w:r>
        <w:rPr>
          <w:b/>
          <w:bCs/>
          <w:sz w:val="28"/>
          <w:szCs w:val="28"/>
          <w:lang w:val="ru-RU" w:eastAsia="ru-RU" w:bidi="ar-SA"/>
        </w:rPr>
        <w:t>С</w:t>
      </w:r>
      <w:r w:rsidR="009B79E4" w:rsidRPr="009B79E4">
        <w:rPr>
          <w:b/>
          <w:bCs/>
          <w:sz w:val="28"/>
          <w:szCs w:val="28"/>
          <w:lang w:val="ru-RU" w:eastAsia="ru-RU" w:bidi="ar-SA"/>
        </w:rPr>
        <w:t>оциальная поддержка  членов Профсоюза</w:t>
      </w:r>
    </w:p>
    <w:p w:rsidR="009B79E4" w:rsidRPr="00AB7D9A" w:rsidRDefault="009B79E4" w:rsidP="001B2472">
      <w:pPr>
        <w:pStyle w:val="a7"/>
        <w:ind w:firstLine="426"/>
        <w:jc w:val="both"/>
        <w:rPr>
          <w:rFonts w:ascii="Times New Roman" w:hAnsi="Times New Roman"/>
          <w:sz w:val="28"/>
          <w:szCs w:val="28"/>
          <w:lang w:val="ru-RU" w:eastAsia="ru-RU" w:bidi="ar-SA"/>
        </w:rPr>
      </w:pPr>
      <w:r w:rsidRPr="00AB7D9A">
        <w:rPr>
          <w:rFonts w:ascii="Times New Roman" w:hAnsi="Times New Roman"/>
          <w:sz w:val="28"/>
          <w:szCs w:val="28"/>
          <w:lang w:val="ru-RU" w:eastAsia="ru-RU" w:bidi="ar-SA"/>
        </w:rPr>
        <w:t>В 20</w:t>
      </w:r>
      <w:r w:rsidR="004C4CC9">
        <w:rPr>
          <w:rFonts w:ascii="Times New Roman" w:hAnsi="Times New Roman"/>
          <w:sz w:val="28"/>
          <w:szCs w:val="28"/>
          <w:lang w:val="ru-RU" w:eastAsia="ru-RU" w:bidi="ar-SA"/>
        </w:rPr>
        <w:t>21</w:t>
      </w:r>
      <w:r w:rsidRPr="00AB7D9A">
        <w:rPr>
          <w:rFonts w:ascii="Times New Roman" w:hAnsi="Times New Roman"/>
          <w:sz w:val="28"/>
          <w:szCs w:val="28"/>
          <w:lang w:val="ru-RU" w:eastAsia="ru-RU" w:bidi="ar-SA"/>
        </w:rPr>
        <w:t xml:space="preserve"> году </w:t>
      </w:r>
      <w:proofErr w:type="spellStart"/>
      <w:r w:rsidRPr="00AB7D9A">
        <w:rPr>
          <w:rFonts w:ascii="Times New Roman" w:hAnsi="Times New Roman"/>
          <w:sz w:val="28"/>
          <w:szCs w:val="28"/>
          <w:lang w:val="ru-RU" w:eastAsia="ru-RU" w:bidi="ar-SA"/>
        </w:rPr>
        <w:t>Пронской</w:t>
      </w:r>
      <w:proofErr w:type="spellEnd"/>
      <w:r w:rsidRPr="00AB7D9A">
        <w:rPr>
          <w:rFonts w:ascii="Times New Roman" w:hAnsi="Times New Roman"/>
          <w:sz w:val="28"/>
          <w:szCs w:val="28"/>
          <w:lang w:val="ru-RU" w:eastAsia="ru-RU" w:bidi="ar-SA"/>
        </w:rPr>
        <w:t xml:space="preserve"> РО Профсоюза проводилась целенаправленная работа по созданию условий для развития социальной поддержки работников образования.</w:t>
      </w:r>
    </w:p>
    <w:p w:rsidR="009B79E4" w:rsidRDefault="009B79E4" w:rsidP="001B2472">
      <w:pPr>
        <w:pStyle w:val="a7"/>
        <w:ind w:firstLine="426"/>
        <w:jc w:val="both"/>
        <w:rPr>
          <w:rFonts w:ascii="Times New Roman" w:hAnsi="Times New Roman"/>
          <w:sz w:val="28"/>
          <w:szCs w:val="28"/>
          <w:lang w:val="ru-RU" w:eastAsia="ru-RU" w:bidi="ar-SA"/>
        </w:rPr>
      </w:pPr>
      <w:r w:rsidRPr="00AB7D9A">
        <w:rPr>
          <w:rFonts w:ascii="Times New Roman" w:hAnsi="Times New Roman"/>
          <w:sz w:val="28"/>
          <w:szCs w:val="28"/>
          <w:lang w:val="ru-RU" w:eastAsia="ru-RU" w:bidi="ar-SA"/>
        </w:rPr>
        <w:t>В плане организации оздоровления реализуются различные варианты предоставления членам Профсоюза путевок для санаторно-курортного</w:t>
      </w:r>
      <w:r w:rsidR="00AB7D9A">
        <w:rPr>
          <w:rFonts w:ascii="Times New Roman" w:hAnsi="Times New Roman"/>
          <w:sz w:val="28"/>
          <w:szCs w:val="28"/>
          <w:lang w:val="ru-RU" w:eastAsia="ru-RU" w:bidi="ar-SA"/>
        </w:rPr>
        <w:t xml:space="preserve"> лечения</w:t>
      </w:r>
      <w:r w:rsidRPr="00AB7D9A">
        <w:rPr>
          <w:rFonts w:ascii="Times New Roman" w:hAnsi="Times New Roman"/>
          <w:sz w:val="28"/>
          <w:szCs w:val="28"/>
          <w:lang w:val="ru-RU" w:eastAsia="ru-RU" w:bidi="ar-SA"/>
        </w:rPr>
        <w:t xml:space="preserve"> на льготных условиях</w:t>
      </w:r>
      <w:r w:rsidR="00AB7D9A">
        <w:rPr>
          <w:rFonts w:ascii="Times New Roman" w:hAnsi="Times New Roman"/>
          <w:sz w:val="28"/>
          <w:szCs w:val="28"/>
          <w:lang w:val="ru-RU" w:eastAsia="ru-RU" w:bidi="ar-SA"/>
        </w:rPr>
        <w:t>, оказанию материальной помощи в связи с санаторно-курортным лечением</w:t>
      </w:r>
      <w:r w:rsidRPr="00AB7D9A">
        <w:rPr>
          <w:rFonts w:ascii="Times New Roman" w:hAnsi="Times New Roman"/>
          <w:sz w:val="28"/>
          <w:szCs w:val="28"/>
          <w:lang w:val="ru-RU" w:eastAsia="ru-RU" w:bidi="ar-SA"/>
        </w:rPr>
        <w:t>.</w:t>
      </w:r>
    </w:p>
    <w:p w:rsidR="00B61917" w:rsidRPr="00AB7D9A" w:rsidRDefault="00B61917" w:rsidP="001B2472">
      <w:pPr>
        <w:pStyle w:val="a7"/>
        <w:ind w:firstLine="426"/>
        <w:jc w:val="both"/>
        <w:rPr>
          <w:rFonts w:ascii="Times New Roman" w:hAnsi="Times New Roman"/>
          <w:sz w:val="28"/>
          <w:szCs w:val="28"/>
          <w:lang w:val="ru-RU" w:eastAsia="ru-RU" w:bidi="ar-SA"/>
        </w:rPr>
      </w:pPr>
      <w:r>
        <w:rPr>
          <w:rFonts w:ascii="Times New Roman" w:hAnsi="Times New Roman"/>
          <w:sz w:val="28"/>
          <w:szCs w:val="28"/>
          <w:lang w:val="ru-RU" w:eastAsia="ru-RU" w:bidi="ar-SA"/>
        </w:rPr>
        <w:t>Председатели первичных профсоюзных организаций активно участвуют в формировании заявки на выделение льготных путевок в лагеря отдыха для детей работников ОУ.</w:t>
      </w:r>
    </w:p>
    <w:p w:rsidR="009B79E4" w:rsidRPr="00AB7D9A" w:rsidRDefault="009B79E4" w:rsidP="001B2472">
      <w:pPr>
        <w:pStyle w:val="a7"/>
        <w:ind w:firstLine="426"/>
        <w:jc w:val="both"/>
        <w:rPr>
          <w:rFonts w:ascii="Times New Roman" w:hAnsi="Times New Roman"/>
          <w:sz w:val="28"/>
          <w:szCs w:val="28"/>
          <w:lang w:val="ru-RU" w:eastAsia="ru-RU" w:bidi="ar-SA"/>
        </w:rPr>
      </w:pPr>
      <w:r w:rsidRPr="00AB7D9A">
        <w:rPr>
          <w:rFonts w:ascii="Times New Roman" w:hAnsi="Times New Roman"/>
          <w:sz w:val="28"/>
          <w:szCs w:val="28"/>
          <w:lang w:val="ru-RU" w:eastAsia="ru-RU" w:bidi="ar-SA"/>
        </w:rPr>
        <w:t>В дальнейшем необходимо усилить работу в данном направлении по формированию предложений в региональные законы, направленных на социальную поддержку работников и обучающихся, по повышению эффективности использования сре</w:t>
      </w:r>
      <w:proofErr w:type="gramStart"/>
      <w:r w:rsidRPr="00AB7D9A">
        <w:rPr>
          <w:rFonts w:ascii="Times New Roman" w:hAnsi="Times New Roman"/>
          <w:sz w:val="28"/>
          <w:szCs w:val="28"/>
          <w:lang w:val="ru-RU" w:eastAsia="ru-RU" w:bidi="ar-SA"/>
        </w:rPr>
        <w:t>дств пр</w:t>
      </w:r>
      <w:proofErr w:type="gramEnd"/>
      <w:r w:rsidRPr="00AB7D9A">
        <w:rPr>
          <w:rFonts w:ascii="Times New Roman" w:hAnsi="Times New Roman"/>
          <w:sz w:val="28"/>
          <w:szCs w:val="28"/>
          <w:lang w:val="ru-RU" w:eastAsia="ru-RU" w:bidi="ar-SA"/>
        </w:rPr>
        <w:t>офсоюзного бюджета путем дальнейшего планомерного внедрения инновационных форм социальной поддержки членов Профсоюза, и искать новые пути для удешевления семейного отдыха членов профсоюза.</w:t>
      </w:r>
    </w:p>
    <w:p w:rsidR="004D0A0F" w:rsidRPr="00A32650" w:rsidRDefault="009B79E4" w:rsidP="001B2472">
      <w:pPr>
        <w:pStyle w:val="a7"/>
        <w:ind w:firstLine="426"/>
        <w:jc w:val="both"/>
        <w:rPr>
          <w:rFonts w:ascii="Times New Roman" w:hAnsi="Times New Roman"/>
          <w:sz w:val="28"/>
          <w:szCs w:val="28"/>
          <w:lang w:val="ru-RU"/>
        </w:rPr>
      </w:pPr>
      <w:r w:rsidRPr="009B79E4">
        <w:rPr>
          <w:sz w:val="28"/>
          <w:szCs w:val="28"/>
          <w:lang w:val="ru-RU" w:eastAsia="ru-RU" w:bidi="ar-SA"/>
        </w:rPr>
        <w:t> </w:t>
      </w:r>
      <w:r w:rsidR="004D0A0F" w:rsidRPr="00A32650">
        <w:rPr>
          <w:rFonts w:ascii="Times New Roman" w:hAnsi="Times New Roman"/>
          <w:sz w:val="28"/>
          <w:szCs w:val="28"/>
          <w:lang w:val="ru-RU"/>
        </w:rPr>
        <w:t xml:space="preserve">Не забывает районная организация Профсоюза и о ветеранах педагогического труда. </w:t>
      </w:r>
      <w:r w:rsidR="00B61917">
        <w:rPr>
          <w:rFonts w:ascii="Times New Roman" w:hAnsi="Times New Roman"/>
          <w:sz w:val="28"/>
          <w:szCs w:val="28"/>
          <w:lang w:val="ru-RU"/>
        </w:rPr>
        <w:t>Необходимо</w:t>
      </w:r>
      <w:r w:rsidR="004D0A0F" w:rsidRPr="00A32650">
        <w:rPr>
          <w:rFonts w:ascii="Times New Roman" w:hAnsi="Times New Roman"/>
          <w:sz w:val="28"/>
          <w:szCs w:val="28"/>
          <w:lang w:val="ru-RU"/>
        </w:rPr>
        <w:t xml:space="preserve">, чтобы в каждой первичной профсоюзной организации ветеран педагогического труда был в поле нашего зрения. </w:t>
      </w:r>
    </w:p>
    <w:p w:rsidR="009B79E4" w:rsidRPr="009B79E4" w:rsidRDefault="009B79E4" w:rsidP="001B2472">
      <w:pPr>
        <w:pStyle w:val="a7"/>
        <w:ind w:firstLine="426"/>
        <w:jc w:val="both"/>
        <w:rPr>
          <w:sz w:val="28"/>
          <w:szCs w:val="28"/>
          <w:lang w:val="ru-RU" w:eastAsia="ru-RU" w:bidi="ar-SA"/>
        </w:rPr>
      </w:pPr>
    </w:p>
    <w:p w:rsidR="009B79E4" w:rsidRPr="009B79E4" w:rsidRDefault="009B79E4" w:rsidP="001B2472">
      <w:pPr>
        <w:pStyle w:val="a7"/>
        <w:ind w:firstLine="426"/>
        <w:jc w:val="both"/>
        <w:rPr>
          <w:sz w:val="28"/>
          <w:szCs w:val="28"/>
          <w:lang w:val="ru-RU" w:eastAsia="ru-RU" w:bidi="ar-SA"/>
        </w:rPr>
      </w:pPr>
      <w:r w:rsidRPr="009B79E4">
        <w:rPr>
          <w:b/>
          <w:bCs/>
          <w:sz w:val="28"/>
          <w:szCs w:val="28"/>
          <w:lang w:val="ru-RU" w:eastAsia="ru-RU" w:bidi="ar-SA"/>
        </w:rPr>
        <w:t>Работа с молодыми членами Профсоюза</w:t>
      </w:r>
    </w:p>
    <w:p w:rsidR="00DE783B" w:rsidRPr="00AB7D9A" w:rsidRDefault="00DE783B" w:rsidP="001B2472">
      <w:pPr>
        <w:pStyle w:val="a7"/>
        <w:ind w:firstLine="426"/>
        <w:jc w:val="both"/>
        <w:rPr>
          <w:rFonts w:ascii="Times New Roman" w:hAnsi="Times New Roman"/>
          <w:sz w:val="28"/>
          <w:szCs w:val="28"/>
          <w:lang w:val="ru-RU"/>
        </w:rPr>
      </w:pPr>
      <w:r w:rsidRPr="00AB7D9A">
        <w:rPr>
          <w:rFonts w:ascii="Times New Roman" w:hAnsi="Times New Roman"/>
          <w:sz w:val="28"/>
          <w:szCs w:val="28"/>
          <w:lang w:val="ru-RU"/>
        </w:rPr>
        <w:t xml:space="preserve">Нам предстоит решать сложную задачу: более эффективно влиять на повышение конкурентоспособности педагогических работников – членов Профсоюза, </w:t>
      </w:r>
      <w:r w:rsidRPr="00AB7D9A">
        <w:rPr>
          <w:rFonts w:ascii="Times New Roman" w:hAnsi="Times New Roman"/>
          <w:sz w:val="28"/>
          <w:szCs w:val="28"/>
          <w:lang w:val="ru-RU"/>
        </w:rPr>
        <w:lastRenderedPageBreak/>
        <w:t>улучшение качества кадрового потенциала образовательных учреждений, привлечение и закрепление в сфере образования молодых учителей, создание современных условий труда для педагогических работников.</w:t>
      </w:r>
    </w:p>
    <w:p w:rsidR="00DE783B" w:rsidRPr="00AB7D9A" w:rsidRDefault="00DE783B" w:rsidP="001B2472">
      <w:pPr>
        <w:pStyle w:val="a7"/>
        <w:ind w:firstLine="426"/>
        <w:jc w:val="both"/>
        <w:rPr>
          <w:rFonts w:ascii="Times New Roman" w:hAnsi="Times New Roman"/>
          <w:sz w:val="28"/>
          <w:szCs w:val="28"/>
          <w:lang w:val="ru-RU"/>
        </w:rPr>
      </w:pPr>
      <w:r w:rsidRPr="00AB7D9A">
        <w:rPr>
          <w:rFonts w:ascii="Times New Roman" w:hAnsi="Times New Roman"/>
          <w:sz w:val="28"/>
          <w:szCs w:val="28"/>
          <w:lang w:val="ru-RU"/>
        </w:rPr>
        <w:t xml:space="preserve">В районе налажена работа Совета молодых педагогов. </w:t>
      </w:r>
    </w:p>
    <w:p w:rsidR="00DE783B" w:rsidRPr="00AB7D9A" w:rsidRDefault="00DE783B" w:rsidP="001B2472">
      <w:pPr>
        <w:pStyle w:val="a7"/>
        <w:ind w:firstLine="426"/>
        <w:jc w:val="both"/>
        <w:rPr>
          <w:rFonts w:ascii="Times New Roman" w:hAnsi="Times New Roman"/>
          <w:sz w:val="28"/>
          <w:szCs w:val="28"/>
          <w:lang w:val="ru-RU"/>
        </w:rPr>
      </w:pPr>
      <w:r w:rsidRPr="00AB7D9A">
        <w:rPr>
          <w:rFonts w:ascii="Times New Roman" w:hAnsi="Times New Roman"/>
          <w:sz w:val="28"/>
          <w:szCs w:val="28"/>
          <w:lang w:val="ru-RU"/>
        </w:rPr>
        <w:t>В 20</w:t>
      </w:r>
      <w:r w:rsidR="004C4CC9">
        <w:rPr>
          <w:rFonts w:ascii="Times New Roman" w:hAnsi="Times New Roman"/>
          <w:sz w:val="28"/>
          <w:szCs w:val="28"/>
          <w:lang w:val="ru-RU"/>
        </w:rPr>
        <w:t>21</w:t>
      </w:r>
      <w:r w:rsidRPr="00AB7D9A">
        <w:rPr>
          <w:rFonts w:ascii="Times New Roman" w:hAnsi="Times New Roman"/>
          <w:sz w:val="28"/>
          <w:szCs w:val="28"/>
          <w:lang w:val="ru-RU"/>
        </w:rPr>
        <w:t xml:space="preserve"> году в образовательные учреждения </w:t>
      </w:r>
      <w:proofErr w:type="spellStart"/>
      <w:r w:rsidRPr="00AB7D9A">
        <w:rPr>
          <w:rFonts w:ascii="Times New Roman" w:hAnsi="Times New Roman"/>
          <w:sz w:val="28"/>
          <w:szCs w:val="28"/>
          <w:lang w:val="ru-RU"/>
        </w:rPr>
        <w:t>Пронского</w:t>
      </w:r>
      <w:proofErr w:type="spellEnd"/>
      <w:r w:rsidRPr="00AB7D9A">
        <w:rPr>
          <w:rFonts w:ascii="Times New Roman" w:hAnsi="Times New Roman"/>
          <w:sz w:val="28"/>
          <w:szCs w:val="28"/>
          <w:lang w:val="ru-RU"/>
        </w:rPr>
        <w:t xml:space="preserve"> района </w:t>
      </w:r>
      <w:r w:rsidRPr="00BB6E59">
        <w:rPr>
          <w:rFonts w:ascii="Times New Roman" w:hAnsi="Times New Roman"/>
          <w:sz w:val="28"/>
          <w:szCs w:val="28"/>
          <w:lang w:val="ru-RU"/>
        </w:rPr>
        <w:t xml:space="preserve">прибыли </w:t>
      </w:r>
      <w:r w:rsidR="00E22F8D" w:rsidRPr="00BB6E59">
        <w:rPr>
          <w:rFonts w:ascii="Times New Roman" w:hAnsi="Times New Roman"/>
          <w:sz w:val="28"/>
          <w:szCs w:val="28"/>
          <w:lang w:val="ru-RU"/>
        </w:rPr>
        <w:t>3</w:t>
      </w:r>
      <w:r w:rsidR="004C4CC9">
        <w:rPr>
          <w:rFonts w:ascii="Times New Roman" w:hAnsi="Times New Roman"/>
          <w:sz w:val="28"/>
          <w:szCs w:val="28"/>
          <w:lang w:val="ru-RU"/>
        </w:rPr>
        <w:t>55 молодых специалистов</w:t>
      </w:r>
      <w:r w:rsidRPr="00BB6E59">
        <w:rPr>
          <w:rFonts w:ascii="Times New Roman" w:hAnsi="Times New Roman"/>
          <w:sz w:val="28"/>
          <w:szCs w:val="28"/>
          <w:lang w:val="ru-RU"/>
        </w:rPr>
        <w:t>. Всего в районе работают</w:t>
      </w:r>
      <w:r w:rsidR="004C4CC9">
        <w:rPr>
          <w:rFonts w:ascii="Times New Roman" w:hAnsi="Times New Roman"/>
          <w:sz w:val="28"/>
          <w:szCs w:val="28"/>
          <w:lang w:val="ru-RU"/>
        </w:rPr>
        <w:t xml:space="preserve"> 49</w:t>
      </w:r>
      <w:r w:rsidR="00BB6E59" w:rsidRPr="00BB6E59">
        <w:rPr>
          <w:rFonts w:ascii="Times New Roman" w:hAnsi="Times New Roman"/>
          <w:sz w:val="28"/>
          <w:szCs w:val="28"/>
          <w:lang w:val="ru-RU"/>
        </w:rPr>
        <w:t xml:space="preserve"> человек до 35 лет</w:t>
      </w:r>
      <w:r w:rsidR="002444B7">
        <w:rPr>
          <w:rFonts w:ascii="Times New Roman" w:hAnsi="Times New Roman"/>
          <w:sz w:val="28"/>
          <w:szCs w:val="28"/>
          <w:lang w:val="ru-RU"/>
        </w:rPr>
        <w:t>, и</w:t>
      </w:r>
      <w:r w:rsidRPr="00BB6E59">
        <w:rPr>
          <w:rFonts w:ascii="Times New Roman" w:hAnsi="Times New Roman"/>
          <w:sz w:val="28"/>
          <w:szCs w:val="28"/>
          <w:lang w:val="ru-RU"/>
        </w:rPr>
        <w:t xml:space="preserve">з </w:t>
      </w:r>
      <w:r w:rsidR="002444B7">
        <w:rPr>
          <w:rFonts w:ascii="Times New Roman" w:hAnsi="Times New Roman"/>
          <w:sz w:val="28"/>
          <w:szCs w:val="28"/>
          <w:lang w:val="ru-RU"/>
        </w:rPr>
        <w:t xml:space="preserve">них 35 </w:t>
      </w:r>
      <w:proofErr w:type="spellStart"/>
      <w:r w:rsidR="002444B7">
        <w:rPr>
          <w:rFonts w:ascii="Times New Roman" w:hAnsi="Times New Roman"/>
          <w:sz w:val="28"/>
          <w:szCs w:val="28"/>
          <w:lang w:val="ru-RU"/>
        </w:rPr>
        <w:t>чловек</w:t>
      </w:r>
      <w:proofErr w:type="spellEnd"/>
      <w:r w:rsidR="002444B7">
        <w:rPr>
          <w:rFonts w:ascii="Times New Roman" w:hAnsi="Times New Roman"/>
          <w:sz w:val="28"/>
          <w:szCs w:val="28"/>
          <w:lang w:val="ru-RU"/>
        </w:rPr>
        <w:t xml:space="preserve"> 71%</w:t>
      </w:r>
      <w:r w:rsidRPr="00BB6E59">
        <w:rPr>
          <w:rFonts w:ascii="Times New Roman" w:hAnsi="Times New Roman"/>
          <w:sz w:val="28"/>
          <w:szCs w:val="28"/>
          <w:lang w:val="ru-RU"/>
        </w:rPr>
        <w:t xml:space="preserve"> </w:t>
      </w:r>
      <w:r w:rsidR="00B61917">
        <w:rPr>
          <w:rFonts w:ascii="Times New Roman" w:hAnsi="Times New Roman"/>
          <w:sz w:val="28"/>
          <w:szCs w:val="28"/>
          <w:lang w:val="ru-RU"/>
        </w:rPr>
        <w:t xml:space="preserve"> - </w:t>
      </w:r>
      <w:r w:rsidRPr="00BB6E59">
        <w:rPr>
          <w:rFonts w:ascii="Times New Roman" w:hAnsi="Times New Roman"/>
          <w:sz w:val="28"/>
          <w:szCs w:val="28"/>
          <w:lang w:val="ru-RU"/>
        </w:rPr>
        <w:t>член</w:t>
      </w:r>
      <w:r w:rsidR="00B61917">
        <w:rPr>
          <w:rFonts w:ascii="Times New Roman" w:hAnsi="Times New Roman"/>
          <w:sz w:val="28"/>
          <w:szCs w:val="28"/>
          <w:lang w:val="ru-RU"/>
        </w:rPr>
        <w:t>ы</w:t>
      </w:r>
      <w:r w:rsidRPr="00BB6E59">
        <w:rPr>
          <w:rFonts w:ascii="Times New Roman" w:hAnsi="Times New Roman"/>
          <w:sz w:val="28"/>
          <w:szCs w:val="28"/>
          <w:lang w:val="ru-RU"/>
        </w:rPr>
        <w:t xml:space="preserve"> Профсоюза. </w:t>
      </w:r>
    </w:p>
    <w:p w:rsidR="009B79E4" w:rsidRPr="00AB7D9A" w:rsidRDefault="009B79E4" w:rsidP="001B2472">
      <w:pPr>
        <w:pStyle w:val="a7"/>
        <w:ind w:firstLine="426"/>
        <w:jc w:val="both"/>
        <w:rPr>
          <w:rFonts w:ascii="Times New Roman" w:hAnsi="Times New Roman"/>
          <w:sz w:val="28"/>
          <w:szCs w:val="28"/>
          <w:lang w:val="ru-RU" w:eastAsia="ru-RU" w:bidi="ar-SA"/>
        </w:rPr>
      </w:pPr>
      <w:r w:rsidRPr="00AB7D9A">
        <w:rPr>
          <w:rFonts w:ascii="Times New Roman" w:hAnsi="Times New Roman"/>
          <w:sz w:val="28"/>
          <w:szCs w:val="28"/>
          <w:lang w:val="ru-RU" w:eastAsia="ru-RU" w:bidi="ar-SA"/>
        </w:rPr>
        <w:t>В 20</w:t>
      </w:r>
      <w:r w:rsidR="002444B7">
        <w:rPr>
          <w:rFonts w:ascii="Times New Roman" w:hAnsi="Times New Roman"/>
          <w:sz w:val="28"/>
          <w:szCs w:val="28"/>
          <w:lang w:val="ru-RU" w:eastAsia="ru-RU" w:bidi="ar-SA"/>
        </w:rPr>
        <w:t>21</w:t>
      </w:r>
      <w:r w:rsidRPr="00AB7D9A">
        <w:rPr>
          <w:rFonts w:ascii="Times New Roman" w:hAnsi="Times New Roman"/>
          <w:sz w:val="28"/>
          <w:szCs w:val="28"/>
          <w:lang w:val="ru-RU" w:eastAsia="ru-RU" w:bidi="ar-SA"/>
        </w:rPr>
        <w:t xml:space="preserve"> году были использованы различные формы и методы работы с целью выявления творческих способностей и лидерских качеств молодых педагогов.</w:t>
      </w:r>
    </w:p>
    <w:p w:rsidR="009B79E4" w:rsidRPr="00AB7D9A" w:rsidRDefault="009B79E4" w:rsidP="001B2472">
      <w:pPr>
        <w:pStyle w:val="a7"/>
        <w:ind w:firstLine="426"/>
        <w:jc w:val="both"/>
        <w:rPr>
          <w:rFonts w:ascii="Times New Roman" w:hAnsi="Times New Roman"/>
          <w:sz w:val="28"/>
          <w:szCs w:val="28"/>
          <w:lang w:val="ru-RU" w:eastAsia="ru-RU" w:bidi="ar-SA"/>
        </w:rPr>
      </w:pPr>
      <w:r w:rsidRPr="00AB7D9A">
        <w:rPr>
          <w:rFonts w:ascii="Times New Roman" w:hAnsi="Times New Roman"/>
          <w:sz w:val="28"/>
          <w:szCs w:val="28"/>
          <w:lang w:val="ru-RU" w:eastAsia="ru-RU" w:bidi="ar-SA"/>
        </w:rPr>
        <w:t>Активно профсоюзная молодежь участвовала в организации и проведении мероприятий</w:t>
      </w:r>
      <w:r w:rsidR="009C43A6">
        <w:rPr>
          <w:rFonts w:ascii="Times New Roman" w:hAnsi="Times New Roman"/>
          <w:sz w:val="28"/>
          <w:szCs w:val="28"/>
          <w:lang w:val="ru-RU" w:eastAsia="ru-RU" w:bidi="ar-SA"/>
        </w:rPr>
        <w:t>,</w:t>
      </w:r>
      <w:r w:rsidRPr="00AB7D9A">
        <w:rPr>
          <w:rFonts w:ascii="Times New Roman" w:hAnsi="Times New Roman"/>
          <w:sz w:val="28"/>
          <w:szCs w:val="28"/>
          <w:lang w:val="ru-RU" w:eastAsia="ru-RU" w:bidi="ar-SA"/>
        </w:rPr>
        <w:t xml:space="preserve"> посвященных празднованию Победы в Великой Отечественной войне</w:t>
      </w:r>
      <w:r w:rsidR="00B61917">
        <w:rPr>
          <w:rFonts w:ascii="Times New Roman" w:hAnsi="Times New Roman"/>
          <w:sz w:val="28"/>
          <w:szCs w:val="28"/>
          <w:lang w:val="ru-RU" w:eastAsia="ru-RU" w:bidi="ar-SA"/>
        </w:rPr>
        <w:t>, иных проводимых в районе мероприятиях и акциях</w:t>
      </w:r>
      <w:r w:rsidRPr="00AB7D9A">
        <w:rPr>
          <w:rFonts w:ascii="Times New Roman" w:hAnsi="Times New Roman"/>
          <w:sz w:val="28"/>
          <w:szCs w:val="28"/>
          <w:lang w:val="ru-RU" w:eastAsia="ru-RU" w:bidi="ar-SA"/>
        </w:rPr>
        <w:t>.</w:t>
      </w:r>
    </w:p>
    <w:p w:rsidR="009B79E4" w:rsidRPr="00AB7D9A" w:rsidRDefault="009B79E4" w:rsidP="001B2472">
      <w:pPr>
        <w:pStyle w:val="a7"/>
        <w:ind w:firstLine="426"/>
        <w:jc w:val="both"/>
        <w:rPr>
          <w:rFonts w:ascii="Times New Roman" w:hAnsi="Times New Roman"/>
          <w:sz w:val="28"/>
          <w:szCs w:val="28"/>
          <w:lang w:val="ru-RU" w:eastAsia="ru-RU" w:bidi="ar-SA"/>
        </w:rPr>
      </w:pPr>
      <w:r w:rsidRPr="00AB7D9A">
        <w:rPr>
          <w:rFonts w:ascii="Times New Roman" w:hAnsi="Times New Roman"/>
          <w:sz w:val="28"/>
          <w:szCs w:val="28"/>
          <w:lang w:val="ru-RU" w:eastAsia="ru-RU" w:bidi="ar-SA"/>
        </w:rPr>
        <w:t>Необходимо  в 20</w:t>
      </w:r>
      <w:r w:rsidR="002444B7">
        <w:rPr>
          <w:rFonts w:ascii="Times New Roman" w:hAnsi="Times New Roman"/>
          <w:sz w:val="28"/>
          <w:szCs w:val="28"/>
          <w:lang w:val="ru-RU" w:eastAsia="ru-RU" w:bidi="ar-SA"/>
        </w:rPr>
        <w:t>22</w:t>
      </w:r>
      <w:r w:rsidRPr="00AB7D9A">
        <w:rPr>
          <w:rFonts w:ascii="Times New Roman" w:hAnsi="Times New Roman"/>
          <w:sz w:val="28"/>
          <w:szCs w:val="28"/>
          <w:lang w:val="ru-RU" w:eastAsia="ru-RU" w:bidi="ar-SA"/>
        </w:rPr>
        <w:t xml:space="preserve"> году делать ставку на молодых членов Профсоюза, усилить обучение и информирование обо всех мероприятиях</w:t>
      </w:r>
      <w:r w:rsidR="00B61917">
        <w:rPr>
          <w:rFonts w:ascii="Times New Roman" w:hAnsi="Times New Roman"/>
          <w:sz w:val="28"/>
          <w:szCs w:val="28"/>
          <w:lang w:val="ru-RU" w:eastAsia="ru-RU" w:bidi="ar-SA"/>
        </w:rPr>
        <w:t>,</w:t>
      </w:r>
      <w:r w:rsidRPr="00AB7D9A">
        <w:rPr>
          <w:rFonts w:ascii="Times New Roman" w:hAnsi="Times New Roman"/>
          <w:sz w:val="28"/>
          <w:szCs w:val="28"/>
          <w:lang w:val="ru-RU" w:eastAsia="ru-RU" w:bidi="ar-SA"/>
        </w:rPr>
        <w:t xml:space="preserve"> проводимых молодежью.</w:t>
      </w:r>
    </w:p>
    <w:p w:rsidR="00AB7D9A" w:rsidRDefault="00AB7D9A" w:rsidP="001B2472">
      <w:pPr>
        <w:pStyle w:val="a7"/>
        <w:ind w:firstLine="426"/>
        <w:jc w:val="both"/>
        <w:rPr>
          <w:b/>
          <w:bCs/>
          <w:sz w:val="28"/>
          <w:szCs w:val="28"/>
          <w:lang w:val="ru-RU" w:eastAsia="ru-RU" w:bidi="ar-SA"/>
        </w:rPr>
      </w:pPr>
    </w:p>
    <w:p w:rsidR="009B79E4" w:rsidRPr="009B79E4" w:rsidRDefault="009B79E4" w:rsidP="001B2472">
      <w:pPr>
        <w:pStyle w:val="a7"/>
        <w:ind w:firstLine="426"/>
        <w:jc w:val="both"/>
        <w:rPr>
          <w:sz w:val="28"/>
          <w:szCs w:val="28"/>
          <w:lang w:val="ru-RU" w:eastAsia="ru-RU" w:bidi="ar-SA"/>
        </w:rPr>
      </w:pPr>
      <w:r w:rsidRPr="009B79E4">
        <w:rPr>
          <w:b/>
          <w:bCs/>
          <w:sz w:val="28"/>
          <w:szCs w:val="28"/>
          <w:lang w:val="ru-RU" w:eastAsia="ru-RU" w:bidi="ar-SA"/>
        </w:rPr>
        <w:t>Финансовая деятельность</w:t>
      </w:r>
    </w:p>
    <w:p w:rsidR="00C24DAC" w:rsidRPr="00C24DAC" w:rsidRDefault="00C24DAC" w:rsidP="001B2472">
      <w:pPr>
        <w:ind w:firstLine="426"/>
        <w:jc w:val="both"/>
        <w:rPr>
          <w:rFonts w:ascii="Times New Roman" w:hAnsi="Times New Roman"/>
          <w:sz w:val="28"/>
          <w:szCs w:val="28"/>
          <w:lang w:val="ru-RU" w:eastAsia="ru-RU" w:bidi="ar-SA"/>
        </w:rPr>
      </w:pPr>
      <w:r w:rsidRPr="00C24DAC">
        <w:rPr>
          <w:rFonts w:ascii="Times New Roman" w:hAnsi="Times New Roman"/>
          <w:sz w:val="28"/>
          <w:szCs w:val="28"/>
          <w:lang w:val="ru-RU" w:eastAsia="ru-RU" w:bidi="ar-SA"/>
        </w:rPr>
        <w:t>В 20</w:t>
      </w:r>
      <w:r w:rsidR="002444B7">
        <w:rPr>
          <w:rFonts w:ascii="Times New Roman" w:hAnsi="Times New Roman"/>
          <w:sz w:val="28"/>
          <w:szCs w:val="28"/>
          <w:lang w:val="ru-RU" w:eastAsia="ru-RU" w:bidi="ar-SA"/>
        </w:rPr>
        <w:t>21</w:t>
      </w:r>
      <w:r w:rsidRPr="00C24DAC">
        <w:rPr>
          <w:rFonts w:ascii="Times New Roman" w:hAnsi="Times New Roman"/>
          <w:sz w:val="28"/>
          <w:szCs w:val="28"/>
          <w:lang w:val="ru-RU" w:eastAsia="ru-RU" w:bidi="ar-SA"/>
        </w:rPr>
        <w:t xml:space="preserve"> году продолжилась работа по финансовому укреплению организаций Профсоюза, а также по эффективному и рациональному расходованию профсоюзных средств на всех уровнях профсоюзной структуры.</w:t>
      </w:r>
      <w:r w:rsidR="00E22F8D" w:rsidRPr="00E22F8D">
        <w:rPr>
          <w:rFonts w:ascii="Times New Roman" w:eastAsia="Calibri" w:hAnsi="Times New Roman"/>
          <w:sz w:val="28"/>
          <w:szCs w:val="28"/>
          <w:lang w:val="ru-RU" w:bidi="ar-SA"/>
        </w:rPr>
        <w:t xml:space="preserve"> </w:t>
      </w:r>
      <w:r w:rsidR="00E22F8D" w:rsidRPr="00BC6406">
        <w:rPr>
          <w:rFonts w:ascii="Times New Roman" w:eastAsia="Calibri" w:hAnsi="Times New Roman"/>
          <w:sz w:val="28"/>
          <w:szCs w:val="28"/>
          <w:lang w:val="ru-RU" w:bidi="ar-SA"/>
        </w:rPr>
        <w:t>Утверждены</w:t>
      </w:r>
      <w:r w:rsidR="009C43A6">
        <w:rPr>
          <w:rFonts w:ascii="Times New Roman" w:eastAsia="Calibri" w:hAnsi="Times New Roman"/>
          <w:sz w:val="28"/>
          <w:szCs w:val="28"/>
          <w:lang w:val="ru-RU" w:bidi="ar-SA"/>
        </w:rPr>
        <w:t xml:space="preserve"> и действуют</w:t>
      </w:r>
      <w:r w:rsidR="00E22F8D" w:rsidRPr="00BC6406">
        <w:rPr>
          <w:rFonts w:ascii="Times New Roman" w:eastAsia="Calibri" w:hAnsi="Times New Roman"/>
          <w:sz w:val="28"/>
          <w:szCs w:val="28"/>
          <w:lang w:val="ru-RU" w:bidi="ar-SA"/>
        </w:rPr>
        <w:t xml:space="preserve"> Положение о награждении совместным Благодарственным письмом УО и МП и Пронской РОП, Положение о Почётной грамоте </w:t>
      </w:r>
      <w:r w:rsidR="00E22F8D">
        <w:rPr>
          <w:rFonts w:ascii="Times New Roman" w:eastAsia="Calibri" w:hAnsi="Times New Roman"/>
          <w:sz w:val="28"/>
          <w:szCs w:val="28"/>
          <w:lang w:val="ru-RU" w:bidi="ar-SA"/>
        </w:rPr>
        <w:t>Совета РОП</w:t>
      </w:r>
      <w:r w:rsidR="00E22F8D" w:rsidRPr="00BC6406">
        <w:rPr>
          <w:rFonts w:ascii="Times New Roman" w:eastAsia="Calibri" w:hAnsi="Times New Roman"/>
          <w:sz w:val="28"/>
          <w:szCs w:val="28"/>
          <w:lang w:val="ru-RU" w:bidi="ar-SA"/>
        </w:rPr>
        <w:t xml:space="preserve">, Положение о единовременной денежной выплате юбилярам и Положение об оказании материальной помощи членам Профсоюза, в соответствии с которыми выплачиваются денежные средства. </w:t>
      </w:r>
    </w:p>
    <w:p w:rsidR="00C24DAC" w:rsidRPr="00C24DAC" w:rsidRDefault="00C24DAC" w:rsidP="001B2472">
      <w:pPr>
        <w:pStyle w:val="a7"/>
        <w:ind w:firstLine="426"/>
        <w:jc w:val="both"/>
        <w:rPr>
          <w:rFonts w:ascii="Times New Roman" w:hAnsi="Times New Roman"/>
          <w:sz w:val="28"/>
          <w:szCs w:val="28"/>
          <w:lang w:val="ru-RU" w:eastAsia="ru-RU" w:bidi="ar-SA"/>
        </w:rPr>
      </w:pPr>
      <w:r w:rsidRPr="00C24DAC">
        <w:rPr>
          <w:rFonts w:ascii="Times New Roman" w:hAnsi="Times New Roman"/>
          <w:sz w:val="28"/>
          <w:szCs w:val="28"/>
          <w:lang w:val="ru-RU" w:eastAsia="ru-RU" w:bidi="ar-SA"/>
        </w:rPr>
        <w:t>Уплата членских профсоюзных взносов в Профсоюзе осуществляется в порядке, предусмотренном статьей 377 Трудового кодекса РФ, статьей 28 Федерального Закона «О профессиональных союзах, их пр</w:t>
      </w:r>
      <w:r w:rsidR="00D45A62">
        <w:rPr>
          <w:rFonts w:ascii="Times New Roman" w:hAnsi="Times New Roman"/>
          <w:sz w:val="28"/>
          <w:szCs w:val="28"/>
          <w:lang w:val="ru-RU" w:eastAsia="ru-RU" w:bidi="ar-SA"/>
        </w:rPr>
        <w:t>авах и гарантиях деятельности»,</w:t>
      </w:r>
      <w:r w:rsidRPr="00C24DAC">
        <w:rPr>
          <w:rFonts w:ascii="Times New Roman" w:hAnsi="Times New Roman"/>
          <w:sz w:val="28"/>
          <w:szCs w:val="28"/>
          <w:lang w:val="ru-RU" w:eastAsia="ru-RU" w:bidi="ar-SA"/>
        </w:rPr>
        <w:t>  Положения о порядке уплаты, распределения, учета членских профсоюзных  взносов в Профсоюзе работников народного образования и науки РФ</w:t>
      </w:r>
      <w:r w:rsidR="00D45A62">
        <w:rPr>
          <w:rFonts w:ascii="Times New Roman" w:hAnsi="Times New Roman"/>
          <w:sz w:val="28"/>
          <w:szCs w:val="28"/>
          <w:lang w:val="ru-RU" w:eastAsia="ru-RU" w:bidi="ar-SA"/>
        </w:rPr>
        <w:t>.</w:t>
      </w:r>
    </w:p>
    <w:p w:rsidR="00BC6406" w:rsidRPr="00BC6406" w:rsidRDefault="00BC6406" w:rsidP="001B2472">
      <w:pPr>
        <w:ind w:firstLine="426"/>
        <w:jc w:val="both"/>
        <w:rPr>
          <w:rFonts w:ascii="Times New Roman" w:eastAsia="Calibri" w:hAnsi="Times New Roman"/>
          <w:sz w:val="28"/>
          <w:szCs w:val="28"/>
          <w:lang w:val="ru-RU" w:bidi="ar-SA"/>
        </w:rPr>
      </w:pPr>
      <w:r w:rsidRPr="00BC6406">
        <w:rPr>
          <w:rFonts w:ascii="Times New Roman" w:eastAsia="Calibri" w:hAnsi="Times New Roman"/>
          <w:sz w:val="28"/>
          <w:szCs w:val="28"/>
          <w:lang w:val="ru-RU" w:bidi="ar-SA"/>
        </w:rPr>
        <w:t>Перечисления членских профсоюзных взносов производятся своевременно и в полном объёме. Ревизионная комиссия осуществляла контроль за рациональным и эффективным расходованием сре</w:t>
      </w:r>
      <w:proofErr w:type="gramStart"/>
      <w:r w:rsidRPr="00BC6406">
        <w:rPr>
          <w:rFonts w:ascii="Times New Roman" w:eastAsia="Calibri" w:hAnsi="Times New Roman"/>
          <w:sz w:val="28"/>
          <w:szCs w:val="28"/>
          <w:lang w:val="ru-RU" w:bidi="ar-SA"/>
        </w:rPr>
        <w:t>дств пр</w:t>
      </w:r>
      <w:proofErr w:type="gramEnd"/>
      <w:r w:rsidRPr="00BC6406">
        <w:rPr>
          <w:rFonts w:ascii="Times New Roman" w:eastAsia="Calibri" w:hAnsi="Times New Roman"/>
          <w:sz w:val="28"/>
          <w:szCs w:val="28"/>
          <w:lang w:val="ru-RU" w:bidi="ar-SA"/>
        </w:rPr>
        <w:t>офсоюзного бюджета, за соблюдением налогового, финансового и бухгалтерского законодательства.</w:t>
      </w:r>
    </w:p>
    <w:p w:rsidR="00BC6406" w:rsidRPr="00BC6406" w:rsidRDefault="00BC6406" w:rsidP="001B2472">
      <w:pPr>
        <w:ind w:firstLine="426"/>
        <w:jc w:val="both"/>
        <w:rPr>
          <w:rFonts w:ascii="Times New Roman" w:eastAsia="Calibri" w:hAnsi="Times New Roman"/>
          <w:sz w:val="28"/>
          <w:szCs w:val="28"/>
          <w:lang w:val="ru-RU" w:bidi="ar-SA"/>
        </w:rPr>
      </w:pPr>
      <w:r w:rsidRPr="00BC6406">
        <w:rPr>
          <w:rFonts w:ascii="Times New Roman" w:eastAsia="Calibri" w:hAnsi="Times New Roman"/>
          <w:sz w:val="28"/>
          <w:szCs w:val="28"/>
          <w:lang w:val="ru-RU" w:bidi="ar-SA"/>
        </w:rPr>
        <w:t>Финансирование всех мероприятий Совета Профсоюза проводилось своевременно, обеспечивалось выполнение доходной и расходной частей сметы районного Совета.</w:t>
      </w:r>
    </w:p>
    <w:p w:rsidR="009B79E4" w:rsidRPr="00C24DAC" w:rsidRDefault="009B79E4" w:rsidP="001B2472">
      <w:pPr>
        <w:pStyle w:val="a7"/>
        <w:ind w:firstLine="426"/>
        <w:jc w:val="both"/>
        <w:rPr>
          <w:rFonts w:ascii="Times New Roman" w:hAnsi="Times New Roman"/>
          <w:sz w:val="28"/>
          <w:szCs w:val="28"/>
          <w:lang w:val="ru-RU" w:eastAsia="ru-RU" w:bidi="ar-SA"/>
        </w:rPr>
      </w:pPr>
      <w:proofErr w:type="gramStart"/>
      <w:r w:rsidRPr="00C24DAC">
        <w:rPr>
          <w:rFonts w:ascii="Times New Roman" w:hAnsi="Times New Roman"/>
          <w:sz w:val="28"/>
          <w:szCs w:val="28"/>
          <w:lang w:val="ru-RU" w:eastAsia="ru-RU" w:bidi="ar-SA"/>
        </w:rPr>
        <w:t>Реализуя уставные полномочия, выборные первичные профсоюзные органы и районная организация Профсоюза предпринимали значительные усилия для того, чтобы профсоюзные средства направлялись на реализацию уставных функций, повышение  результативности  деятельности  выборных профсоюзных органов, кадровое обеспечение, формирование информационных ресурсов, развитие инновационных форм профсоюзной работы, совершенствование обучения кадров и актива, совершенствование методического сопровождения деятельности профсоюзных организаций.</w:t>
      </w:r>
      <w:proofErr w:type="gramEnd"/>
    </w:p>
    <w:p w:rsidR="009B79E4" w:rsidRPr="002444B7" w:rsidRDefault="009B79E4" w:rsidP="001B2472">
      <w:pPr>
        <w:pStyle w:val="a7"/>
        <w:ind w:firstLine="426"/>
        <w:jc w:val="both"/>
        <w:rPr>
          <w:rFonts w:ascii="Times New Roman" w:hAnsi="Times New Roman"/>
          <w:sz w:val="28"/>
          <w:szCs w:val="28"/>
          <w:lang w:val="ru-RU" w:eastAsia="ru-RU" w:bidi="ar-SA"/>
        </w:rPr>
      </w:pPr>
      <w:r w:rsidRPr="002444B7">
        <w:rPr>
          <w:rFonts w:ascii="Times New Roman" w:hAnsi="Times New Roman"/>
          <w:sz w:val="28"/>
          <w:szCs w:val="28"/>
          <w:lang w:val="ru-RU" w:eastAsia="ru-RU" w:bidi="ar-SA"/>
        </w:rPr>
        <w:lastRenderedPageBreak/>
        <w:t>Расходная часть сводного отчета в 20</w:t>
      </w:r>
      <w:r w:rsidR="002444B7" w:rsidRPr="002444B7">
        <w:rPr>
          <w:rFonts w:ascii="Times New Roman" w:hAnsi="Times New Roman"/>
          <w:sz w:val="28"/>
          <w:szCs w:val="28"/>
          <w:lang w:val="ru-RU" w:eastAsia="ru-RU" w:bidi="ar-SA"/>
        </w:rPr>
        <w:t xml:space="preserve">21 </w:t>
      </w:r>
      <w:r w:rsidRPr="002444B7">
        <w:rPr>
          <w:rFonts w:ascii="Times New Roman" w:hAnsi="Times New Roman"/>
          <w:sz w:val="28"/>
          <w:szCs w:val="28"/>
          <w:lang w:val="ru-RU" w:eastAsia="ru-RU" w:bidi="ar-SA"/>
        </w:rPr>
        <w:t>году следующая (в процентах от доходов):</w:t>
      </w:r>
    </w:p>
    <w:p w:rsidR="009B79E4" w:rsidRPr="002444B7" w:rsidRDefault="005F7F7D" w:rsidP="001B2472">
      <w:pPr>
        <w:pStyle w:val="a7"/>
        <w:ind w:firstLine="426"/>
        <w:jc w:val="both"/>
        <w:rPr>
          <w:rFonts w:ascii="Times New Roman" w:hAnsi="Times New Roman"/>
          <w:sz w:val="28"/>
          <w:szCs w:val="28"/>
          <w:lang w:val="ru-RU" w:eastAsia="ru-RU" w:bidi="ar-SA"/>
        </w:rPr>
      </w:pPr>
      <w:r w:rsidRPr="002444B7">
        <w:rPr>
          <w:rFonts w:ascii="Times New Roman" w:hAnsi="Times New Roman"/>
          <w:sz w:val="28"/>
          <w:szCs w:val="28"/>
          <w:lang w:val="ru-RU" w:eastAsia="ru-RU" w:bidi="ar-SA"/>
        </w:rPr>
        <w:t xml:space="preserve">- </w:t>
      </w:r>
      <w:r w:rsidR="009B79E4" w:rsidRPr="002444B7">
        <w:rPr>
          <w:rFonts w:ascii="Times New Roman" w:hAnsi="Times New Roman"/>
          <w:sz w:val="28"/>
          <w:szCs w:val="28"/>
          <w:lang w:val="ru-RU" w:eastAsia="ru-RU" w:bidi="ar-SA"/>
        </w:rPr>
        <w:t xml:space="preserve">информационная работа – </w:t>
      </w:r>
      <w:r w:rsidR="002444B7" w:rsidRPr="002444B7">
        <w:rPr>
          <w:rFonts w:ascii="Times New Roman" w:hAnsi="Times New Roman"/>
          <w:sz w:val="28"/>
          <w:szCs w:val="28"/>
          <w:lang w:val="ru-RU" w:eastAsia="ru-RU" w:bidi="ar-SA"/>
        </w:rPr>
        <w:t>0,8</w:t>
      </w:r>
      <w:r w:rsidR="00D45A62" w:rsidRPr="002444B7">
        <w:rPr>
          <w:rFonts w:ascii="Times New Roman" w:hAnsi="Times New Roman"/>
          <w:sz w:val="28"/>
          <w:szCs w:val="28"/>
          <w:lang w:val="ru-RU" w:eastAsia="ru-RU" w:bidi="ar-SA"/>
        </w:rPr>
        <w:t xml:space="preserve"> </w:t>
      </w:r>
      <w:r w:rsidR="009B79E4" w:rsidRPr="002444B7">
        <w:rPr>
          <w:rFonts w:ascii="Times New Roman" w:hAnsi="Times New Roman"/>
          <w:sz w:val="28"/>
          <w:szCs w:val="28"/>
          <w:lang w:val="ru-RU" w:eastAsia="ru-RU" w:bidi="ar-SA"/>
        </w:rPr>
        <w:t>%</w:t>
      </w:r>
    </w:p>
    <w:p w:rsidR="009B79E4" w:rsidRPr="002444B7" w:rsidRDefault="005F7F7D" w:rsidP="001B2472">
      <w:pPr>
        <w:pStyle w:val="a7"/>
        <w:ind w:firstLine="426"/>
        <w:jc w:val="both"/>
        <w:rPr>
          <w:rFonts w:ascii="Times New Roman" w:hAnsi="Times New Roman"/>
          <w:sz w:val="28"/>
          <w:szCs w:val="28"/>
          <w:lang w:val="ru-RU" w:eastAsia="ru-RU" w:bidi="ar-SA"/>
        </w:rPr>
      </w:pPr>
      <w:r w:rsidRPr="002444B7">
        <w:rPr>
          <w:rFonts w:ascii="Times New Roman" w:hAnsi="Times New Roman"/>
          <w:sz w:val="28"/>
          <w:szCs w:val="28"/>
          <w:lang w:val="ru-RU" w:eastAsia="ru-RU" w:bidi="ar-SA"/>
        </w:rPr>
        <w:t xml:space="preserve">- </w:t>
      </w:r>
      <w:r w:rsidR="009B79E4" w:rsidRPr="002444B7">
        <w:rPr>
          <w:rFonts w:ascii="Times New Roman" w:hAnsi="Times New Roman"/>
          <w:sz w:val="28"/>
          <w:szCs w:val="28"/>
          <w:lang w:val="ru-RU" w:eastAsia="ru-RU" w:bidi="ar-SA"/>
        </w:rPr>
        <w:t>культурно-массовые мероприятия –</w:t>
      </w:r>
      <w:r w:rsidR="002444B7" w:rsidRPr="002444B7">
        <w:rPr>
          <w:rFonts w:ascii="Times New Roman" w:hAnsi="Times New Roman"/>
          <w:sz w:val="28"/>
          <w:szCs w:val="28"/>
          <w:lang w:val="ru-RU" w:eastAsia="ru-RU" w:bidi="ar-SA"/>
        </w:rPr>
        <w:t>55</w:t>
      </w:r>
      <w:r w:rsidRPr="002444B7">
        <w:rPr>
          <w:rFonts w:ascii="Times New Roman" w:hAnsi="Times New Roman"/>
          <w:sz w:val="28"/>
          <w:szCs w:val="28"/>
          <w:lang w:val="ru-RU" w:eastAsia="ru-RU" w:bidi="ar-SA"/>
        </w:rPr>
        <w:t xml:space="preserve">,9 </w:t>
      </w:r>
      <w:r w:rsidR="009B79E4" w:rsidRPr="002444B7">
        <w:rPr>
          <w:rFonts w:ascii="Times New Roman" w:hAnsi="Times New Roman"/>
          <w:sz w:val="28"/>
          <w:szCs w:val="28"/>
          <w:lang w:val="ru-RU" w:eastAsia="ru-RU" w:bidi="ar-SA"/>
        </w:rPr>
        <w:t>%</w:t>
      </w:r>
    </w:p>
    <w:p w:rsidR="009B79E4" w:rsidRPr="002444B7" w:rsidRDefault="005F7F7D" w:rsidP="001B2472">
      <w:pPr>
        <w:pStyle w:val="a7"/>
        <w:ind w:firstLine="426"/>
        <w:jc w:val="both"/>
        <w:rPr>
          <w:rFonts w:ascii="Times New Roman" w:hAnsi="Times New Roman"/>
          <w:sz w:val="28"/>
          <w:szCs w:val="28"/>
          <w:lang w:val="ru-RU" w:eastAsia="ru-RU" w:bidi="ar-SA"/>
        </w:rPr>
      </w:pPr>
      <w:r w:rsidRPr="002444B7">
        <w:rPr>
          <w:rFonts w:ascii="Times New Roman" w:hAnsi="Times New Roman"/>
          <w:sz w:val="28"/>
          <w:szCs w:val="28"/>
          <w:lang w:val="ru-RU" w:eastAsia="ru-RU" w:bidi="ar-SA"/>
        </w:rPr>
        <w:t xml:space="preserve">- </w:t>
      </w:r>
      <w:r w:rsidR="009B79E4" w:rsidRPr="002444B7">
        <w:rPr>
          <w:rFonts w:ascii="Times New Roman" w:hAnsi="Times New Roman"/>
          <w:sz w:val="28"/>
          <w:szCs w:val="28"/>
          <w:lang w:val="ru-RU" w:eastAsia="ru-RU" w:bidi="ar-SA"/>
        </w:rPr>
        <w:t>спортивные мероприятия –1</w:t>
      </w:r>
      <w:r w:rsidR="002444B7" w:rsidRPr="002444B7">
        <w:rPr>
          <w:rFonts w:ascii="Times New Roman" w:hAnsi="Times New Roman"/>
          <w:sz w:val="28"/>
          <w:szCs w:val="28"/>
          <w:lang w:val="ru-RU" w:eastAsia="ru-RU" w:bidi="ar-SA"/>
        </w:rPr>
        <w:t xml:space="preserve">,1 </w:t>
      </w:r>
      <w:r w:rsidR="009B79E4" w:rsidRPr="002444B7">
        <w:rPr>
          <w:rFonts w:ascii="Times New Roman" w:hAnsi="Times New Roman"/>
          <w:sz w:val="28"/>
          <w:szCs w:val="28"/>
          <w:lang w:val="ru-RU" w:eastAsia="ru-RU" w:bidi="ar-SA"/>
        </w:rPr>
        <w:t>%</w:t>
      </w:r>
    </w:p>
    <w:p w:rsidR="009B79E4" w:rsidRPr="002444B7" w:rsidRDefault="005F7F7D" w:rsidP="001B2472">
      <w:pPr>
        <w:pStyle w:val="a7"/>
        <w:ind w:firstLine="426"/>
        <w:jc w:val="both"/>
        <w:rPr>
          <w:rFonts w:ascii="Times New Roman" w:hAnsi="Times New Roman"/>
          <w:sz w:val="28"/>
          <w:szCs w:val="28"/>
          <w:lang w:val="ru-RU" w:eastAsia="ru-RU" w:bidi="ar-SA"/>
        </w:rPr>
      </w:pPr>
      <w:r w:rsidRPr="002444B7">
        <w:rPr>
          <w:rFonts w:ascii="Times New Roman" w:hAnsi="Times New Roman"/>
          <w:sz w:val="28"/>
          <w:szCs w:val="28"/>
          <w:lang w:val="ru-RU" w:eastAsia="ru-RU" w:bidi="ar-SA"/>
        </w:rPr>
        <w:t xml:space="preserve">- </w:t>
      </w:r>
      <w:r w:rsidR="009B79E4" w:rsidRPr="002444B7">
        <w:rPr>
          <w:rFonts w:ascii="Times New Roman" w:hAnsi="Times New Roman"/>
          <w:sz w:val="28"/>
          <w:szCs w:val="28"/>
          <w:lang w:val="ru-RU" w:eastAsia="ru-RU" w:bidi="ar-SA"/>
        </w:rPr>
        <w:t xml:space="preserve">оказание материальной помощи членам Профсоюза </w:t>
      </w:r>
      <w:r w:rsidR="002444B7" w:rsidRPr="002444B7">
        <w:rPr>
          <w:rFonts w:ascii="Times New Roman" w:hAnsi="Times New Roman"/>
          <w:sz w:val="28"/>
          <w:szCs w:val="28"/>
          <w:lang w:val="ru-RU" w:eastAsia="ru-RU" w:bidi="ar-SA"/>
        </w:rPr>
        <w:t>– 12,1</w:t>
      </w:r>
      <w:r w:rsidR="009B79E4" w:rsidRPr="002444B7">
        <w:rPr>
          <w:rFonts w:ascii="Times New Roman" w:hAnsi="Times New Roman"/>
          <w:sz w:val="28"/>
          <w:szCs w:val="28"/>
          <w:lang w:val="ru-RU" w:eastAsia="ru-RU" w:bidi="ar-SA"/>
        </w:rPr>
        <w:t>%</w:t>
      </w:r>
    </w:p>
    <w:p w:rsidR="00D45A62" w:rsidRPr="002444B7" w:rsidRDefault="00D45A62" w:rsidP="001B2472">
      <w:pPr>
        <w:pStyle w:val="a7"/>
        <w:ind w:firstLine="426"/>
        <w:jc w:val="both"/>
        <w:rPr>
          <w:rFonts w:ascii="Times New Roman" w:hAnsi="Times New Roman"/>
          <w:sz w:val="28"/>
          <w:szCs w:val="28"/>
          <w:lang w:val="ru-RU" w:eastAsia="ru-RU" w:bidi="ar-SA"/>
        </w:rPr>
      </w:pPr>
      <w:r w:rsidRPr="002444B7">
        <w:rPr>
          <w:rFonts w:ascii="Times New Roman" w:hAnsi="Times New Roman"/>
          <w:sz w:val="28"/>
          <w:szCs w:val="28"/>
          <w:lang w:val="ru-RU" w:eastAsia="ru-RU" w:bidi="ar-SA"/>
        </w:rPr>
        <w:t>- обучение профсоюзных кадров и актива – 0%</w:t>
      </w:r>
      <w:r w:rsidR="005F7F7D" w:rsidRPr="002444B7">
        <w:rPr>
          <w:rFonts w:ascii="Times New Roman" w:hAnsi="Times New Roman"/>
          <w:sz w:val="28"/>
          <w:szCs w:val="28"/>
          <w:lang w:val="ru-RU" w:eastAsia="ru-RU" w:bidi="ar-SA"/>
        </w:rPr>
        <w:t>, проводилось онлайн,</w:t>
      </w:r>
    </w:p>
    <w:p w:rsidR="00D45A62" w:rsidRDefault="00D45A62" w:rsidP="001B2472">
      <w:pPr>
        <w:pStyle w:val="a7"/>
        <w:ind w:firstLine="426"/>
        <w:jc w:val="both"/>
        <w:rPr>
          <w:rFonts w:ascii="Times New Roman" w:hAnsi="Times New Roman"/>
          <w:sz w:val="28"/>
          <w:szCs w:val="28"/>
          <w:lang w:val="ru-RU" w:eastAsia="ru-RU" w:bidi="ar-SA"/>
        </w:rPr>
      </w:pPr>
      <w:r w:rsidRPr="002444B7">
        <w:rPr>
          <w:rFonts w:ascii="Times New Roman" w:hAnsi="Times New Roman"/>
          <w:sz w:val="28"/>
          <w:szCs w:val="28"/>
          <w:lang w:val="ru-RU" w:eastAsia="ru-RU" w:bidi="ar-SA"/>
        </w:rPr>
        <w:t>- проведение ко</w:t>
      </w:r>
      <w:r w:rsidR="002444B7" w:rsidRPr="002444B7">
        <w:rPr>
          <w:rFonts w:ascii="Times New Roman" w:hAnsi="Times New Roman"/>
          <w:sz w:val="28"/>
          <w:szCs w:val="28"/>
          <w:lang w:val="ru-RU" w:eastAsia="ru-RU" w:bidi="ar-SA"/>
        </w:rPr>
        <w:t>нференций, заседаний Совета – 0</w:t>
      </w:r>
      <w:r w:rsidRPr="002444B7">
        <w:rPr>
          <w:rFonts w:ascii="Times New Roman" w:hAnsi="Times New Roman"/>
          <w:sz w:val="28"/>
          <w:szCs w:val="28"/>
          <w:lang w:val="ru-RU" w:eastAsia="ru-RU" w:bidi="ar-SA"/>
        </w:rPr>
        <w:t>%</w:t>
      </w:r>
      <w:r w:rsidR="002444B7" w:rsidRPr="002444B7">
        <w:rPr>
          <w:rFonts w:ascii="Times New Roman" w:hAnsi="Times New Roman"/>
          <w:sz w:val="28"/>
          <w:szCs w:val="28"/>
          <w:lang w:val="ru-RU" w:eastAsia="ru-RU" w:bidi="ar-SA"/>
        </w:rPr>
        <w:t>, проводились онлайн</w:t>
      </w:r>
    </w:p>
    <w:p w:rsidR="002444B7" w:rsidRPr="002444B7" w:rsidRDefault="002444B7" w:rsidP="001B2472">
      <w:pPr>
        <w:pStyle w:val="a7"/>
        <w:ind w:firstLine="426"/>
        <w:jc w:val="both"/>
        <w:rPr>
          <w:rFonts w:ascii="Times New Roman" w:hAnsi="Times New Roman"/>
          <w:sz w:val="28"/>
          <w:szCs w:val="28"/>
          <w:lang w:val="ru-RU" w:eastAsia="ru-RU" w:bidi="ar-SA"/>
        </w:rPr>
      </w:pPr>
      <w:r>
        <w:rPr>
          <w:rFonts w:ascii="Times New Roman" w:hAnsi="Times New Roman"/>
          <w:sz w:val="28"/>
          <w:szCs w:val="28"/>
          <w:lang w:val="ru-RU" w:eastAsia="ru-RU" w:bidi="ar-SA"/>
        </w:rPr>
        <w:t>- премирование профактива – 13,2%</w:t>
      </w:r>
    </w:p>
    <w:p w:rsidR="009B79E4" w:rsidRPr="00C24DAC" w:rsidRDefault="009B79E4" w:rsidP="001B2472">
      <w:pPr>
        <w:pStyle w:val="a7"/>
        <w:ind w:firstLine="426"/>
        <w:jc w:val="both"/>
        <w:rPr>
          <w:rFonts w:ascii="Times New Roman" w:hAnsi="Times New Roman"/>
          <w:sz w:val="28"/>
          <w:szCs w:val="28"/>
          <w:lang w:val="ru-RU" w:eastAsia="ru-RU" w:bidi="ar-SA"/>
        </w:rPr>
      </w:pPr>
      <w:r w:rsidRPr="00C24DAC">
        <w:rPr>
          <w:rFonts w:ascii="Times New Roman" w:hAnsi="Times New Roman"/>
          <w:sz w:val="28"/>
          <w:szCs w:val="28"/>
          <w:lang w:val="ru-RU" w:eastAsia="ru-RU" w:bidi="ar-SA"/>
        </w:rPr>
        <w:t>В расходной части профсоюзного бюджета по-прежнему наибольшие расходы складываются по статье культурно-массовые мероприятия.</w:t>
      </w:r>
      <w:r w:rsidR="005F7F7D">
        <w:rPr>
          <w:rFonts w:ascii="Times New Roman" w:hAnsi="Times New Roman"/>
          <w:sz w:val="28"/>
          <w:szCs w:val="28"/>
          <w:lang w:val="ru-RU" w:eastAsia="ru-RU" w:bidi="ar-SA"/>
        </w:rPr>
        <w:t xml:space="preserve"> Уменьшение показателей сметы произошло в связи с организацией работы в дистанционном режиме в условиях распространения Ковид-19.</w:t>
      </w:r>
    </w:p>
    <w:p w:rsidR="009B79E4" w:rsidRPr="00C24DAC" w:rsidRDefault="009B79E4" w:rsidP="001B2472">
      <w:pPr>
        <w:pStyle w:val="a7"/>
        <w:ind w:firstLine="426"/>
        <w:jc w:val="both"/>
        <w:rPr>
          <w:rFonts w:ascii="Times New Roman" w:hAnsi="Times New Roman"/>
          <w:sz w:val="28"/>
          <w:szCs w:val="28"/>
          <w:lang w:val="ru-RU" w:eastAsia="ru-RU" w:bidi="ar-SA"/>
        </w:rPr>
      </w:pPr>
      <w:r w:rsidRPr="00C24DAC">
        <w:rPr>
          <w:rFonts w:ascii="Times New Roman" w:hAnsi="Times New Roman"/>
          <w:sz w:val="28"/>
          <w:szCs w:val="28"/>
          <w:lang w:val="ru-RU" w:eastAsia="ru-RU" w:bidi="ar-SA"/>
        </w:rPr>
        <w:t>В предстоящий период предстоит продолжить работу по рациональному и  эффективному расходованию сре</w:t>
      </w:r>
      <w:proofErr w:type="gramStart"/>
      <w:r w:rsidRPr="00C24DAC">
        <w:rPr>
          <w:rFonts w:ascii="Times New Roman" w:hAnsi="Times New Roman"/>
          <w:sz w:val="28"/>
          <w:szCs w:val="28"/>
          <w:lang w:val="ru-RU" w:eastAsia="ru-RU" w:bidi="ar-SA"/>
        </w:rPr>
        <w:t>дств  пр</w:t>
      </w:r>
      <w:proofErr w:type="gramEnd"/>
      <w:r w:rsidRPr="00C24DAC">
        <w:rPr>
          <w:rFonts w:ascii="Times New Roman" w:hAnsi="Times New Roman"/>
          <w:sz w:val="28"/>
          <w:szCs w:val="28"/>
          <w:lang w:val="ru-RU" w:eastAsia="ru-RU" w:bidi="ar-SA"/>
        </w:rPr>
        <w:t>офсоюзного бюджета, а также больше уделять внимание оздоровлению и отдыху членов Профсоюза.</w:t>
      </w:r>
    </w:p>
    <w:p w:rsidR="00D45A62" w:rsidRDefault="00D45A62" w:rsidP="001B2472">
      <w:pPr>
        <w:pStyle w:val="a7"/>
        <w:ind w:firstLine="426"/>
        <w:jc w:val="both"/>
        <w:rPr>
          <w:rFonts w:ascii="Times New Roman" w:eastAsia="Calibri" w:hAnsi="Times New Roman"/>
          <w:sz w:val="28"/>
          <w:szCs w:val="28"/>
          <w:lang w:val="ru-RU" w:bidi="ar-SA"/>
        </w:rPr>
      </w:pPr>
    </w:p>
    <w:p w:rsidR="00BC6406" w:rsidRPr="00A32650" w:rsidRDefault="00BC6406" w:rsidP="001B2472">
      <w:pPr>
        <w:pStyle w:val="a7"/>
        <w:ind w:firstLine="426"/>
        <w:jc w:val="both"/>
        <w:rPr>
          <w:rFonts w:ascii="Times New Roman" w:eastAsia="Calibri" w:hAnsi="Times New Roman"/>
          <w:sz w:val="28"/>
          <w:szCs w:val="28"/>
          <w:lang w:val="ru-RU" w:bidi="ar-SA"/>
        </w:rPr>
      </w:pPr>
      <w:proofErr w:type="gramStart"/>
      <w:r w:rsidRPr="00A32650">
        <w:rPr>
          <w:rFonts w:ascii="Times New Roman" w:eastAsia="Calibri" w:hAnsi="Times New Roman"/>
          <w:sz w:val="28"/>
          <w:szCs w:val="28"/>
          <w:lang w:val="ru-RU" w:bidi="ar-SA"/>
        </w:rPr>
        <w:t xml:space="preserve">Исходя из выше изложенного </w:t>
      </w:r>
      <w:r w:rsidR="00F34C4A">
        <w:rPr>
          <w:rFonts w:ascii="Times New Roman" w:eastAsia="Calibri" w:hAnsi="Times New Roman"/>
          <w:sz w:val="28"/>
          <w:szCs w:val="28"/>
          <w:lang w:val="ru-RU" w:bidi="ar-SA"/>
        </w:rPr>
        <w:t>Пронская районная</w:t>
      </w:r>
      <w:r w:rsidRPr="00A32650">
        <w:rPr>
          <w:rFonts w:ascii="Times New Roman" w:eastAsia="Calibri" w:hAnsi="Times New Roman"/>
          <w:sz w:val="28"/>
          <w:szCs w:val="28"/>
          <w:lang w:val="ru-RU" w:bidi="ar-SA"/>
        </w:rPr>
        <w:t xml:space="preserve"> профсоюзная организация определила</w:t>
      </w:r>
      <w:proofErr w:type="gramEnd"/>
      <w:r w:rsidRPr="00A32650">
        <w:rPr>
          <w:rFonts w:ascii="Times New Roman" w:eastAsia="Calibri" w:hAnsi="Times New Roman"/>
          <w:sz w:val="28"/>
          <w:szCs w:val="28"/>
          <w:lang w:val="ru-RU" w:bidi="ar-SA"/>
        </w:rPr>
        <w:t xml:space="preserve"> приоритетные задачи</w:t>
      </w:r>
      <w:r>
        <w:rPr>
          <w:rFonts w:ascii="Times New Roman" w:eastAsia="Calibri" w:hAnsi="Times New Roman"/>
          <w:sz w:val="28"/>
          <w:szCs w:val="28"/>
          <w:lang w:val="ru-RU" w:bidi="ar-SA"/>
        </w:rPr>
        <w:t xml:space="preserve"> на 20</w:t>
      </w:r>
      <w:r w:rsidR="00C24DAC">
        <w:rPr>
          <w:rFonts w:ascii="Times New Roman" w:eastAsia="Calibri" w:hAnsi="Times New Roman"/>
          <w:sz w:val="28"/>
          <w:szCs w:val="28"/>
          <w:lang w:val="ru-RU" w:bidi="ar-SA"/>
        </w:rPr>
        <w:t>2</w:t>
      </w:r>
      <w:r w:rsidR="002444B7">
        <w:rPr>
          <w:rFonts w:ascii="Times New Roman" w:eastAsia="Calibri" w:hAnsi="Times New Roman"/>
          <w:sz w:val="28"/>
          <w:szCs w:val="28"/>
          <w:lang w:val="ru-RU" w:bidi="ar-SA"/>
        </w:rPr>
        <w:t>2</w:t>
      </w:r>
      <w:r>
        <w:rPr>
          <w:rFonts w:ascii="Times New Roman" w:eastAsia="Calibri" w:hAnsi="Times New Roman"/>
          <w:sz w:val="28"/>
          <w:szCs w:val="28"/>
          <w:lang w:val="ru-RU" w:bidi="ar-SA"/>
        </w:rPr>
        <w:t xml:space="preserve"> год</w:t>
      </w:r>
      <w:r w:rsidRPr="00A32650">
        <w:rPr>
          <w:rFonts w:ascii="Times New Roman" w:eastAsia="Calibri" w:hAnsi="Times New Roman"/>
          <w:sz w:val="28"/>
          <w:szCs w:val="28"/>
          <w:lang w:val="ru-RU" w:bidi="ar-SA"/>
        </w:rPr>
        <w:t>:</w:t>
      </w:r>
    </w:p>
    <w:p w:rsidR="00C24DAC" w:rsidRDefault="00C24DAC" w:rsidP="001B2472">
      <w:pPr>
        <w:pStyle w:val="a7"/>
        <w:ind w:firstLine="426"/>
        <w:jc w:val="both"/>
        <w:rPr>
          <w:rFonts w:ascii="Times New Roman" w:eastAsia="Calibri" w:hAnsi="Times New Roman"/>
          <w:sz w:val="28"/>
          <w:szCs w:val="28"/>
          <w:lang w:val="ru-RU" w:bidi="ar-SA"/>
        </w:rPr>
      </w:pPr>
      <w:r>
        <w:rPr>
          <w:rFonts w:ascii="Times New Roman" w:hAnsi="Times New Roman"/>
          <w:sz w:val="28"/>
          <w:szCs w:val="28"/>
          <w:lang w:val="ru-RU" w:eastAsia="ru-RU" w:bidi="ar-SA"/>
        </w:rPr>
        <w:t>О</w:t>
      </w:r>
      <w:r w:rsidRPr="00C24DAC">
        <w:rPr>
          <w:rFonts w:ascii="Times New Roman" w:hAnsi="Times New Roman"/>
          <w:sz w:val="28"/>
          <w:szCs w:val="28"/>
          <w:lang w:val="ru-RU" w:eastAsia="ru-RU" w:bidi="ar-SA"/>
        </w:rPr>
        <w:t>беспечить разнообразие, доступность и качество информации о деятельности Профсоюза</w:t>
      </w:r>
      <w:r w:rsidRPr="00A32650">
        <w:rPr>
          <w:rFonts w:ascii="Times New Roman" w:eastAsia="Calibri" w:hAnsi="Times New Roman"/>
          <w:sz w:val="28"/>
          <w:szCs w:val="28"/>
          <w:lang w:val="ru-RU" w:bidi="ar-SA"/>
        </w:rPr>
        <w:t xml:space="preserve"> </w:t>
      </w:r>
    </w:p>
    <w:p w:rsidR="00BC6406" w:rsidRPr="00A32650" w:rsidRDefault="00BC6406" w:rsidP="001B2472">
      <w:pPr>
        <w:pStyle w:val="a7"/>
        <w:ind w:firstLine="426"/>
        <w:jc w:val="both"/>
        <w:rPr>
          <w:rFonts w:ascii="Times New Roman" w:eastAsia="Calibri" w:hAnsi="Times New Roman"/>
          <w:sz w:val="28"/>
          <w:szCs w:val="28"/>
          <w:lang w:val="ru-RU" w:bidi="ar-SA"/>
        </w:rPr>
      </w:pPr>
      <w:r w:rsidRPr="00A32650">
        <w:rPr>
          <w:rFonts w:ascii="Times New Roman" w:eastAsia="Calibri" w:hAnsi="Times New Roman"/>
          <w:sz w:val="28"/>
          <w:szCs w:val="28"/>
          <w:lang w:val="ru-RU" w:bidi="ar-SA"/>
        </w:rPr>
        <w:t xml:space="preserve">Организовать постоянно действующие </w:t>
      </w:r>
      <w:r w:rsidR="00F34C4A">
        <w:rPr>
          <w:rFonts w:ascii="Times New Roman" w:eastAsia="Calibri" w:hAnsi="Times New Roman"/>
          <w:sz w:val="28"/>
          <w:szCs w:val="28"/>
          <w:lang w:val="ru-RU" w:bidi="ar-SA"/>
        </w:rPr>
        <w:t xml:space="preserve">обучающие </w:t>
      </w:r>
      <w:r w:rsidRPr="00A32650">
        <w:rPr>
          <w:rFonts w:ascii="Times New Roman" w:eastAsia="Calibri" w:hAnsi="Times New Roman"/>
          <w:sz w:val="28"/>
          <w:szCs w:val="28"/>
          <w:lang w:val="ru-RU" w:bidi="ar-SA"/>
        </w:rPr>
        <w:t xml:space="preserve">семинары для </w:t>
      </w:r>
      <w:r w:rsidR="00D45A62">
        <w:rPr>
          <w:rFonts w:ascii="Times New Roman" w:eastAsia="Calibri" w:hAnsi="Times New Roman"/>
          <w:sz w:val="28"/>
          <w:szCs w:val="28"/>
          <w:lang w:val="ru-RU" w:bidi="ar-SA"/>
        </w:rPr>
        <w:t>актива ППО</w:t>
      </w:r>
      <w:r w:rsidRPr="00A32650">
        <w:rPr>
          <w:rFonts w:ascii="Times New Roman" w:eastAsia="Calibri" w:hAnsi="Times New Roman"/>
          <w:sz w:val="28"/>
          <w:szCs w:val="28"/>
          <w:lang w:val="ru-RU" w:bidi="ar-SA"/>
        </w:rPr>
        <w:t>.</w:t>
      </w:r>
    </w:p>
    <w:p w:rsidR="00BC6406" w:rsidRPr="00A32650" w:rsidRDefault="00BC6406" w:rsidP="001B2472">
      <w:pPr>
        <w:pStyle w:val="a7"/>
        <w:ind w:firstLine="426"/>
        <w:jc w:val="both"/>
        <w:rPr>
          <w:rFonts w:ascii="Times New Roman" w:eastAsia="Calibri" w:hAnsi="Times New Roman"/>
          <w:sz w:val="28"/>
          <w:szCs w:val="28"/>
          <w:lang w:val="ru-RU" w:bidi="ar-SA"/>
        </w:rPr>
      </w:pPr>
      <w:r w:rsidRPr="00A32650">
        <w:rPr>
          <w:rFonts w:ascii="Times New Roman" w:eastAsia="Calibri" w:hAnsi="Times New Roman"/>
          <w:sz w:val="28"/>
          <w:szCs w:val="28"/>
          <w:lang w:val="ru-RU" w:bidi="ar-SA"/>
        </w:rPr>
        <w:t>Усилить административно-общественный контроль, особенно в организациях, где проводятся текущий и капитальный ремонт зданий.</w:t>
      </w:r>
    </w:p>
    <w:p w:rsidR="00BC6406" w:rsidRPr="00A32650" w:rsidRDefault="00BC6406" w:rsidP="001B2472">
      <w:pPr>
        <w:pStyle w:val="a7"/>
        <w:ind w:firstLine="426"/>
        <w:jc w:val="both"/>
        <w:rPr>
          <w:rFonts w:ascii="Times New Roman" w:eastAsia="Calibri" w:hAnsi="Times New Roman"/>
          <w:sz w:val="28"/>
          <w:szCs w:val="28"/>
          <w:lang w:val="ru-RU" w:bidi="ar-SA"/>
        </w:rPr>
      </w:pPr>
      <w:r w:rsidRPr="00A32650">
        <w:rPr>
          <w:rFonts w:ascii="Times New Roman" w:eastAsia="Calibri" w:hAnsi="Times New Roman"/>
          <w:sz w:val="28"/>
          <w:szCs w:val="28"/>
          <w:lang w:val="ru-RU" w:bidi="ar-SA"/>
        </w:rPr>
        <w:t>Активизировать работу совместных комиссий по охране труда, как в образовательных организациях, так и на районном уровне.</w:t>
      </w:r>
    </w:p>
    <w:p w:rsidR="00D86214" w:rsidRDefault="00D86214" w:rsidP="00D86214">
      <w:pPr>
        <w:ind w:firstLine="567"/>
        <w:contextualSpacing/>
        <w:jc w:val="both"/>
        <w:rPr>
          <w:rFonts w:ascii="Times New Roman" w:hAnsi="Times New Roman"/>
          <w:sz w:val="28"/>
          <w:szCs w:val="28"/>
          <w:lang w:val="ru-RU" w:eastAsia="ru-RU" w:bidi="ar-SA"/>
        </w:rPr>
      </w:pPr>
    </w:p>
    <w:p w:rsidR="00D86214" w:rsidRPr="00D86214" w:rsidRDefault="002444B7" w:rsidP="00D86214">
      <w:pPr>
        <w:ind w:firstLine="567"/>
        <w:contextualSpacing/>
        <w:jc w:val="both"/>
        <w:rPr>
          <w:rFonts w:ascii="Times New Roman" w:hAnsi="Times New Roman"/>
          <w:sz w:val="28"/>
          <w:szCs w:val="28"/>
          <w:lang w:val="ru-RU" w:eastAsia="ru-RU" w:bidi="ar-SA"/>
        </w:rPr>
      </w:pPr>
      <w:r>
        <w:rPr>
          <w:rFonts w:ascii="Times New Roman" w:hAnsi="Times New Roman"/>
          <w:sz w:val="28"/>
          <w:szCs w:val="28"/>
          <w:lang w:val="ru-RU" w:eastAsia="ru-RU" w:bidi="ar-SA"/>
        </w:rPr>
        <w:t>Таким образом, в 2021</w:t>
      </w:r>
      <w:r w:rsidR="00D86214" w:rsidRPr="00D86214">
        <w:rPr>
          <w:rFonts w:ascii="Times New Roman" w:hAnsi="Times New Roman"/>
          <w:sz w:val="28"/>
          <w:szCs w:val="28"/>
          <w:lang w:val="ru-RU" w:eastAsia="ru-RU" w:bidi="ar-SA"/>
        </w:rPr>
        <w:t xml:space="preserve"> году деятельность </w:t>
      </w:r>
      <w:proofErr w:type="spellStart"/>
      <w:r w:rsidR="00D86214">
        <w:rPr>
          <w:rFonts w:ascii="Times New Roman" w:hAnsi="Times New Roman"/>
          <w:sz w:val="28"/>
          <w:szCs w:val="28"/>
          <w:lang w:val="ru-RU" w:eastAsia="ru-RU" w:bidi="ar-SA"/>
        </w:rPr>
        <w:t>Пронской</w:t>
      </w:r>
      <w:proofErr w:type="spellEnd"/>
      <w:r w:rsidR="00D86214" w:rsidRPr="00D86214">
        <w:rPr>
          <w:rFonts w:ascii="Times New Roman" w:hAnsi="Times New Roman"/>
          <w:sz w:val="28"/>
          <w:szCs w:val="28"/>
          <w:lang w:val="ru-RU" w:eastAsia="ru-RU" w:bidi="ar-SA"/>
        </w:rPr>
        <w:t xml:space="preserve"> районной организации Профсоюза работников народного образования и науки Российской Федерации охватывала все основные направления, предусмотренные Уставом Общероссийского Профсоюза образования.</w:t>
      </w:r>
    </w:p>
    <w:p w:rsidR="00D86214" w:rsidRDefault="00D86214" w:rsidP="00D86214">
      <w:pPr>
        <w:widowControl w:val="0"/>
        <w:ind w:firstLine="567"/>
        <w:jc w:val="both"/>
        <w:rPr>
          <w:rFonts w:ascii="Times New Roman" w:hAnsi="Times New Roman"/>
          <w:sz w:val="28"/>
          <w:szCs w:val="28"/>
          <w:lang w:val="ru-RU" w:eastAsia="ru-RU" w:bidi="ar-SA"/>
        </w:rPr>
      </w:pPr>
      <w:r w:rsidRPr="00D86214">
        <w:rPr>
          <w:rFonts w:ascii="Times New Roman" w:hAnsi="Times New Roman"/>
          <w:sz w:val="28"/>
          <w:szCs w:val="28"/>
          <w:lang w:val="ru-RU" w:eastAsia="ru-RU" w:bidi="ar-SA"/>
        </w:rPr>
        <w:t>Благодарю выборные органы первичных профсоюзных организаций, всех членов Профсоюза за активное участие в деятельности районной организации Профсоюза.</w:t>
      </w:r>
    </w:p>
    <w:p w:rsidR="00D86214" w:rsidRPr="00D86214" w:rsidRDefault="00D86214" w:rsidP="00D86214">
      <w:pPr>
        <w:widowControl w:val="0"/>
        <w:ind w:firstLine="567"/>
        <w:jc w:val="both"/>
        <w:rPr>
          <w:rFonts w:ascii="Times New Roman" w:hAnsi="Times New Roman"/>
          <w:sz w:val="28"/>
          <w:szCs w:val="28"/>
          <w:lang w:val="ru-RU" w:eastAsia="ru-RU" w:bidi="ar-SA"/>
        </w:rPr>
      </w:pPr>
    </w:p>
    <w:p w:rsidR="00D86214" w:rsidRPr="00D86214" w:rsidRDefault="00D86214" w:rsidP="00D86214">
      <w:pPr>
        <w:ind w:firstLine="567"/>
        <w:contextualSpacing/>
        <w:jc w:val="both"/>
        <w:rPr>
          <w:rFonts w:ascii="Times New Roman" w:hAnsi="Times New Roman"/>
          <w:sz w:val="28"/>
          <w:szCs w:val="28"/>
          <w:lang w:val="ru-RU" w:eastAsia="ru-RU" w:bidi="ar-SA"/>
        </w:rPr>
      </w:pPr>
      <w:bookmarkStart w:id="0" w:name="_GoBack"/>
      <w:bookmarkEnd w:id="0"/>
    </w:p>
    <w:p w:rsidR="00D86214" w:rsidRPr="00D86214" w:rsidRDefault="00D86214" w:rsidP="00D86214">
      <w:pPr>
        <w:ind w:firstLine="567"/>
        <w:contextualSpacing/>
        <w:jc w:val="right"/>
        <w:rPr>
          <w:rFonts w:ascii="Times New Roman" w:hAnsi="Times New Roman"/>
          <w:sz w:val="28"/>
          <w:szCs w:val="28"/>
          <w:lang w:val="ru-RU" w:eastAsia="ru-RU" w:bidi="ar-SA"/>
        </w:rPr>
      </w:pPr>
    </w:p>
    <w:p w:rsidR="00D86214" w:rsidRPr="00D86214" w:rsidRDefault="00D86214" w:rsidP="00D86214">
      <w:pPr>
        <w:ind w:firstLine="567"/>
        <w:contextualSpacing/>
        <w:jc w:val="right"/>
        <w:rPr>
          <w:rFonts w:ascii="Times New Roman" w:hAnsi="Times New Roman"/>
          <w:sz w:val="28"/>
          <w:szCs w:val="28"/>
          <w:lang w:val="ru-RU" w:eastAsia="ru-RU" w:bidi="ar-SA"/>
        </w:rPr>
      </w:pPr>
      <w:r w:rsidRPr="00D86214">
        <w:rPr>
          <w:rFonts w:ascii="Times New Roman" w:hAnsi="Times New Roman"/>
          <w:sz w:val="28"/>
          <w:szCs w:val="28"/>
          <w:lang w:val="ru-RU" w:eastAsia="ru-RU" w:bidi="ar-SA"/>
        </w:rPr>
        <w:t xml:space="preserve">Председатель </w:t>
      </w:r>
      <w:r>
        <w:rPr>
          <w:rFonts w:ascii="Times New Roman" w:hAnsi="Times New Roman"/>
          <w:sz w:val="28"/>
          <w:szCs w:val="28"/>
          <w:lang w:val="ru-RU" w:eastAsia="ru-RU" w:bidi="ar-SA"/>
        </w:rPr>
        <w:t>Пронской</w:t>
      </w:r>
      <w:r w:rsidRPr="00D86214">
        <w:rPr>
          <w:rFonts w:ascii="Times New Roman" w:hAnsi="Times New Roman"/>
          <w:sz w:val="28"/>
          <w:szCs w:val="28"/>
          <w:lang w:val="ru-RU" w:eastAsia="ru-RU" w:bidi="ar-SA"/>
        </w:rPr>
        <w:t xml:space="preserve"> районной организации </w:t>
      </w:r>
    </w:p>
    <w:p w:rsidR="00D86214" w:rsidRPr="00D86214" w:rsidRDefault="00D86214" w:rsidP="00D86214">
      <w:pPr>
        <w:ind w:firstLine="567"/>
        <w:contextualSpacing/>
        <w:jc w:val="right"/>
        <w:rPr>
          <w:rFonts w:ascii="Times New Roman" w:hAnsi="Times New Roman"/>
          <w:sz w:val="28"/>
          <w:szCs w:val="28"/>
          <w:lang w:val="ru-RU" w:eastAsia="ru-RU" w:bidi="ar-SA"/>
        </w:rPr>
      </w:pPr>
      <w:r w:rsidRPr="00D86214">
        <w:rPr>
          <w:rFonts w:ascii="Times New Roman" w:hAnsi="Times New Roman"/>
          <w:sz w:val="28"/>
          <w:szCs w:val="28"/>
          <w:lang w:val="ru-RU" w:eastAsia="ru-RU" w:bidi="ar-SA"/>
        </w:rPr>
        <w:t xml:space="preserve">Общероссийского Профсоюза образования  </w:t>
      </w:r>
    </w:p>
    <w:p w:rsidR="00D86214" w:rsidRPr="00D86214" w:rsidRDefault="00D86214" w:rsidP="00D86214">
      <w:pPr>
        <w:ind w:firstLine="567"/>
        <w:contextualSpacing/>
        <w:jc w:val="right"/>
        <w:rPr>
          <w:rFonts w:ascii="Times New Roman" w:hAnsi="Times New Roman"/>
          <w:sz w:val="28"/>
          <w:szCs w:val="28"/>
          <w:lang w:val="ru-RU" w:eastAsia="ru-RU" w:bidi="ar-SA"/>
        </w:rPr>
      </w:pPr>
      <w:r>
        <w:rPr>
          <w:rFonts w:ascii="Times New Roman" w:hAnsi="Times New Roman"/>
          <w:sz w:val="28"/>
          <w:szCs w:val="28"/>
          <w:lang w:val="ru-RU" w:eastAsia="ru-RU" w:bidi="ar-SA"/>
        </w:rPr>
        <w:t>Л.А. Нисифорова</w:t>
      </w:r>
    </w:p>
    <w:p w:rsidR="00BB550F" w:rsidRDefault="00BB550F" w:rsidP="00BC6406">
      <w:pPr>
        <w:pStyle w:val="a7"/>
        <w:ind w:firstLine="426"/>
        <w:jc w:val="both"/>
        <w:rPr>
          <w:rFonts w:ascii="Times New Roman" w:eastAsia="Calibri" w:hAnsi="Times New Roman"/>
          <w:sz w:val="28"/>
          <w:szCs w:val="28"/>
          <w:lang w:val="ru-RU" w:bidi="ar-SA"/>
        </w:rPr>
      </w:pPr>
    </w:p>
    <w:p w:rsidR="00BB550F" w:rsidRPr="00A32650" w:rsidRDefault="00BB550F" w:rsidP="00BC6406">
      <w:pPr>
        <w:pStyle w:val="a7"/>
        <w:ind w:firstLine="426"/>
        <w:jc w:val="both"/>
        <w:rPr>
          <w:rFonts w:ascii="Times New Roman" w:eastAsia="Calibri" w:hAnsi="Times New Roman"/>
          <w:sz w:val="28"/>
          <w:szCs w:val="28"/>
          <w:lang w:val="ru-RU" w:bidi="ar-SA"/>
        </w:rPr>
      </w:pPr>
    </w:p>
    <w:p w:rsidR="00726256" w:rsidRPr="00A32650" w:rsidRDefault="00726256" w:rsidP="00A32650">
      <w:pPr>
        <w:pStyle w:val="a7"/>
        <w:ind w:firstLine="426"/>
        <w:jc w:val="both"/>
        <w:rPr>
          <w:rFonts w:ascii="Times New Roman" w:hAnsi="Times New Roman"/>
          <w:sz w:val="28"/>
          <w:szCs w:val="28"/>
          <w:lang w:val="ru-RU"/>
        </w:rPr>
      </w:pPr>
    </w:p>
    <w:sectPr w:rsidR="00726256" w:rsidRPr="00A32650" w:rsidSect="00DF0748">
      <w:footerReference w:type="even" r:id="rId10"/>
      <w:footerReference w:type="default" r:id="rId11"/>
      <w:pgSz w:w="11906" w:h="16838"/>
      <w:pgMar w:top="1134" w:right="850" w:bottom="1134" w:left="851"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0D3" w:rsidRDefault="005060D3" w:rsidP="00335891">
      <w:r>
        <w:separator/>
      </w:r>
    </w:p>
  </w:endnote>
  <w:endnote w:type="continuationSeparator" w:id="0">
    <w:p w:rsidR="005060D3" w:rsidRDefault="005060D3" w:rsidP="00335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406" w:rsidRDefault="00AA5618" w:rsidP="00BC6406">
    <w:pPr>
      <w:pStyle w:val="a3"/>
      <w:framePr w:wrap="around" w:vAnchor="text" w:hAnchor="margin" w:xAlign="center" w:y="1"/>
      <w:rPr>
        <w:rStyle w:val="a5"/>
      </w:rPr>
    </w:pPr>
    <w:r>
      <w:rPr>
        <w:rStyle w:val="a5"/>
      </w:rPr>
      <w:fldChar w:fldCharType="begin"/>
    </w:r>
    <w:r w:rsidR="00BC6406">
      <w:rPr>
        <w:rStyle w:val="a5"/>
      </w:rPr>
      <w:instrText xml:space="preserve">PAGE  </w:instrText>
    </w:r>
    <w:r>
      <w:rPr>
        <w:rStyle w:val="a5"/>
      </w:rPr>
      <w:fldChar w:fldCharType="end"/>
    </w:r>
  </w:p>
  <w:p w:rsidR="00BC6406" w:rsidRDefault="00BC6406">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406" w:rsidRDefault="00AA5618" w:rsidP="00BC6406">
    <w:pPr>
      <w:pStyle w:val="a3"/>
      <w:framePr w:wrap="around" w:vAnchor="text" w:hAnchor="margin" w:xAlign="center" w:y="1"/>
      <w:rPr>
        <w:rStyle w:val="a5"/>
      </w:rPr>
    </w:pPr>
    <w:r>
      <w:rPr>
        <w:rStyle w:val="a5"/>
      </w:rPr>
      <w:fldChar w:fldCharType="begin"/>
    </w:r>
    <w:r w:rsidR="00BC6406">
      <w:rPr>
        <w:rStyle w:val="a5"/>
      </w:rPr>
      <w:instrText xml:space="preserve">PAGE  </w:instrText>
    </w:r>
    <w:r>
      <w:rPr>
        <w:rStyle w:val="a5"/>
      </w:rPr>
      <w:fldChar w:fldCharType="separate"/>
    </w:r>
    <w:r w:rsidR="002444B7">
      <w:rPr>
        <w:rStyle w:val="a5"/>
        <w:noProof/>
      </w:rPr>
      <w:t>14</w:t>
    </w:r>
    <w:r>
      <w:rPr>
        <w:rStyle w:val="a5"/>
      </w:rPr>
      <w:fldChar w:fldCharType="end"/>
    </w:r>
  </w:p>
  <w:p w:rsidR="00BC6406" w:rsidRDefault="00BC640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0D3" w:rsidRDefault="005060D3" w:rsidP="00335891">
      <w:r>
        <w:separator/>
      </w:r>
    </w:p>
  </w:footnote>
  <w:footnote w:type="continuationSeparator" w:id="0">
    <w:p w:rsidR="005060D3" w:rsidRDefault="005060D3" w:rsidP="003358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269AC"/>
    <w:multiLevelType w:val="hybridMultilevel"/>
    <w:tmpl w:val="C658D38C"/>
    <w:lvl w:ilvl="0" w:tplc="AD94BC20">
      <w:start w:val="4"/>
      <w:numFmt w:val="decimal"/>
      <w:lvlText w:val="%1."/>
      <w:lvlJc w:val="left"/>
      <w:pPr>
        <w:ind w:left="1566" w:hanging="360"/>
      </w:pPr>
      <w:rPr>
        <w:rFonts w:hint="default"/>
      </w:rPr>
    </w:lvl>
    <w:lvl w:ilvl="1" w:tplc="04190019" w:tentative="1">
      <w:start w:val="1"/>
      <w:numFmt w:val="lowerLetter"/>
      <w:lvlText w:val="%2."/>
      <w:lvlJc w:val="left"/>
      <w:pPr>
        <w:ind w:left="2286" w:hanging="360"/>
      </w:pPr>
    </w:lvl>
    <w:lvl w:ilvl="2" w:tplc="0419001B" w:tentative="1">
      <w:start w:val="1"/>
      <w:numFmt w:val="lowerRoman"/>
      <w:lvlText w:val="%3."/>
      <w:lvlJc w:val="right"/>
      <w:pPr>
        <w:ind w:left="3006" w:hanging="180"/>
      </w:pPr>
    </w:lvl>
    <w:lvl w:ilvl="3" w:tplc="0419000F" w:tentative="1">
      <w:start w:val="1"/>
      <w:numFmt w:val="decimal"/>
      <w:lvlText w:val="%4."/>
      <w:lvlJc w:val="left"/>
      <w:pPr>
        <w:ind w:left="3726" w:hanging="360"/>
      </w:pPr>
    </w:lvl>
    <w:lvl w:ilvl="4" w:tplc="04190019" w:tentative="1">
      <w:start w:val="1"/>
      <w:numFmt w:val="lowerLetter"/>
      <w:lvlText w:val="%5."/>
      <w:lvlJc w:val="left"/>
      <w:pPr>
        <w:ind w:left="4446" w:hanging="360"/>
      </w:pPr>
    </w:lvl>
    <w:lvl w:ilvl="5" w:tplc="0419001B" w:tentative="1">
      <w:start w:val="1"/>
      <w:numFmt w:val="lowerRoman"/>
      <w:lvlText w:val="%6."/>
      <w:lvlJc w:val="right"/>
      <w:pPr>
        <w:ind w:left="5166" w:hanging="180"/>
      </w:pPr>
    </w:lvl>
    <w:lvl w:ilvl="6" w:tplc="0419000F" w:tentative="1">
      <w:start w:val="1"/>
      <w:numFmt w:val="decimal"/>
      <w:lvlText w:val="%7."/>
      <w:lvlJc w:val="left"/>
      <w:pPr>
        <w:ind w:left="5886" w:hanging="360"/>
      </w:pPr>
    </w:lvl>
    <w:lvl w:ilvl="7" w:tplc="04190019" w:tentative="1">
      <w:start w:val="1"/>
      <w:numFmt w:val="lowerLetter"/>
      <w:lvlText w:val="%8."/>
      <w:lvlJc w:val="left"/>
      <w:pPr>
        <w:ind w:left="6606" w:hanging="360"/>
      </w:pPr>
    </w:lvl>
    <w:lvl w:ilvl="8" w:tplc="0419001B" w:tentative="1">
      <w:start w:val="1"/>
      <w:numFmt w:val="lowerRoman"/>
      <w:lvlText w:val="%9."/>
      <w:lvlJc w:val="right"/>
      <w:pPr>
        <w:ind w:left="7326" w:hanging="180"/>
      </w:pPr>
    </w:lvl>
  </w:abstractNum>
  <w:abstractNum w:abstractNumId="1">
    <w:nsid w:val="15E4088F"/>
    <w:multiLevelType w:val="hybridMultilevel"/>
    <w:tmpl w:val="A8229D34"/>
    <w:lvl w:ilvl="0" w:tplc="C15A0AAC">
      <w:start w:val="6"/>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
    <w:nsid w:val="1E473464"/>
    <w:multiLevelType w:val="hybridMultilevel"/>
    <w:tmpl w:val="146E3A16"/>
    <w:lvl w:ilvl="0" w:tplc="3B1CED24">
      <w:start w:val="1"/>
      <w:numFmt w:val="decimal"/>
      <w:lvlText w:val="%1."/>
      <w:lvlJc w:val="left"/>
      <w:pPr>
        <w:ind w:left="1206" w:hanging="780"/>
      </w:pPr>
      <w:rPr>
        <w:rFonts w:hint="default"/>
        <w:b/>
        <w:i/>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215A32AD"/>
    <w:multiLevelType w:val="hybridMultilevel"/>
    <w:tmpl w:val="A356AEE2"/>
    <w:lvl w:ilvl="0" w:tplc="569C2520">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98E0D0D"/>
    <w:multiLevelType w:val="multilevel"/>
    <w:tmpl w:val="C1B254A8"/>
    <w:lvl w:ilvl="0">
      <w:numFmt w:val="bullet"/>
      <w:lvlText w:val=""/>
      <w:lvlJc w:val="left"/>
      <w:pPr>
        <w:ind w:left="360" w:hanging="360"/>
      </w:pPr>
      <w:rPr>
        <w:rFonts w:ascii="Symbol" w:hAnsi="Symbol" w:cs="OpenSymbol"/>
      </w:rPr>
    </w:lvl>
    <w:lvl w:ilvl="1">
      <w:numFmt w:val="bullet"/>
      <w:lvlText w:val=""/>
      <w:lvlJc w:val="left"/>
      <w:pPr>
        <w:ind w:left="720" w:hanging="360"/>
      </w:pPr>
      <w:rPr>
        <w:rFonts w:ascii="Symbol" w:hAnsi="Symbol" w:cs="OpenSymbol"/>
      </w:rPr>
    </w:lvl>
    <w:lvl w:ilvl="2">
      <w:numFmt w:val="bullet"/>
      <w:lvlText w:val=""/>
      <w:lvlJc w:val="left"/>
      <w:pPr>
        <w:ind w:left="1080" w:hanging="360"/>
      </w:pPr>
      <w:rPr>
        <w:rFonts w:ascii="Symbol" w:hAnsi="Symbol" w:cs="OpenSymbol"/>
      </w:rPr>
    </w:lvl>
    <w:lvl w:ilvl="3">
      <w:numFmt w:val="bullet"/>
      <w:lvlText w:val=""/>
      <w:lvlJc w:val="left"/>
      <w:pPr>
        <w:ind w:left="1440" w:hanging="360"/>
      </w:pPr>
      <w:rPr>
        <w:rFonts w:ascii="Symbol" w:hAnsi="Symbol" w:cs="OpenSymbol"/>
      </w:rPr>
    </w:lvl>
    <w:lvl w:ilvl="4">
      <w:numFmt w:val="bullet"/>
      <w:lvlText w:val=""/>
      <w:lvlJc w:val="left"/>
      <w:pPr>
        <w:ind w:left="1800" w:hanging="360"/>
      </w:pPr>
      <w:rPr>
        <w:rFonts w:ascii="Symbol" w:hAnsi="Symbol" w:cs="OpenSymbol"/>
      </w:rPr>
    </w:lvl>
    <w:lvl w:ilvl="5">
      <w:numFmt w:val="bullet"/>
      <w:lvlText w:val=""/>
      <w:lvlJc w:val="left"/>
      <w:pPr>
        <w:ind w:left="2160" w:hanging="360"/>
      </w:pPr>
      <w:rPr>
        <w:rFonts w:ascii="Symbol" w:hAnsi="Symbol" w:cs="OpenSymbol"/>
      </w:rPr>
    </w:lvl>
    <w:lvl w:ilvl="6">
      <w:numFmt w:val="bullet"/>
      <w:lvlText w:val=""/>
      <w:lvlJc w:val="left"/>
      <w:pPr>
        <w:ind w:left="2520" w:hanging="360"/>
      </w:pPr>
      <w:rPr>
        <w:rFonts w:ascii="Symbol" w:hAnsi="Symbol" w:cs="OpenSymbol"/>
      </w:rPr>
    </w:lvl>
    <w:lvl w:ilvl="7">
      <w:numFmt w:val="bullet"/>
      <w:lvlText w:val=""/>
      <w:lvlJc w:val="left"/>
      <w:pPr>
        <w:ind w:left="2880" w:hanging="360"/>
      </w:pPr>
      <w:rPr>
        <w:rFonts w:ascii="Symbol" w:hAnsi="Symbol" w:cs="OpenSymbol"/>
      </w:rPr>
    </w:lvl>
    <w:lvl w:ilvl="8">
      <w:numFmt w:val="bullet"/>
      <w:lvlText w:val=""/>
      <w:lvlJc w:val="left"/>
      <w:pPr>
        <w:ind w:left="3240" w:hanging="360"/>
      </w:pPr>
      <w:rPr>
        <w:rFonts w:ascii="Symbol" w:hAnsi="Symbol" w:cs="OpenSymbol"/>
      </w:rPr>
    </w:lvl>
  </w:abstractNum>
  <w:abstractNum w:abstractNumId="5">
    <w:nsid w:val="58E63ED4"/>
    <w:multiLevelType w:val="hybridMultilevel"/>
    <w:tmpl w:val="76308CC4"/>
    <w:lvl w:ilvl="0" w:tplc="4B80E226">
      <w:start w:val="1"/>
      <w:numFmt w:val="decimal"/>
      <w:lvlText w:val="%1."/>
      <w:lvlJc w:val="left"/>
      <w:pPr>
        <w:ind w:left="1527" w:hanging="9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6">
    <w:nsid w:val="5FC42530"/>
    <w:multiLevelType w:val="multilevel"/>
    <w:tmpl w:val="A6AEC986"/>
    <w:lvl w:ilvl="0">
      <w:numFmt w:val="bullet"/>
      <w:lvlText w:val=""/>
      <w:lvlJc w:val="left"/>
      <w:pPr>
        <w:ind w:left="360" w:hanging="360"/>
      </w:pPr>
      <w:rPr>
        <w:rFonts w:ascii="Symbol" w:hAnsi="Symbol" w:cs="OpenSymbol"/>
      </w:rPr>
    </w:lvl>
    <w:lvl w:ilvl="1">
      <w:numFmt w:val="bullet"/>
      <w:lvlText w:val=""/>
      <w:lvlJc w:val="left"/>
      <w:pPr>
        <w:ind w:left="720" w:hanging="360"/>
      </w:pPr>
      <w:rPr>
        <w:rFonts w:ascii="Symbol" w:hAnsi="Symbol" w:cs="OpenSymbol"/>
      </w:rPr>
    </w:lvl>
    <w:lvl w:ilvl="2">
      <w:numFmt w:val="bullet"/>
      <w:lvlText w:val=""/>
      <w:lvlJc w:val="left"/>
      <w:pPr>
        <w:ind w:left="1080" w:hanging="360"/>
      </w:pPr>
      <w:rPr>
        <w:rFonts w:ascii="Symbol" w:hAnsi="Symbol" w:cs="OpenSymbol"/>
      </w:rPr>
    </w:lvl>
    <w:lvl w:ilvl="3">
      <w:numFmt w:val="bullet"/>
      <w:lvlText w:val=""/>
      <w:lvlJc w:val="left"/>
      <w:pPr>
        <w:ind w:left="1440" w:hanging="360"/>
      </w:pPr>
      <w:rPr>
        <w:rFonts w:ascii="Symbol" w:hAnsi="Symbol" w:cs="OpenSymbol"/>
      </w:rPr>
    </w:lvl>
    <w:lvl w:ilvl="4">
      <w:numFmt w:val="bullet"/>
      <w:lvlText w:val=""/>
      <w:lvlJc w:val="left"/>
      <w:pPr>
        <w:ind w:left="1800" w:hanging="360"/>
      </w:pPr>
      <w:rPr>
        <w:rFonts w:ascii="Symbol" w:hAnsi="Symbol" w:cs="OpenSymbol"/>
      </w:rPr>
    </w:lvl>
    <w:lvl w:ilvl="5">
      <w:numFmt w:val="bullet"/>
      <w:lvlText w:val=""/>
      <w:lvlJc w:val="left"/>
      <w:pPr>
        <w:ind w:left="2160" w:hanging="360"/>
      </w:pPr>
      <w:rPr>
        <w:rFonts w:ascii="Symbol" w:hAnsi="Symbol" w:cs="OpenSymbol"/>
      </w:rPr>
    </w:lvl>
    <w:lvl w:ilvl="6">
      <w:numFmt w:val="bullet"/>
      <w:lvlText w:val=""/>
      <w:lvlJc w:val="left"/>
      <w:pPr>
        <w:ind w:left="2520" w:hanging="360"/>
      </w:pPr>
      <w:rPr>
        <w:rFonts w:ascii="Symbol" w:hAnsi="Symbol" w:cs="OpenSymbol"/>
      </w:rPr>
    </w:lvl>
    <w:lvl w:ilvl="7">
      <w:numFmt w:val="bullet"/>
      <w:lvlText w:val=""/>
      <w:lvlJc w:val="left"/>
      <w:pPr>
        <w:ind w:left="2880" w:hanging="360"/>
      </w:pPr>
      <w:rPr>
        <w:rFonts w:ascii="Symbol" w:hAnsi="Symbol" w:cs="OpenSymbol"/>
      </w:rPr>
    </w:lvl>
    <w:lvl w:ilvl="8">
      <w:numFmt w:val="bullet"/>
      <w:lvlText w:val=""/>
      <w:lvlJc w:val="left"/>
      <w:pPr>
        <w:ind w:left="3240" w:hanging="360"/>
      </w:pPr>
      <w:rPr>
        <w:rFonts w:ascii="Symbol" w:hAnsi="Symbol" w:cs="OpenSymbol"/>
      </w:rPr>
    </w:lvl>
  </w:abstractNum>
  <w:abstractNum w:abstractNumId="7">
    <w:nsid w:val="771C3929"/>
    <w:multiLevelType w:val="hybridMultilevel"/>
    <w:tmpl w:val="0190639E"/>
    <w:lvl w:ilvl="0" w:tplc="682E05B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 w:numId="5">
    <w:abstractNumId w:val="1"/>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14365"/>
    <w:rsid w:val="00000898"/>
    <w:rsid w:val="00000C31"/>
    <w:rsid w:val="00000C54"/>
    <w:rsid w:val="00000CD2"/>
    <w:rsid w:val="00000DF6"/>
    <w:rsid w:val="00000DFC"/>
    <w:rsid w:val="00000FDD"/>
    <w:rsid w:val="00001049"/>
    <w:rsid w:val="000012D4"/>
    <w:rsid w:val="00001412"/>
    <w:rsid w:val="0000175F"/>
    <w:rsid w:val="00001A8B"/>
    <w:rsid w:val="00001BA8"/>
    <w:rsid w:val="0000200F"/>
    <w:rsid w:val="00002048"/>
    <w:rsid w:val="000022DB"/>
    <w:rsid w:val="0000255B"/>
    <w:rsid w:val="0000258B"/>
    <w:rsid w:val="00002847"/>
    <w:rsid w:val="00002E11"/>
    <w:rsid w:val="000033D9"/>
    <w:rsid w:val="000035F4"/>
    <w:rsid w:val="00003E02"/>
    <w:rsid w:val="000044C4"/>
    <w:rsid w:val="00004A34"/>
    <w:rsid w:val="00004A91"/>
    <w:rsid w:val="00004AC8"/>
    <w:rsid w:val="000051A6"/>
    <w:rsid w:val="00005242"/>
    <w:rsid w:val="0000536A"/>
    <w:rsid w:val="0000552C"/>
    <w:rsid w:val="000055C9"/>
    <w:rsid w:val="000055EB"/>
    <w:rsid w:val="000056B3"/>
    <w:rsid w:val="0000634C"/>
    <w:rsid w:val="00006819"/>
    <w:rsid w:val="000069B2"/>
    <w:rsid w:val="00006C32"/>
    <w:rsid w:val="00006D79"/>
    <w:rsid w:val="00006E54"/>
    <w:rsid w:val="00006FC5"/>
    <w:rsid w:val="00006FF8"/>
    <w:rsid w:val="00007179"/>
    <w:rsid w:val="00007543"/>
    <w:rsid w:val="0000766E"/>
    <w:rsid w:val="00007788"/>
    <w:rsid w:val="0000796D"/>
    <w:rsid w:val="00007A2D"/>
    <w:rsid w:val="00007AD4"/>
    <w:rsid w:val="00007AFE"/>
    <w:rsid w:val="00007BE5"/>
    <w:rsid w:val="00007FF5"/>
    <w:rsid w:val="00010543"/>
    <w:rsid w:val="00010768"/>
    <w:rsid w:val="00011381"/>
    <w:rsid w:val="0001141C"/>
    <w:rsid w:val="00011551"/>
    <w:rsid w:val="00011656"/>
    <w:rsid w:val="00011971"/>
    <w:rsid w:val="00011A69"/>
    <w:rsid w:val="00011B1B"/>
    <w:rsid w:val="00011D77"/>
    <w:rsid w:val="0001203F"/>
    <w:rsid w:val="000120E6"/>
    <w:rsid w:val="0001259C"/>
    <w:rsid w:val="00012641"/>
    <w:rsid w:val="00012773"/>
    <w:rsid w:val="00012779"/>
    <w:rsid w:val="00012D44"/>
    <w:rsid w:val="00012F4C"/>
    <w:rsid w:val="00013211"/>
    <w:rsid w:val="000136DF"/>
    <w:rsid w:val="00013A48"/>
    <w:rsid w:val="00013EDE"/>
    <w:rsid w:val="00013F41"/>
    <w:rsid w:val="000145B3"/>
    <w:rsid w:val="00014641"/>
    <w:rsid w:val="00014BD9"/>
    <w:rsid w:val="00014DA1"/>
    <w:rsid w:val="00015072"/>
    <w:rsid w:val="000150FB"/>
    <w:rsid w:val="000151BE"/>
    <w:rsid w:val="000152AD"/>
    <w:rsid w:val="000153A2"/>
    <w:rsid w:val="00015750"/>
    <w:rsid w:val="00015A85"/>
    <w:rsid w:val="00015DAA"/>
    <w:rsid w:val="00016323"/>
    <w:rsid w:val="0001641B"/>
    <w:rsid w:val="000166BC"/>
    <w:rsid w:val="0001674A"/>
    <w:rsid w:val="00016A5A"/>
    <w:rsid w:val="00016CD5"/>
    <w:rsid w:val="000176E8"/>
    <w:rsid w:val="00017A37"/>
    <w:rsid w:val="00017A5C"/>
    <w:rsid w:val="00017B42"/>
    <w:rsid w:val="00017D11"/>
    <w:rsid w:val="00017EB5"/>
    <w:rsid w:val="00020318"/>
    <w:rsid w:val="00020663"/>
    <w:rsid w:val="00020743"/>
    <w:rsid w:val="00020B81"/>
    <w:rsid w:val="00020BF7"/>
    <w:rsid w:val="00020F03"/>
    <w:rsid w:val="000211DA"/>
    <w:rsid w:val="00021352"/>
    <w:rsid w:val="000217C5"/>
    <w:rsid w:val="00021AEB"/>
    <w:rsid w:val="00021B3C"/>
    <w:rsid w:val="00022341"/>
    <w:rsid w:val="0002240D"/>
    <w:rsid w:val="0002269B"/>
    <w:rsid w:val="00022CF4"/>
    <w:rsid w:val="00022D29"/>
    <w:rsid w:val="00023026"/>
    <w:rsid w:val="00023188"/>
    <w:rsid w:val="00023478"/>
    <w:rsid w:val="000234AE"/>
    <w:rsid w:val="0002385C"/>
    <w:rsid w:val="00023935"/>
    <w:rsid w:val="00023E14"/>
    <w:rsid w:val="000247D9"/>
    <w:rsid w:val="00024B1A"/>
    <w:rsid w:val="00024BB0"/>
    <w:rsid w:val="00024DF9"/>
    <w:rsid w:val="0002500A"/>
    <w:rsid w:val="000250A1"/>
    <w:rsid w:val="00025340"/>
    <w:rsid w:val="00025474"/>
    <w:rsid w:val="0002565A"/>
    <w:rsid w:val="0002580C"/>
    <w:rsid w:val="000258B6"/>
    <w:rsid w:val="000258BE"/>
    <w:rsid w:val="00025ADD"/>
    <w:rsid w:val="0002678C"/>
    <w:rsid w:val="00026812"/>
    <w:rsid w:val="00026C0F"/>
    <w:rsid w:val="000271F6"/>
    <w:rsid w:val="00027A76"/>
    <w:rsid w:val="00027ACE"/>
    <w:rsid w:val="00027C27"/>
    <w:rsid w:val="00027D13"/>
    <w:rsid w:val="00027E2F"/>
    <w:rsid w:val="00027FDF"/>
    <w:rsid w:val="0003008F"/>
    <w:rsid w:val="000300F3"/>
    <w:rsid w:val="00030597"/>
    <w:rsid w:val="000305E7"/>
    <w:rsid w:val="00030774"/>
    <w:rsid w:val="000307DC"/>
    <w:rsid w:val="00030D58"/>
    <w:rsid w:val="000310BA"/>
    <w:rsid w:val="00031445"/>
    <w:rsid w:val="000318E0"/>
    <w:rsid w:val="00031979"/>
    <w:rsid w:val="00031D58"/>
    <w:rsid w:val="00031F0F"/>
    <w:rsid w:val="00031F2C"/>
    <w:rsid w:val="00031F5F"/>
    <w:rsid w:val="00032055"/>
    <w:rsid w:val="00032861"/>
    <w:rsid w:val="00032A72"/>
    <w:rsid w:val="00032C75"/>
    <w:rsid w:val="00032DE3"/>
    <w:rsid w:val="00032E3C"/>
    <w:rsid w:val="00032E80"/>
    <w:rsid w:val="000332CC"/>
    <w:rsid w:val="00033C86"/>
    <w:rsid w:val="00034622"/>
    <w:rsid w:val="0003473B"/>
    <w:rsid w:val="00034824"/>
    <w:rsid w:val="000349F7"/>
    <w:rsid w:val="00034B37"/>
    <w:rsid w:val="00034C7F"/>
    <w:rsid w:val="00034C8B"/>
    <w:rsid w:val="000358D7"/>
    <w:rsid w:val="000360ED"/>
    <w:rsid w:val="00036109"/>
    <w:rsid w:val="00036242"/>
    <w:rsid w:val="00036DD9"/>
    <w:rsid w:val="00036FB1"/>
    <w:rsid w:val="0003714C"/>
    <w:rsid w:val="00037617"/>
    <w:rsid w:val="00037856"/>
    <w:rsid w:val="00037A7E"/>
    <w:rsid w:val="0004001A"/>
    <w:rsid w:val="00040184"/>
    <w:rsid w:val="0004086F"/>
    <w:rsid w:val="00040DB3"/>
    <w:rsid w:val="00040E64"/>
    <w:rsid w:val="000410E3"/>
    <w:rsid w:val="00041736"/>
    <w:rsid w:val="0004183A"/>
    <w:rsid w:val="00041C1F"/>
    <w:rsid w:val="00041CB5"/>
    <w:rsid w:val="00041D20"/>
    <w:rsid w:val="00041E46"/>
    <w:rsid w:val="00041E5E"/>
    <w:rsid w:val="00041FE1"/>
    <w:rsid w:val="00042166"/>
    <w:rsid w:val="00042308"/>
    <w:rsid w:val="00042495"/>
    <w:rsid w:val="00042754"/>
    <w:rsid w:val="00042F79"/>
    <w:rsid w:val="000430E8"/>
    <w:rsid w:val="00043339"/>
    <w:rsid w:val="00043787"/>
    <w:rsid w:val="000437A6"/>
    <w:rsid w:val="0004389E"/>
    <w:rsid w:val="00043A1D"/>
    <w:rsid w:val="00043DCC"/>
    <w:rsid w:val="00043E89"/>
    <w:rsid w:val="0004403E"/>
    <w:rsid w:val="000441C7"/>
    <w:rsid w:val="000442BA"/>
    <w:rsid w:val="00044565"/>
    <w:rsid w:val="00044618"/>
    <w:rsid w:val="0004476E"/>
    <w:rsid w:val="00044CB3"/>
    <w:rsid w:val="00044E30"/>
    <w:rsid w:val="00044F3A"/>
    <w:rsid w:val="00045620"/>
    <w:rsid w:val="000458B5"/>
    <w:rsid w:val="00045B5A"/>
    <w:rsid w:val="000460B7"/>
    <w:rsid w:val="00046582"/>
    <w:rsid w:val="000467E5"/>
    <w:rsid w:val="000468E4"/>
    <w:rsid w:val="00046F48"/>
    <w:rsid w:val="00046FE6"/>
    <w:rsid w:val="000471BC"/>
    <w:rsid w:val="0004752D"/>
    <w:rsid w:val="00050071"/>
    <w:rsid w:val="000501B8"/>
    <w:rsid w:val="000502BB"/>
    <w:rsid w:val="00050ACF"/>
    <w:rsid w:val="00050B76"/>
    <w:rsid w:val="00050CDA"/>
    <w:rsid w:val="00050E84"/>
    <w:rsid w:val="00050EE3"/>
    <w:rsid w:val="00051349"/>
    <w:rsid w:val="000515A6"/>
    <w:rsid w:val="00051747"/>
    <w:rsid w:val="0005176F"/>
    <w:rsid w:val="0005187A"/>
    <w:rsid w:val="00051B59"/>
    <w:rsid w:val="0005223B"/>
    <w:rsid w:val="00052996"/>
    <w:rsid w:val="000529A9"/>
    <w:rsid w:val="00052E03"/>
    <w:rsid w:val="00052E5C"/>
    <w:rsid w:val="000530D5"/>
    <w:rsid w:val="00053561"/>
    <w:rsid w:val="00053573"/>
    <w:rsid w:val="0005378D"/>
    <w:rsid w:val="0005397A"/>
    <w:rsid w:val="00053B56"/>
    <w:rsid w:val="00054256"/>
    <w:rsid w:val="00054495"/>
    <w:rsid w:val="0005487C"/>
    <w:rsid w:val="00054958"/>
    <w:rsid w:val="00054CF1"/>
    <w:rsid w:val="00054CF3"/>
    <w:rsid w:val="00054D3A"/>
    <w:rsid w:val="00054F21"/>
    <w:rsid w:val="000552C0"/>
    <w:rsid w:val="0005587E"/>
    <w:rsid w:val="00055EEE"/>
    <w:rsid w:val="000566AA"/>
    <w:rsid w:val="00056731"/>
    <w:rsid w:val="00056F45"/>
    <w:rsid w:val="00057138"/>
    <w:rsid w:val="000571E8"/>
    <w:rsid w:val="0005739A"/>
    <w:rsid w:val="00057746"/>
    <w:rsid w:val="00057C20"/>
    <w:rsid w:val="00060160"/>
    <w:rsid w:val="0006041C"/>
    <w:rsid w:val="00060539"/>
    <w:rsid w:val="00060B15"/>
    <w:rsid w:val="00060C7A"/>
    <w:rsid w:val="00060C7E"/>
    <w:rsid w:val="000611DD"/>
    <w:rsid w:val="000617FC"/>
    <w:rsid w:val="00061897"/>
    <w:rsid w:val="0006197D"/>
    <w:rsid w:val="00061DAF"/>
    <w:rsid w:val="00061F93"/>
    <w:rsid w:val="00062159"/>
    <w:rsid w:val="000622D1"/>
    <w:rsid w:val="00062985"/>
    <w:rsid w:val="000629EB"/>
    <w:rsid w:val="00062B33"/>
    <w:rsid w:val="00062EF1"/>
    <w:rsid w:val="00062F23"/>
    <w:rsid w:val="00062F9C"/>
    <w:rsid w:val="000635FB"/>
    <w:rsid w:val="000637BF"/>
    <w:rsid w:val="0006395F"/>
    <w:rsid w:val="000639EF"/>
    <w:rsid w:val="00063AF3"/>
    <w:rsid w:val="00063DFA"/>
    <w:rsid w:val="00063E8A"/>
    <w:rsid w:val="000641E7"/>
    <w:rsid w:val="0006448A"/>
    <w:rsid w:val="000644A3"/>
    <w:rsid w:val="000647EA"/>
    <w:rsid w:val="00064B97"/>
    <w:rsid w:val="0006536B"/>
    <w:rsid w:val="0006577B"/>
    <w:rsid w:val="00065840"/>
    <w:rsid w:val="00065A1D"/>
    <w:rsid w:val="00065ECF"/>
    <w:rsid w:val="00065F0F"/>
    <w:rsid w:val="000665E0"/>
    <w:rsid w:val="0006673E"/>
    <w:rsid w:val="000668FE"/>
    <w:rsid w:val="000670AB"/>
    <w:rsid w:val="000670E5"/>
    <w:rsid w:val="0006723C"/>
    <w:rsid w:val="00070011"/>
    <w:rsid w:val="00070107"/>
    <w:rsid w:val="00070139"/>
    <w:rsid w:val="000701E8"/>
    <w:rsid w:val="00070359"/>
    <w:rsid w:val="000705C5"/>
    <w:rsid w:val="0007061C"/>
    <w:rsid w:val="000709AC"/>
    <w:rsid w:val="000711B6"/>
    <w:rsid w:val="0007136C"/>
    <w:rsid w:val="00071876"/>
    <w:rsid w:val="000721F8"/>
    <w:rsid w:val="00072AD7"/>
    <w:rsid w:val="00072BD2"/>
    <w:rsid w:val="0007347D"/>
    <w:rsid w:val="00073AB2"/>
    <w:rsid w:val="00073B7A"/>
    <w:rsid w:val="00073BAF"/>
    <w:rsid w:val="00073E26"/>
    <w:rsid w:val="00073E85"/>
    <w:rsid w:val="00074344"/>
    <w:rsid w:val="000747C5"/>
    <w:rsid w:val="0007485C"/>
    <w:rsid w:val="00074874"/>
    <w:rsid w:val="000748CD"/>
    <w:rsid w:val="00074973"/>
    <w:rsid w:val="000750A7"/>
    <w:rsid w:val="000755D7"/>
    <w:rsid w:val="00075877"/>
    <w:rsid w:val="000758FC"/>
    <w:rsid w:val="00075AB1"/>
    <w:rsid w:val="00075D78"/>
    <w:rsid w:val="00076031"/>
    <w:rsid w:val="0007634A"/>
    <w:rsid w:val="00076784"/>
    <w:rsid w:val="000767D4"/>
    <w:rsid w:val="0007695E"/>
    <w:rsid w:val="00076F63"/>
    <w:rsid w:val="00077076"/>
    <w:rsid w:val="00077263"/>
    <w:rsid w:val="00077680"/>
    <w:rsid w:val="000778D2"/>
    <w:rsid w:val="000778D7"/>
    <w:rsid w:val="000801A5"/>
    <w:rsid w:val="000807A0"/>
    <w:rsid w:val="00080903"/>
    <w:rsid w:val="00080EC4"/>
    <w:rsid w:val="0008135A"/>
    <w:rsid w:val="00081447"/>
    <w:rsid w:val="000814DD"/>
    <w:rsid w:val="000817D6"/>
    <w:rsid w:val="00081E31"/>
    <w:rsid w:val="00081E75"/>
    <w:rsid w:val="000820A7"/>
    <w:rsid w:val="000821DE"/>
    <w:rsid w:val="00082549"/>
    <w:rsid w:val="00082656"/>
    <w:rsid w:val="00082D03"/>
    <w:rsid w:val="00082FFC"/>
    <w:rsid w:val="0008301C"/>
    <w:rsid w:val="00083362"/>
    <w:rsid w:val="00083B97"/>
    <w:rsid w:val="00083BE5"/>
    <w:rsid w:val="00083DFA"/>
    <w:rsid w:val="00083E47"/>
    <w:rsid w:val="000841C8"/>
    <w:rsid w:val="000841F3"/>
    <w:rsid w:val="000842E2"/>
    <w:rsid w:val="00084523"/>
    <w:rsid w:val="00084897"/>
    <w:rsid w:val="00084E87"/>
    <w:rsid w:val="00085775"/>
    <w:rsid w:val="000862E7"/>
    <w:rsid w:val="00086728"/>
    <w:rsid w:val="00086D45"/>
    <w:rsid w:val="00086F07"/>
    <w:rsid w:val="0008764D"/>
    <w:rsid w:val="00087CB2"/>
    <w:rsid w:val="00087D63"/>
    <w:rsid w:val="00087E92"/>
    <w:rsid w:val="00087F20"/>
    <w:rsid w:val="000903DE"/>
    <w:rsid w:val="00090462"/>
    <w:rsid w:val="000904DC"/>
    <w:rsid w:val="00090602"/>
    <w:rsid w:val="00090713"/>
    <w:rsid w:val="00090F9C"/>
    <w:rsid w:val="000911AE"/>
    <w:rsid w:val="00091606"/>
    <w:rsid w:val="00091735"/>
    <w:rsid w:val="00091971"/>
    <w:rsid w:val="00091A3F"/>
    <w:rsid w:val="00091D63"/>
    <w:rsid w:val="00091FAD"/>
    <w:rsid w:val="0009218A"/>
    <w:rsid w:val="000922E5"/>
    <w:rsid w:val="00092449"/>
    <w:rsid w:val="00092930"/>
    <w:rsid w:val="0009294B"/>
    <w:rsid w:val="00092C02"/>
    <w:rsid w:val="000932D4"/>
    <w:rsid w:val="000934E5"/>
    <w:rsid w:val="000936C4"/>
    <w:rsid w:val="000939FF"/>
    <w:rsid w:val="00094046"/>
    <w:rsid w:val="00094073"/>
    <w:rsid w:val="00094134"/>
    <w:rsid w:val="0009417C"/>
    <w:rsid w:val="000944C8"/>
    <w:rsid w:val="0009454F"/>
    <w:rsid w:val="000945BF"/>
    <w:rsid w:val="000945F8"/>
    <w:rsid w:val="00094FDB"/>
    <w:rsid w:val="0009504D"/>
    <w:rsid w:val="00095ACC"/>
    <w:rsid w:val="00095E96"/>
    <w:rsid w:val="000961AA"/>
    <w:rsid w:val="00096582"/>
    <w:rsid w:val="00096592"/>
    <w:rsid w:val="00096CDC"/>
    <w:rsid w:val="00096E93"/>
    <w:rsid w:val="00097349"/>
    <w:rsid w:val="00097947"/>
    <w:rsid w:val="00097EC8"/>
    <w:rsid w:val="000A0423"/>
    <w:rsid w:val="000A042E"/>
    <w:rsid w:val="000A073B"/>
    <w:rsid w:val="000A08A3"/>
    <w:rsid w:val="000A13FF"/>
    <w:rsid w:val="000A14BA"/>
    <w:rsid w:val="000A15C3"/>
    <w:rsid w:val="000A1AB0"/>
    <w:rsid w:val="000A1C33"/>
    <w:rsid w:val="000A1CC9"/>
    <w:rsid w:val="000A1CDE"/>
    <w:rsid w:val="000A1E7E"/>
    <w:rsid w:val="000A2082"/>
    <w:rsid w:val="000A20A8"/>
    <w:rsid w:val="000A2A65"/>
    <w:rsid w:val="000A2CBD"/>
    <w:rsid w:val="000A2FF4"/>
    <w:rsid w:val="000A314F"/>
    <w:rsid w:val="000A3265"/>
    <w:rsid w:val="000A34CE"/>
    <w:rsid w:val="000A3854"/>
    <w:rsid w:val="000A38FE"/>
    <w:rsid w:val="000A395A"/>
    <w:rsid w:val="000A39C4"/>
    <w:rsid w:val="000A3AF5"/>
    <w:rsid w:val="000A3D49"/>
    <w:rsid w:val="000A4135"/>
    <w:rsid w:val="000A43CB"/>
    <w:rsid w:val="000A4474"/>
    <w:rsid w:val="000A4820"/>
    <w:rsid w:val="000A4B8A"/>
    <w:rsid w:val="000A5343"/>
    <w:rsid w:val="000A5A78"/>
    <w:rsid w:val="000A5B59"/>
    <w:rsid w:val="000A5CC3"/>
    <w:rsid w:val="000A5F49"/>
    <w:rsid w:val="000A605E"/>
    <w:rsid w:val="000A68A0"/>
    <w:rsid w:val="000A6E94"/>
    <w:rsid w:val="000A734F"/>
    <w:rsid w:val="000A73C7"/>
    <w:rsid w:val="000A7537"/>
    <w:rsid w:val="000A7B12"/>
    <w:rsid w:val="000A7CB3"/>
    <w:rsid w:val="000B020E"/>
    <w:rsid w:val="000B064F"/>
    <w:rsid w:val="000B0A5F"/>
    <w:rsid w:val="000B0FC5"/>
    <w:rsid w:val="000B0FC7"/>
    <w:rsid w:val="000B171E"/>
    <w:rsid w:val="000B185B"/>
    <w:rsid w:val="000B1A61"/>
    <w:rsid w:val="000B1ADB"/>
    <w:rsid w:val="000B216D"/>
    <w:rsid w:val="000B225B"/>
    <w:rsid w:val="000B2308"/>
    <w:rsid w:val="000B24FE"/>
    <w:rsid w:val="000B278B"/>
    <w:rsid w:val="000B29BA"/>
    <w:rsid w:val="000B2C0D"/>
    <w:rsid w:val="000B2E9E"/>
    <w:rsid w:val="000B30F5"/>
    <w:rsid w:val="000B3955"/>
    <w:rsid w:val="000B3977"/>
    <w:rsid w:val="000B4258"/>
    <w:rsid w:val="000B428F"/>
    <w:rsid w:val="000B44D1"/>
    <w:rsid w:val="000B455A"/>
    <w:rsid w:val="000B45DA"/>
    <w:rsid w:val="000B45F1"/>
    <w:rsid w:val="000B468B"/>
    <w:rsid w:val="000B4BA1"/>
    <w:rsid w:val="000B4E3D"/>
    <w:rsid w:val="000B530D"/>
    <w:rsid w:val="000B535A"/>
    <w:rsid w:val="000B553B"/>
    <w:rsid w:val="000B5540"/>
    <w:rsid w:val="000B56A8"/>
    <w:rsid w:val="000B5841"/>
    <w:rsid w:val="000B59D8"/>
    <w:rsid w:val="000B5B6A"/>
    <w:rsid w:val="000B5E8D"/>
    <w:rsid w:val="000B5EFC"/>
    <w:rsid w:val="000B60AF"/>
    <w:rsid w:val="000B60BD"/>
    <w:rsid w:val="000B645C"/>
    <w:rsid w:val="000B651B"/>
    <w:rsid w:val="000B6557"/>
    <w:rsid w:val="000B6F37"/>
    <w:rsid w:val="000B6FFE"/>
    <w:rsid w:val="000B77F1"/>
    <w:rsid w:val="000B7AA9"/>
    <w:rsid w:val="000B7E87"/>
    <w:rsid w:val="000C0155"/>
    <w:rsid w:val="000C03D6"/>
    <w:rsid w:val="000C0415"/>
    <w:rsid w:val="000C076E"/>
    <w:rsid w:val="000C07B4"/>
    <w:rsid w:val="000C0DAD"/>
    <w:rsid w:val="000C13B3"/>
    <w:rsid w:val="000C1699"/>
    <w:rsid w:val="000C1DD3"/>
    <w:rsid w:val="000C20EC"/>
    <w:rsid w:val="000C2647"/>
    <w:rsid w:val="000C2721"/>
    <w:rsid w:val="000C27C8"/>
    <w:rsid w:val="000C27E7"/>
    <w:rsid w:val="000C2B74"/>
    <w:rsid w:val="000C2BA2"/>
    <w:rsid w:val="000C3117"/>
    <w:rsid w:val="000C3C88"/>
    <w:rsid w:val="000C3E7B"/>
    <w:rsid w:val="000C40D7"/>
    <w:rsid w:val="000C4611"/>
    <w:rsid w:val="000C463C"/>
    <w:rsid w:val="000C4ED1"/>
    <w:rsid w:val="000C518D"/>
    <w:rsid w:val="000C5733"/>
    <w:rsid w:val="000C579C"/>
    <w:rsid w:val="000C5AF7"/>
    <w:rsid w:val="000C5B3C"/>
    <w:rsid w:val="000C6064"/>
    <w:rsid w:val="000C60A0"/>
    <w:rsid w:val="000C6362"/>
    <w:rsid w:val="000C65A6"/>
    <w:rsid w:val="000C66DB"/>
    <w:rsid w:val="000C670C"/>
    <w:rsid w:val="000C67FD"/>
    <w:rsid w:val="000C693E"/>
    <w:rsid w:val="000C6C4C"/>
    <w:rsid w:val="000C6DB3"/>
    <w:rsid w:val="000C7A48"/>
    <w:rsid w:val="000C7C6A"/>
    <w:rsid w:val="000C7D86"/>
    <w:rsid w:val="000D040C"/>
    <w:rsid w:val="000D04B8"/>
    <w:rsid w:val="000D068D"/>
    <w:rsid w:val="000D0939"/>
    <w:rsid w:val="000D0943"/>
    <w:rsid w:val="000D0D2B"/>
    <w:rsid w:val="000D1BA5"/>
    <w:rsid w:val="000D2265"/>
    <w:rsid w:val="000D23F9"/>
    <w:rsid w:val="000D255C"/>
    <w:rsid w:val="000D2F15"/>
    <w:rsid w:val="000D31AF"/>
    <w:rsid w:val="000D3464"/>
    <w:rsid w:val="000D34C4"/>
    <w:rsid w:val="000D39BA"/>
    <w:rsid w:val="000D3A0A"/>
    <w:rsid w:val="000D3A46"/>
    <w:rsid w:val="000D3F46"/>
    <w:rsid w:val="000D421F"/>
    <w:rsid w:val="000D452E"/>
    <w:rsid w:val="000D45E6"/>
    <w:rsid w:val="000D49ED"/>
    <w:rsid w:val="000D51A9"/>
    <w:rsid w:val="000D51D1"/>
    <w:rsid w:val="000D5781"/>
    <w:rsid w:val="000D5870"/>
    <w:rsid w:val="000D5E6D"/>
    <w:rsid w:val="000D60A3"/>
    <w:rsid w:val="000D62E0"/>
    <w:rsid w:val="000D648C"/>
    <w:rsid w:val="000D682E"/>
    <w:rsid w:val="000D69CD"/>
    <w:rsid w:val="000D73ED"/>
    <w:rsid w:val="000D7436"/>
    <w:rsid w:val="000D7D37"/>
    <w:rsid w:val="000E02FD"/>
    <w:rsid w:val="000E03E6"/>
    <w:rsid w:val="000E0437"/>
    <w:rsid w:val="000E0540"/>
    <w:rsid w:val="000E0664"/>
    <w:rsid w:val="000E087B"/>
    <w:rsid w:val="000E0AAE"/>
    <w:rsid w:val="000E0D6D"/>
    <w:rsid w:val="000E0E1A"/>
    <w:rsid w:val="000E11F0"/>
    <w:rsid w:val="000E124D"/>
    <w:rsid w:val="000E13CB"/>
    <w:rsid w:val="000E14FF"/>
    <w:rsid w:val="000E172F"/>
    <w:rsid w:val="000E17FD"/>
    <w:rsid w:val="000E199E"/>
    <w:rsid w:val="000E1A8D"/>
    <w:rsid w:val="000E1D2E"/>
    <w:rsid w:val="000E1FD3"/>
    <w:rsid w:val="000E2729"/>
    <w:rsid w:val="000E29A9"/>
    <w:rsid w:val="000E29E4"/>
    <w:rsid w:val="000E2ABF"/>
    <w:rsid w:val="000E2B5D"/>
    <w:rsid w:val="000E2CBE"/>
    <w:rsid w:val="000E3C3F"/>
    <w:rsid w:val="000E3F35"/>
    <w:rsid w:val="000E4075"/>
    <w:rsid w:val="000E41FD"/>
    <w:rsid w:val="000E44F7"/>
    <w:rsid w:val="000E44FB"/>
    <w:rsid w:val="000E4D7B"/>
    <w:rsid w:val="000E4E51"/>
    <w:rsid w:val="000E513A"/>
    <w:rsid w:val="000E521F"/>
    <w:rsid w:val="000E549B"/>
    <w:rsid w:val="000E556F"/>
    <w:rsid w:val="000E584F"/>
    <w:rsid w:val="000E5C89"/>
    <w:rsid w:val="000E6147"/>
    <w:rsid w:val="000E642E"/>
    <w:rsid w:val="000E66A5"/>
    <w:rsid w:val="000E6B33"/>
    <w:rsid w:val="000E71A4"/>
    <w:rsid w:val="000E733D"/>
    <w:rsid w:val="000E734B"/>
    <w:rsid w:val="000E7630"/>
    <w:rsid w:val="000E76F5"/>
    <w:rsid w:val="000E783A"/>
    <w:rsid w:val="000E7AF5"/>
    <w:rsid w:val="000E7CE1"/>
    <w:rsid w:val="000E7CF8"/>
    <w:rsid w:val="000E7D11"/>
    <w:rsid w:val="000E7DEE"/>
    <w:rsid w:val="000F053B"/>
    <w:rsid w:val="000F0609"/>
    <w:rsid w:val="000F086F"/>
    <w:rsid w:val="000F09E0"/>
    <w:rsid w:val="000F0B3F"/>
    <w:rsid w:val="000F106E"/>
    <w:rsid w:val="000F1220"/>
    <w:rsid w:val="000F14A0"/>
    <w:rsid w:val="000F163A"/>
    <w:rsid w:val="000F22E1"/>
    <w:rsid w:val="000F28AE"/>
    <w:rsid w:val="000F2962"/>
    <w:rsid w:val="000F302B"/>
    <w:rsid w:val="000F3253"/>
    <w:rsid w:val="000F3453"/>
    <w:rsid w:val="000F39AE"/>
    <w:rsid w:val="000F3B8B"/>
    <w:rsid w:val="000F4047"/>
    <w:rsid w:val="000F4AA0"/>
    <w:rsid w:val="000F4B5D"/>
    <w:rsid w:val="000F4C1D"/>
    <w:rsid w:val="000F4CC3"/>
    <w:rsid w:val="000F4D71"/>
    <w:rsid w:val="000F4E20"/>
    <w:rsid w:val="000F4F8B"/>
    <w:rsid w:val="000F552D"/>
    <w:rsid w:val="000F5858"/>
    <w:rsid w:val="000F5AA7"/>
    <w:rsid w:val="000F5F1A"/>
    <w:rsid w:val="000F605B"/>
    <w:rsid w:val="000F61B3"/>
    <w:rsid w:val="000F61C1"/>
    <w:rsid w:val="000F642F"/>
    <w:rsid w:val="000F64BF"/>
    <w:rsid w:val="000F6765"/>
    <w:rsid w:val="000F6ADD"/>
    <w:rsid w:val="000F6DF1"/>
    <w:rsid w:val="000F6EC0"/>
    <w:rsid w:val="000F7199"/>
    <w:rsid w:val="000F75BA"/>
    <w:rsid w:val="000F7677"/>
    <w:rsid w:val="000F7A66"/>
    <w:rsid w:val="0010012B"/>
    <w:rsid w:val="00100D0E"/>
    <w:rsid w:val="00101054"/>
    <w:rsid w:val="001016B4"/>
    <w:rsid w:val="0010181D"/>
    <w:rsid w:val="0010189A"/>
    <w:rsid w:val="00101B6C"/>
    <w:rsid w:val="00101B7C"/>
    <w:rsid w:val="001027C2"/>
    <w:rsid w:val="00102993"/>
    <w:rsid w:val="00102A9C"/>
    <w:rsid w:val="00102ED0"/>
    <w:rsid w:val="001031A1"/>
    <w:rsid w:val="001035DB"/>
    <w:rsid w:val="00103C66"/>
    <w:rsid w:val="00103D83"/>
    <w:rsid w:val="00104117"/>
    <w:rsid w:val="00104DDC"/>
    <w:rsid w:val="00105008"/>
    <w:rsid w:val="00105124"/>
    <w:rsid w:val="00105264"/>
    <w:rsid w:val="00105BA1"/>
    <w:rsid w:val="00105E01"/>
    <w:rsid w:val="00106075"/>
    <w:rsid w:val="0010617F"/>
    <w:rsid w:val="00106186"/>
    <w:rsid w:val="001062F6"/>
    <w:rsid w:val="00106783"/>
    <w:rsid w:val="00106881"/>
    <w:rsid w:val="00106ABC"/>
    <w:rsid w:val="00106AC0"/>
    <w:rsid w:val="00106CB1"/>
    <w:rsid w:val="00106E99"/>
    <w:rsid w:val="0010770C"/>
    <w:rsid w:val="00107C03"/>
    <w:rsid w:val="00110320"/>
    <w:rsid w:val="00110357"/>
    <w:rsid w:val="001107C4"/>
    <w:rsid w:val="00110E45"/>
    <w:rsid w:val="00110EC6"/>
    <w:rsid w:val="00111122"/>
    <w:rsid w:val="00111939"/>
    <w:rsid w:val="00111C12"/>
    <w:rsid w:val="00111C1C"/>
    <w:rsid w:val="00111CA8"/>
    <w:rsid w:val="001124E5"/>
    <w:rsid w:val="0011251A"/>
    <w:rsid w:val="00112524"/>
    <w:rsid w:val="00112A39"/>
    <w:rsid w:val="00112C9A"/>
    <w:rsid w:val="00112CCA"/>
    <w:rsid w:val="00113266"/>
    <w:rsid w:val="00113892"/>
    <w:rsid w:val="00113C03"/>
    <w:rsid w:val="00113DCA"/>
    <w:rsid w:val="00113F21"/>
    <w:rsid w:val="00114078"/>
    <w:rsid w:val="00114106"/>
    <w:rsid w:val="0011416E"/>
    <w:rsid w:val="0011423B"/>
    <w:rsid w:val="001146BA"/>
    <w:rsid w:val="00114B3D"/>
    <w:rsid w:val="00114E6B"/>
    <w:rsid w:val="001151AE"/>
    <w:rsid w:val="0011522A"/>
    <w:rsid w:val="001156E6"/>
    <w:rsid w:val="00115A3F"/>
    <w:rsid w:val="00115E6D"/>
    <w:rsid w:val="00116009"/>
    <w:rsid w:val="00116332"/>
    <w:rsid w:val="00116482"/>
    <w:rsid w:val="001164EA"/>
    <w:rsid w:val="00116AE8"/>
    <w:rsid w:val="00117111"/>
    <w:rsid w:val="0011719A"/>
    <w:rsid w:val="00117258"/>
    <w:rsid w:val="00117331"/>
    <w:rsid w:val="001176C9"/>
    <w:rsid w:val="001204F6"/>
    <w:rsid w:val="0012085C"/>
    <w:rsid w:val="00120A6C"/>
    <w:rsid w:val="00121073"/>
    <w:rsid w:val="001213BE"/>
    <w:rsid w:val="00121616"/>
    <w:rsid w:val="00121709"/>
    <w:rsid w:val="00121871"/>
    <w:rsid w:val="00121965"/>
    <w:rsid w:val="00121C73"/>
    <w:rsid w:val="00121D6C"/>
    <w:rsid w:val="00121E49"/>
    <w:rsid w:val="001223C5"/>
    <w:rsid w:val="001225F7"/>
    <w:rsid w:val="00122D02"/>
    <w:rsid w:val="00123119"/>
    <w:rsid w:val="001231FB"/>
    <w:rsid w:val="00123230"/>
    <w:rsid w:val="00123729"/>
    <w:rsid w:val="00123A16"/>
    <w:rsid w:val="00123A64"/>
    <w:rsid w:val="00123D16"/>
    <w:rsid w:val="00123E3A"/>
    <w:rsid w:val="00124365"/>
    <w:rsid w:val="001248A7"/>
    <w:rsid w:val="00124949"/>
    <w:rsid w:val="001249AB"/>
    <w:rsid w:val="00124A52"/>
    <w:rsid w:val="00124C68"/>
    <w:rsid w:val="00124F38"/>
    <w:rsid w:val="00124FCD"/>
    <w:rsid w:val="001251CD"/>
    <w:rsid w:val="00125427"/>
    <w:rsid w:val="0012570F"/>
    <w:rsid w:val="00125AFA"/>
    <w:rsid w:val="00126208"/>
    <w:rsid w:val="0012629E"/>
    <w:rsid w:val="001263BE"/>
    <w:rsid w:val="00126408"/>
    <w:rsid w:val="0012688A"/>
    <w:rsid w:val="001269CA"/>
    <w:rsid w:val="00126B8C"/>
    <w:rsid w:val="00126FC7"/>
    <w:rsid w:val="001271B2"/>
    <w:rsid w:val="001276D5"/>
    <w:rsid w:val="00127827"/>
    <w:rsid w:val="0012786D"/>
    <w:rsid w:val="00127AFB"/>
    <w:rsid w:val="00127C6A"/>
    <w:rsid w:val="00127F58"/>
    <w:rsid w:val="001303C2"/>
    <w:rsid w:val="001304FA"/>
    <w:rsid w:val="00130D0B"/>
    <w:rsid w:val="00130F9A"/>
    <w:rsid w:val="00131A5F"/>
    <w:rsid w:val="00132124"/>
    <w:rsid w:val="001323BC"/>
    <w:rsid w:val="00132537"/>
    <w:rsid w:val="001325C2"/>
    <w:rsid w:val="00132912"/>
    <w:rsid w:val="00132A6B"/>
    <w:rsid w:val="00132BA2"/>
    <w:rsid w:val="0013324B"/>
    <w:rsid w:val="001333F1"/>
    <w:rsid w:val="00133532"/>
    <w:rsid w:val="001335F3"/>
    <w:rsid w:val="00133706"/>
    <w:rsid w:val="001339DE"/>
    <w:rsid w:val="00133AFB"/>
    <w:rsid w:val="00133DE2"/>
    <w:rsid w:val="001342E2"/>
    <w:rsid w:val="001343EF"/>
    <w:rsid w:val="0013440B"/>
    <w:rsid w:val="0013464D"/>
    <w:rsid w:val="001359AA"/>
    <w:rsid w:val="00135D5D"/>
    <w:rsid w:val="00135FEC"/>
    <w:rsid w:val="0013664B"/>
    <w:rsid w:val="001368F3"/>
    <w:rsid w:val="00136937"/>
    <w:rsid w:val="00136AD7"/>
    <w:rsid w:val="00136FA1"/>
    <w:rsid w:val="00137320"/>
    <w:rsid w:val="001373AE"/>
    <w:rsid w:val="00137673"/>
    <w:rsid w:val="001378D0"/>
    <w:rsid w:val="001379C9"/>
    <w:rsid w:val="00137AC6"/>
    <w:rsid w:val="00137F0D"/>
    <w:rsid w:val="0014059E"/>
    <w:rsid w:val="00140FE9"/>
    <w:rsid w:val="00141036"/>
    <w:rsid w:val="0014163A"/>
    <w:rsid w:val="00141AB7"/>
    <w:rsid w:val="00141B8F"/>
    <w:rsid w:val="00141BCC"/>
    <w:rsid w:val="001429E5"/>
    <w:rsid w:val="001432C4"/>
    <w:rsid w:val="0014338A"/>
    <w:rsid w:val="00143591"/>
    <w:rsid w:val="001440AE"/>
    <w:rsid w:val="00144786"/>
    <w:rsid w:val="00144C15"/>
    <w:rsid w:val="001450F7"/>
    <w:rsid w:val="00145283"/>
    <w:rsid w:val="00145313"/>
    <w:rsid w:val="0014551F"/>
    <w:rsid w:val="00145F0C"/>
    <w:rsid w:val="00146001"/>
    <w:rsid w:val="0014604F"/>
    <w:rsid w:val="00146245"/>
    <w:rsid w:val="0014681B"/>
    <w:rsid w:val="001468F6"/>
    <w:rsid w:val="00146B7C"/>
    <w:rsid w:val="001470E9"/>
    <w:rsid w:val="00147269"/>
    <w:rsid w:val="00147312"/>
    <w:rsid w:val="001474D4"/>
    <w:rsid w:val="00150038"/>
    <w:rsid w:val="00150047"/>
    <w:rsid w:val="001504D1"/>
    <w:rsid w:val="001508DA"/>
    <w:rsid w:val="00150A39"/>
    <w:rsid w:val="00150EC3"/>
    <w:rsid w:val="00150FC5"/>
    <w:rsid w:val="00151748"/>
    <w:rsid w:val="00151BCC"/>
    <w:rsid w:val="00151FF6"/>
    <w:rsid w:val="00152055"/>
    <w:rsid w:val="001524FB"/>
    <w:rsid w:val="00152620"/>
    <w:rsid w:val="00152D3F"/>
    <w:rsid w:val="00153251"/>
    <w:rsid w:val="0015331C"/>
    <w:rsid w:val="0015338F"/>
    <w:rsid w:val="00153ABC"/>
    <w:rsid w:val="00153B6D"/>
    <w:rsid w:val="00154871"/>
    <w:rsid w:val="00154C87"/>
    <w:rsid w:val="00154EE6"/>
    <w:rsid w:val="00154F2F"/>
    <w:rsid w:val="0015508F"/>
    <w:rsid w:val="001550B7"/>
    <w:rsid w:val="001553C4"/>
    <w:rsid w:val="00155457"/>
    <w:rsid w:val="0015552F"/>
    <w:rsid w:val="0015584E"/>
    <w:rsid w:val="0015602B"/>
    <w:rsid w:val="00156223"/>
    <w:rsid w:val="00156300"/>
    <w:rsid w:val="001563E3"/>
    <w:rsid w:val="00156720"/>
    <w:rsid w:val="001567AA"/>
    <w:rsid w:val="00156F94"/>
    <w:rsid w:val="00157887"/>
    <w:rsid w:val="00157B8F"/>
    <w:rsid w:val="00160357"/>
    <w:rsid w:val="0016038E"/>
    <w:rsid w:val="0016041F"/>
    <w:rsid w:val="001604B2"/>
    <w:rsid w:val="001605D7"/>
    <w:rsid w:val="00160945"/>
    <w:rsid w:val="00160D19"/>
    <w:rsid w:val="00160D82"/>
    <w:rsid w:val="00160D97"/>
    <w:rsid w:val="00160DA9"/>
    <w:rsid w:val="00160F27"/>
    <w:rsid w:val="001617F0"/>
    <w:rsid w:val="001617F3"/>
    <w:rsid w:val="00161AF1"/>
    <w:rsid w:val="00161BE4"/>
    <w:rsid w:val="0016234A"/>
    <w:rsid w:val="0016244B"/>
    <w:rsid w:val="001624E2"/>
    <w:rsid w:val="00162773"/>
    <w:rsid w:val="001627A4"/>
    <w:rsid w:val="001628DD"/>
    <w:rsid w:val="00162C3E"/>
    <w:rsid w:val="00163014"/>
    <w:rsid w:val="0016336B"/>
    <w:rsid w:val="001637CF"/>
    <w:rsid w:val="00163857"/>
    <w:rsid w:val="00163915"/>
    <w:rsid w:val="0016419C"/>
    <w:rsid w:val="0016436A"/>
    <w:rsid w:val="00164AE4"/>
    <w:rsid w:val="00164FF8"/>
    <w:rsid w:val="001650E4"/>
    <w:rsid w:val="00165226"/>
    <w:rsid w:val="001653E2"/>
    <w:rsid w:val="00165630"/>
    <w:rsid w:val="001656C9"/>
    <w:rsid w:val="001658F0"/>
    <w:rsid w:val="00165AD3"/>
    <w:rsid w:val="00165D58"/>
    <w:rsid w:val="001661DB"/>
    <w:rsid w:val="001665F7"/>
    <w:rsid w:val="00166672"/>
    <w:rsid w:val="0016678F"/>
    <w:rsid w:val="001667FF"/>
    <w:rsid w:val="00166907"/>
    <w:rsid w:val="0016690F"/>
    <w:rsid w:val="00166D51"/>
    <w:rsid w:val="00167305"/>
    <w:rsid w:val="00167E47"/>
    <w:rsid w:val="00167FB6"/>
    <w:rsid w:val="00170268"/>
    <w:rsid w:val="001707C5"/>
    <w:rsid w:val="00170B17"/>
    <w:rsid w:val="001711C9"/>
    <w:rsid w:val="0017188A"/>
    <w:rsid w:val="001719E3"/>
    <w:rsid w:val="001719F9"/>
    <w:rsid w:val="00171A8E"/>
    <w:rsid w:val="00171E19"/>
    <w:rsid w:val="00171EE7"/>
    <w:rsid w:val="0017243D"/>
    <w:rsid w:val="00173173"/>
    <w:rsid w:val="001735CC"/>
    <w:rsid w:val="0017365E"/>
    <w:rsid w:val="00173E4B"/>
    <w:rsid w:val="00173E76"/>
    <w:rsid w:val="001745B5"/>
    <w:rsid w:val="001747B9"/>
    <w:rsid w:val="0017482B"/>
    <w:rsid w:val="001748F0"/>
    <w:rsid w:val="00174D46"/>
    <w:rsid w:val="00174DFF"/>
    <w:rsid w:val="0017502E"/>
    <w:rsid w:val="001755C2"/>
    <w:rsid w:val="00175AF7"/>
    <w:rsid w:val="00175B2E"/>
    <w:rsid w:val="00175C16"/>
    <w:rsid w:val="00175D2A"/>
    <w:rsid w:val="001761D4"/>
    <w:rsid w:val="00177154"/>
    <w:rsid w:val="00177E0A"/>
    <w:rsid w:val="00177E92"/>
    <w:rsid w:val="0018009D"/>
    <w:rsid w:val="00180191"/>
    <w:rsid w:val="001801B3"/>
    <w:rsid w:val="00180559"/>
    <w:rsid w:val="001806C8"/>
    <w:rsid w:val="0018087A"/>
    <w:rsid w:val="001808E5"/>
    <w:rsid w:val="00180B15"/>
    <w:rsid w:val="00181792"/>
    <w:rsid w:val="001817A4"/>
    <w:rsid w:val="00181880"/>
    <w:rsid w:val="00181D5B"/>
    <w:rsid w:val="00181E04"/>
    <w:rsid w:val="00181F9F"/>
    <w:rsid w:val="001821E1"/>
    <w:rsid w:val="00182752"/>
    <w:rsid w:val="0018367C"/>
    <w:rsid w:val="00183806"/>
    <w:rsid w:val="001838F2"/>
    <w:rsid w:val="00183CB7"/>
    <w:rsid w:val="00183CC0"/>
    <w:rsid w:val="00183F61"/>
    <w:rsid w:val="00184122"/>
    <w:rsid w:val="00184504"/>
    <w:rsid w:val="001846B7"/>
    <w:rsid w:val="00184BB7"/>
    <w:rsid w:val="00185402"/>
    <w:rsid w:val="00185455"/>
    <w:rsid w:val="00185573"/>
    <w:rsid w:val="00185EAF"/>
    <w:rsid w:val="00185FE3"/>
    <w:rsid w:val="00186613"/>
    <w:rsid w:val="00186743"/>
    <w:rsid w:val="0018674C"/>
    <w:rsid w:val="001875EC"/>
    <w:rsid w:val="001877CD"/>
    <w:rsid w:val="00187AEF"/>
    <w:rsid w:val="00187DBF"/>
    <w:rsid w:val="001900AE"/>
    <w:rsid w:val="00190182"/>
    <w:rsid w:val="00190381"/>
    <w:rsid w:val="001906A8"/>
    <w:rsid w:val="00190730"/>
    <w:rsid w:val="0019079A"/>
    <w:rsid w:val="00190B88"/>
    <w:rsid w:val="00190CBE"/>
    <w:rsid w:val="00190D79"/>
    <w:rsid w:val="00190E25"/>
    <w:rsid w:val="00190FB3"/>
    <w:rsid w:val="00191115"/>
    <w:rsid w:val="0019149E"/>
    <w:rsid w:val="00191A4D"/>
    <w:rsid w:val="00192AD6"/>
    <w:rsid w:val="001931DE"/>
    <w:rsid w:val="001932FD"/>
    <w:rsid w:val="00193512"/>
    <w:rsid w:val="001938A1"/>
    <w:rsid w:val="00193C20"/>
    <w:rsid w:val="00193C9E"/>
    <w:rsid w:val="001940B5"/>
    <w:rsid w:val="00194439"/>
    <w:rsid w:val="0019468B"/>
    <w:rsid w:val="00194789"/>
    <w:rsid w:val="00194B45"/>
    <w:rsid w:val="00194C63"/>
    <w:rsid w:val="00194D9C"/>
    <w:rsid w:val="00194E77"/>
    <w:rsid w:val="0019539D"/>
    <w:rsid w:val="00195875"/>
    <w:rsid w:val="00195B31"/>
    <w:rsid w:val="00195F86"/>
    <w:rsid w:val="00196347"/>
    <w:rsid w:val="001964A8"/>
    <w:rsid w:val="00197096"/>
    <w:rsid w:val="00197684"/>
    <w:rsid w:val="00197901"/>
    <w:rsid w:val="001A009F"/>
    <w:rsid w:val="001A0224"/>
    <w:rsid w:val="001A0312"/>
    <w:rsid w:val="001A038C"/>
    <w:rsid w:val="001A05A5"/>
    <w:rsid w:val="001A05D7"/>
    <w:rsid w:val="001A0712"/>
    <w:rsid w:val="001A0967"/>
    <w:rsid w:val="001A0B0F"/>
    <w:rsid w:val="001A0B77"/>
    <w:rsid w:val="001A0F4E"/>
    <w:rsid w:val="001A13B3"/>
    <w:rsid w:val="001A14D8"/>
    <w:rsid w:val="001A1652"/>
    <w:rsid w:val="001A1C81"/>
    <w:rsid w:val="001A1E0C"/>
    <w:rsid w:val="001A20B4"/>
    <w:rsid w:val="001A221F"/>
    <w:rsid w:val="001A2790"/>
    <w:rsid w:val="001A2AD7"/>
    <w:rsid w:val="001A2F30"/>
    <w:rsid w:val="001A30EE"/>
    <w:rsid w:val="001A32F4"/>
    <w:rsid w:val="001A3304"/>
    <w:rsid w:val="001A33A1"/>
    <w:rsid w:val="001A4204"/>
    <w:rsid w:val="001A4301"/>
    <w:rsid w:val="001A4AB3"/>
    <w:rsid w:val="001A500D"/>
    <w:rsid w:val="001A5181"/>
    <w:rsid w:val="001A5260"/>
    <w:rsid w:val="001A536F"/>
    <w:rsid w:val="001A55BD"/>
    <w:rsid w:val="001A5C30"/>
    <w:rsid w:val="001A5E96"/>
    <w:rsid w:val="001A6362"/>
    <w:rsid w:val="001A6878"/>
    <w:rsid w:val="001A6B3D"/>
    <w:rsid w:val="001A6C35"/>
    <w:rsid w:val="001A6E24"/>
    <w:rsid w:val="001A6E94"/>
    <w:rsid w:val="001A7B1E"/>
    <w:rsid w:val="001B04B9"/>
    <w:rsid w:val="001B0845"/>
    <w:rsid w:val="001B090B"/>
    <w:rsid w:val="001B0919"/>
    <w:rsid w:val="001B0EAC"/>
    <w:rsid w:val="001B1091"/>
    <w:rsid w:val="001B12A4"/>
    <w:rsid w:val="001B1504"/>
    <w:rsid w:val="001B1A57"/>
    <w:rsid w:val="001B208B"/>
    <w:rsid w:val="001B2193"/>
    <w:rsid w:val="001B2472"/>
    <w:rsid w:val="001B24C3"/>
    <w:rsid w:val="001B2D2B"/>
    <w:rsid w:val="001B2D75"/>
    <w:rsid w:val="001B2FDC"/>
    <w:rsid w:val="001B33B8"/>
    <w:rsid w:val="001B34A9"/>
    <w:rsid w:val="001B3653"/>
    <w:rsid w:val="001B37F3"/>
    <w:rsid w:val="001B38A4"/>
    <w:rsid w:val="001B3DC2"/>
    <w:rsid w:val="001B404F"/>
    <w:rsid w:val="001B40F8"/>
    <w:rsid w:val="001B4283"/>
    <w:rsid w:val="001B45FD"/>
    <w:rsid w:val="001B468E"/>
    <w:rsid w:val="001B479C"/>
    <w:rsid w:val="001B4804"/>
    <w:rsid w:val="001B4BA8"/>
    <w:rsid w:val="001B5A46"/>
    <w:rsid w:val="001B5E29"/>
    <w:rsid w:val="001B5EDF"/>
    <w:rsid w:val="001B649B"/>
    <w:rsid w:val="001B6544"/>
    <w:rsid w:val="001B6632"/>
    <w:rsid w:val="001B69F4"/>
    <w:rsid w:val="001B6AC6"/>
    <w:rsid w:val="001B6ADF"/>
    <w:rsid w:val="001B6F4B"/>
    <w:rsid w:val="001B6F56"/>
    <w:rsid w:val="001B6F76"/>
    <w:rsid w:val="001B7053"/>
    <w:rsid w:val="001B70F2"/>
    <w:rsid w:val="001B7126"/>
    <w:rsid w:val="001B74E0"/>
    <w:rsid w:val="001B77F9"/>
    <w:rsid w:val="001B7823"/>
    <w:rsid w:val="001B797E"/>
    <w:rsid w:val="001C03E5"/>
    <w:rsid w:val="001C06F7"/>
    <w:rsid w:val="001C0718"/>
    <w:rsid w:val="001C08AC"/>
    <w:rsid w:val="001C0AE8"/>
    <w:rsid w:val="001C0D12"/>
    <w:rsid w:val="001C17F3"/>
    <w:rsid w:val="001C1809"/>
    <w:rsid w:val="001C1B31"/>
    <w:rsid w:val="001C1C7D"/>
    <w:rsid w:val="001C1D61"/>
    <w:rsid w:val="001C1F79"/>
    <w:rsid w:val="001C2055"/>
    <w:rsid w:val="001C20D7"/>
    <w:rsid w:val="001C2439"/>
    <w:rsid w:val="001C258A"/>
    <w:rsid w:val="001C28A2"/>
    <w:rsid w:val="001C2C21"/>
    <w:rsid w:val="001C2F33"/>
    <w:rsid w:val="001C319A"/>
    <w:rsid w:val="001C37A2"/>
    <w:rsid w:val="001C3C91"/>
    <w:rsid w:val="001C42A5"/>
    <w:rsid w:val="001C4EAA"/>
    <w:rsid w:val="001C50D8"/>
    <w:rsid w:val="001C5A04"/>
    <w:rsid w:val="001C5B68"/>
    <w:rsid w:val="001C5F11"/>
    <w:rsid w:val="001C65B7"/>
    <w:rsid w:val="001C65D6"/>
    <w:rsid w:val="001C6A36"/>
    <w:rsid w:val="001C6BB0"/>
    <w:rsid w:val="001C7033"/>
    <w:rsid w:val="001C7185"/>
    <w:rsid w:val="001C761F"/>
    <w:rsid w:val="001C7E72"/>
    <w:rsid w:val="001C7EAF"/>
    <w:rsid w:val="001D0589"/>
    <w:rsid w:val="001D060A"/>
    <w:rsid w:val="001D0D4A"/>
    <w:rsid w:val="001D12BE"/>
    <w:rsid w:val="001D136B"/>
    <w:rsid w:val="001D16B4"/>
    <w:rsid w:val="001D1938"/>
    <w:rsid w:val="001D1A90"/>
    <w:rsid w:val="001D1AFD"/>
    <w:rsid w:val="001D1B17"/>
    <w:rsid w:val="001D1C27"/>
    <w:rsid w:val="001D20F2"/>
    <w:rsid w:val="001D246A"/>
    <w:rsid w:val="001D24B7"/>
    <w:rsid w:val="001D2627"/>
    <w:rsid w:val="001D26CC"/>
    <w:rsid w:val="001D2A9E"/>
    <w:rsid w:val="001D2F03"/>
    <w:rsid w:val="001D2FD2"/>
    <w:rsid w:val="001D300B"/>
    <w:rsid w:val="001D3993"/>
    <w:rsid w:val="001D3C6E"/>
    <w:rsid w:val="001D3C81"/>
    <w:rsid w:val="001D3D74"/>
    <w:rsid w:val="001D3DE6"/>
    <w:rsid w:val="001D3F10"/>
    <w:rsid w:val="001D4340"/>
    <w:rsid w:val="001D4C09"/>
    <w:rsid w:val="001D4C32"/>
    <w:rsid w:val="001D5337"/>
    <w:rsid w:val="001D55BE"/>
    <w:rsid w:val="001D5621"/>
    <w:rsid w:val="001D5A3B"/>
    <w:rsid w:val="001D5AFA"/>
    <w:rsid w:val="001D5D77"/>
    <w:rsid w:val="001D5F23"/>
    <w:rsid w:val="001D6366"/>
    <w:rsid w:val="001D64BE"/>
    <w:rsid w:val="001D6657"/>
    <w:rsid w:val="001D6932"/>
    <w:rsid w:val="001D6B41"/>
    <w:rsid w:val="001D6ECC"/>
    <w:rsid w:val="001D6FDA"/>
    <w:rsid w:val="001D75D7"/>
    <w:rsid w:val="001D79CD"/>
    <w:rsid w:val="001D7AB1"/>
    <w:rsid w:val="001E038E"/>
    <w:rsid w:val="001E04A2"/>
    <w:rsid w:val="001E06EA"/>
    <w:rsid w:val="001E0798"/>
    <w:rsid w:val="001E0A61"/>
    <w:rsid w:val="001E0B5A"/>
    <w:rsid w:val="001E107C"/>
    <w:rsid w:val="001E126D"/>
    <w:rsid w:val="001E139E"/>
    <w:rsid w:val="001E179C"/>
    <w:rsid w:val="001E1920"/>
    <w:rsid w:val="001E1A6C"/>
    <w:rsid w:val="001E1B87"/>
    <w:rsid w:val="001E1C0F"/>
    <w:rsid w:val="001E1C43"/>
    <w:rsid w:val="001E2461"/>
    <w:rsid w:val="001E2482"/>
    <w:rsid w:val="001E2546"/>
    <w:rsid w:val="001E2906"/>
    <w:rsid w:val="001E2F6B"/>
    <w:rsid w:val="001E33BF"/>
    <w:rsid w:val="001E3550"/>
    <w:rsid w:val="001E3E7A"/>
    <w:rsid w:val="001E42D9"/>
    <w:rsid w:val="001E45DD"/>
    <w:rsid w:val="001E490E"/>
    <w:rsid w:val="001E5313"/>
    <w:rsid w:val="001E5462"/>
    <w:rsid w:val="001E5654"/>
    <w:rsid w:val="001E570E"/>
    <w:rsid w:val="001E5802"/>
    <w:rsid w:val="001E58E0"/>
    <w:rsid w:val="001E5AE3"/>
    <w:rsid w:val="001E5B6C"/>
    <w:rsid w:val="001E5C62"/>
    <w:rsid w:val="001E60E0"/>
    <w:rsid w:val="001E642A"/>
    <w:rsid w:val="001E6D09"/>
    <w:rsid w:val="001E7353"/>
    <w:rsid w:val="001E74BA"/>
    <w:rsid w:val="001E7843"/>
    <w:rsid w:val="001E78B0"/>
    <w:rsid w:val="001E7CCD"/>
    <w:rsid w:val="001F041B"/>
    <w:rsid w:val="001F08DB"/>
    <w:rsid w:val="001F0D44"/>
    <w:rsid w:val="001F0EDE"/>
    <w:rsid w:val="001F10F3"/>
    <w:rsid w:val="001F1280"/>
    <w:rsid w:val="001F146C"/>
    <w:rsid w:val="001F150F"/>
    <w:rsid w:val="001F17F2"/>
    <w:rsid w:val="001F191B"/>
    <w:rsid w:val="001F1A40"/>
    <w:rsid w:val="001F1B2D"/>
    <w:rsid w:val="001F2031"/>
    <w:rsid w:val="001F22AE"/>
    <w:rsid w:val="001F22BB"/>
    <w:rsid w:val="001F2544"/>
    <w:rsid w:val="001F2660"/>
    <w:rsid w:val="001F2866"/>
    <w:rsid w:val="001F2A6F"/>
    <w:rsid w:val="001F2C37"/>
    <w:rsid w:val="001F2CB3"/>
    <w:rsid w:val="001F2CCE"/>
    <w:rsid w:val="001F2D3C"/>
    <w:rsid w:val="001F2E7A"/>
    <w:rsid w:val="001F2EEB"/>
    <w:rsid w:val="001F3416"/>
    <w:rsid w:val="001F34CB"/>
    <w:rsid w:val="001F3600"/>
    <w:rsid w:val="001F365D"/>
    <w:rsid w:val="001F3971"/>
    <w:rsid w:val="001F3ADC"/>
    <w:rsid w:val="001F3BE5"/>
    <w:rsid w:val="001F4218"/>
    <w:rsid w:val="001F49AB"/>
    <w:rsid w:val="001F49DF"/>
    <w:rsid w:val="001F4A03"/>
    <w:rsid w:val="001F4E51"/>
    <w:rsid w:val="001F5101"/>
    <w:rsid w:val="001F51DE"/>
    <w:rsid w:val="001F52D4"/>
    <w:rsid w:val="001F55D7"/>
    <w:rsid w:val="001F56DE"/>
    <w:rsid w:val="001F63FF"/>
    <w:rsid w:val="001F6532"/>
    <w:rsid w:val="001F6F76"/>
    <w:rsid w:val="001F716F"/>
    <w:rsid w:val="001F7380"/>
    <w:rsid w:val="00200085"/>
    <w:rsid w:val="00200641"/>
    <w:rsid w:val="00200A28"/>
    <w:rsid w:val="00200D05"/>
    <w:rsid w:val="00200D26"/>
    <w:rsid w:val="00201140"/>
    <w:rsid w:val="00201B0D"/>
    <w:rsid w:val="00201D3E"/>
    <w:rsid w:val="002021CB"/>
    <w:rsid w:val="002022C2"/>
    <w:rsid w:val="00202470"/>
    <w:rsid w:val="002024B2"/>
    <w:rsid w:val="00202510"/>
    <w:rsid w:val="002025B0"/>
    <w:rsid w:val="002025B4"/>
    <w:rsid w:val="002026C2"/>
    <w:rsid w:val="00202DF9"/>
    <w:rsid w:val="002032F2"/>
    <w:rsid w:val="002033EE"/>
    <w:rsid w:val="00203648"/>
    <w:rsid w:val="0020370E"/>
    <w:rsid w:val="00203D9E"/>
    <w:rsid w:val="00204180"/>
    <w:rsid w:val="0020420A"/>
    <w:rsid w:val="002045F2"/>
    <w:rsid w:val="00204820"/>
    <w:rsid w:val="00204EB8"/>
    <w:rsid w:val="00205215"/>
    <w:rsid w:val="002052DC"/>
    <w:rsid w:val="002059C1"/>
    <w:rsid w:val="00205DB0"/>
    <w:rsid w:val="00205E13"/>
    <w:rsid w:val="0020610C"/>
    <w:rsid w:val="002065EC"/>
    <w:rsid w:val="0020665C"/>
    <w:rsid w:val="002066E5"/>
    <w:rsid w:val="002069BC"/>
    <w:rsid w:val="00206CC0"/>
    <w:rsid w:val="00206E56"/>
    <w:rsid w:val="00206E99"/>
    <w:rsid w:val="0020780D"/>
    <w:rsid w:val="0020799B"/>
    <w:rsid w:val="002079FB"/>
    <w:rsid w:val="00210066"/>
    <w:rsid w:val="002101B4"/>
    <w:rsid w:val="002101F6"/>
    <w:rsid w:val="002105EB"/>
    <w:rsid w:val="00210B47"/>
    <w:rsid w:val="0021136E"/>
    <w:rsid w:val="00211A90"/>
    <w:rsid w:val="00211B6D"/>
    <w:rsid w:val="0021248A"/>
    <w:rsid w:val="0021271B"/>
    <w:rsid w:val="0021290D"/>
    <w:rsid w:val="00212A2A"/>
    <w:rsid w:val="00212AC9"/>
    <w:rsid w:val="00212E6E"/>
    <w:rsid w:val="00212F42"/>
    <w:rsid w:val="002133F3"/>
    <w:rsid w:val="0021365A"/>
    <w:rsid w:val="002137A0"/>
    <w:rsid w:val="002138A0"/>
    <w:rsid w:val="0021397B"/>
    <w:rsid w:val="00213AD3"/>
    <w:rsid w:val="00213E67"/>
    <w:rsid w:val="00214B26"/>
    <w:rsid w:val="00214BA4"/>
    <w:rsid w:val="0021506E"/>
    <w:rsid w:val="00215266"/>
    <w:rsid w:val="002155AE"/>
    <w:rsid w:val="00215720"/>
    <w:rsid w:val="00215E52"/>
    <w:rsid w:val="00215EA2"/>
    <w:rsid w:val="00215F02"/>
    <w:rsid w:val="002160B7"/>
    <w:rsid w:val="00216291"/>
    <w:rsid w:val="00216745"/>
    <w:rsid w:val="00216DB0"/>
    <w:rsid w:val="00217611"/>
    <w:rsid w:val="00217756"/>
    <w:rsid w:val="002177C5"/>
    <w:rsid w:val="00217826"/>
    <w:rsid w:val="002178AD"/>
    <w:rsid w:val="00217940"/>
    <w:rsid w:val="00217D0F"/>
    <w:rsid w:val="00217E05"/>
    <w:rsid w:val="00217FE5"/>
    <w:rsid w:val="0022006E"/>
    <w:rsid w:val="00220198"/>
    <w:rsid w:val="00220201"/>
    <w:rsid w:val="00220496"/>
    <w:rsid w:val="00220BAB"/>
    <w:rsid w:val="00221642"/>
    <w:rsid w:val="00221649"/>
    <w:rsid w:val="00221661"/>
    <w:rsid w:val="002219D3"/>
    <w:rsid w:val="002219F8"/>
    <w:rsid w:val="00221A05"/>
    <w:rsid w:val="00221CE7"/>
    <w:rsid w:val="002220F6"/>
    <w:rsid w:val="0022230C"/>
    <w:rsid w:val="00222470"/>
    <w:rsid w:val="00222933"/>
    <w:rsid w:val="00222982"/>
    <w:rsid w:val="00222A55"/>
    <w:rsid w:val="00222B61"/>
    <w:rsid w:val="00222B69"/>
    <w:rsid w:val="00222DE4"/>
    <w:rsid w:val="00222F29"/>
    <w:rsid w:val="00222FB6"/>
    <w:rsid w:val="00222FE6"/>
    <w:rsid w:val="002230B5"/>
    <w:rsid w:val="0022324E"/>
    <w:rsid w:val="00223331"/>
    <w:rsid w:val="002239E3"/>
    <w:rsid w:val="00223A16"/>
    <w:rsid w:val="00223D59"/>
    <w:rsid w:val="002241F7"/>
    <w:rsid w:val="0022458B"/>
    <w:rsid w:val="00224C74"/>
    <w:rsid w:val="00224D26"/>
    <w:rsid w:val="002256AB"/>
    <w:rsid w:val="00225A29"/>
    <w:rsid w:val="00225BE3"/>
    <w:rsid w:val="00225F31"/>
    <w:rsid w:val="002261FD"/>
    <w:rsid w:val="00226352"/>
    <w:rsid w:val="0022679A"/>
    <w:rsid w:val="002269A5"/>
    <w:rsid w:val="00226A33"/>
    <w:rsid w:val="00226BEB"/>
    <w:rsid w:val="00226D24"/>
    <w:rsid w:val="00226ED4"/>
    <w:rsid w:val="00226FCA"/>
    <w:rsid w:val="002270CB"/>
    <w:rsid w:val="002276D5"/>
    <w:rsid w:val="002278FE"/>
    <w:rsid w:val="00227BB9"/>
    <w:rsid w:val="0023130E"/>
    <w:rsid w:val="00231408"/>
    <w:rsid w:val="00231837"/>
    <w:rsid w:val="00231A73"/>
    <w:rsid w:val="00231E27"/>
    <w:rsid w:val="0023225C"/>
    <w:rsid w:val="002324FC"/>
    <w:rsid w:val="002326BA"/>
    <w:rsid w:val="002332AD"/>
    <w:rsid w:val="00233543"/>
    <w:rsid w:val="00233770"/>
    <w:rsid w:val="00233DE2"/>
    <w:rsid w:val="00233F9D"/>
    <w:rsid w:val="00234249"/>
    <w:rsid w:val="002346FA"/>
    <w:rsid w:val="00234720"/>
    <w:rsid w:val="00234A34"/>
    <w:rsid w:val="00234AA4"/>
    <w:rsid w:val="00234CCD"/>
    <w:rsid w:val="00234CD0"/>
    <w:rsid w:val="00234F6F"/>
    <w:rsid w:val="002350EE"/>
    <w:rsid w:val="0023517E"/>
    <w:rsid w:val="002356D3"/>
    <w:rsid w:val="00235C81"/>
    <w:rsid w:val="00235DCD"/>
    <w:rsid w:val="002360B9"/>
    <w:rsid w:val="002364AB"/>
    <w:rsid w:val="002367CF"/>
    <w:rsid w:val="0023680A"/>
    <w:rsid w:val="00236B77"/>
    <w:rsid w:val="0023744B"/>
    <w:rsid w:val="0023757F"/>
    <w:rsid w:val="00237B5C"/>
    <w:rsid w:val="00237C18"/>
    <w:rsid w:val="00237F6F"/>
    <w:rsid w:val="0024003D"/>
    <w:rsid w:val="002401D7"/>
    <w:rsid w:val="00240360"/>
    <w:rsid w:val="00240658"/>
    <w:rsid w:val="00240983"/>
    <w:rsid w:val="002409B8"/>
    <w:rsid w:val="00240A6E"/>
    <w:rsid w:val="00240D7E"/>
    <w:rsid w:val="0024135A"/>
    <w:rsid w:val="002413BA"/>
    <w:rsid w:val="00241440"/>
    <w:rsid w:val="002417A3"/>
    <w:rsid w:val="00241814"/>
    <w:rsid w:val="00241824"/>
    <w:rsid w:val="00241EDA"/>
    <w:rsid w:val="00242058"/>
    <w:rsid w:val="00242315"/>
    <w:rsid w:val="00242C9D"/>
    <w:rsid w:val="00242CA5"/>
    <w:rsid w:val="00242D50"/>
    <w:rsid w:val="00242F3E"/>
    <w:rsid w:val="00243412"/>
    <w:rsid w:val="00243438"/>
    <w:rsid w:val="00243791"/>
    <w:rsid w:val="0024387D"/>
    <w:rsid w:val="00243A11"/>
    <w:rsid w:val="00243EBB"/>
    <w:rsid w:val="00244171"/>
    <w:rsid w:val="0024439A"/>
    <w:rsid w:val="002444B7"/>
    <w:rsid w:val="002447BE"/>
    <w:rsid w:val="00245714"/>
    <w:rsid w:val="002457CA"/>
    <w:rsid w:val="002458E7"/>
    <w:rsid w:val="00245BFD"/>
    <w:rsid w:val="00245FA2"/>
    <w:rsid w:val="002460DB"/>
    <w:rsid w:val="00246219"/>
    <w:rsid w:val="0024627D"/>
    <w:rsid w:val="00246905"/>
    <w:rsid w:val="00246983"/>
    <w:rsid w:val="00246BFD"/>
    <w:rsid w:val="00246E0F"/>
    <w:rsid w:val="00246F59"/>
    <w:rsid w:val="00247025"/>
    <w:rsid w:val="00247FD1"/>
    <w:rsid w:val="002501A4"/>
    <w:rsid w:val="0025032F"/>
    <w:rsid w:val="00250879"/>
    <w:rsid w:val="00250937"/>
    <w:rsid w:val="00250DA9"/>
    <w:rsid w:val="00251272"/>
    <w:rsid w:val="00251385"/>
    <w:rsid w:val="0025152A"/>
    <w:rsid w:val="0025181D"/>
    <w:rsid w:val="00251A69"/>
    <w:rsid w:val="00251AC9"/>
    <w:rsid w:val="00251B68"/>
    <w:rsid w:val="00251CD9"/>
    <w:rsid w:val="00252131"/>
    <w:rsid w:val="0025259C"/>
    <w:rsid w:val="0025296F"/>
    <w:rsid w:val="00252DE5"/>
    <w:rsid w:val="00252E79"/>
    <w:rsid w:val="0025301A"/>
    <w:rsid w:val="002533F7"/>
    <w:rsid w:val="0025355C"/>
    <w:rsid w:val="002536D6"/>
    <w:rsid w:val="00253CA0"/>
    <w:rsid w:val="00254256"/>
    <w:rsid w:val="0025473D"/>
    <w:rsid w:val="00254A5D"/>
    <w:rsid w:val="00254C4A"/>
    <w:rsid w:val="002554C1"/>
    <w:rsid w:val="0025558E"/>
    <w:rsid w:val="002559EB"/>
    <w:rsid w:val="00255B1F"/>
    <w:rsid w:val="00256501"/>
    <w:rsid w:val="00256724"/>
    <w:rsid w:val="002568E9"/>
    <w:rsid w:val="00256C05"/>
    <w:rsid w:val="00256F3D"/>
    <w:rsid w:val="00257281"/>
    <w:rsid w:val="00257283"/>
    <w:rsid w:val="002576F5"/>
    <w:rsid w:val="00257A0E"/>
    <w:rsid w:val="00257A13"/>
    <w:rsid w:val="00260298"/>
    <w:rsid w:val="00260521"/>
    <w:rsid w:val="0026068D"/>
    <w:rsid w:val="0026069E"/>
    <w:rsid w:val="00260714"/>
    <w:rsid w:val="002608B3"/>
    <w:rsid w:val="00260B11"/>
    <w:rsid w:val="00261036"/>
    <w:rsid w:val="00261073"/>
    <w:rsid w:val="00261137"/>
    <w:rsid w:val="00261372"/>
    <w:rsid w:val="00261583"/>
    <w:rsid w:val="002616EB"/>
    <w:rsid w:val="0026173E"/>
    <w:rsid w:val="00261886"/>
    <w:rsid w:val="0026245E"/>
    <w:rsid w:val="0026257B"/>
    <w:rsid w:val="00262849"/>
    <w:rsid w:val="00262972"/>
    <w:rsid w:val="00262A93"/>
    <w:rsid w:val="0026332B"/>
    <w:rsid w:val="00263CB8"/>
    <w:rsid w:val="00264089"/>
    <w:rsid w:val="00264BF4"/>
    <w:rsid w:val="00264C5E"/>
    <w:rsid w:val="002655B5"/>
    <w:rsid w:val="0026660E"/>
    <w:rsid w:val="00266C65"/>
    <w:rsid w:val="00266D03"/>
    <w:rsid w:val="002670D2"/>
    <w:rsid w:val="00267447"/>
    <w:rsid w:val="00267C54"/>
    <w:rsid w:val="00267F1A"/>
    <w:rsid w:val="00270532"/>
    <w:rsid w:val="002705D5"/>
    <w:rsid w:val="002706F5"/>
    <w:rsid w:val="002709C1"/>
    <w:rsid w:val="00270ACA"/>
    <w:rsid w:val="00270D3F"/>
    <w:rsid w:val="002712A7"/>
    <w:rsid w:val="00271509"/>
    <w:rsid w:val="002716E5"/>
    <w:rsid w:val="00271921"/>
    <w:rsid w:val="00271A84"/>
    <w:rsid w:val="0027222A"/>
    <w:rsid w:val="00272766"/>
    <w:rsid w:val="00272955"/>
    <w:rsid w:val="00272C5C"/>
    <w:rsid w:val="00272E06"/>
    <w:rsid w:val="002734BB"/>
    <w:rsid w:val="002739AF"/>
    <w:rsid w:val="002739D0"/>
    <w:rsid w:val="00273BD1"/>
    <w:rsid w:val="002740CE"/>
    <w:rsid w:val="00274176"/>
    <w:rsid w:val="002741C5"/>
    <w:rsid w:val="00274729"/>
    <w:rsid w:val="00274918"/>
    <w:rsid w:val="00274C6C"/>
    <w:rsid w:val="00274EFC"/>
    <w:rsid w:val="00275045"/>
    <w:rsid w:val="002751E5"/>
    <w:rsid w:val="0027531F"/>
    <w:rsid w:val="00275339"/>
    <w:rsid w:val="00275353"/>
    <w:rsid w:val="00275EAE"/>
    <w:rsid w:val="002768B9"/>
    <w:rsid w:val="00276ACD"/>
    <w:rsid w:val="00276B52"/>
    <w:rsid w:val="00276D14"/>
    <w:rsid w:val="00277628"/>
    <w:rsid w:val="00277A11"/>
    <w:rsid w:val="00277FD7"/>
    <w:rsid w:val="0028015C"/>
    <w:rsid w:val="00280531"/>
    <w:rsid w:val="00280865"/>
    <w:rsid w:val="002808C4"/>
    <w:rsid w:val="00280BED"/>
    <w:rsid w:val="00280CEE"/>
    <w:rsid w:val="00280F1A"/>
    <w:rsid w:val="0028133B"/>
    <w:rsid w:val="00281366"/>
    <w:rsid w:val="00281453"/>
    <w:rsid w:val="00281812"/>
    <w:rsid w:val="00281824"/>
    <w:rsid w:val="00281A73"/>
    <w:rsid w:val="00281D9F"/>
    <w:rsid w:val="00281F7D"/>
    <w:rsid w:val="00282069"/>
    <w:rsid w:val="002820AB"/>
    <w:rsid w:val="0028222E"/>
    <w:rsid w:val="0028227D"/>
    <w:rsid w:val="00282836"/>
    <w:rsid w:val="00282AB4"/>
    <w:rsid w:val="00282B99"/>
    <w:rsid w:val="002831B7"/>
    <w:rsid w:val="002838F6"/>
    <w:rsid w:val="00283986"/>
    <w:rsid w:val="002839A6"/>
    <w:rsid w:val="00283C07"/>
    <w:rsid w:val="00283F0D"/>
    <w:rsid w:val="002840A3"/>
    <w:rsid w:val="00284126"/>
    <w:rsid w:val="00284C36"/>
    <w:rsid w:val="00284D00"/>
    <w:rsid w:val="00284F32"/>
    <w:rsid w:val="0028518B"/>
    <w:rsid w:val="00285297"/>
    <w:rsid w:val="0028545A"/>
    <w:rsid w:val="002859AD"/>
    <w:rsid w:val="00285A8D"/>
    <w:rsid w:val="00285F6B"/>
    <w:rsid w:val="00286876"/>
    <w:rsid w:val="00286BBE"/>
    <w:rsid w:val="00286C5C"/>
    <w:rsid w:val="00286CD2"/>
    <w:rsid w:val="002873DE"/>
    <w:rsid w:val="00287A64"/>
    <w:rsid w:val="00287BB1"/>
    <w:rsid w:val="00287F71"/>
    <w:rsid w:val="00287FF0"/>
    <w:rsid w:val="0029124E"/>
    <w:rsid w:val="0029149F"/>
    <w:rsid w:val="0029152F"/>
    <w:rsid w:val="00291AE1"/>
    <w:rsid w:val="00291DFE"/>
    <w:rsid w:val="0029212F"/>
    <w:rsid w:val="00292572"/>
    <w:rsid w:val="00292664"/>
    <w:rsid w:val="002926D6"/>
    <w:rsid w:val="002926EA"/>
    <w:rsid w:val="00292ECA"/>
    <w:rsid w:val="00293186"/>
    <w:rsid w:val="00293309"/>
    <w:rsid w:val="00293447"/>
    <w:rsid w:val="002938A8"/>
    <w:rsid w:val="002938BF"/>
    <w:rsid w:val="00293EAC"/>
    <w:rsid w:val="00293EC2"/>
    <w:rsid w:val="00293ECE"/>
    <w:rsid w:val="00294170"/>
    <w:rsid w:val="002945C4"/>
    <w:rsid w:val="00294C41"/>
    <w:rsid w:val="00294F5E"/>
    <w:rsid w:val="00294FAC"/>
    <w:rsid w:val="00295317"/>
    <w:rsid w:val="002953B6"/>
    <w:rsid w:val="00295428"/>
    <w:rsid w:val="00295DD1"/>
    <w:rsid w:val="0029619C"/>
    <w:rsid w:val="002964FF"/>
    <w:rsid w:val="0029658D"/>
    <w:rsid w:val="002966BE"/>
    <w:rsid w:val="00296975"/>
    <w:rsid w:val="00296C5B"/>
    <w:rsid w:val="002972E0"/>
    <w:rsid w:val="002974F5"/>
    <w:rsid w:val="00297D05"/>
    <w:rsid w:val="00297D7C"/>
    <w:rsid w:val="002A0F06"/>
    <w:rsid w:val="002A1063"/>
    <w:rsid w:val="002A1178"/>
    <w:rsid w:val="002A154A"/>
    <w:rsid w:val="002A1572"/>
    <w:rsid w:val="002A1973"/>
    <w:rsid w:val="002A1AF9"/>
    <w:rsid w:val="002A1C60"/>
    <w:rsid w:val="002A1D2F"/>
    <w:rsid w:val="002A1FD6"/>
    <w:rsid w:val="002A2163"/>
    <w:rsid w:val="002A26FC"/>
    <w:rsid w:val="002A2CB4"/>
    <w:rsid w:val="002A3005"/>
    <w:rsid w:val="002A3143"/>
    <w:rsid w:val="002A3302"/>
    <w:rsid w:val="002A34D1"/>
    <w:rsid w:val="002A39F9"/>
    <w:rsid w:val="002A3E55"/>
    <w:rsid w:val="002A418E"/>
    <w:rsid w:val="002A4299"/>
    <w:rsid w:val="002A42C9"/>
    <w:rsid w:val="002A43CA"/>
    <w:rsid w:val="002A4633"/>
    <w:rsid w:val="002A473E"/>
    <w:rsid w:val="002A49FE"/>
    <w:rsid w:val="002A4D5B"/>
    <w:rsid w:val="002A58D1"/>
    <w:rsid w:val="002A5AD3"/>
    <w:rsid w:val="002A5BEC"/>
    <w:rsid w:val="002A5E3D"/>
    <w:rsid w:val="002A61E5"/>
    <w:rsid w:val="002A6677"/>
    <w:rsid w:val="002A6B68"/>
    <w:rsid w:val="002A6D41"/>
    <w:rsid w:val="002A6D79"/>
    <w:rsid w:val="002A6E39"/>
    <w:rsid w:val="002A7023"/>
    <w:rsid w:val="002A7038"/>
    <w:rsid w:val="002A7613"/>
    <w:rsid w:val="002A7B67"/>
    <w:rsid w:val="002A7D3F"/>
    <w:rsid w:val="002A7D6B"/>
    <w:rsid w:val="002A7F8D"/>
    <w:rsid w:val="002B031B"/>
    <w:rsid w:val="002B04E5"/>
    <w:rsid w:val="002B07AD"/>
    <w:rsid w:val="002B097A"/>
    <w:rsid w:val="002B0A20"/>
    <w:rsid w:val="002B0A4E"/>
    <w:rsid w:val="002B0F2C"/>
    <w:rsid w:val="002B1038"/>
    <w:rsid w:val="002B1337"/>
    <w:rsid w:val="002B1644"/>
    <w:rsid w:val="002B1A8A"/>
    <w:rsid w:val="002B218F"/>
    <w:rsid w:val="002B2823"/>
    <w:rsid w:val="002B2882"/>
    <w:rsid w:val="002B28CA"/>
    <w:rsid w:val="002B35B1"/>
    <w:rsid w:val="002B3792"/>
    <w:rsid w:val="002B3AB0"/>
    <w:rsid w:val="002B3D56"/>
    <w:rsid w:val="002B3E94"/>
    <w:rsid w:val="002B3E98"/>
    <w:rsid w:val="002B4270"/>
    <w:rsid w:val="002B459D"/>
    <w:rsid w:val="002B4B25"/>
    <w:rsid w:val="002B50AB"/>
    <w:rsid w:val="002B54BA"/>
    <w:rsid w:val="002B60FC"/>
    <w:rsid w:val="002B61FC"/>
    <w:rsid w:val="002B6BD3"/>
    <w:rsid w:val="002B7238"/>
    <w:rsid w:val="002B7266"/>
    <w:rsid w:val="002B75C3"/>
    <w:rsid w:val="002B7B60"/>
    <w:rsid w:val="002B7D72"/>
    <w:rsid w:val="002C0203"/>
    <w:rsid w:val="002C0701"/>
    <w:rsid w:val="002C169C"/>
    <w:rsid w:val="002C1801"/>
    <w:rsid w:val="002C24A3"/>
    <w:rsid w:val="002C299B"/>
    <w:rsid w:val="002C2EF5"/>
    <w:rsid w:val="002C2F2D"/>
    <w:rsid w:val="002C30BD"/>
    <w:rsid w:val="002C353B"/>
    <w:rsid w:val="002C353C"/>
    <w:rsid w:val="002C35CE"/>
    <w:rsid w:val="002C3AC4"/>
    <w:rsid w:val="002C3E40"/>
    <w:rsid w:val="002C3EB1"/>
    <w:rsid w:val="002C3FD5"/>
    <w:rsid w:val="002C430F"/>
    <w:rsid w:val="002C443C"/>
    <w:rsid w:val="002C452C"/>
    <w:rsid w:val="002C4BDC"/>
    <w:rsid w:val="002C4D29"/>
    <w:rsid w:val="002C4EEB"/>
    <w:rsid w:val="002C5164"/>
    <w:rsid w:val="002C5644"/>
    <w:rsid w:val="002C575A"/>
    <w:rsid w:val="002C5E2A"/>
    <w:rsid w:val="002C6640"/>
    <w:rsid w:val="002C6B09"/>
    <w:rsid w:val="002C6B0B"/>
    <w:rsid w:val="002C6F32"/>
    <w:rsid w:val="002C76BF"/>
    <w:rsid w:val="002C76CE"/>
    <w:rsid w:val="002C78D0"/>
    <w:rsid w:val="002C7C62"/>
    <w:rsid w:val="002D0375"/>
    <w:rsid w:val="002D0CA4"/>
    <w:rsid w:val="002D0FD8"/>
    <w:rsid w:val="002D129C"/>
    <w:rsid w:val="002D14D9"/>
    <w:rsid w:val="002D1690"/>
    <w:rsid w:val="002D1C0B"/>
    <w:rsid w:val="002D1FD8"/>
    <w:rsid w:val="002D28D7"/>
    <w:rsid w:val="002D3656"/>
    <w:rsid w:val="002D366F"/>
    <w:rsid w:val="002D377B"/>
    <w:rsid w:val="002D3799"/>
    <w:rsid w:val="002D3C0E"/>
    <w:rsid w:val="002D3C67"/>
    <w:rsid w:val="002D3F73"/>
    <w:rsid w:val="002D4106"/>
    <w:rsid w:val="002D419E"/>
    <w:rsid w:val="002D43AF"/>
    <w:rsid w:val="002D4955"/>
    <w:rsid w:val="002D50C3"/>
    <w:rsid w:val="002D5113"/>
    <w:rsid w:val="002D52E5"/>
    <w:rsid w:val="002D5CAA"/>
    <w:rsid w:val="002D5F17"/>
    <w:rsid w:val="002D5F64"/>
    <w:rsid w:val="002D6161"/>
    <w:rsid w:val="002D62F9"/>
    <w:rsid w:val="002D69EA"/>
    <w:rsid w:val="002D6CB5"/>
    <w:rsid w:val="002D6D03"/>
    <w:rsid w:val="002D700A"/>
    <w:rsid w:val="002D70CB"/>
    <w:rsid w:val="002D72C5"/>
    <w:rsid w:val="002D7317"/>
    <w:rsid w:val="002D7446"/>
    <w:rsid w:val="002D7D18"/>
    <w:rsid w:val="002D7EE5"/>
    <w:rsid w:val="002E01F6"/>
    <w:rsid w:val="002E0250"/>
    <w:rsid w:val="002E0298"/>
    <w:rsid w:val="002E0516"/>
    <w:rsid w:val="002E068D"/>
    <w:rsid w:val="002E06F2"/>
    <w:rsid w:val="002E07DE"/>
    <w:rsid w:val="002E0C30"/>
    <w:rsid w:val="002E1072"/>
    <w:rsid w:val="002E13D9"/>
    <w:rsid w:val="002E1463"/>
    <w:rsid w:val="002E15C4"/>
    <w:rsid w:val="002E16A4"/>
    <w:rsid w:val="002E1A46"/>
    <w:rsid w:val="002E1C7A"/>
    <w:rsid w:val="002E1CA1"/>
    <w:rsid w:val="002E1F12"/>
    <w:rsid w:val="002E2001"/>
    <w:rsid w:val="002E2058"/>
    <w:rsid w:val="002E26E3"/>
    <w:rsid w:val="002E28A0"/>
    <w:rsid w:val="002E2B31"/>
    <w:rsid w:val="002E2EBD"/>
    <w:rsid w:val="002E2F06"/>
    <w:rsid w:val="002E3169"/>
    <w:rsid w:val="002E380F"/>
    <w:rsid w:val="002E396E"/>
    <w:rsid w:val="002E3B37"/>
    <w:rsid w:val="002E43BC"/>
    <w:rsid w:val="002E50E6"/>
    <w:rsid w:val="002E50F7"/>
    <w:rsid w:val="002E51D5"/>
    <w:rsid w:val="002E53B9"/>
    <w:rsid w:val="002E54C2"/>
    <w:rsid w:val="002E56AB"/>
    <w:rsid w:val="002E56C2"/>
    <w:rsid w:val="002E5B44"/>
    <w:rsid w:val="002E606D"/>
    <w:rsid w:val="002E69B3"/>
    <w:rsid w:val="002E6A28"/>
    <w:rsid w:val="002E6E2A"/>
    <w:rsid w:val="002E6F72"/>
    <w:rsid w:val="002E7D81"/>
    <w:rsid w:val="002E7F05"/>
    <w:rsid w:val="002F00E9"/>
    <w:rsid w:val="002F031A"/>
    <w:rsid w:val="002F0E12"/>
    <w:rsid w:val="002F0F44"/>
    <w:rsid w:val="002F13BD"/>
    <w:rsid w:val="002F1C6E"/>
    <w:rsid w:val="002F1DB2"/>
    <w:rsid w:val="002F2354"/>
    <w:rsid w:val="002F2975"/>
    <w:rsid w:val="002F29E6"/>
    <w:rsid w:val="002F3083"/>
    <w:rsid w:val="002F3191"/>
    <w:rsid w:val="002F34ED"/>
    <w:rsid w:val="002F3A59"/>
    <w:rsid w:val="002F3C69"/>
    <w:rsid w:val="002F412F"/>
    <w:rsid w:val="002F43A3"/>
    <w:rsid w:val="002F4538"/>
    <w:rsid w:val="002F49FE"/>
    <w:rsid w:val="002F5128"/>
    <w:rsid w:val="002F5554"/>
    <w:rsid w:val="002F5926"/>
    <w:rsid w:val="002F5BB2"/>
    <w:rsid w:val="002F5C04"/>
    <w:rsid w:val="002F5DCB"/>
    <w:rsid w:val="002F6096"/>
    <w:rsid w:val="002F621E"/>
    <w:rsid w:val="002F6A64"/>
    <w:rsid w:val="002F6C5D"/>
    <w:rsid w:val="002F7182"/>
    <w:rsid w:val="002F72B8"/>
    <w:rsid w:val="002F731B"/>
    <w:rsid w:val="002F7954"/>
    <w:rsid w:val="002F7E4F"/>
    <w:rsid w:val="002F7E9C"/>
    <w:rsid w:val="0030036D"/>
    <w:rsid w:val="003005DD"/>
    <w:rsid w:val="00300685"/>
    <w:rsid w:val="003009BC"/>
    <w:rsid w:val="00301514"/>
    <w:rsid w:val="0030175C"/>
    <w:rsid w:val="00301866"/>
    <w:rsid w:val="003019FB"/>
    <w:rsid w:val="00301CAA"/>
    <w:rsid w:val="00301EEF"/>
    <w:rsid w:val="0030272E"/>
    <w:rsid w:val="0030282C"/>
    <w:rsid w:val="003028FC"/>
    <w:rsid w:val="00302BCA"/>
    <w:rsid w:val="00302DD7"/>
    <w:rsid w:val="00302F20"/>
    <w:rsid w:val="00302FE5"/>
    <w:rsid w:val="00303326"/>
    <w:rsid w:val="00303469"/>
    <w:rsid w:val="003037CA"/>
    <w:rsid w:val="0030436C"/>
    <w:rsid w:val="00304B41"/>
    <w:rsid w:val="00304C41"/>
    <w:rsid w:val="00305084"/>
    <w:rsid w:val="003051F0"/>
    <w:rsid w:val="0030552B"/>
    <w:rsid w:val="00305B2E"/>
    <w:rsid w:val="00305BEA"/>
    <w:rsid w:val="00305D3B"/>
    <w:rsid w:val="00306534"/>
    <w:rsid w:val="003065CE"/>
    <w:rsid w:val="00306772"/>
    <w:rsid w:val="00307075"/>
    <w:rsid w:val="00307659"/>
    <w:rsid w:val="0030771C"/>
    <w:rsid w:val="0030776E"/>
    <w:rsid w:val="00307863"/>
    <w:rsid w:val="003079DE"/>
    <w:rsid w:val="00307A2E"/>
    <w:rsid w:val="00307D18"/>
    <w:rsid w:val="003105C0"/>
    <w:rsid w:val="003107D9"/>
    <w:rsid w:val="00310B81"/>
    <w:rsid w:val="00310C21"/>
    <w:rsid w:val="00310EC5"/>
    <w:rsid w:val="0031124F"/>
    <w:rsid w:val="00311496"/>
    <w:rsid w:val="00311984"/>
    <w:rsid w:val="00311C8F"/>
    <w:rsid w:val="0031221E"/>
    <w:rsid w:val="0031260D"/>
    <w:rsid w:val="00312805"/>
    <w:rsid w:val="00312C58"/>
    <w:rsid w:val="00312FA9"/>
    <w:rsid w:val="003131C0"/>
    <w:rsid w:val="003132FE"/>
    <w:rsid w:val="00313397"/>
    <w:rsid w:val="003136AB"/>
    <w:rsid w:val="00313878"/>
    <w:rsid w:val="00313CBD"/>
    <w:rsid w:val="00314123"/>
    <w:rsid w:val="003142A6"/>
    <w:rsid w:val="00314403"/>
    <w:rsid w:val="003149E4"/>
    <w:rsid w:val="00314A05"/>
    <w:rsid w:val="003150C6"/>
    <w:rsid w:val="00315252"/>
    <w:rsid w:val="00315348"/>
    <w:rsid w:val="003153FE"/>
    <w:rsid w:val="003156B2"/>
    <w:rsid w:val="00315CD9"/>
    <w:rsid w:val="00316756"/>
    <w:rsid w:val="00316DF5"/>
    <w:rsid w:val="003170F1"/>
    <w:rsid w:val="0031718C"/>
    <w:rsid w:val="00317868"/>
    <w:rsid w:val="00317993"/>
    <w:rsid w:val="00320312"/>
    <w:rsid w:val="00320C56"/>
    <w:rsid w:val="00321BDC"/>
    <w:rsid w:val="00322233"/>
    <w:rsid w:val="00322271"/>
    <w:rsid w:val="00322465"/>
    <w:rsid w:val="00322562"/>
    <w:rsid w:val="003225FD"/>
    <w:rsid w:val="00322857"/>
    <w:rsid w:val="0032290B"/>
    <w:rsid w:val="003229BB"/>
    <w:rsid w:val="00323732"/>
    <w:rsid w:val="00323885"/>
    <w:rsid w:val="003239DB"/>
    <w:rsid w:val="00324160"/>
    <w:rsid w:val="00324185"/>
    <w:rsid w:val="00324284"/>
    <w:rsid w:val="003248C0"/>
    <w:rsid w:val="00324CA3"/>
    <w:rsid w:val="00324CA7"/>
    <w:rsid w:val="00325245"/>
    <w:rsid w:val="0032547D"/>
    <w:rsid w:val="00325713"/>
    <w:rsid w:val="0032586D"/>
    <w:rsid w:val="00326D25"/>
    <w:rsid w:val="00326DDD"/>
    <w:rsid w:val="00326F17"/>
    <w:rsid w:val="003271BE"/>
    <w:rsid w:val="00327395"/>
    <w:rsid w:val="003308B6"/>
    <w:rsid w:val="00330B56"/>
    <w:rsid w:val="00330C31"/>
    <w:rsid w:val="00330C70"/>
    <w:rsid w:val="00330CF9"/>
    <w:rsid w:val="00330E2D"/>
    <w:rsid w:val="00330FBC"/>
    <w:rsid w:val="00331B21"/>
    <w:rsid w:val="00331DE2"/>
    <w:rsid w:val="0033246A"/>
    <w:rsid w:val="003324C6"/>
    <w:rsid w:val="00332A74"/>
    <w:rsid w:val="00332B0E"/>
    <w:rsid w:val="00332BF6"/>
    <w:rsid w:val="00332F23"/>
    <w:rsid w:val="00332FEE"/>
    <w:rsid w:val="00333283"/>
    <w:rsid w:val="003336D0"/>
    <w:rsid w:val="00333876"/>
    <w:rsid w:val="00333E67"/>
    <w:rsid w:val="00333F63"/>
    <w:rsid w:val="003347C0"/>
    <w:rsid w:val="00334B9F"/>
    <w:rsid w:val="00334DAB"/>
    <w:rsid w:val="00334FF3"/>
    <w:rsid w:val="003354D1"/>
    <w:rsid w:val="00335593"/>
    <w:rsid w:val="00335891"/>
    <w:rsid w:val="003358BA"/>
    <w:rsid w:val="00335B3C"/>
    <w:rsid w:val="00335B9C"/>
    <w:rsid w:val="00335C14"/>
    <w:rsid w:val="00335D03"/>
    <w:rsid w:val="00335EA5"/>
    <w:rsid w:val="00335F57"/>
    <w:rsid w:val="00336357"/>
    <w:rsid w:val="00336A92"/>
    <w:rsid w:val="00336D25"/>
    <w:rsid w:val="003372EF"/>
    <w:rsid w:val="00337312"/>
    <w:rsid w:val="00337573"/>
    <w:rsid w:val="0033757C"/>
    <w:rsid w:val="00337754"/>
    <w:rsid w:val="00337A02"/>
    <w:rsid w:val="00337A35"/>
    <w:rsid w:val="00337B0E"/>
    <w:rsid w:val="00337B1F"/>
    <w:rsid w:val="00337B3D"/>
    <w:rsid w:val="00337B51"/>
    <w:rsid w:val="00340011"/>
    <w:rsid w:val="00340044"/>
    <w:rsid w:val="003400E8"/>
    <w:rsid w:val="00340A83"/>
    <w:rsid w:val="00340E91"/>
    <w:rsid w:val="00340FE8"/>
    <w:rsid w:val="003414A6"/>
    <w:rsid w:val="003418F6"/>
    <w:rsid w:val="00341C79"/>
    <w:rsid w:val="00341C82"/>
    <w:rsid w:val="00342184"/>
    <w:rsid w:val="003424E9"/>
    <w:rsid w:val="0034252C"/>
    <w:rsid w:val="00342989"/>
    <w:rsid w:val="00342C56"/>
    <w:rsid w:val="00342F9C"/>
    <w:rsid w:val="0034392F"/>
    <w:rsid w:val="00343F30"/>
    <w:rsid w:val="00343F88"/>
    <w:rsid w:val="0034414B"/>
    <w:rsid w:val="0034431E"/>
    <w:rsid w:val="00344455"/>
    <w:rsid w:val="00344488"/>
    <w:rsid w:val="00344491"/>
    <w:rsid w:val="003444F5"/>
    <w:rsid w:val="00344722"/>
    <w:rsid w:val="00344C9E"/>
    <w:rsid w:val="00344CDD"/>
    <w:rsid w:val="00345016"/>
    <w:rsid w:val="0034577A"/>
    <w:rsid w:val="00345D47"/>
    <w:rsid w:val="00345F9A"/>
    <w:rsid w:val="003467B5"/>
    <w:rsid w:val="00346AB4"/>
    <w:rsid w:val="003471A8"/>
    <w:rsid w:val="003471BD"/>
    <w:rsid w:val="00347407"/>
    <w:rsid w:val="003474B9"/>
    <w:rsid w:val="0034785A"/>
    <w:rsid w:val="00347D98"/>
    <w:rsid w:val="0035015F"/>
    <w:rsid w:val="00350378"/>
    <w:rsid w:val="00350440"/>
    <w:rsid w:val="00350486"/>
    <w:rsid w:val="00350C4A"/>
    <w:rsid w:val="00350F74"/>
    <w:rsid w:val="00351201"/>
    <w:rsid w:val="003513F4"/>
    <w:rsid w:val="003515ED"/>
    <w:rsid w:val="00351970"/>
    <w:rsid w:val="00351C68"/>
    <w:rsid w:val="00351C93"/>
    <w:rsid w:val="00351CB7"/>
    <w:rsid w:val="00351CF7"/>
    <w:rsid w:val="0035242A"/>
    <w:rsid w:val="003524CE"/>
    <w:rsid w:val="00352508"/>
    <w:rsid w:val="00352D30"/>
    <w:rsid w:val="00352EBC"/>
    <w:rsid w:val="00352F79"/>
    <w:rsid w:val="0035304A"/>
    <w:rsid w:val="00353083"/>
    <w:rsid w:val="003531DD"/>
    <w:rsid w:val="00353B37"/>
    <w:rsid w:val="00353D7F"/>
    <w:rsid w:val="0035459B"/>
    <w:rsid w:val="003545EA"/>
    <w:rsid w:val="003549DF"/>
    <w:rsid w:val="00354CCC"/>
    <w:rsid w:val="003551E7"/>
    <w:rsid w:val="0035526D"/>
    <w:rsid w:val="003553A4"/>
    <w:rsid w:val="003554E0"/>
    <w:rsid w:val="00355915"/>
    <w:rsid w:val="00355A59"/>
    <w:rsid w:val="00355AE7"/>
    <w:rsid w:val="00355B05"/>
    <w:rsid w:val="00356585"/>
    <w:rsid w:val="00356603"/>
    <w:rsid w:val="003569B3"/>
    <w:rsid w:val="003569BA"/>
    <w:rsid w:val="00356AB7"/>
    <w:rsid w:val="00356C18"/>
    <w:rsid w:val="00356DB1"/>
    <w:rsid w:val="003574E1"/>
    <w:rsid w:val="00357749"/>
    <w:rsid w:val="00357FF0"/>
    <w:rsid w:val="00360035"/>
    <w:rsid w:val="003601B3"/>
    <w:rsid w:val="003602A2"/>
    <w:rsid w:val="0036053E"/>
    <w:rsid w:val="003607B3"/>
    <w:rsid w:val="00360934"/>
    <w:rsid w:val="00360B26"/>
    <w:rsid w:val="0036107B"/>
    <w:rsid w:val="00361081"/>
    <w:rsid w:val="003613FF"/>
    <w:rsid w:val="003617D5"/>
    <w:rsid w:val="00361846"/>
    <w:rsid w:val="00361FB7"/>
    <w:rsid w:val="00362527"/>
    <w:rsid w:val="00362635"/>
    <w:rsid w:val="0036271B"/>
    <w:rsid w:val="00362785"/>
    <w:rsid w:val="00362949"/>
    <w:rsid w:val="00362E12"/>
    <w:rsid w:val="00363115"/>
    <w:rsid w:val="003639C8"/>
    <w:rsid w:val="00363CC3"/>
    <w:rsid w:val="00365199"/>
    <w:rsid w:val="00365475"/>
    <w:rsid w:val="003659C2"/>
    <w:rsid w:val="00365AF1"/>
    <w:rsid w:val="00365B73"/>
    <w:rsid w:val="00365CA5"/>
    <w:rsid w:val="00365D3A"/>
    <w:rsid w:val="003663B6"/>
    <w:rsid w:val="003663FF"/>
    <w:rsid w:val="0036664E"/>
    <w:rsid w:val="00366D7E"/>
    <w:rsid w:val="00366F27"/>
    <w:rsid w:val="0036706A"/>
    <w:rsid w:val="00367271"/>
    <w:rsid w:val="003677F5"/>
    <w:rsid w:val="00367A6F"/>
    <w:rsid w:val="003700B9"/>
    <w:rsid w:val="003700E6"/>
    <w:rsid w:val="0037033F"/>
    <w:rsid w:val="00370354"/>
    <w:rsid w:val="00370A50"/>
    <w:rsid w:val="00370B39"/>
    <w:rsid w:val="00370BB6"/>
    <w:rsid w:val="0037115D"/>
    <w:rsid w:val="003711ED"/>
    <w:rsid w:val="003712FE"/>
    <w:rsid w:val="0037151D"/>
    <w:rsid w:val="003716B1"/>
    <w:rsid w:val="00371BB7"/>
    <w:rsid w:val="00371DAC"/>
    <w:rsid w:val="00371F4F"/>
    <w:rsid w:val="00371FE7"/>
    <w:rsid w:val="003725D9"/>
    <w:rsid w:val="00373457"/>
    <w:rsid w:val="00373897"/>
    <w:rsid w:val="0037392C"/>
    <w:rsid w:val="00373D87"/>
    <w:rsid w:val="00373E5C"/>
    <w:rsid w:val="003749BF"/>
    <w:rsid w:val="00374A85"/>
    <w:rsid w:val="00374D38"/>
    <w:rsid w:val="00374F33"/>
    <w:rsid w:val="003751E4"/>
    <w:rsid w:val="00375523"/>
    <w:rsid w:val="003755F7"/>
    <w:rsid w:val="00375A28"/>
    <w:rsid w:val="00375D27"/>
    <w:rsid w:val="00375DA0"/>
    <w:rsid w:val="00375E87"/>
    <w:rsid w:val="00376B0D"/>
    <w:rsid w:val="00376BA9"/>
    <w:rsid w:val="00376DF3"/>
    <w:rsid w:val="003773D4"/>
    <w:rsid w:val="00377461"/>
    <w:rsid w:val="0037748A"/>
    <w:rsid w:val="003776D4"/>
    <w:rsid w:val="003777C7"/>
    <w:rsid w:val="00377E53"/>
    <w:rsid w:val="00377E54"/>
    <w:rsid w:val="003804AA"/>
    <w:rsid w:val="00380506"/>
    <w:rsid w:val="00380F76"/>
    <w:rsid w:val="00380FB8"/>
    <w:rsid w:val="00381823"/>
    <w:rsid w:val="00381D23"/>
    <w:rsid w:val="00381F37"/>
    <w:rsid w:val="00382087"/>
    <w:rsid w:val="00382591"/>
    <w:rsid w:val="003829BD"/>
    <w:rsid w:val="00382F2B"/>
    <w:rsid w:val="00383075"/>
    <w:rsid w:val="00383186"/>
    <w:rsid w:val="003837E5"/>
    <w:rsid w:val="00383810"/>
    <w:rsid w:val="00383B86"/>
    <w:rsid w:val="00383D39"/>
    <w:rsid w:val="00383D78"/>
    <w:rsid w:val="0038466C"/>
    <w:rsid w:val="00384854"/>
    <w:rsid w:val="00385150"/>
    <w:rsid w:val="00385778"/>
    <w:rsid w:val="00385BCF"/>
    <w:rsid w:val="00386A91"/>
    <w:rsid w:val="00386B63"/>
    <w:rsid w:val="0038707C"/>
    <w:rsid w:val="00387182"/>
    <w:rsid w:val="00387453"/>
    <w:rsid w:val="0038749C"/>
    <w:rsid w:val="00387653"/>
    <w:rsid w:val="003879F4"/>
    <w:rsid w:val="00387C57"/>
    <w:rsid w:val="00387E65"/>
    <w:rsid w:val="00387ED3"/>
    <w:rsid w:val="00387F6A"/>
    <w:rsid w:val="0039002F"/>
    <w:rsid w:val="003901CC"/>
    <w:rsid w:val="0039074C"/>
    <w:rsid w:val="0039133B"/>
    <w:rsid w:val="0039156C"/>
    <w:rsid w:val="003918A1"/>
    <w:rsid w:val="003918D6"/>
    <w:rsid w:val="00391BFE"/>
    <w:rsid w:val="00391D7B"/>
    <w:rsid w:val="003925E0"/>
    <w:rsid w:val="0039264B"/>
    <w:rsid w:val="0039274C"/>
    <w:rsid w:val="00393239"/>
    <w:rsid w:val="00393702"/>
    <w:rsid w:val="00393A13"/>
    <w:rsid w:val="00393DF2"/>
    <w:rsid w:val="00393E04"/>
    <w:rsid w:val="0039445B"/>
    <w:rsid w:val="00395119"/>
    <w:rsid w:val="003957DE"/>
    <w:rsid w:val="003959DD"/>
    <w:rsid w:val="00395B6B"/>
    <w:rsid w:val="00395DA9"/>
    <w:rsid w:val="00395E67"/>
    <w:rsid w:val="0039636C"/>
    <w:rsid w:val="00396BB0"/>
    <w:rsid w:val="00396D9E"/>
    <w:rsid w:val="00396FFA"/>
    <w:rsid w:val="003972B4"/>
    <w:rsid w:val="0039762D"/>
    <w:rsid w:val="003976B8"/>
    <w:rsid w:val="00397744"/>
    <w:rsid w:val="00397812"/>
    <w:rsid w:val="00397891"/>
    <w:rsid w:val="003979FA"/>
    <w:rsid w:val="00397C48"/>
    <w:rsid w:val="00397F81"/>
    <w:rsid w:val="003A00BF"/>
    <w:rsid w:val="003A034D"/>
    <w:rsid w:val="003A081C"/>
    <w:rsid w:val="003A0A5C"/>
    <w:rsid w:val="003A0A8C"/>
    <w:rsid w:val="003A0E0B"/>
    <w:rsid w:val="003A1611"/>
    <w:rsid w:val="003A1869"/>
    <w:rsid w:val="003A1942"/>
    <w:rsid w:val="003A1A40"/>
    <w:rsid w:val="003A1C06"/>
    <w:rsid w:val="003A1E57"/>
    <w:rsid w:val="003A281D"/>
    <w:rsid w:val="003A2DDC"/>
    <w:rsid w:val="003A3159"/>
    <w:rsid w:val="003A3278"/>
    <w:rsid w:val="003A3363"/>
    <w:rsid w:val="003A3400"/>
    <w:rsid w:val="003A3455"/>
    <w:rsid w:val="003A3689"/>
    <w:rsid w:val="003A3AD7"/>
    <w:rsid w:val="003A3B58"/>
    <w:rsid w:val="003A3CB6"/>
    <w:rsid w:val="003A3CE6"/>
    <w:rsid w:val="003A3E1E"/>
    <w:rsid w:val="003A438F"/>
    <w:rsid w:val="003A441D"/>
    <w:rsid w:val="003A4483"/>
    <w:rsid w:val="003A5236"/>
    <w:rsid w:val="003A59B2"/>
    <w:rsid w:val="003A5F89"/>
    <w:rsid w:val="003A68F2"/>
    <w:rsid w:val="003A6BB2"/>
    <w:rsid w:val="003A6C94"/>
    <w:rsid w:val="003A6D19"/>
    <w:rsid w:val="003A74A5"/>
    <w:rsid w:val="003A7936"/>
    <w:rsid w:val="003A7958"/>
    <w:rsid w:val="003A7BCC"/>
    <w:rsid w:val="003B004B"/>
    <w:rsid w:val="003B00E7"/>
    <w:rsid w:val="003B043A"/>
    <w:rsid w:val="003B079E"/>
    <w:rsid w:val="003B07DF"/>
    <w:rsid w:val="003B0810"/>
    <w:rsid w:val="003B0819"/>
    <w:rsid w:val="003B0A1B"/>
    <w:rsid w:val="003B0AA6"/>
    <w:rsid w:val="003B12DE"/>
    <w:rsid w:val="003B1422"/>
    <w:rsid w:val="003B14F0"/>
    <w:rsid w:val="003B1502"/>
    <w:rsid w:val="003B169D"/>
    <w:rsid w:val="003B1AB4"/>
    <w:rsid w:val="003B1AE3"/>
    <w:rsid w:val="003B1B9B"/>
    <w:rsid w:val="003B1C5D"/>
    <w:rsid w:val="003B1C8B"/>
    <w:rsid w:val="003B1DE6"/>
    <w:rsid w:val="003B1E95"/>
    <w:rsid w:val="003B2739"/>
    <w:rsid w:val="003B303A"/>
    <w:rsid w:val="003B3112"/>
    <w:rsid w:val="003B3299"/>
    <w:rsid w:val="003B32C8"/>
    <w:rsid w:val="003B3408"/>
    <w:rsid w:val="003B34F7"/>
    <w:rsid w:val="003B3778"/>
    <w:rsid w:val="003B3C2C"/>
    <w:rsid w:val="003B3C9D"/>
    <w:rsid w:val="003B4649"/>
    <w:rsid w:val="003B4B2C"/>
    <w:rsid w:val="003B4BA9"/>
    <w:rsid w:val="003B511D"/>
    <w:rsid w:val="003B52F4"/>
    <w:rsid w:val="003B5951"/>
    <w:rsid w:val="003B608D"/>
    <w:rsid w:val="003B665C"/>
    <w:rsid w:val="003B68A7"/>
    <w:rsid w:val="003B6AAC"/>
    <w:rsid w:val="003B6ED8"/>
    <w:rsid w:val="003B7078"/>
    <w:rsid w:val="003B727B"/>
    <w:rsid w:val="003B749C"/>
    <w:rsid w:val="003B7C62"/>
    <w:rsid w:val="003C0258"/>
    <w:rsid w:val="003C073F"/>
    <w:rsid w:val="003C0D95"/>
    <w:rsid w:val="003C10F9"/>
    <w:rsid w:val="003C12C7"/>
    <w:rsid w:val="003C17C2"/>
    <w:rsid w:val="003C1814"/>
    <w:rsid w:val="003C1E69"/>
    <w:rsid w:val="003C1F7B"/>
    <w:rsid w:val="003C2109"/>
    <w:rsid w:val="003C21E1"/>
    <w:rsid w:val="003C223F"/>
    <w:rsid w:val="003C2352"/>
    <w:rsid w:val="003C2A19"/>
    <w:rsid w:val="003C2AA7"/>
    <w:rsid w:val="003C2E7E"/>
    <w:rsid w:val="003C3012"/>
    <w:rsid w:val="003C3DBC"/>
    <w:rsid w:val="003C46D2"/>
    <w:rsid w:val="003C4AF2"/>
    <w:rsid w:val="003C4B81"/>
    <w:rsid w:val="003C50CE"/>
    <w:rsid w:val="003C5387"/>
    <w:rsid w:val="003C59C8"/>
    <w:rsid w:val="003C5B60"/>
    <w:rsid w:val="003C5F62"/>
    <w:rsid w:val="003C5FA1"/>
    <w:rsid w:val="003C62FD"/>
    <w:rsid w:val="003C63EF"/>
    <w:rsid w:val="003C662E"/>
    <w:rsid w:val="003C66D2"/>
    <w:rsid w:val="003C6BB1"/>
    <w:rsid w:val="003C6EA7"/>
    <w:rsid w:val="003C6FB3"/>
    <w:rsid w:val="003C710B"/>
    <w:rsid w:val="003C74B0"/>
    <w:rsid w:val="003C772D"/>
    <w:rsid w:val="003C7CF4"/>
    <w:rsid w:val="003C7CF6"/>
    <w:rsid w:val="003D07C1"/>
    <w:rsid w:val="003D0865"/>
    <w:rsid w:val="003D08BA"/>
    <w:rsid w:val="003D0982"/>
    <w:rsid w:val="003D0B1B"/>
    <w:rsid w:val="003D0D52"/>
    <w:rsid w:val="003D0DBD"/>
    <w:rsid w:val="003D10AF"/>
    <w:rsid w:val="003D12A6"/>
    <w:rsid w:val="003D1502"/>
    <w:rsid w:val="003D185D"/>
    <w:rsid w:val="003D1D4F"/>
    <w:rsid w:val="003D1EBD"/>
    <w:rsid w:val="003D1F5F"/>
    <w:rsid w:val="003D20A0"/>
    <w:rsid w:val="003D2530"/>
    <w:rsid w:val="003D2C84"/>
    <w:rsid w:val="003D2D2D"/>
    <w:rsid w:val="003D3523"/>
    <w:rsid w:val="003D36D0"/>
    <w:rsid w:val="003D3F27"/>
    <w:rsid w:val="003D42D6"/>
    <w:rsid w:val="003D4A1E"/>
    <w:rsid w:val="003D4CF3"/>
    <w:rsid w:val="003D4D5D"/>
    <w:rsid w:val="003D4FC7"/>
    <w:rsid w:val="003D57AA"/>
    <w:rsid w:val="003D57D9"/>
    <w:rsid w:val="003D5A26"/>
    <w:rsid w:val="003D5B3E"/>
    <w:rsid w:val="003D5D55"/>
    <w:rsid w:val="003D69ED"/>
    <w:rsid w:val="003D6F3C"/>
    <w:rsid w:val="003D7597"/>
    <w:rsid w:val="003D774C"/>
    <w:rsid w:val="003E0A80"/>
    <w:rsid w:val="003E0DE3"/>
    <w:rsid w:val="003E0E54"/>
    <w:rsid w:val="003E109C"/>
    <w:rsid w:val="003E1596"/>
    <w:rsid w:val="003E191B"/>
    <w:rsid w:val="003E1C23"/>
    <w:rsid w:val="003E1D6F"/>
    <w:rsid w:val="003E293D"/>
    <w:rsid w:val="003E2A30"/>
    <w:rsid w:val="003E35C2"/>
    <w:rsid w:val="003E35D6"/>
    <w:rsid w:val="003E3E56"/>
    <w:rsid w:val="003E3EF5"/>
    <w:rsid w:val="003E4335"/>
    <w:rsid w:val="003E439F"/>
    <w:rsid w:val="003E457B"/>
    <w:rsid w:val="003E4F55"/>
    <w:rsid w:val="003E5112"/>
    <w:rsid w:val="003E56C2"/>
    <w:rsid w:val="003E5713"/>
    <w:rsid w:val="003E5887"/>
    <w:rsid w:val="003E59D5"/>
    <w:rsid w:val="003E5A98"/>
    <w:rsid w:val="003E5E47"/>
    <w:rsid w:val="003E6281"/>
    <w:rsid w:val="003E6613"/>
    <w:rsid w:val="003E6768"/>
    <w:rsid w:val="003E696F"/>
    <w:rsid w:val="003E6997"/>
    <w:rsid w:val="003E6B43"/>
    <w:rsid w:val="003E6D37"/>
    <w:rsid w:val="003E6EA4"/>
    <w:rsid w:val="003E7317"/>
    <w:rsid w:val="003E7528"/>
    <w:rsid w:val="003E78A5"/>
    <w:rsid w:val="003E78DC"/>
    <w:rsid w:val="003E798A"/>
    <w:rsid w:val="003E7A22"/>
    <w:rsid w:val="003E7AFA"/>
    <w:rsid w:val="003E7B8F"/>
    <w:rsid w:val="003E7BA3"/>
    <w:rsid w:val="003F02D4"/>
    <w:rsid w:val="003F041D"/>
    <w:rsid w:val="003F089B"/>
    <w:rsid w:val="003F0AE6"/>
    <w:rsid w:val="003F0F2F"/>
    <w:rsid w:val="003F0F5E"/>
    <w:rsid w:val="003F1121"/>
    <w:rsid w:val="003F1194"/>
    <w:rsid w:val="003F11D6"/>
    <w:rsid w:val="003F1911"/>
    <w:rsid w:val="003F1A17"/>
    <w:rsid w:val="003F20CE"/>
    <w:rsid w:val="003F20EE"/>
    <w:rsid w:val="003F21C9"/>
    <w:rsid w:val="003F26F8"/>
    <w:rsid w:val="003F2801"/>
    <w:rsid w:val="003F292F"/>
    <w:rsid w:val="003F2E0F"/>
    <w:rsid w:val="003F407B"/>
    <w:rsid w:val="003F41D6"/>
    <w:rsid w:val="003F4339"/>
    <w:rsid w:val="003F4C4A"/>
    <w:rsid w:val="003F4D9B"/>
    <w:rsid w:val="003F51B5"/>
    <w:rsid w:val="003F5309"/>
    <w:rsid w:val="003F58B9"/>
    <w:rsid w:val="003F598B"/>
    <w:rsid w:val="003F5CF4"/>
    <w:rsid w:val="003F5D7F"/>
    <w:rsid w:val="003F5DEE"/>
    <w:rsid w:val="003F5E67"/>
    <w:rsid w:val="003F6374"/>
    <w:rsid w:val="003F66AC"/>
    <w:rsid w:val="003F6721"/>
    <w:rsid w:val="003F6924"/>
    <w:rsid w:val="003F714A"/>
    <w:rsid w:val="003F720B"/>
    <w:rsid w:val="003F73BA"/>
    <w:rsid w:val="003F749B"/>
    <w:rsid w:val="003F7741"/>
    <w:rsid w:val="003F78CA"/>
    <w:rsid w:val="004003A8"/>
    <w:rsid w:val="004003BE"/>
    <w:rsid w:val="00400A79"/>
    <w:rsid w:val="00400C45"/>
    <w:rsid w:val="004011AB"/>
    <w:rsid w:val="0040176E"/>
    <w:rsid w:val="00401E6A"/>
    <w:rsid w:val="00401E6B"/>
    <w:rsid w:val="00401F18"/>
    <w:rsid w:val="0040201C"/>
    <w:rsid w:val="004021E7"/>
    <w:rsid w:val="00402287"/>
    <w:rsid w:val="004026EB"/>
    <w:rsid w:val="00403390"/>
    <w:rsid w:val="00403429"/>
    <w:rsid w:val="00403E39"/>
    <w:rsid w:val="004044AA"/>
    <w:rsid w:val="00404B4F"/>
    <w:rsid w:val="00405236"/>
    <w:rsid w:val="00405504"/>
    <w:rsid w:val="00405525"/>
    <w:rsid w:val="00405D7E"/>
    <w:rsid w:val="00405F8A"/>
    <w:rsid w:val="0040637E"/>
    <w:rsid w:val="004063AB"/>
    <w:rsid w:val="00406505"/>
    <w:rsid w:val="004065F3"/>
    <w:rsid w:val="004066DE"/>
    <w:rsid w:val="00406978"/>
    <w:rsid w:val="00406E12"/>
    <w:rsid w:val="00406E89"/>
    <w:rsid w:val="00406F04"/>
    <w:rsid w:val="004073E6"/>
    <w:rsid w:val="004100C5"/>
    <w:rsid w:val="004101A1"/>
    <w:rsid w:val="004101F5"/>
    <w:rsid w:val="00410359"/>
    <w:rsid w:val="00410609"/>
    <w:rsid w:val="00410805"/>
    <w:rsid w:val="00410976"/>
    <w:rsid w:val="0041098F"/>
    <w:rsid w:val="00410D2B"/>
    <w:rsid w:val="00410F78"/>
    <w:rsid w:val="004116EF"/>
    <w:rsid w:val="00411A84"/>
    <w:rsid w:val="00411C86"/>
    <w:rsid w:val="0041256C"/>
    <w:rsid w:val="00412899"/>
    <w:rsid w:val="004128FA"/>
    <w:rsid w:val="00412C63"/>
    <w:rsid w:val="0041362C"/>
    <w:rsid w:val="00413A94"/>
    <w:rsid w:val="004146F7"/>
    <w:rsid w:val="0041472D"/>
    <w:rsid w:val="00414E40"/>
    <w:rsid w:val="0041504F"/>
    <w:rsid w:val="00415131"/>
    <w:rsid w:val="0041552F"/>
    <w:rsid w:val="00415E8B"/>
    <w:rsid w:val="00416359"/>
    <w:rsid w:val="0041672D"/>
    <w:rsid w:val="004172C6"/>
    <w:rsid w:val="004172E0"/>
    <w:rsid w:val="0041737D"/>
    <w:rsid w:val="0041775C"/>
    <w:rsid w:val="00417940"/>
    <w:rsid w:val="00417D03"/>
    <w:rsid w:val="00420451"/>
    <w:rsid w:val="004208AF"/>
    <w:rsid w:val="00420ADF"/>
    <w:rsid w:val="00420C67"/>
    <w:rsid w:val="00420D25"/>
    <w:rsid w:val="00420D5B"/>
    <w:rsid w:val="00420F67"/>
    <w:rsid w:val="00420FF5"/>
    <w:rsid w:val="004215E9"/>
    <w:rsid w:val="004215FA"/>
    <w:rsid w:val="0042176F"/>
    <w:rsid w:val="00421BB4"/>
    <w:rsid w:val="00422878"/>
    <w:rsid w:val="00422E27"/>
    <w:rsid w:val="004235D4"/>
    <w:rsid w:val="00423651"/>
    <w:rsid w:val="00423671"/>
    <w:rsid w:val="0042375D"/>
    <w:rsid w:val="0042389C"/>
    <w:rsid w:val="00423B0B"/>
    <w:rsid w:val="00423C18"/>
    <w:rsid w:val="0042406C"/>
    <w:rsid w:val="0042408B"/>
    <w:rsid w:val="004240EC"/>
    <w:rsid w:val="00424265"/>
    <w:rsid w:val="004244CD"/>
    <w:rsid w:val="0042452F"/>
    <w:rsid w:val="0042487C"/>
    <w:rsid w:val="00424D01"/>
    <w:rsid w:val="00424E8A"/>
    <w:rsid w:val="004256DB"/>
    <w:rsid w:val="00425DAD"/>
    <w:rsid w:val="0042603A"/>
    <w:rsid w:val="00426322"/>
    <w:rsid w:val="004263D2"/>
    <w:rsid w:val="004266B1"/>
    <w:rsid w:val="00426773"/>
    <w:rsid w:val="00426788"/>
    <w:rsid w:val="00426917"/>
    <w:rsid w:val="00426FBE"/>
    <w:rsid w:val="00427228"/>
    <w:rsid w:val="004273A1"/>
    <w:rsid w:val="004274DF"/>
    <w:rsid w:val="004276A8"/>
    <w:rsid w:val="0042780C"/>
    <w:rsid w:val="0042788C"/>
    <w:rsid w:val="00427B6A"/>
    <w:rsid w:val="00427D9A"/>
    <w:rsid w:val="00427F5B"/>
    <w:rsid w:val="00427FF8"/>
    <w:rsid w:val="004301EF"/>
    <w:rsid w:val="004301FB"/>
    <w:rsid w:val="004308B5"/>
    <w:rsid w:val="00430CAD"/>
    <w:rsid w:val="00430CF8"/>
    <w:rsid w:val="00430D8D"/>
    <w:rsid w:val="00430DCE"/>
    <w:rsid w:val="00431003"/>
    <w:rsid w:val="004311C8"/>
    <w:rsid w:val="0043120A"/>
    <w:rsid w:val="004312F4"/>
    <w:rsid w:val="0043152A"/>
    <w:rsid w:val="004315C2"/>
    <w:rsid w:val="00431AA7"/>
    <w:rsid w:val="00431D55"/>
    <w:rsid w:val="00431EF4"/>
    <w:rsid w:val="0043216B"/>
    <w:rsid w:val="00432327"/>
    <w:rsid w:val="004326CF"/>
    <w:rsid w:val="0043290A"/>
    <w:rsid w:val="0043296D"/>
    <w:rsid w:val="00432D54"/>
    <w:rsid w:val="00432EEC"/>
    <w:rsid w:val="004330E7"/>
    <w:rsid w:val="00433175"/>
    <w:rsid w:val="00433EB5"/>
    <w:rsid w:val="004344BE"/>
    <w:rsid w:val="00434521"/>
    <w:rsid w:val="00434A49"/>
    <w:rsid w:val="00434EEE"/>
    <w:rsid w:val="00434F66"/>
    <w:rsid w:val="0043531D"/>
    <w:rsid w:val="004354E2"/>
    <w:rsid w:val="00435690"/>
    <w:rsid w:val="00435741"/>
    <w:rsid w:val="00435C2B"/>
    <w:rsid w:val="00435FC2"/>
    <w:rsid w:val="004362E2"/>
    <w:rsid w:val="004363AF"/>
    <w:rsid w:val="00436881"/>
    <w:rsid w:val="00436A71"/>
    <w:rsid w:val="00436C4B"/>
    <w:rsid w:val="00436D37"/>
    <w:rsid w:val="004374FF"/>
    <w:rsid w:val="00437B61"/>
    <w:rsid w:val="00437BE1"/>
    <w:rsid w:val="00437CC1"/>
    <w:rsid w:val="0044049F"/>
    <w:rsid w:val="004404B5"/>
    <w:rsid w:val="00440794"/>
    <w:rsid w:val="00440B9B"/>
    <w:rsid w:val="0044153B"/>
    <w:rsid w:val="004419C5"/>
    <w:rsid w:val="00441E52"/>
    <w:rsid w:val="004420C4"/>
    <w:rsid w:val="00442336"/>
    <w:rsid w:val="004426C5"/>
    <w:rsid w:val="00442725"/>
    <w:rsid w:val="004427F5"/>
    <w:rsid w:val="00442C55"/>
    <w:rsid w:val="00442CB6"/>
    <w:rsid w:val="0044315B"/>
    <w:rsid w:val="00443A94"/>
    <w:rsid w:val="00443B07"/>
    <w:rsid w:val="00443BE2"/>
    <w:rsid w:val="004443E4"/>
    <w:rsid w:val="00444681"/>
    <w:rsid w:val="00444765"/>
    <w:rsid w:val="0044491C"/>
    <w:rsid w:val="004449FE"/>
    <w:rsid w:val="00444C14"/>
    <w:rsid w:val="0044507C"/>
    <w:rsid w:val="00445297"/>
    <w:rsid w:val="00445A41"/>
    <w:rsid w:val="00445E79"/>
    <w:rsid w:val="0044610A"/>
    <w:rsid w:val="004461D5"/>
    <w:rsid w:val="00446416"/>
    <w:rsid w:val="004466D7"/>
    <w:rsid w:val="00446725"/>
    <w:rsid w:val="004469A8"/>
    <w:rsid w:val="00446A02"/>
    <w:rsid w:val="00446A67"/>
    <w:rsid w:val="00446CCF"/>
    <w:rsid w:val="00446DD6"/>
    <w:rsid w:val="00446E68"/>
    <w:rsid w:val="004474B9"/>
    <w:rsid w:val="00447613"/>
    <w:rsid w:val="004476E2"/>
    <w:rsid w:val="0044783C"/>
    <w:rsid w:val="00447948"/>
    <w:rsid w:val="00447A4C"/>
    <w:rsid w:val="00447B4F"/>
    <w:rsid w:val="00447B9B"/>
    <w:rsid w:val="00447D9A"/>
    <w:rsid w:val="00447E55"/>
    <w:rsid w:val="00447F40"/>
    <w:rsid w:val="0045012B"/>
    <w:rsid w:val="0045044E"/>
    <w:rsid w:val="00450E6E"/>
    <w:rsid w:val="00450F0B"/>
    <w:rsid w:val="00450F8F"/>
    <w:rsid w:val="004510DD"/>
    <w:rsid w:val="00451268"/>
    <w:rsid w:val="004516E3"/>
    <w:rsid w:val="004519E3"/>
    <w:rsid w:val="00451A02"/>
    <w:rsid w:val="00452324"/>
    <w:rsid w:val="00452763"/>
    <w:rsid w:val="004528DC"/>
    <w:rsid w:val="00452A77"/>
    <w:rsid w:val="00452B36"/>
    <w:rsid w:val="004534E8"/>
    <w:rsid w:val="00453589"/>
    <w:rsid w:val="00453822"/>
    <w:rsid w:val="004539A1"/>
    <w:rsid w:val="00453B5D"/>
    <w:rsid w:val="004540CD"/>
    <w:rsid w:val="00454635"/>
    <w:rsid w:val="0045487F"/>
    <w:rsid w:val="00454DD0"/>
    <w:rsid w:val="00454F5A"/>
    <w:rsid w:val="004552E5"/>
    <w:rsid w:val="0045544A"/>
    <w:rsid w:val="00455506"/>
    <w:rsid w:val="00455E06"/>
    <w:rsid w:val="00455EA9"/>
    <w:rsid w:val="004561DD"/>
    <w:rsid w:val="00456C5F"/>
    <w:rsid w:val="00456CEC"/>
    <w:rsid w:val="00457201"/>
    <w:rsid w:val="0045731B"/>
    <w:rsid w:val="00457361"/>
    <w:rsid w:val="00457502"/>
    <w:rsid w:val="0045768A"/>
    <w:rsid w:val="00457801"/>
    <w:rsid w:val="0046028D"/>
    <w:rsid w:val="004611DB"/>
    <w:rsid w:val="004614C4"/>
    <w:rsid w:val="00461620"/>
    <w:rsid w:val="004616DB"/>
    <w:rsid w:val="0046239A"/>
    <w:rsid w:val="004623B8"/>
    <w:rsid w:val="00462445"/>
    <w:rsid w:val="00463151"/>
    <w:rsid w:val="004631A2"/>
    <w:rsid w:val="004634B7"/>
    <w:rsid w:val="004636CE"/>
    <w:rsid w:val="004636F1"/>
    <w:rsid w:val="0046382C"/>
    <w:rsid w:val="0046398E"/>
    <w:rsid w:val="00463C1B"/>
    <w:rsid w:val="00463F91"/>
    <w:rsid w:val="004640A2"/>
    <w:rsid w:val="004640B2"/>
    <w:rsid w:val="004640E5"/>
    <w:rsid w:val="004641B2"/>
    <w:rsid w:val="004641E3"/>
    <w:rsid w:val="0046425D"/>
    <w:rsid w:val="004642F3"/>
    <w:rsid w:val="0046482D"/>
    <w:rsid w:val="00464BF9"/>
    <w:rsid w:val="0046501D"/>
    <w:rsid w:val="00465143"/>
    <w:rsid w:val="004651C7"/>
    <w:rsid w:val="00465250"/>
    <w:rsid w:val="004657CD"/>
    <w:rsid w:val="00465C58"/>
    <w:rsid w:val="00466D1E"/>
    <w:rsid w:val="00466DD0"/>
    <w:rsid w:val="004701F4"/>
    <w:rsid w:val="004703A3"/>
    <w:rsid w:val="00470919"/>
    <w:rsid w:val="00470C4E"/>
    <w:rsid w:val="00470DAA"/>
    <w:rsid w:val="004715AB"/>
    <w:rsid w:val="0047190D"/>
    <w:rsid w:val="0047220E"/>
    <w:rsid w:val="00472D3F"/>
    <w:rsid w:val="00472D91"/>
    <w:rsid w:val="004733EA"/>
    <w:rsid w:val="00473539"/>
    <w:rsid w:val="00473541"/>
    <w:rsid w:val="00473C3A"/>
    <w:rsid w:val="0047402F"/>
    <w:rsid w:val="004742BC"/>
    <w:rsid w:val="004746D5"/>
    <w:rsid w:val="00474A10"/>
    <w:rsid w:val="00474FDE"/>
    <w:rsid w:val="004750B4"/>
    <w:rsid w:val="004751FD"/>
    <w:rsid w:val="004756A7"/>
    <w:rsid w:val="00475C1D"/>
    <w:rsid w:val="00475F67"/>
    <w:rsid w:val="00475F82"/>
    <w:rsid w:val="00476946"/>
    <w:rsid w:val="00476AD6"/>
    <w:rsid w:val="00480CAD"/>
    <w:rsid w:val="00480D3E"/>
    <w:rsid w:val="004811AF"/>
    <w:rsid w:val="00481446"/>
    <w:rsid w:val="0048157F"/>
    <w:rsid w:val="00481E8F"/>
    <w:rsid w:val="0048206C"/>
    <w:rsid w:val="0048210D"/>
    <w:rsid w:val="0048267B"/>
    <w:rsid w:val="004829E8"/>
    <w:rsid w:val="00482DEB"/>
    <w:rsid w:val="00482E8E"/>
    <w:rsid w:val="00482EFF"/>
    <w:rsid w:val="004831A9"/>
    <w:rsid w:val="00483553"/>
    <w:rsid w:val="0048390C"/>
    <w:rsid w:val="00483DFF"/>
    <w:rsid w:val="00483FFA"/>
    <w:rsid w:val="00484111"/>
    <w:rsid w:val="00484434"/>
    <w:rsid w:val="0048450C"/>
    <w:rsid w:val="004848F4"/>
    <w:rsid w:val="004849DC"/>
    <w:rsid w:val="00484D33"/>
    <w:rsid w:val="00484EFE"/>
    <w:rsid w:val="004853E5"/>
    <w:rsid w:val="004857E7"/>
    <w:rsid w:val="0048583A"/>
    <w:rsid w:val="00485A54"/>
    <w:rsid w:val="004861D4"/>
    <w:rsid w:val="004863C5"/>
    <w:rsid w:val="0048683D"/>
    <w:rsid w:val="004871EF"/>
    <w:rsid w:val="004872E9"/>
    <w:rsid w:val="00487611"/>
    <w:rsid w:val="00487741"/>
    <w:rsid w:val="00487A7F"/>
    <w:rsid w:val="00487DF0"/>
    <w:rsid w:val="00490289"/>
    <w:rsid w:val="00490585"/>
    <w:rsid w:val="00490725"/>
    <w:rsid w:val="00490920"/>
    <w:rsid w:val="0049099E"/>
    <w:rsid w:val="00490E94"/>
    <w:rsid w:val="0049106D"/>
    <w:rsid w:val="00491160"/>
    <w:rsid w:val="00491499"/>
    <w:rsid w:val="00491A68"/>
    <w:rsid w:val="00491CE9"/>
    <w:rsid w:val="00492424"/>
    <w:rsid w:val="0049249E"/>
    <w:rsid w:val="004924BE"/>
    <w:rsid w:val="00492735"/>
    <w:rsid w:val="00492810"/>
    <w:rsid w:val="00492ACD"/>
    <w:rsid w:val="004930E3"/>
    <w:rsid w:val="00494287"/>
    <w:rsid w:val="0049490E"/>
    <w:rsid w:val="0049491A"/>
    <w:rsid w:val="00494AAE"/>
    <w:rsid w:val="00494F67"/>
    <w:rsid w:val="00494FA8"/>
    <w:rsid w:val="00495159"/>
    <w:rsid w:val="00495264"/>
    <w:rsid w:val="0049594C"/>
    <w:rsid w:val="00495DA4"/>
    <w:rsid w:val="0049633A"/>
    <w:rsid w:val="004963B6"/>
    <w:rsid w:val="0049666D"/>
    <w:rsid w:val="00496A78"/>
    <w:rsid w:val="00496C17"/>
    <w:rsid w:val="00496DB9"/>
    <w:rsid w:val="0049711B"/>
    <w:rsid w:val="00497508"/>
    <w:rsid w:val="004978F0"/>
    <w:rsid w:val="00497ADE"/>
    <w:rsid w:val="00497CF0"/>
    <w:rsid w:val="00497DD4"/>
    <w:rsid w:val="004A0225"/>
    <w:rsid w:val="004A032C"/>
    <w:rsid w:val="004A0399"/>
    <w:rsid w:val="004A06BE"/>
    <w:rsid w:val="004A08E3"/>
    <w:rsid w:val="004A11A0"/>
    <w:rsid w:val="004A1B03"/>
    <w:rsid w:val="004A2719"/>
    <w:rsid w:val="004A27EB"/>
    <w:rsid w:val="004A2A5F"/>
    <w:rsid w:val="004A2B3F"/>
    <w:rsid w:val="004A2D0D"/>
    <w:rsid w:val="004A2E0B"/>
    <w:rsid w:val="004A34C1"/>
    <w:rsid w:val="004A4BFC"/>
    <w:rsid w:val="004A4FB1"/>
    <w:rsid w:val="004A5254"/>
    <w:rsid w:val="004A5343"/>
    <w:rsid w:val="004A54CC"/>
    <w:rsid w:val="004A550A"/>
    <w:rsid w:val="004A580D"/>
    <w:rsid w:val="004A58A4"/>
    <w:rsid w:val="004A5B77"/>
    <w:rsid w:val="004A5F80"/>
    <w:rsid w:val="004A6242"/>
    <w:rsid w:val="004A6684"/>
    <w:rsid w:val="004A6708"/>
    <w:rsid w:val="004A67F0"/>
    <w:rsid w:val="004A6B0A"/>
    <w:rsid w:val="004A6B29"/>
    <w:rsid w:val="004A6CBD"/>
    <w:rsid w:val="004A7702"/>
    <w:rsid w:val="004A7914"/>
    <w:rsid w:val="004A7A6E"/>
    <w:rsid w:val="004A7AB9"/>
    <w:rsid w:val="004A7E41"/>
    <w:rsid w:val="004A7E48"/>
    <w:rsid w:val="004B0316"/>
    <w:rsid w:val="004B03C2"/>
    <w:rsid w:val="004B0594"/>
    <w:rsid w:val="004B05EE"/>
    <w:rsid w:val="004B0890"/>
    <w:rsid w:val="004B0AB1"/>
    <w:rsid w:val="004B1079"/>
    <w:rsid w:val="004B1164"/>
    <w:rsid w:val="004B1304"/>
    <w:rsid w:val="004B18A3"/>
    <w:rsid w:val="004B1B81"/>
    <w:rsid w:val="004B1DD0"/>
    <w:rsid w:val="004B213E"/>
    <w:rsid w:val="004B219C"/>
    <w:rsid w:val="004B2201"/>
    <w:rsid w:val="004B25F9"/>
    <w:rsid w:val="004B2BE8"/>
    <w:rsid w:val="004B2D21"/>
    <w:rsid w:val="004B2DCF"/>
    <w:rsid w:val="004B32BE"/>
    <w:rsid w:val="004B3340"/>
    <w:rsid w:val="004B33CC"/>
    <w:rsid w:val="004B3633"/>
    <w:rsid w:val="004B37BC"/>
    <w:rsid w:val="004B3A44"/>
    <w:rsid w:val="004B3B86"/>
    <w:rsid w:val="004B416B"/>
    <w:rsid w:val="004B41D7"/>
    <w:rsid w:val="004B4221"/>
    <w:rsid w:val="004B4287"/>
    <w:rsid w:val="004B44F1"/>
    <w:rsid w:val="004B4BD7"/>
    <w:rsid w:val="004B4BDF"/>
    <w:rsid w:val="004B4CF7"/>
    <w:rsid w:val="004B4F3C"/>
    <w:rsid w:val="004B4F46"/>
    <w:rsid w:val="004B4F86"/>
    <w:rsid w:val="004B5414"/>
    <w:rsid w:val="004B5431"/>
    <w:rsid w:val="004B5D51"/>
    <w:rsid w:val="004B6271"/>
    <w:rsid w:val="004B6351"/>
    <w:rsid w:val="004B6668"/>
    <w:rsid w:val="004B67C2"/>
    <w:rsid w:val="004B6932"/>
    <w:rsid w:val="004B6A7C"/>
    <w:rsid w:val="004B6B15"/>
    <w:rsid w:val="004B6FCD"/>
    <w:rsid w:val="004B7E51"/>
    <w:rsid w:val="004C001F"/>
    <w:rsid w:val="004C02BB"/>
    <w:rsid w:val="004C033A"/>
    <w:rsid w:val="004C0456"/>
    <w:rsid w:val="004C1020"/>
    <w:rsid w:val="004C12F1"/>
    <w:rsid w:val="004C12FB"/>
    <w:rsid w:val="004C148A"/>
    <w:rsid w:val="004C1BCE"/>
    <w:rsid w:val="004C1F41"/>
    <w:rsid w:val="004C2437"/>
    <w:rsid w:val="004C2600"/>
    <w:rsid w:val="004C2AD4"/>
    <w:rsid w:val="004C3791"/>
    <w:rsid w:val="004C37DD"/>
    <w:rsid w:val="004C3840"/>
    <w:rsid w:val="004C4889"/>
    <w:rsid w:val="004C4C04"/>
    <w:rsid w:val="004C4CC9"/>
    <w:rsid w:val="004C4D3B"/>
    <w:rsid w:val="004C4EAA"/>
    <w:rsid w:val="004C5602"/>
    <w:rsid w:val="004C5A68"/>
    <w:rsid w:val="004C5D4A"/>
    <w:rsid w:val="004C5E32"/>
    <w:rsid w:val="004C6453"/>
    <w:rsid w:val="004C6535"/>
    <w:rsid w:val="004C6968"/>
    <w:rsid w:val="004C6B05"/>
    <w:rsid w:val="004C6BF3"/>
    <w:rsid w:val="004C6BFC"/>
    <w:rsid w:val="004C770E"/>
    <w:rsid w:val="004C7D27"/>
    <w:rsid w:val="004C7FDA"/>
    <w:rsid w:val="004D016F"/>
    <w:rsid w:val="004D04F2"/>
    <w:rsid w:val="004D0979"/>
    <w:rsid w:val="004D0A0F"/>
    <w:rsid w:val="004D0B12"/>
    <w:rsid w:val="004D0BE6"/>
    <w:rsid w:val="004D168C"/>
    <w:rsid w:val="004D1FFD"/>
    <w:rsid w:val="004D2387"/>
    <w:rsid w:val="004D2584"/>
    <w:rsid w:val="004D2722"/>
    <w:rsid w:val="004D2735"/>
    <w:rsid w:val="004D2A02"/>
    <w:rsid w:val="004D2C9F"/>
    <w:rsid w:val="004D30B8"/>
    <w:rsid w:val="004D3ACF"/>
    <w:rsid w:val="004D3D71"/>
    <w:rsid w:val="004D3E1F"/>
    <w:rsid w:val="004D40B3"/>
    <w:rsid w:val="004D442C"/>
    <w:rsid w:val="004D4742"/>
    <w:rsid w:val="004D47AA"/>
    <w:rsid w:val="004D4D48"/>
    <w:rsid w:val="004D4FC5"/>
    <w:rsid w:val="004D5477"/>
    <w:rsid w:val="004D54DB"/>
    <w:rsid w:val="004D562B"/>
    <w:rsid w:val="004D5845"/>
    <w:rsid w:val="004D5897"/>
    <w:rsid w:val="004D5EEE"/>
    <w:rsid w:val="004D68CF"/>
    <w:rsid w:val="004D72E9"/>
    <w:rsid w:val="004D7337"/>
    <w:rsid w:val="004D748E"/>
    <w:rsid w:val="004D753D"/>
    <w:rsid w:val="004D7568"/>
    <w:rsid w:val="004D7577"/>
    <w:rsid w:val="004D7708"/>
    <w:rsid w:val="004D7E6B"/>
    <w:rsid w:val="004E0075"/>
    <w:rsid w:val="004E0288"/>
    <w:rsid w:val="004E0343"/>
    <w:rsid w:val="004E03CE"/>
    <w:rsid w:val="004E0960"/>
    <w:rsid w:val="004E09F9"/>
    <w:rsid w:val="004E0B7B"/>
    <w:rsid w:val="004E0C51"/>
    <w:rsid w:val="004E0FAA"/>
    <w:rsid w:val="004E147A"/>
    <w:rsid w:val="004E1514"/>
    <w:rsid w:val="004E1BBF"/>
    <w:rsid w:val="004E21A8"/>
    <w:rsid w:val="004E2283"/>
    <w:rsid w:val="004E236C"/>
    <w:rsid w:val="004E23D3"/>
    <w:rsid w:val="004E27A1"/>
    <w:rsid w:val="004E28CA"/>
    <w:rsid w:val="004E2980"/>
    <w:rsid w:val="004E2B0F"/>
    <w:rsid w:val="004E2C2D"/>
    <w:rsid w:val="004E2F1B"/>
    <w:rsid w:val="004E319F"/>
    <w:rsid w:val="004E334C"/>
    <w:rsid w:val="004E37B9"/>
    <w:rsid w:val="004E4147"/>
    <w:rsid w:val="004E4245"/>
    <w:rsid w:val="004E42C4"/>
    <w:rsid w:val="004E42FC"/>
    <w:rsid w:val="004E45F8"/>
    <w:rsid w:val="004E47BE"/>
    <w:rsid w:val="004E4AF0"/>
    <w:rsid w:val="004E4F49"/>
    <w:rsid w:val="004E5147"/>
    <w:rsid w:val="004E5273"/>
    <w:rsid w:val="004E57F3"/>
    <w:rsid w:val="004E58CB"/>
    <w:rsid w:val="004E5B24"/>
    <w:rsid w:val="004E5D15"/>
    <w:rsid w:val="004E65B3"/>
    <w:rsid w:val="004E68E9"/>
    <w:rsid w:val="004E6C80"/>
    <w:rsid w:val="004E6D86"/>
    <w:rsid w:val="004E7138"/>
    <w:rsid w:val="004E7462"/>
    <w:rsid w:val="004E74BD"/>
    <w:rsid w:val="004E7806"/>
    <w:rsid w:val="004E7D61"/>
    <w:rsid w:val="004F0186"/>
    <w:rsid w:val="004F0435"/>
    <w:rsid w:val="004F0A4A"/>
    <w:rsid w:val="004F0E92"/>
    <w:rsid w:val="004F12E0"/>
    <w:rsid w:val="004F1650"/>
    <w:rsid w:val="004F173E"/>
    <w:rsid w:val="004F18A3"/>
    <w:rsid w:val="004F243F"/>
    <w:rsid w:val="004F2569"/>
    <w:rsid w:val="004F25F4"/>
    <w:rsid w:val="004F28B1"/>
    <w:rsid w:val="004F2A43"/>
    <w:rsid w:val="004F2CD7"/>
    <w:rsid w:val="004F2D16"/>
    <w:rsid w:val="004F2EFB"/>
    <w:rsid w:val="004F30E6"/>
    <w:rsid w:val="004F32D9"/>
    <w:rsid w:val="004F4185"/>
    <w:rsid w:val="004F44C3"/>
    <w:rsid w:val="004F4657"/>
    <w:rsid w:val="004F4706"/>
    <w:rsid w:val="004F4D66"/>
    <w:rsid w:val="004F53E3"/>
    <w:rsid w:val="004F55C4"/>
    <w:rsid w:val="004F5785"/>
    <w:rsid w:val="004F597F"/>
    <w:rsid w:val="004F64D0"/>
    <w:rsid w:val="004F67CD"/>
    <w:rsid w:val="004F698E"/>
    <w:rsid w:val="004F6AE9"/>
    <w:rsid w:val="004F6B29"/>
    <w:rsid w:val="004F6E85"/>
    <w:rsid w:val="004F701C"/>
    <w:rsid w:val="004F7072"/>
    <w:rsid w:val="004F71DB"/>
    <w:rsid w:val="004F726F"/>
    <w:rsid w:val="004F7384"/>
    <w:rsid w:val="004F7460"/>
    <w:rsid w:val="004F74B6"/>
    <w:rsid w:val="004F7847"/>
    <w:rsid w:val="004F7B65"/>
    <w:rsid w:val="004F7D4E"/>
    <w:rsid w:val="004F7D97"/>
    <w:rsid w:val="0050010D"/>
    <w:rsid w:val="0050022F"/>
    <w:rsid w:val="00500296"/>
    <w:rsid w:val="00500303"/>
    <w:rsid w:val="005008A5"/>
    <w:rsid w:val="00500A17"/>
    <w:rsid w:val="00500AF6"/>
    <w:rsid w:val="00500B3F"/>
    <w:rsid w:val="00500DCE"/>
    <w:rsid w:val="00500DD6"/>
    <w:rsid w:val="0050111B"/>
    <w:rsid w:val="005015C3"/>
    <w:rsid w:val="00501A96"/>
    <w:rsid w:val="00501D44"/>
    <w:rsid w:val="00501F27"/>
    <w:rsid w:val="005023A9"/>
    <w:rsid w:val="0050244A"/>
    <w:rsid w:val="00502ABE"/>
    <w:rsid w:val="00502E1E"/>
    <w:rsid w:val="00503162"/>
    <w:rsid w:val="00503E6A"/>
    <w:rsid w:val="00504427"/>
    <w:rsid w:val="00504564"/>
    <w:rsid w:val="005045BE"/>
    <w:rsid w:val="00504645"/>
    <w:rsid w:val="00504BDF"/>
    <w:rsid w:val="0050500C"/>
    <w:rsid w:val="0050501A"/>
    <w:rsid w:val="0050502A"/>
    <w:rsid w:val="0050544A"/>
    <w:rsid w:val="0050585F"/>
    <w:rsid w:val="00505C6B"/>
    <w:rsid w:val="00505FCD"/>
    <w:rsid w:val="0050603F"/>
    <w:rsid w:val="005060D3"/>
    <w:rsid w:val="0050662B"/>
    <w:rsid w:val="0050696E"/>
    <w:rsid w:val="0050775C"/>
    <w:rsid w:val="00507776"/>
    <w:rsid w:val="005078D9"/>
    <w:rsid w:val="00507A3D"/>
    <w:rsid w:val="00507E2A"/>
    <w:rsid w:val="00507F4A"/>
    <w:rsid w:val="0051003C"/>
    <w:rsid w:val="005104A5"/>
    <w:rsid w:val="005105AE"/>
    <w:rsid w:val="005106CE"/>
    <w:rsid w:val="00510900"/>
    <w:rsid w:val="00511881"/>
    <w:rsid w:val="005118EA"/>
    <w:rsid w:val="00511AB4"/>
    <w:rsid w:val="00511C4B"/>
    <w:rsid w:val="0051200F"/>
    <w:rsid w:val="005121F4"/>
    <w:rsid w:val="0051299D"/>
    <w:rsid w:val="00512C47"/>
    <w:rsid w:val="00512D7A"/>
    <w:rsid w:val="0051314D"/>
    <w:rsid w:val="00513232"/>
    <w:rsid w:val="005134C6"/>
    <w:rsid w:val="00513A5D"/>
    <w:rsid w:val="00513B37"/>
    <w:rsid w:val="00513F66"/>
    <w:rsid w:val="005140AA"/>
    <w:rsid w:val="005140C5"/>
    <w:rsid w:val="0051448E"/>
    <w:rsid w:val="005145B1"/>
    <w:rsid w:val="0051499A"/>
    <w:rsid w:val="005151B0"/>
    <w:rsid w:val="0051528C"/>
    <w:rsid w:val="00515417"/>
    <w:rsid w:val="00515627"/>
    <w:rsid w:val="00515C36"/>
    <w:rsid w:val="00515F17"/>
    <w:rsid w:val="00516352"/>
    <w:rsid w:val="0051642D"/>
    <w:rsid w:val="00516610"/>
    <w:rsid w:val="0051675F"/>
    <w:rsid w:val="0051698B"/>
    <w:rsid w:val="00516C3E"/>
    <w:rsid w:val="00516C5A"/>
    <w:rsid w:val="00517576"/>
    <w:rsid w:val="00517757"/>
    <w:rsid w:val="00517CA8"/>
    <w:rsid w:val="00520209"/>
    <w:rsid w:val="0052045D"/>
    <w:rsid w:val="005208BD"/>
    <w:rsid w:val="00520C59"/>
    <w:rsid w:val="00520CD8"/>
    <w:rsid w:val="00520E7B"/>
    <w:rsid w:val="00521322"/>
    <w:rsid w:val="0052134A"/>
    <w:rsid w:val="005215C4"/>
    <w:rsid w:val="00521735"/>
    <w:rsid w:val="00521D19"/>
    <w:rsid w:val="005221DC"/>
    <w:rsid w:val="005227D1"/>
    <w:rsid w:val="00522F5F"/>
    <w:rsid w:val="00522FF0"/>
    <w:rsid w:val="005232E6"/>
    <w:rsid w:val="00523580"/>
    <w:rsid w:val="005238E2"/>
    <w:rsid w:val="005239BC"/>
    <w:rsid w:val="00523E52"/>
    <w:rsid w:val="00524344"/>
    <w:rsid w:val="005243D7"/>
    <w:rsid w:val="00524467"/>
    <w:rsid w:val="00524E70"/>
    <w:rsid w:val="00525311"/>
    <w:rsid w:val="00525497"/>
    <w:rsid w:val="00525696"/>
    <w:rsid w:val="00525924"/>
    <w:rsid w:val="00525C38"/>
    <w:rsid w:val="00525EF6"/>
    <w:rsid w:val="0052604A"/>
    <w:rsid w:val="00526310"/>
    <w:rsid w:val="00526380"/>
    <w:rsid w:val="00526B54"/>
    <w:rsid w:val="00526D7E"/>
    <w:rsid w:val="00527464"/>
    <w:rsid w:val="0052765B"/>
    <w:rsid w:val="0052793B"/>
    <w:rsid w:val="00527F95"/>
    <w:rsid w:val="005301D9"/>
    <w:rsid w:val="00530515"/>
    <w:rsid w:val="0053073A"/>
    <w:rsid w:val="00530A17"/>
    <w:rsid w:val="00530D46"/>
    <w:rsid w:val="00530E15"/>
    <w:rsid w:val="00530F56"/>
    <w:rsid w:val="00531325"/>
    <w:rsid w:val="0053143E"/>
    <w:rsid w:val="0053187D"/>
    <w:rsid w:val="00531A28"/>
    <w:rsid w:val="00531C28"/>
    <w:rsid w:val="00531C49"/>
    <w:rsid w:val="00531D16"/>
    <w:rsid w:val="00531FAC"/>
    <w:rsid w:val="0053207D"/>
    <w:rsid w:val="00532248"/>
    <w:rsid w:val="00532320"/>
    <w:rsid w:val="0053242A"/>
    <w:rsid w:val="0053246E"/>
    <w:rsid w:val="0053284A"/>
    <w:rsid w:val="00532C39"/>
    <w:rsid w:val="005331C3"/>
    <w:rsid w:val="0053339D"/>
    <w:rsid w:val="0053389D"/>
    <w:rsid w:val="00533B71"/>
    <w:rsid w:val="00533D9E"/>
    <w:rsid w:val="00533E7E"/>
    <w:rsid w:val="00533F45"/>
    <w:rsid w:val="00534872"/>
    <w:rsid w:val="005356DF"/>
    <w:rsid w:val="00535B83"/>
    <w:rsid w:val="00535D93"/>
    <w:rsid w:val="00535DBB"/>
    <w:rsid w:val="00535F6A"/>
    <w:rsid w:val="00535F91"/>
    <w:rsid w:val="005362E0"/>
    <w:rsid w:val="0053631F"/>
    <w:rsid w:val="00536F0E"/>
    <w:rsid w:val="00536F3F"/>
    <w:rsid w:val="00537704"/>
    <w:rsid w:val="00537742"/>
    <w:rsid w:val="00537EE4"/>
    <w:rsid w:val="005401E5"/>
    <w:rsid w:val="005405B9"/>
    <w:rsid w:val="00540623"/>
    <w:rsid w:val="005408EC"/>
    <w:rsid w:val="00540970"/>
    <w:rsid w:val="005410C5"/>
    <w:rsid w:val="00541167"/>
    <w:rsid w:val="0054145B"/>
    <w:rsid w:val="005414A5"/>
    <w:rsid w:val="00541773"/>
    <w:rsid w:val="0054234B"/>
    <w:rsid w:val="005423EA"/>
    <w:rsid w:val="00542939"/>
    <w:rsid w:val="00542CCD"/>
    <w:rsid w:val="00542D5A"/>
    <w:rsid w:val="00542D6A"/>
    <w:rsid w:val="00542E50"/>
    <w:rsid w:val="005430D9"/>
    <w:rsid w:val="00543832"/>
    <w:rsid w:val="005438D2"/>
    <w:rsid w:val="00543A24"/>
    <w:rsid w:val="00543E44"/>
    <w:rsid w:val="005443EA"/>
    <w:rsid w:val="00544B58"/>
    <w:rsid w:val="00544DD3"/>
    <w:rsid w:val="0054507E"/>
    <w:rsid w:val="00545361"/>
    <w:rsid w:val="005455ED"/>
    <w:rsid w:val="0054600D"/>
    <w:rsid w:val="005465CD"/>
    <w:rsid w:val="00546704"/>
    <w:rsid w:val="0054684E"/>
    <w:rsid w:val="005469CD"/>
    <w:rsid w:val="00546F49"/>
    <w:rsid w:val="00547086"/>
    <w:rsid w:val="0054738A"/>
    <w:rsid w:val="0055010D"/>
    <w:rsid w:val="0055041A"/>
    <w:rsid w:val="0055049F"/>
    <w:rsid w:val="005508DD"/>
    <w:rsid w:val="005509D7"/>
    <w:rsid w:val="00550BBE"/>
    <w:rsid w:val="005510C8"/>
    <w:rsid w:val="005513EE"/>
    <w:rsid w:val="00551760"/>
    <w:rsid w:val="00551779"/>
    <w:rsid w:val="00551A85"/>
    <w:rsid w:val="00551E30"/>
    <w:rsid w:val="00552061"/>
    <w:rsid w:val="0055270E"/>
    <w:rsid w:val="00552828"/>
    <w:rsid w:val="00552B12"/>
    <w:rsid w:val="00552D49"/>
    <w:rsid w:val="0055342B"/>
    <w:rsid w:val="005535C7"/>
    <w:rsid w:val="00553765"/>
    <w:rsid w:val="005538C1"/>
    <w:rsid w:val="00553910"/>
    <w:rsid w:val="005539AA"/>
    <w:rsid w:val="00554168"/>
    <w:rsid w:val="0055425B"/>
    <w:rsid w:val="005542E5"/>
    <w:rsid w:val="00554515"/>
    <w:rsid w:val="00554883"/>
    <w:rsid w:val="0055554E"/>
    <w:rsid w:val="005558E0"/>
    <w:rsid w:val="00556326"/>
    <w:rsid w:val="00556655"/>
    <w:rsid w:val="00556695"/>
    <w:rsid w:val="00556A0C"/>
    <w:rsid w:val="00557138"/>
    <w:rsid w:val="00557401"/>
    <w:rsid w:val="00557A11"/>
    <w:rsid w:val="00557B81"/>
    <w:rsid w:val="00557E53"/>
    <w:rsid w:val="005600BA"/>
    <w:rsid w:val="0056010F"/>
    <w:rsid w:val="005603F0"/>
    <w:rsid w:val="005605C5"/>
    <w:rsid w:val="00560651"/>
    <w:rsid w:val="00560ABF"/>
    <w:rsid w:val="00560E2D"/>
    <w:rsid w:val="00560EDB"/>
    <w:rsid w:val="00561292"/>
    <w:rsid w:val="005615FE"/>
    <w:rsid w:val="00561790"/>
    <w:rsid w:val="00561898"/>
    <w:rsid w:val="00561B60"/>
    <w:rsid w:val="00561CCD"/>
    <w:rsid w:val="00561D96"/>
    <w:rsid w:val="005622C5"/>
    <w:rsid w:val="0056260A"/>
    <w:rsid w:val="0056272E"/>
    <w:rsid w:val="00562B9E"/>
    <w:rsid w:val="0056300D"/>
    <w:rsid w:val="0056328D"/>
    <w:rsid w:val="00563668"/>
    <w:rsid w:val="005638BB"/>
    <w:rsid w:val="00563BAA"/>
    <w:rsid w:val="00563C40"/>
    <w:rsid w:val="00563F51"/>
    <w:rsid w:val="00563FFF"/>
    <w:rsid w:val="00564308"/>
    <w:rsid w:val="00564820"/>
    <w:rsid w:val="00564D19"/>
    <w:rsid w:val="00564DE7"/>
    <w:rsid w:val="00564F7D"/>
    <w:rsid w:val="00564F89"/>
    <w:rsid w:val="00565CA9"/>
    <w:rsid w:val="00565D8A"/>
    <w:rsid w:val="00565F15"/>
    <w:rsid w:val="00566466"/>
    <w:rsid w:val="00566484"/>
    <w:rsid w:val="00566928"/>
    <w:rsid w:val="00566A87"/>
    <w:rsid w:val="00566D91"/>
    <w:rsid w:val="005671A8"/>
    <w:rsid w:val="005671ED"/>
    <w:rsid w:val="0057033E"/>
    <w:rsid w:val="00570375"/>
    <w:rsid w:val="00570715"/>
    <w:rsid w:val="005708BB"/>
    <w:rsid w:val="00570998"/>
    <w:rsid w:val="00570B1A"/>
    <w:rsid w:val="00570C67"/>
    <w:rsid w:val="0057140A"/>
    <w:rsid w:val="005715FF"/>
    <w:rsid w:val="005716A5"/>
    <w:rsid w:val="00571795"/>
    <w:rsid w:val="005717A8"/>
    <w:rsid w:val="00571A5B"/>
    <w:rsid w:val="00571C07"/>
    <w:rsid w:val="00571DEA"/>
    <w:rsid w:val="00572724"/>
    <w:rsid w:val="00572877"/>
    <w:rsid w:val="0057294B"/>
    <w:rsid w:val="00572AF1"/>
    <w:rsid w:val="00572C8F"/>
    <w:rsid w:val="00572D28"/>
    <w:rsid w:val="00573065"/>
    <w:rsid w:val="00573685"/>
    <w:rsid w:val="005739ED"/>
    <w:rsid w:val="00573ABB"/>
    <w:rsid w:val="00573C8D"/>
    <w:rsid w:val="00573DB1"/>
    <w:rsid w:val="00574F22"/>
    <w:rsid w:val="00575F23"/>
    <w:rsid w:val="00576039"/>
    <w:rsid w:val="005761B1"/>
    <w:rsid w:val="005762B7"/>
    <w:rsid w:val="00576339"/>
    <w:rsid w:val="0057675E"/>
    <w:rsid w:val="00576E13"/>
    <w:rsid w:val="00576F25"/>
    <w:rsid w:val="00577148"/>
    <w:rsid w:val="005771BB"/>
    <w:rsid w:val="00577809"/>
    <w:rsid w:val="00577863"/>
    <w:rsid w:val="005778B7"/>
    <w:rsid w:val="00580A02"/>
    <w:rsid w:val="00580A25"/>
    <w:rsid w:val="00580BC8"/>
    <w:rsid w:val="0058150A"/>
    <w:rsid w:val="00581CC7"/>
    <w:rsid w:val="00582398"/>
    <w:rsid w:val="0058277E"/>
    <w:rsid w:val="005827DB"/>
    <w:rsid w:val="005827F3"/>
    <w:rsid w:val="00582949"/>
    <w:rsid w:val="00582B0A"/>
    <w:rsid w:val="00582EF7"/>
    <w:rsid w:val="00583388"/>
    <w:rsid w:val="00583389"/>
    <w:rsid w:val="005835D5"/>
    <w:rsid w:val="005835F3"/>
    <w:rsid w:val="005836D4"/>
    <w:rsid w:val="00583739"/>
    <w:rsid w:val="005837C2"/>
    <w:rsid w:val="00583C46"/>
    <w:rsid w:val="00584170"/>
    <w:rsid w:val="0058444A"/>
    <w:rsid w:val="0058472F"/>
    <w:rsid w:val="00584880"/>
    <w:rsid w:val="0058492B"/>
    <w:rsid w:val="00584995"/>
    <w:rsid w:val="00584DDB"/>
    <w:rsid w:val="00585089"/>
    <w:rsid w:val="005854CD"/>
    <w:rsid w:val="005856F8"/>
    <w:rsid w:val="00585A7C"/>
    <w:rsid w:val="00585BC6"/>
    <w:rsid w:val="00585FD4"/>
    <w:rsid w:val="00586045"/>
    <w:rsid w:val="0058685D"/>
    <w:rsid w:val="00586998"/>
    <w:rsid w:val="00586C2E"/>
    <w:rsid w:val="00586C54"/>
    <w:rsid w:val="00586D82"/>
    <w:rsid w:val="0058749A"/>
    <w:rsid w:val="005876B1"/>
    <w:rsid w:val="005879EB"/>
    <w:rsid w:val="00590071"/>
    <w:rsid w:val="005902C6"/>
    <w:rsid w:val="0059070D"/>
    <w:rsid w:val="00590B59"/>
    <w:rsid w:val="00590CC5"/>
    <w:rsid w:val="00590E67"/>
    <w:rsid w:val="00590E69"/>
    <w:rsid w:val="00591464"/>
    <w:rsid w:val="00591543"/>
    <w:rsid w:val="00591E7A"/>
    <w:rsid w:val="00591EE9"/>
    <w:rsid w:val="00592D1C"/>
    <w:rsid w:val="00592D82"/>
    <w:rsid w:val="00593310"/>
    <w:rsid w:val="00593666"/>
    <w:rsid w:val="00593F30"/>
    <w:rsid w:val="00594152"/>
    <w:rsid w:val="005941C8"/>
    <w:rsid w:val="005945DA"/>
    <w:rsid w:val="00594A51"/>
    <w:rsid w:val="00595959"/>
    <w:rsid w:val="00595BBB"/>
    <w:rsid w:val="00595E0E"/>
    <w:rsid w:val="00595E44"/>
    <w:rsid w:val="005960D1"/>
    <w:rsid w:val="005965DF"/>
    <w:rsid w:val="00596C0E"/>
    <w:rsid w:val="00596DAE"/>
    <w:rsid w:val="00596F67"/>
    <w:rsid w:val="00596F82"/>
    <w:rsid w:val="00596FFD"/>
    <w:rsid w:val="005971D3"/>
    <w:rsid w:val="00597475"/>
    <w:rsid w:val="0059777D"/>
    <w:rsid w:val="005978FA"/>
    <w:rsid w:val="00597AEB"/>
    <w:rsid w:val="005A0861"/>
    <w:rsid w:val="005A0F2B"/>
    <w:rsid w:val="005A1092"/>
    <w:rsid w:val="005A11B7"/>
    <w:rsid w:val="005A18D0"/>
    <w:rsid w:val="005A1BF8"/>
    <w:rsid w:val="005A1C75"/>
    <w:rsid w:val="005A2B38"/>
    <w:rsid w:val="005A2E2E"/>
    <w:rsid w:val="005A304A"/>
    <w:rsid w:val="005A3093"/>
    <w:rsid w:val="005A318E"/>
    <w:rsid w:val="005A3894"/>
    <w:rsid w:val="005A39AC"/>
    <w:rsid w:val="005A3B61"/>
    <w:rsid w:val="005A3C18"/>
    <w:rsid w:val="005A3DD4"/>
    <w:rsid w:val="005A4034"/>
    <w:rsid w:val="005A47DC"/>
    <w:rsid w:val="005A48AC"/>
    <w:rsid w:val="005A4A3B"/>
    <w:rsid w:val="005A4D57"/>
    <w:rsid w:val="005A50EC"/>
    <w:rsid w:val="005A5B44"/>
    <w:rsid w:val="005A5D37"/>
    <w:rsid w:val="005A5D90"/>
    <w:rsid w:val="005A61B6"/>
    <w:rsid w:val="005A65AB"/>
    <w:rsid w:val="005A6607"/>
    <w:rsid w:val="005A6823"/>
    <w:rsid w:val="005A69EE"/>
    <w:rsid w:val="005A6A4B"/>
    <w:rsid w:val="005A7900"/>
    <w:rsid w:val="005A7B43"/>
    <w:rsid w:val="005A7C0A"/>
    <w:rsid w:val="005A7F8A"/>
    <w:rsid w:val="005B0711"/>
    <w:rsid w:val="005B0736"/>
    <w:rsid w:val="005B0D34"/>
    <w:rsid w:val="005B0F47"/>
    <w:rsid w:val="005B1163"/>
    <w:rsid w:val="005B123C"/>
    <w:rsid w:val="005B1761"/>
    <w:rsid w:val="005B196E"/>
    <w:rsid w:val="005B21D6"/>
    <w:rsid w:val="005B22D5"/>
    <w:rsid w:val="005B237C"/>
    <w:rsid w:val="005B2454"/>
    <w:rsid w:val="005B2963"/>
    <w:rsid w:val="005B2ACE"/>
    <w:rsid w:val="005B2F70"/>
    <w:rsid w:val="005B33A4"/>
    <w:rsid w:val="005B3715"/>
    <w:rsid w:val="005B378F"/>
    <w:rsid w:val="005B3ACF"/>
    <w:rsid w:val="005B3B25"/>
    <w:rsid w:val="005B3BB2"/>
    <w:rsid w:val="005B3C83"/>
    <w:rsid w:val="005B3F7B"/>
    <w:rsid w:val="005B413E"/>
    <w:rsid w:val="005B48A8"/>
    <w:rsid w:val="005B48BE"/>
    <w:rsid w:val="005B498A"/>
    <w:rsid w:val="005B4D9C"/>
    <w:rsid w:val="005B4DB9"/>
    <w:rsid w:val="005B4F19"/>
    <w:rsid w:val="005B5004"/>
    <w:rsid w:val="005B53C2"/>
    <w:rsid w:val="005B663E"/>
    <w:rsid w:val="005B67D4"/>
    <w:rsid w:val="005B6BFD"/>
    <w:rsid w:val="005B6DDE"/>
    <w:rsid w:val="005B6FAB"/>
    <w:rsid w:val="005B7102"/>
    <w:rsid w:val="005B75A6"/>
    <w:rsid w:val="005B75CF"/>
    <w:rsid w:val="005C0102"/>
    <w:rsid w:val="005C02CF"/>
    <w:rsid w:val="005C039F"/>
    <w:rsid w:val="005C0446"/>
    <w:rsid w:val="005C061F"/>
    <w:rsid w:val="005C09BC"/>
    <w:rsid w:val="005C0F03"/>
    <w:rsid w:val="005C100F"/>
    <w:rsid w:val="005C114D"/>
    <w:rsid w:val="005C138A"/>
    <w:rsid w:val="005C1579"/>
    <w:rsid w:val="005C16C1"/>
    <w:rsid w:val="005C1C7D"/>
    <w:rsid w:val="005C1EA7"/>
    <w:rsid w:val="005C2070"/>
    <w:rsid w:val="005C2267"/>
    <w:rsid w:val="005C22B9"/>
    <w:rsid w:val="005C24BE"/>
    <w:rsid w:val="005C2D77"/>
    <w:rsid w:val="005C347A"/>
    <w:rsid w:val="005C357D"/>
    <w:rsid w:val="005C3B1B"/>
    <w:rsid w:val="005C3B42"/>
    <w:rsid w:val="005C3D5E"/>
    <w:rsid w:val="005C3E9D"/>
    <w:rsid w:val="005C421A"/>
    <w:rsid w:val="005C43DC"/>
    <w:rsid w:val="005C49BA"/>
    <w:rsid w:val="005C4EB1"/>
    <w:rsid w:val="005C5020"/>
    <w:rsid w:val="005C5092"/>
    <w:rsid w:val="005C5162"/>
    <w:rsid w:val="005C5809"/>
    <w:rsid w:val="005C5C47"/>
    <w:rsid w:val="005C5C5A"/>
    <w:rsid w:val="005C5FE5"/>
    <w:rsid w:val="005C663D"/>
    <w:rsid w:val="005C67D9"/>
    <w:rsid w:val="005C699C"/>
    <w:rsid w:val="005C6AD0"/>
    <w:rsid w:val="005C6C8B"/>
    <w:rsid w:val="005C7C3D"/>
    <w:rsid w:val="005D015E"/>
    <w:rsid w:val="005D0218"/>
    <w:rsid w:val="005D034C"/>
    <w:rsid w:val="005D06DF"/>
    <w:rsid w:val="005D0849"/>
    <w:rsid w:val="005D0890"/>
    <w:rsid w:val="005D0D12"/>
    <w:rsid w:val="005D0DFF"/>
    <w:rsid w:val="005D1048"/>
    <w:rsid w:val="005D13FB"/>
    <w:rsid w:val="005D1470"/>
    <w:rsid w:val="005D1A4F"/>
    <w:rsid w:val="005D1EA7"/>
    <w:rsid w:val="005D2190"/>
    <w:rsid w:val="005D28B6"/>
    <w:rsid w:val="005D2A6C"/>
    <w:rsid w:val="005D301F"/>
    <w:rsid w:val="005D3503"/>
    <w:rsid w:val="005D3A98"/>
    <w:rsid w:val="005D3ACE"/>
    <w:rsid w:val="005D3D96"/>
    <w:rsid w:val="005D404E"/>
    <w:rsid w:val="005D4441"/>
    <w:rsid w:val="005D4855"/>
    <w:rsid w:val="005D4886"/>
    <w:rsid w:val="005D505B"/>
    <w:rsid w:val="005D5176"/>
    <w:rsid w:val="005D53F8"/>
    <w:rsid w:val="005D5425"/>
    <w:rsid w:val="005D5645"/>
    <w:rsid w:val="005D5711"/>
    <w:rsid w:val="005D5891"/>
    <w:rsid w:val="005D5D03"/>
    <w:rsid w:val="005D5E0A"/>
    <w:rsid w:val="005D5FF5"/>
    <w:rsid w:val="005D62EF"/>
    <w:rsid w:val="005D6641"/>
    <w:rsid w:val="005D66DC"/>
    <w:rsid w:val="005D68F6"/>
    <w:rsid w:val="005D6A68"/>
    <w:rsid w:val="005D70AA"/>
    <w:rsid w:val="005D70B8"/>
    <w:rsid w:val="005D73C4"/>
    <w:rsid w:val="005D74F6"/>
    <w:rsid w:val="005D782E"/>
    <w:rsid w:val="005D7E9A"/>
    <w:rsid w:val="005D7EAC"/>
    <w:rsid w:val="005E0C5E"/>
    <w:rsid w:val="005E0C9E"/>
    <w:rsid w:val="005E1071"/>
    <w:rsid w:val="005E1711"/>
    <w:rsid w:val="005E1A29"/>
    <w:rsid w:val="005E1AD8"/>
    <w:rsid w:val="005E2232"/>
    <w:rsid w:val="005E2745"/>
    <w:rsid w:val="005E27CE"/>
    <w:rsid w:val="005E2A01"/>
    <w:rsid w:val="005E2B06"/>
    <w:rsid w:val="005E30E9"/>
    <w:rsid w:val="005E313D"/>
    <w:rsid w:val="005E344B"/>
    <w:rsid w:val="005E3584"/>
    <w:rsid w:val="005E3728"/>
    <w:rsid w:val="005E3969"/>
    <w:rsid w:val="005E3B06"/>
    <w:rsid w:val="005E4072"/>
    <w:rsid w:val="005E429C"/>
    <w:rsid w:val="005E42BA"/>
    <w:rsid w:val="005E42E1"/>
    <w:rsid w:val="005E43A4"/>
    <w:rsid w:val="005E43CC"/>
    <w:rsid w:val="005E4597"/>
    <w:rsid w:val="005E52A4"/>
    <w:rsid w:val="005E6313"/>
    <w:rsid w:val="005E6A80"/>
    <w:rsid w:val="005E6AB9"/>
    <w:rsid w:val="005E6E7A"/>
    <w:rsid w:val="005E71CA"/>
    <w:rsid w:val="005E7339"/>
    <w:rsid w:val="005E74DC"/>
    <w:rsid w:val="005E7A92"/>
    <w:rsid w:val="005E7C66"/>
    <w:rsid w:val="005F0083"/>
    <w:rsid w:val="005F03A1"/>
    <w:rsid w:val="005F0537"/>
    <w:rsid w:val="005F075B"/>
    <w:rsid w:val="005F07CD"/>
    <w:rsid w:val="005F094F"/>
    <w:rsid w:val="005F0A2C"/>
    <w:rsid w:val="005F0B63"/>
    <w:rsid w:val="005F0CD9"/>
    <w:rsid w:val="005F0EC5"/>
    <w:rsid w:val="005F0EEA"/>
    <w:rsid w:val="005F0F67"/>
    <w:rsid w:val="005F12DF"/>
    <w:rsid w:val="005F134F"/>
    <w:rsid w:val="005F1A17"/>
    <w:rsid w:val="005F1A55"/>
    <w:rsid w:val="005F1C47"/>
    <w:rsid w:val="005F1F5A"/>
    <w:rsid w:val="005F211F"/>
    <w:rsid w:val="005F25D4"/>
    <w:rsid w:val="005F2D7A"/>
    <w:rsid w:val="005F2F96"/>
    <w:rsid w:val="005F3010"/>
    <w:rsid w:val="005F3016"/>
    <w:rsid w:val="005F331E"/>
    <w:rsid w:val="005F37F8"/>
    <w:rsid w:val="005F3815"/>
    <w:rsid w:val="005F3936"/>
    <w:rsid w:val="005F3B62"/>
    <w:rsid w:val="005F3F9C"/>
    <w:rsid w:val="005F4148"/>
    <w:rsid w:val="005F4816"/>
    <w:rsid w:val="005F4970"/>
    <w:rsid w:val="005F4A6A"/>
    <w:rsid w:val="005F4BAC"/>
    <w:rsid w:val="005F4D13"/>
    <w:rsid w:val="005F504E"/>
    <w:rsid w:val="005F52C7"/>
    <w:rsid w:val="005F52FA"/>
    <w:rsid w:val="005F5382"/>
    <w:rsid w:val="005F545E"/>
    <w:rsid w:val="005F5705"/>
    <w:rsid w:val="005F5916"/>
    <w:rsid w:val="005F59AB"/>
    <w:rsid w:val="005F67E5"/>
    <w:rsid w:val="005F6C76"/>
    <w:rsid w:val="005F6CC1"/>
    <w:rsid w:val="005F71EF"/>
    <w:rsid w:val="005F7299"/>
    <w:rsid w:val="005F74CA"/>
    <w:rsid w:val="005F7F7D"/>
    <w:rsid w:val="005F7F91"/>
    <w:rsid w:val="005F7F9C"/>
    <w:rsid w:val="006001E7"/>
    <w:rsid w:val="006002F1"/>
    <w:rsid w:val="00600744"/>
    <w:rsid w:val="00600855"/>
    <w:rsid w:val="00600C04"/>
    <w:rsid w:val="00600E8F"/>
    <w:rsid w:val="00601580"/>
    <w:rsid w:val="00601A20"/>
    <w:rsid w:val="00601CF7"/>
    <w:rsid w:val="00601D1E"/>
    <w:rsid w:val="006020DD"/>
    <w:rsid w:val="00602235"/>
    <w:rsid w:val="00602520"/>
    <w:rsid w:val="00602B0F"/>
    <w:rsid w:val="00602C5C"/>
    <w:rsid w:val="00603235"/>
    <w:rsid w:val="006032AD"/>
    <w:rsid w:val="00603389"/>
    <w:rsid w:val="00603CEA"/>
    <w:rsid w:val="00603F26"/>
    <w:rsid w:val="00604347"/>
    <w:rsid w:val="006043B9"/>
    <w:rsid w:val="0060474F"/>
    <w:rsid w:val="006048C4"/>
    <w:rsid w:val="006049B1"/>
    <w:rsid w:val="00604EA7"/>
    <w:rsid w:val="006054D7"/>
    <w:rsid w:val="006055FF"/>
    <w:rsid w:val="00605D4F"/>
    <w:rsid w:val="00605DE7"/>
    <w:rsid w:val="00605E2D"/>
    <w:rsid w:val="00606096"/>
    <w:rsid w:val="006060B9"/>
    <w:rsid w:val="006066FB"/>
    <w:rsid w:val="00607319"/>
    <w:rsid w:val="00607550"/>
    <w:rsid w:val="00607846"/>
    <w:rsid w:val="00607ADA"/>
    <w:rsid w:val="006100D0"/>
    <w:rsid w:val="006100DE"/>
    <w:rsid w:val="00610A65"/>
    <w:rsid w:val="00610C1C"/>
    <w:rsid w:val="00610D52"/>
    <w:rsid w:val="00610D78"/>
    <w:rsid w:val="00610FDD"/>
    <w:rsid w:val="00611324"/>
    <w:rsid w:val="006117B3"/>
    <w:rsid w:val="00612177"/>
    <w:rsid w:val="00612414"/>
    <w:rsid w:val="006128E8"/>
    <w:rsid w:val="00612997"/>
    <w:rsid w:val="00612A23"/>
    <w:rsid w:val="00612ABE"/>
    <w:rsid w:val="0061302B"/>
    <w:rsid w:val="00613213"/>
    <w:rsid w:val="0061377C"/>
    <w:rsid w:val="006138E1"/>
    <w:rsid w:val="00613B9D"/>
    <w:rsid w:val="00613E1F"/>
    <w:rsid w:val="00613ECA"/>
    <w:rsid w:val="00614613"/>
    <w:rsid w:val="0061477E"/>
    <w:rsid w:val="00614791"/>
    <w:rsid w:val="006148F3"/>
    <w:rsid w:val="00614AFB"/>
    <w:rsid w:val="00614FF2"/>
    <w:rsid w:val="00615486"/>
    <w:rsid w:val="0061575D"/>
    <w:rsid w:val="006157E9"/>
    <w:rsid w:val="006158F0"/>
    <w:rsid w:val="006159C2"/>
    <w:rsid w:val="00615CD6"/>
    <w:rsid w:val="00615FD7"/>
    <w:rsid w:val="00616262"/>
    <w:rsid w:val="00616868"/>
    <w:rsid w:val="00616AC0"/>
    <w:rsid w:val="00616D2F"/>
    <w:rsid w:val="00616DA9"/>
    <w:rsid w:val="0061777D"/>
    <w:rsid w:val="0061778B"/>
    <w:rsid w:val="006177C1"/>
    <w:rsid w:val="00617DCE"/>
    <w:rsid w:val="00620272"/>
    <w:rsid w:val="00620477"/>
    <w:rsid w:val="00620649"/>
    <w:rsid w:val="006207D9"/>
    <w:rsid w:val="006207F2"/>
    <w:rsid w:val="006208B3"/>
    <w:rsid w:val="006209D6"/>
    <w:rsid w:val="00620A43"/>
    <w:rsid w:val="006211CD"/>
    <w:rsid w:val="0062129A"/>
    <w:rsid w:val="0062159A"/>
    <w:rsid w:val="00621918"/>
    <w:rsid w:val="00621B47"/>
    <w:rsid w:val="00621DCB"/>
    <w:rsid w:val="00621F3D"/>
    <w:rsid w:val="00621F6F"/>
    <w:rsid w:val="0062209D"/>
    <w:rsid w:val="00622519"/>
    <w:rsid w:val="006225D4"/>
    <w:rsid w:val="006226AA"/>
    <w:rsid w:val="00622729"/>
    <w:rsid w:val="006227C9"/>
    <w:rsid w:val="006230CB"/>
    <w:rsid w:val="006233E9"/>
    <w:rsid w:val="00623493"/>
    <w:rsid w:val="006234EA"/>
    <w:rsid w:val="00624199"/>
    <w:rsid w:val="006241A3"/>
    <w:rsid w:val="0062429F"/>
    <w:rsid w:val="00624404"/>
    <w:rsid w:val="00624588"/>
    <w:rsid w:val="00624A4B"/>
    <w:rsid w:val="00624B2F"/>
    <w:rsid w:val="00624B95"/>
    <w:rsid w:val="00625072"/>
    <w:rsid w:val="006251E5"/>
    <w:rsid w:val="0062539A"/>
    <w:rsid w:val="0062559E"/>
    <w:rsid w:val="00625E65"/>
    <w:rsid w:val="006262C3"/>
    <w:rsid w:val="00626A5E"/>
    <w:rsid w:val="00626B5D"/>
    <w:rsid w:val="00626E79"/>
    <w:rsid w:val="00627390"/>
    <w:rsid w:val="00627939"/>
    <w:rsid w:val="00627A09"/>
    <w:rsid w:val="00627B01"/>
    <w:rsid w:val="00627B8A"/>
    <w:rsid w:val="00627C4F"/>
    <w:rsid w:val="00631520"/>
    <w:rsid w:val="006317B8"/>
    <w:rsid w:val="006318A5"/>
    <w:rsid w:val="00631A94"/>
    <w:rsid w:val="00631E76"/>
    <w:rsid w:val="00631FDC"/>
    <w:rsid w:val="0063204B"/>
    <w:rsid w:val="0063204C"/>
    <w:rsid w:val="006326CD"/>
    <w:rsid w:val="00632A47"/>
    <w:rsid w:val="00632B16"/>
    <w:rsid w:val="00632E3A"/>
    <w:rsid w:val="00632F52"/>
    <w:rsid w:val="00632FFE"/>
    <w:rsid w:val="00633572"/>
    <w:rsid w:val="00633573"/>
    <w:rsid w:val="00633693"/>
    <w:rsid w:val="00633781"/>
    <w:rsid w:val="00633AED"/>
    <w:rsid w:val="00633C8F"/>
    <w:rsid w:val="006341E0"/>
    <w:rsid w:val="00634411"/>
    <w:rsid w:val="0063576D"/>
    <w:rsid w:val="006357E6"/>
    <w:rsid w:val="00635AF4"/>
    <w:rsid w:val="00635D81"/>
    <w:rsid w:val="00635F52"/>
    <w:rsid w:val="006361B2"/>
    <w:rsid w:val="006362AF"/>
    <w:rsid w:val="00636646"/>
    <w:rsid w:val="00636928"/>
    <w:rsid w:val="00636AA7"/>
    <w:rsid w:val="00636B00"/>
    <w:rsid w:val="00636B44"/>
    <w:rsid w:val="0063705C"/>
    <w:rsid w:val="00637158"/>
    <w:rsid w:val="00637366"/>
    <w:rsid w:val="006377C8"/>
    <w:rsid w:val="006377CB"/>
    <w:rsid w:val="006377D0"/>
    <w:rsid w:val="0064008A"/>
    <w:rsid w:val="0064012E"/>
    <w:rsid w:val="0064022F"/>
    <w:rsid w:val="00640323"/>
    <w:rsid w:val="00640346"/>
    <w:rsid w:val="00640ADE"/>
    <w:rsid w:val="006410B5"/>
    <w:rsid w:val="006412AC"/>
    <w:rsid w:val="0064142D"/>
    <w:rsid w:val="00641685"/>
    <w:rsid w:val="006417C0"/>
    <w:rsid w:val="00641825"/>
    <w:rsid w:val="00641E17"/>
    <w:rsid w:val="00641EE9"/>
    <w:rsid w:val="00641F7C"/>
    <w:rsid w:val="00642175"/>
    <w:rsid w:val="006423E4"/>
    <w:rsid w:val="0064286F"/>
    <w:rsid w:val="00642917"/>
    <w:rsid w:val="00642A6B"/>
    <w:rsid w:val="00642E04"/>
    <w:rsid w:val="00642E82"/>
    <w:rsid w:val="00642F6B"/>
    <w:rsid w:val="0064313B"/>
    <w:rsid w:val="006431E2"/>
    <w:rsid w:val="00644195"/>
    <w:rsid w:val="00644288"/>
    <w:rsid w:val="00644974"/>
    <w:rsid w:val="00644AA0"/>
    <w:rsid w:val="00644AE3"/>
    <w:rsid w:val="00644F7D"/>
    <w:rsid w:val="0064548C"/>
    <w:rsid w:val="0064567A"/>
    <w:rsid w:val="006456A7"/>
    <w:rsid w:val="00645A1A"/>
    <w:rsid w:val="00645CD3"/>
    <w:rsid w:val="00645D0C"/>
    <w:rsid w:val="00645F34"/>
    <w:rsid w:val="0064636E"/>
    <w:rsid w:val="0064648B"/>
    <w:rsid w:val="006468DB"/>
    <w:rsid w:val="00646B84"/>
    <w:rsid w:val="00646BD0"/>
    <w:rsid w:val="00647108"/>
    <w:rsid w:val="006473F1"/>
    <w:rsid w:val="006474B7"/>
    <w:rsid w:val="00647668"/>
    <w:rsid w:val="00647BE0"/>
    <w:rsid w:val="00647F28"/>
    <w:rsid w:val="00650388"/>
    <w:rsid w:val="00650BE7"/>
    <w:rsid w:val="00650F7E"/>
    <w:rsid w:val="00651120"/>
    <w:rsid w:val="0065194D"/>
    <w:rsid w:val="00651DEF"/>
    <w:rsid w:val="00652085"/>
    <w:rsid w:val="006522A5"/>
    <w:rsid w:val="00652364"/>
    <w:rsid w:val="00652B34"/>
    <w:rsid w:val="00652CD9"/>
    <w:rsid w:val="00652D6F"/>
    <w:rsid w:val="00653694"/>
    <w:rsid w:val="00653A7C"/>
    <w:rsid w:val="00653FB7"/>
    <w:rsid w:val="00654086"/>
    <w:rsid w:val="00654135"/>
    <w:rsid w:val="0065457F"/>
    <w:rsid w:val="00654831"/>
    <w:rsid w:val="00654C9E"/>
    <w:rsid w:val="00654F92"/>
    <w:rsid w:val="00654F99"/>
    <w:rsid w:val="00654FBF"/>
    <w:rsid w:val="00655174"/>
    <w:rsid w:val="00655366"/>
    <w:rsid w:val="00655D78"/>
    <w:rsid w:val="0065636D"/>
    <w:rsid w:val="0065639F"/>
    <w:rsid w:val="00656587"/>
    <w:rsid w:val="00656D19"/>
    <w:rsid w:val="00656F0F"/>
    <w:rsid w:val="00656F8B"/>
    <w:rsid w:val="006577B4"/>
    <w:rsid w:val="00657826"/>
    <w:rsid w:val="00660210"/>
    <w:rsid w:val="0066082D"/>
    <w:rsid w:val="0066092A"/>
    <w:rsid w:val="00660EE8"/>
    <w:rsid w:val="00660FAB"/>
    <w:rsid w:val="00661214"/>
    <w:rsid w:val="00661391"/>
    <w:rsid w:val="00661553"/>
    <w:rsid w:val="00661AC7"/>
    <w:rsid w:val="00661AE8"/>
    <w:rsid w:val="00661D62"/>
    <w:rsid w:val="00661EF3"/>
    <w:rsid w:val="0066232E"/>
    <w:rsid w:val="006624C1"/>
    <w:rsid w:val="00662818"/>
    <w:rsid w:val="00662BC0"/>
    <w:rsid w:val="00662C39"/>
    <w:rsid w:val="0066304B"/>
    <w:rsid w:val="006637F2"/>
    <w:rsid w:val="00663ADC"/>
    <w:rsid w:val="006641B7"/>
    <w:rsid w:val="00664402"/>
    <w:rsid w:val="0066465B"/>
    <w:rsid w:val="00664985"/>
    <w:rsid w:val="00664B2A"/>
    <w:rsid w:val="00664D76"/>
    <w:rsid w:val="00664DC3"/>
    <w:rsid w:val="006650EB"/>
    <w:rsid w:val="00665682"/>
    <w:rsid w:val="006656E4"/>
    <w:rsid w:val="0066586D"/>
    <w:rsid w:val="00665BBD"/>
    <w:rsid w:val="00665C77"/>
    <w:rsid w:val="006662CB"/>
    <w:rsid w:val="00666A6C"/>
    <w:rsid w:val="00666A8C"/>
    <w:rsid w:val="0066775D"/>
    <w:rsid w:val="00667A25"/>
    <w:rsid w:val="00667B98"/>
    <w:rsid w:val="00670030"/>
    <w:rsid w:val="006712C5"/>
    <w:rsid w:val="0067135A"/>
    <w:rsid w:val="00671623"/>
    <w:rsid w:val="006717A1"/>
    <w:rsid w:val="0067198E"/>
    <w:rsid w:val="00671B87"/>
    <w:rsid w:val="00671E21"/>
    <w:rsid w:val="00671F56"/>
    <w:rsid w:val="00671F8F"/>
    <w:rsid w:val="00672026"/>
    <w:rsid w:val="006722D8"/>
    <w:rsid w:val="006722F3"/>
    <w:rsid w:val="006723F6"/>
    <w:rsid w:val="006726E8"/>
    <w:rsid w:val="00672AB3"/>
    <w:rsid w:val="00672BEB"/>
    <w:rsid w:val="00672FB1"/>
    <w:rsid w:val="00673003"/>
    <w:rsid w:val="00673046"/>
    <w:rsid w:val="006735D4"/>
    <w:rsid w:val="006739B7"/>
    <w:rsid w:val="00673DDD"/>
    <w:rsid w:val="00674056"/>
    <w:rsid w:val="00674592"/>
    <w:rsid w:val="0067494A"/>
    <w:rsid w:val="00674DAF"/>
    <w:rsid w:val="006755C3"/>
    <w:rsid w:val="00675A49"/>
    <w:rsid w:val="00675E98"/>
    <w:rsid w:val="006763CC"/>
    <w:rsid w:val="0067641F"/>
    <w:rsid w:val="00676A97"/>
    <w:rsid w:val="00677294"/>
    <w:rsid w:val="006776DC"/>
    <w:rsid w:val="00680014"/>
    <w:rsid w:val="006806E7"/>
    <w:rsid w:val="00680AC9"/>
    <w:rsid w:val="00680DA1"/>
    <w:rsid w:val="006814DA"/>
    <w:rsid w:val="0068167A"/>
    <w:rsid w:val="00682614"/>
    <w:rsid w:val="006826A7"/>
    <w:rsid w:val="00682CE9"/>
    <w:rsid w:val="00682D6D"/>
    <w:rsid w:val="00683624"/>
    <w:rsid w:val="0068378C"/>
    <w:rsid w:val="00683A7D"/>
    <w:rsid w:val="00683BDA"/>
    <w:rsid w:val="00683FD5"/>
    <w:rsid w:val="00684331"/>
    <w:rsid w:val="006843FF"/>
    <w:rsid w:val="00684479"/>
    <w:rsid w:val="00684811"/>
    <w:rsid w:val="00684884"/>
    <w:rsid w:val="006848EE"/>
    <w:rsid w:val="00684C72"/>
    <w:rsid w:val="00684CFD"/>
    <w:rsid w:val="00684D10"/>
    <w:rsid w:val="006850F9"/>
    <w:rsid w:val="006852A1"/>
    <w:rsid w:val="006853D5"/>
    <w:rsid w:val="006853F9"/>
    <w:rsid w:val="006857FA"/>
    <w:rsid w:val="00685C4E"/>
    <w:rsid w:val="00685DFA"/>
    <w:rsid w:val="006863D8"/>
    <w:rsid w:val="00686504"/>
    <w:rsid w:val="0068681B"/>
    <w:rsid w:val="00686ADF"/>
    <w:rsid w:val="00686FCD"/>
    <w:rsid w:val="00687043"/>
    <w:rsid w:val="0068747C"/>
    <w:rsid w:val="0068751C"/>
    <w:rsid w:val="00687566"/>
    <w:rsid w:val="006875EF"/>
    <w:rsid w:val="0068777E"/>
    <w:rsid w:val="006877E4"/>
    <w:rsid w:val="00690313"/>
    <w:rsid w:val="00690CE7"/>
    <w:rsid w:val="00690EFB"/>
    <w:rsid w:val="00691600"/>
    <w:rsid w:val="0069191E"/>
    <w:rsid w:val="006922E8"/>
    <w:rsid w:val="00692367"/>
    <w:rsid w:val="006926D1"/>
    <w:rsid w:val="00692FBF"/>
    <w:rsid w:val="00693317"/>
    <w:rsid w:val="00693719"/>
    <w:rsid w:val="006937B0"/>
    <w:rsid w:val="00693C96"/>
    <w:rsid w:val="00693D55"/>
    <w:rsid w:val="00693E65"/>
    <w:rsid w:val="006941AB"/>
    <w:rsid w:val="00694FC9"/>
    <w:rsid w:val="006950AF"/>
    <w:rsid w:val="00695203"/>
    <w:rsid w:val="00695821"/>
    <w:rsid w:val="006958C3"/>
    <w:rsid w:val="0069594F"/>
    <w:rsid w:val="00695B19"/>
    <w:rsid w:val="006960AA"/>
    <w:rsid w:val="006961FD"/>
    <w:rsid w:val="0069656C"/>
    <w:rsid w:val="00696693"/>
    <w:rsid w:val="00696716"/>
    <w:rsid w:val="00696883"/>
    <w:rsid w:val="0069694D"/>
    <w:rsid w:val="00696972"/>
    <w:rsid w:val="00696C8D"/>
    <w:rsid w:val="00696E8D"/>
    <w:rsid w:val="0069705F"/>
    <w:rsid w:val="0069760D"/>
    <w:rsid w:val="006978E3"/>
    <w:rsid w:val="00697BD1"/>
    <w:rsid w:val="00697C85"/>
    <w:rsid w:val="00697DEB"/>
    <w:rsid w:val="00697E2D"/>
    <w:rsid w:val="006A01BF"/>
    <w:rsid w:val="006A0500"/>
    <w:rsid w:val="006A054C"/>
    <w:rsid w:val="006A07BE"/>
    <w:rsid w:val="006A0A33"/>
    <w:rsid w:val="006A0C8B"/>
    <w:rsid w:val="006A0C9B"/>
    <w:rsid w:val="006A0E2D"/>
    <w:rsid w:val="006A109D"/>
    <w:rsid w:val="006A12EB"/>
    <w:rsid w:val="006A1794"/>
    <w:rsid w:val="006A1AA0"/>
    <w:rsid w:val="006A1D24"/>
    <w:rsid w:val="006A1E5D"/>
    <w:rsid w:val="006A1FB4"/>
    <w:rsid w:val="006A201C"/>
    <w:rsid w:val="006A23D9"/>
    <w:rsid w:val="006A2415"/>
    <w:rsid w:val="006A3178"/>
    <w:rsid w:val="006A336F"/>
    <w:rsid w:val="006A34B0"/>
    <w:rsid w:val="006A3B33"/>
    <w:rsid w:val="006A3D8D"/>
    <w:rsid w:val="006A437A"/>
    <w:rsid w:val="006A4563"/>
    <w:rsid w:val="006A4AEF"/>
    <w:rsid w:val="006A4F88"/>
    <w:rsid w:val="006A4F8B"/>
    <w:rsid w:val="006A52A5"/>
    <w:rsid w:val="006A5A54"/>
    <w:rsid w:val="006A5A67"/>
    <w:rsid w:val="006A60FA"/>
    <w:rsid w:val="006A65BF"/>
    <w:rsid w:val="006A65EF"/>
    <w:rsid w:val="006A66C1"/>
    <w:rsid w:val="006A6DAB"/>
    <w:rsid w:val="006A6E63"/>
    <w:rsid w:val="006A7152"/>
    <w:rsid w:val="006B03A7"/>
    <w:rsid w:val="006B0A97"/>
    <w:rsid w:val="006B0FCD"/>
    <w:rsid w:val="006B1259"/>
    <w:rsid w:val="006B1292"/>
    <w:rsid w:val="006B18E4"/>
    <w:rsid w:val="006B1D8A"/>
    <w:rsid w:val="006B22F0"/>
    <w:rsid w:val="006B2421"/>
    <w:rsid w:val="006B2533"/>
    <w:rsid w:val="006B258C"/>
    <w:rsid w:val="006B2719"/>
    <w:rsid w:val="006B2ACE"/>
    <w:rsid w:val="006B2B67"/>
    <w:rsid w:val="006B2D14"/>
    <w:rsid w:val="006B329B"/>
    <w:rsid w:val="006B3729"/>
    <w:rsid w:val="006B3825"/>
    <w:rsid w:val="006B3830"/>
    <w:rsid w:val="006B40F8"/>
    <w:rsid w:val="006B44DE"/>
    <w:rsid w:val="006B4801"/>
    <w:rsid w:val="006B52E4"/>
    <w:rsid w:val="006B563B"/>
    <w:rsid w:val="006B57E0"/>
    <w:rsid w:val="006B6046"/>
    <w:rsid w:val="006B67C2"/>
    <w:rsid w:val="006B6E1F"/>
    <w:rsid w:val="006B717C"/>
    <w:rsid w:val="006B7284"/>
    <w:rsid w:val="006B7310"/>
    <w:rsid w:val="006B7774"/>
    <w:rsid w:val="006B7B3B"/>
    <w:rsid w:val="006B7E42"/>
    <w:rsid w:val="006B7FE2"/>
    <w:rsid w:val="006C077F"/>
    <w:rsid w:val="006C0A97"/>
    <w:rsid w:val="006C1357"/>
    <w:rsid w:val="006C1657"/>
    <w:rsid w:val="006C165B"/>
    <w:rsid w:val="006C17CB"/>
    <w:rsid w:val="006C1EC7"/>
    <w:rsid w:val="006C1F9A"/>
    <w:rsid w:val="006C24AD"/>
    <w:rsid w:val="006C3489"/>
    <w:rsid w:val="006C387B"/>
    <w:rsid w:val="006C3E16"/>
    <w:rsid w:val="006C4313"/>
    <w:rsid w:val="006C491D"/>
    <w:rsid w:val="006C4936"/>
    <w:rsid w:val="006C49D9"/>
    <w:rsid w:val="006C4F33"/>
    <w:rsid w:val="006C5EF4"/>
    <w:rsid w:val="006C5F9B"/>
    <w:rsid w:val="006C6436"/>
    <w:rsid w:val="006C6A58"/>
    <w:rsid w:val="006C6EA2"/>
    <w:rsid w:val="006C70CB"/>
    <w:rsid w:val="006C710C"/>
    <w:rsid w:val="006C72D6"/>
    <w:rsid w:val="006C75BD"/>
    <w:rsid w:val="006C765C"/>
    <w:rsid w:val="006C7786"/>
    <w:rsid w:val="006C79E3"/>
    <w:rsid w:val="006C7ADB"/>
    <w:rsid w:val="006C7C7C"/>
    <w:rsid w:val="006C7CD7"/>
    <w:rsid w:val="006C7F30"/>
    <w:rsid w:val="006C7F58"/>
    <w:rsid w:val="006D0503"/>
    <w:rsid w:val="006D0749"/>
    <w:rsid w:val="006D0BD1"/>
    <w:rsid w:val="006D0E39"/>
    <w:rsid w:val="006D0F66"/>
    <w:rsid w:val="006D165A"/>
    <w:rsid w:val="006D170F"/>
    <w:rsid w:val="006D1EB1"/>
    <w:rsid w:val="006D1FB9"/>
    <w:rsid w:val="006D2432"/>
    <w:rsid w:val="006D257C"/>
    <w:rsid w:val="006D2675"/>
    <w:rsid w:val="006D2B38"/>
    <w:rsid w:val="006D2B4C"/>
    <w:rsid w:val="006D31AC"/>
    <w:rsid w:val="006D31CE"/>
    <w:rsid w:val="006D3419"/>
    <w:rsid w:val="006D3B55"/>
    <w:rsid w:val="006D3BD4"/>
    <w:rsid w:val="006D3D3D"/>
    <w:rsid w:val="006D45C0"/>
    <w:rsid w:val="006D46D5"/>
    <w:rsid w:val="006D47D6"/>
    <w:rsid w:val="006D4836"/>
    <w:rsid w:val="006D48E8"/>
    <w:rsid w:val="006D50CC"/>
    <w:rsid w:val="006D558D"/>
    <w:rsid w:val="006D5661"/>
    <w:rsid w:val="006D59C2"/>
    <w:rsid w:val="006D5BE2"/>
    <w:rsid w:val="006D5C6E"/>
    <w:rsid w:val="006D5DE8"/>
    <w:rsid w:val="006D6128"/>
    <w:rsid w:val="006D62B3"/>
    <w:rsid w:val="006D67E6"/>
    <w:rsid w:val="006D6A0F"/>
    <w:rsid w:val="006D6BB3"/>
    <w:rsid w:val="006D6C7C"/>
    <w:rsid w:val="006D6DDE"/>
    <w:rsid w:val="006D7184"/>
    <w:rsid w:val="006D7282"/>
    <w:rsid w:val="006D7340"/>
    <w:rsid w:val="006D7B32"/>
    <w:rsid w:val="006E029A"/>
    <w:rsid w:val="006E02DB"/>
    <w:rsid w:val="006E05F8"/>
    <w:rsid w:val="006E089E"/>
    <w:rsid w:val="006E0DF3"/>
    <w:rsid w:val="006E0E66"/>
    <w:rsid w:val="006E12FC"/>
    <w:rsid w:val="006E152E"/>
    <w:rsid w:val="006E1965"/>
    <w:rsid w:val="006E19A0"/>
    <w:rsid w:val="006E1E2E"/>
    <w:rsid w:val="006E1F72"/>
    <w:rsid w:val="006E20DC"/>
    <w:rsid w:val="006E21F8"/>
    <w:rsid w:val="006E2323"/>
    <w:rsid w:val="006E2584"/>
    <w:rsid w:val="006E2A90"/>
    <w:rsid w:val="006E2C43"/>
    <w:rsid w:val="006E3021"/>
    <w:rsid w:val="006E333C"/>
    <w:rsid w:val="006E35E8"/>
    <w:rsid w:val="006E372F"/>
    <w:rsid w:val="006E3881"/>
    <w:rsid w:val="006E3934"/>
    <w:rsid w:val="006E3B85"/>
    <w:rsid w:val="006E3E08"/>
    <w:rsid w:val="006E41EB"/>
    <w:rsid w:val="006E4AA4"/>
    <w:rsid w:val="006E4AD3"/>
    <w:rsid w:val="006E504C"/>
    <w:rsid w:val="006E51A9"/>
    <w:rsid w:val="006E52F8"/>
    <w:rsid w:val="006E5368"/>
    <w:rsid w:val="006E5803"/>
    <w:rsid w:val="006E5956"/>
    <w:rsid w:val="006E5DE2"/>
    <w:rsid w:val="006E5EA5"/>
    <w:rsid w:val="006E60FF"/>
    <w:rsid w:val="006E65F6"/>
    <w:rsid w:val="006E6659"/>
    <w:rsid w:val="006E67CD"/>
    <w:rsid w:val="006E6B73"/>
    <w:rsid w:val="006E6EBD"/>
    <w:rsid w:val="006E7459"/>
    <w:rsid w:val="006E7619"/>
    <w:rsid w:val="006E7B13"/>
    <w:rsid w:val="006E7D99"/>
    <w:rsid w:val="006F0887"/>
    <w:rsid w:val="006F098E"/>
    <w:rsid w:val="006F0B15"/>
    <w:rsid w:val="006F14E2"/>
    <w:rsid w:val="006F1852"/>
    <w:rsid w:val="006F19FC"/>
    <w:rsid w:val="006F1A6E"/>
    <w:rsid w:val="006F1E18"/>
    <w:rsid w:val="006F1F8B"/>
    <w:rsid w:val="006F1FDC"/>
    <w:rsid w:val="006F2260"/>
    <w:rsid w:val="006F232F"/>
    <w:rsid w:val="006F2CBE"/>
    <w:rsid w:val="006F2D16"/>
    <w:rsid w:val="006F2F6B"/>
    <w:rsid w:val="006F3137"/>
    <w:rsid w:val="006F318E"/>
    <w:rsid w:val="006F3AD0"/>
    <w:rsid w:val="006F3CFF"/>
    <w:rsid w:val="006F3D8F"/>
    <w:rsid w:val="006F3F4E"/>
    <w:rsid w:val="006F4027"/>
    <w:rsid w:val="006F49B6"/>
    <w:rsid w:val="006F49F1"/>
    <w:rsid w:val="006F4A6F"/>
    <w:rsid w:val="006F4A73"/>
    <w:rsid w:val="006F4B3F"/>
    <w:rsid w:val="006F50E6"/>
    <w:rsid w:val="006F527C"/>
    <w:rsid w:val="006F5AEC"/>
    <w:rsid w:val="006F6395"/>
    <w:rsid w:val="006F66A6"/>
    <w:rsid w:val="006F722D"/>
    <w:rsid w:val="006F744A"/>
    <w:rsid w:val="006F759E"/>
    <w:rsid w:val="006F7C5C"/>
    <w:rsid w:val="006F7EC1"/>
    <w:rsid w:val="00700295"/>
    <w:rsid w:val="0070049A"/>
    <w:rsid w:val="00700672"/>
    <w:rsid w:val="0070084A"/>
    <w:rsid w:val="007009D2"/>
    <w:rsid w:val="007010A5"/>
    <w:rsid w:val="00701539"/>
    <w:rsid w:val="00701590"/>
    <w:rsid w:val="00701665"/>
    <w:rsid w:val="00701734"/>
    <w:rsid w:val="00701790"/>
    <w:rsid w:val="00701864"/>
    <w:rsid w:val="00701E5E"/>
    <w:rsid w:val="00701F36"/>
    <w:rsid w:val="00701F66"/>
    <w:rsid w:val="00701FA9"/>
    <w:rsid w:val="00702A30"/>
    <w:rsid w:val="00702BBB"/>
    <w:rsid w:val="007033CB"/>
    <w:rsid w:val="0070365C"/>
    <w:rsid w:val="00703BC2"/>
    <w:rsid w:val="00703CD5"/>
    <w:rsid w:val="00703D1C"/>
    <w:rsid w:val="007040C9"/>
    <w:rsid w:val="00704467"/>
    <w:rsid w:val="007047E2"/>
    <w:rsid w:val="00704869"/>
    <w:rsid w:val="00704CBF"/>
    <w:rsid w:val="00704DDA"/>
    <w:rsid w:val="00705066"/>
    <w:rsid w:val="00705137"/>
    <w:rsid w:val="00705A6C"/>
    <w:rsid w:val="00705D0B"/>
    <w:rsid w:val="00705D4B"/>
    <w:rsid w:val="007068DF"/>
    <w:rsid w:val="00706ADE"/>
    <w:rsid w:val="00706AF2"/>
    <w:rsid w:val="00706D9C"/>
    <w:rsid w:val="00706E46"/>
    <w:rsid w:val="0070728C"/>
    <w:rsid w:val="00707698"/>
    <w:rsid w:val="007076B8"/>
    <w:rsid w:val="00707EDB"/>
    <w:rsid w:val="00707F31"/>
    <w:rsid w:val="00707F64"/>
    <w:rsid w:val="00710196"/>
    <w:rsid w:val="007104DF"/>
    <w:rsid w:val="00710E94"/>
    <w:rsid w:val="00710EDF"/>
    <w:rsid w:val="00711235"/>
    <w:rsid w:val="00711685"/>
    <w:rsid w:val="0071175E"/>
    <w:rsid w:val="007117EE"/>
    <w:rsid w:val="007118FC"/>
    <w:rsid w:val="00711A27"/>
    <w:rsid w:val="00711AFC"/>
    <w:rsid w:val="00711D08"/>
    <w:rsid w:val="0071268B"/>
    <w:rsid w:val="007126B2"/>
    <w:rsid w:val="007126DE"/>
    <w:rsid w:val="00712740"/>
    <w:rsid w:val="0071278B"/>
    <w:rsid w:val="00712913"/>
    <w:rsid w:val="00712AD9"/>
    <w:rsid w:val="00712C7F"/>
    <w:rsid w:val="00712C95"/>
    <w:rsid w:val="00712FDE"/>
    <w:rsid w:val="007131AC"/>
    <w:rsid w:val="00713554"/>
    <w:rsid w:val="007137A6"/>
    <w:rsid w:val="007137E3"/>
    <w:rsid w:val="00715168"/>
    <w:rsid w:val="007153EE"/>
    <w:rsid w:val="00715544"/>
    <w:rsid w:val="00715583"/>
    <w:rsid w:val="00715CD7"/>
    <w:rsid w:val="00715D9A"/>
    <w:rsid w:val="00715FC1"/>
    <w:rsid w:val="00716C7C"/>
    <w:rsid w:val="00717542"/>
    <w:rsid w:val="007177E5"/>
    <w:rsid w:val="00717AF3"/>
    <w:rsid w:val="00717B01"/>
    <w:rsid w:val="00717E65"/>
    <w:rsid w:val="00717ED8"/>
    <w:rsid w:val="00720053"/>
    <w:rsid w:val="007203A7"/>
    <w:rsid w:val="0072074A"/>
    <w:rsid w:val="007207A0"/>
    <w:rsid w:val="007207D3"/>
    <w:rsid w:val="00720B37"/>
    <w:rsid w:val="00720BBC"/>
    <w:rsid w:val="00720C95"/>
    <w:rsid w:val="00720D89"/>
    <w:rsid w:val="00720FB5"/>
    <w:rsid w:val="00721668"/>
    <w:rsid w:val="007218E3"/>
    <w:rsid w:val="00721CF0"/>
    <w:rsid w:val="00721D8C"/>
    <w:rsid w:val="007220CE"/>
    <w:rsid w:val="00722283"/>
    <w:rsid w:val="00722852"/>
    <w:rsid w:val="007229B1"/>
    <w:rsid w:val="00722A77"/>
    <w:rsid w:val="00722B2A"/>
    <w:rsid w:val="00722BD3"/>
    <w:rsid w:val="00722D57"/>
    <w:rsid w:val="00722DA0"/>
    <w:rsid w:val="00722DB0"/>
    <w:rsid w:val="007239B4"/>
    <w:rsid w:val="00723A85"/>
    <w:rsid w:val="00723F19"/>
    <w:rsid w:val="007243BE"/>
    <w:rsid w:val="00724446"/>
    <w:rsid w:val="007247B0"/>
    <w:rsid w:val="007248FE"/>
    <w:rsid w:val="00725211"/>
    <w:rsid w:val="007255E2"/>
    <w:rsid w:val="00726129"/>
    <w:rsid w:val="0072620D"/>
    <w:rsid w:val="00726256"/>
    <w:rsid w:val="00726366"/>
    <w:rsid w:val="007264A7"/>
    <w:rsid w:val="007268E9"/>
    <w:rsid w:val="00726F34"/>
    <w:rsid w:val="007274D7"/>
    <w:rsid w:val="00727835"/>
    <w:rsid w:val="00727882"/>
    <w:rsid w:val="00727D38"/>
    <w:rsid w:val="007306F5"/>
    <w:rsid w:val="00730945"/>
    <w:rsid w:val="00730F71"/>
    <w:rsid w:val="0073118D"/>
    <w:rsid w:val="0073122E"/>
    <w:rsid w:val="0073130C"/>
    <w:rsid w:val="00731437"/>
    <w:rsid w:val="00731903"/>
    <w:rsid w:val="00731B48"/>
    <w:rsid w:val="00731C01"/>
    <w:rsid w:val="00731C62"/>
    <w:rsid w:val="00731E9A"/>
    <w:rsid w:val="00731F17"/>
    <w:rsid w:val="00731FB4"/>
    <w:rsid w:val="007321F0"/>
    <w:rsid w:val="00732651"/>
    <w:rsid w:val="007327A6"/>
    <w:rsid w:val="0073288D"/>
    <w:rsid w:val="0073293B"/>
    <w:rsid w:val="00732A48"/>
    <w:rsid w:val="00732BF9"/>
    <w:rsid w:val="00733134"/>
    <w:rsid w:val="007332A1"/>
    <w:rsid w:val="007335C4"/>
    <w:rsid w:val="00733EB6"/>
    <w:rsid w:val="00733EF0"/>
    <w:rsid w:val="0073400E"/>
    <w:rsid w:val="007340B1"/>
    <w:rsid w:val="007348FA"/>
    <w:rsid w:val="00734DAB"/>
    <w:rsid w:val="00734DB6"/>
    <w:rsid w:val="00734E73"/>
    <w:rsid w:val="00734F09"/>
    <w:rsid w:val="0073528E"/>
    <w:rsid w:val="00735336"/>
    <w:rsid w:val="007354BD"/>
    <w:rsid w:val="00735BE0"/>
    <w:rsid w:val="0073614E"/>
    <w:rsid w:val="00736573"/>
    <w:rsid w:val="00736595"/>
    <w:rsid w:val="00736CB5"/>
    <w:rsid w:val="0073720A"/>
    <w:rsid w:val="0073793C"/>
    <w:rsid w:val="00737D30"/>
    <w:rsid w:val="00737E41"/>
    <w:rsid w:val="0074023C"/>
    <w:rsid w:val="0074068E"/>
    <w:rsid w:val="00740B37"/>
    <w:rsid w:val="00740C43"/>
    <w:rsid w:val="00740E00"/>
    <w:rsid w:val="00741043"/>
    <w:rsid w:val="0074127C"/>
    <w:rsid w:val="007415B8"/>
    <w:rsid w:val="00741832"/>
    <w:rsid w:val="007418AF"/>
    <w:rsid w:val="00741C59"/>
    <w:rsid w:val="00741CE2"/>
    <w:rsid w:val="007420B1"/>
    <w:rsid w:val="0074234C"/>
    <w:rsid w:val="0074239B"/>
    <w:rsid w:val="007423AA"/>
    <w:rsid w:val="007428BC"/>
    <w:rsid w:val="00742B62"/>
    <w:rsid w:val="00742FD4"/>
    <w:rsid w:val="0074336E"/>
    <w:rsid w:val="00743411"/>
    <w:rsid w:val="0074353E"/>
    <w:rsid w:val="00743675"/>
    <w:rsid w:val="007438D0"/>
    <w:rsid w:val="007438D9"/>
    <w:rsid w:val="00743F2B"/>
    <w:rsid w:val="00743F6D"/>
    <w:rsid w:val="00744060"/>
    <w:rsid w:val="0074449A"/>
    <w:rsid w:val="007445E9"/>
    <w:rsid w:val="00744AB7"/>
    <w:rsid w:val="00745536"/>
    <w:rsid w:val="00745C07"/>
    <w:rsid w:val="007460EC"/>
    <w:rsid w:val="007462E2"/>
    <w:rsid w:val="007463C9"/>
    <w:rsid w:val="00746502"/>
    <w:rsid w:val="00746714"/>
    <w:rsid w:val="00746948"/>
    <w:rsid w:val="00746961"/>
    <w:rsid w:val="007475A4"/>
    <w:rsid w:val="00747773"/>
    <w:rsid w:val="0075022B"/>
    <w:rsid w:val="00750373"/>
    <w:rsid w:val="00750DB8"/>
    <w:rsid w:val="00750E9C"/>
    <w:rsid w:val="00750F80"/>
    <w:rsid w:val="0075106B"/>
    <w:rsid w:val="007515B9"/>
    <w:rsid w:val="00751AD7"/>
    <w:rsid w:val="007522C4"/>
    <w:rsid w:val="007522FC"/>
    <w:rsid w:val="00752E15"/>
    <w:rsid w:val="00752EF0"/>
    <w:rsid w:val="00753099"/>
    <w:rsid w:val="00753335"/>
    <w:rsid w:val="0075367F"/>
    <w:rsid w:val="0075392C"/>
    <w:rsid w:val="00753C20"/>
    <w:rsid w:val="00753CA0"/>
    <w:rsid w:val="00753FC0"/>
    <w:rsid w:val="00754DB0"/>
    <w:rsid w:val="00754FC3"/>
    <w:rsid w:val="00755002"/>
    <w:rsid w:val="007551EA"/>
    <w:rsid w:val="0075527C"/>
    <w:rsid w:val="007555F5"/>
    <w:rsid w:val="00755692"/>
    <w:rsid w:val="00755EAA"/>
    <w:rsid w:val="00756085"/>
    <w:rsid w:val="007560A8"/>
    <w:rsid w:val="007560D9"/>
    <w:rsid w:val="00756521"/>
    <w:rsid w:val="00756848"/>
    <w:rsid w:val="00756A7B"/>
    <w:rsid w:val="00756C75"/>
    <w:rsid w:val="00756E03"/>
    <w:rsid w:val="0075710D"/>
    <w:rsid w:val="00760249"/>
    <w:rsid w:val="007605C0"/>
    <w:rsid w:val="0076082D"/>
    <w:rsid w:val="00760E73"/>
    <w:rsid w:val="00761493"/>
    <w:rsid w:val="007617C2"/>
    <w:rsid w:val="00761844"/>
    <w:rsid w:val="007619B0"/>
    <w:rsid w:val="00761F87"/>
    <w:rsid w:val="00762428"/>
    <w:rsid w:val="0076269B"/>
    <w:rsid w:val="007627DF"/>
    <w:rsid w:val="00762B64"/>
    <w:rsid w:val="00762CCA"/>
    <w:rsid w:val="007631C7"/>
    <w:rsid w:val="0076320A"/>
    <w:rsid w:val="00763308"/>
    <w:rsid w:val="007633A9"/>
    <w:rsid w:val="007633F2"/>
    <w:rsid w:val="00763688"/>
    <w:rsid w:val="007636D7"/>
    <w:rsid w:val="00763A47"/>
    <w:rsid w:val="00763B94"/>
    <w:rsid w:val="00763D30"/>
    <w:rsid w:val="00764845"/>
    <w:rsid w:val="007648D6"/>
    <w:rsid w:val="00764DDF"/>
    <w:rsid w:val="00764F3A"/>
    <w:rsid w:val="007654C1"/>
    <w:rsid w:val="00765655"/>
    <w:rsid w:val="00765772"/>
    <w:rsid w:val="00765903"/>
    <w:rsid w:val="007669D3"/>
    <w:rsid w:val="00766A4D"/>
    <w:rsid w:val="00766C85"/>
    <w:rsid w:val="00766D3E"/>
    <w:rsid w:val="00766E47"/>
    <w:rsid w:val="007671B9"/>
    <w:rsid w:val="00767432"/>
    <w:rsid w:val="007678E2"/>
    <w:rsid w:val="007679F6"/>
    <w:rsid w:val="00767C11"/>
    <w:rsid w:val="00770681"/>
    <w:rsid w:val="0077124A"/>
    <w:rsid w:val="00771416"/>
    <w:rsid w:val="0077167B"/>
    <w:rsid w:val="00771A84"/>
    <w:rsid w:val="00772357"/>
    <w:rsid w:val="007727D5"/>
    <w:rsid w:val="0077307C"/>
    <w:rsid w:val="00773287"/>
    <w:rsid w:val="00773A8B"/>
    <w:rsid w:val="007747A3"/>
    <w:rsid w:val="00774ABE"/>
    <w:rsid w:val="00774B91"/>
    <w:rsid w:val="00774B95"/>
    <w:rsid w:val="00774D2F"/>
    <w:rsid w:val="00774E1F"/>
    <w:rsid w:val="00774EF0"/>
    <w:rsid w:val="00774F7A"/>
    <w:rsid w:val="0077536D"/>
    <w:rsid w:val="007759BA"/>
    <w:rsid w:val="00776592"/>
    <w:rsid w:val="00776D80"/>
    <w:rsid w:val="00776E58"/>
    <w:rsid w:val="00776E6C"/>
    <w:rsid w:val="00776F02"/>
    <w:rsid w:val="007772B3"/>
    <w:rsid w:val="007772D1"/>
    <w:rsid w:val="007774ED"/>
    <w:rsid w:val="007776EF"/>
    <w:rsid w:val="007778AD"/>
    <w:rsid w:val="007778FB"/>
    <w:rsid w:val="00777B0C"/>
    <w:rsid w:val="00777B85"/>
    <w:rsid w:val="007802CA"/>
    <w:rsid w:val="0078050E"/>
    <w:rsid w:val="007808E8"/>
    <w:rsid w:val="0078093C"/>
    <w:rsid w:val="007809F0"/>
    <w:rsid w:val="007810B9"/>
    <w:rsid w:val="00781564"/>
    <w:rsid w:val="00781900"/>
    <w:rsid w:val="0078190E"/>
    <w:rsid w:val="00781A44"/>
    <w:rsid w:val="00781D4A"/>
    <w:rsid w:val="0078276B"/>
    <w:rsid w:val="00782788"/>
    <w:rsid w:val="0078283D"/>
    <w:rsid w:val="00782AFE"/>
    <w:rsid w:val="00782B27"/>
    <w:rsid w:val="00782D54"/>
    <w:rsid w:val="00782EC5"/>
    <w:rsid w:val="00782FDA"/>
    <w:rsid w:val="00783112"/>
    <w:rsid w:val="007831D3"/>
    <w:rsid w:val="007840E1"/>
    <w:rsid w:val="007844F0"/>
    <w:rsid w:val="007845B7"/>
    <w:rsid w:val="00784C22"/>
    <w:rsid w:val="00785486"/>
    <w:rsid w:val="007854A4"/>
    <w:rsid w:val="0078556C"/>
    <w:rsid w:val="007855BD"/>
    <w:rsid w:val="0078577D"/>
    <w:rsid w:val="00785784"/>
    <w:rsid w:val="007858A7"/>
    <w:rsid w:val="007866E5"/>
    <w:rsid w:val="007867E0"/>
    <w:rsid w:val="007869D3"/>
    <w:rsid w:val="00786B94"/>
    <w:rsid w:val="00786BAC"/>
    <w:rsid w:val="00786BB0"/>
    <w:rsid w:val="00787036"/>
    <w:rsid w:val="007872F6"/>
    <w:rsid w:val="007877EE"/>
    <w:rsid w:val="0078783C"/>
    <w:rsid w:val="00787E4A"/>
    <w:rsid w:val="0079001F"/>
    <w:rsid w:val="00790632"/>
    <w:rsid w:val="0079091E"/>
    <w:rsid w:val="00790E22"/>
    <w:rsid w:val="00791059"/>
    <w:rsid w:val="0079191B"/>
    <w:rsid w:val="00791B61"/>
    <w:rsid w:val="00791D22"/>
    <w:rsid w:val="00791DE6"/>
    <w:rsid w:val="007923B8"/>
    <w:rsid w:val="007925E4"/>
    <w:rsid w:val="00792881"/>
    <w:rsid w:val="0079288F"/>
    <w:rsid w:val="00792938"/>
    <w:rsid w:val="00792B06"/>
    <w:rsid w:val="007933B1"/>
    <w:rsid w:val="007934B6"/>
    <w:rsid w:val="0079374B"/>
    <w:rsid w:val="007938C8"/>
    <w:rsid w:val="00793B80"/>
    <w:rsid w:val="00793F47"/>
    <w:rsid w:val="00794061"/>
    <w:rsid w:val="00794396"/>
    <w:rsid w:val="0079444C"/>
    <w:rsid w:val="007945C4"/>
    <w:rsid w:val="007949B2"/>
    <w:rsid w:val="00794EBA"/>
    <w:rsid w:val="007955B6"/>
    <w:rsid w:val="00795758"/>
    <w:rsid w:val="007957F4"/>
    <w:rsid w:val="00795890"/>
    <w:rsid w:val="00795B47"/>
    <w:rsid w:val="00796059"/>
    <w:rsid w:val="00796267"/>
    <w:rsid w:val="007966D9"/>
    <w:rsid w:val="007968F0"/>
    <w:rsid w:val="00796C24"/>
    <w:rsid w:val="00796C8F"/>
    <w:rsid w:val="00796C9E"/>
    <w:rsid w:val="00796CF7"/>
    <w:rsid w:val="00796F1E"/>
    <w:rsid w:val="0079737E"/>
    <w:rsid w:val="0079798A"/>
    <w:rsid w:val="00797AA6"/>
    <w:rsid w:val="00797AA8"/>
    <w:rsid w:val="007A0152"/>
    <w:rsid w:val="007A0C46"/>
    <w:rsid w:val="007A21FC"/>
    <w:rsid w:val="007A22A2"/>
    <w:rsid w:val="007A24BC"/>
    <w:rsid w:val="007A262C"/>
    <w:rsid w:val="007A2A54"/>
    <w:rsid w:val="007A2E39"/>
    <w:rsid w:val="007A2FC0"/>
    <w:rsid w:val="007A3041"/>
    <w:rsid w:val="007A316F"/>
    <w:rsid w:val="007A356E"/>
    <w:rsid w:val="007A37F2"/>
    <w:rsid w:val="007A39CD"/>
    <w:rsid w:val="007A3A23"/>
    <w:rsid w:val="007A3B71"/>
    <w:rsid w:val="007A3C03"/>
    <w:rsid w:val="007A41BB"/>
    <w:rsid w:val="007A46E8"/>
    <w:rsid w:val="007A478A"/>
    <w:rsid w:val="007A4C42"/>
    <w:rsid w:val="007A4D9E"/>
    <w:rsid w:val="007A4DD4"/>
    <w:rsid w:val="007A50F9"/>
    <w:rsid w:val="007A541B"/>
    <w:rsid w:val="007A5586"/>
    <w:rsid w:val="007A5E2E"/>
    <w:rsid w:val="007A5EF2"/>
    <w:rsid w:val="007A6064"/>
    <w:rsid w:val="007A6075"/>
    <w:rsid w:val="007A614B"/>
    <w:rsid w:val="007A61AC"/>
    <w:rsid w:val="007A64A3"/>
    <w:rsid w:val="007A6866"/>
    <w:rsid w:val="007A6A3C"/>
    <w:rsid w:val="007A6A5A"/>
    <w:rsid w:val="007A6E9A"/>
    <w:rsid w:val="007A6F96"/>
    <w:rsid w:val="007A7025"/>
    <w:rsid w:val="007A703C"/>
    <w:rsid w:val="007A7059"/>
    <w:rsid w:val="007A71DB"/>
    <w:rsid w:val="007A725A"/>
    <w:rsid w:val="007A73CB"/>
    <w:rsid w:val="007A7438"/>
    <w:rsid w:val="007A7478"/>
    <w:rsid w:val="007A7605"/>
    <w:rsid w:val="007A7902"/>
    <w:rsid w:val="007A793A"/>
    <w:rsid w:val="007A7ADA"/>
    <w:rsid w:val="007A7E70"/>
    <w:rsid w:val="007B0211"/>
    <w:rsid w:val="007B0320"/>
    <w:rsid w:val="007B0A73"/>
    <w:rsid w:val="007B0AD3"/>
    <w:rsid w:val="007B0BF2"/>
    <w:rsid w:val="007B11DA"/>
    <w:rsid w:val="007B12B3"/>
    <w:rsid w:val="007B13E0"/>
    <w:rsid w:val="007B1753"/>
    <w:rsid w:val="007B1B0D"/>
    <w:rsid w:val="007B21D6"/>
    <w:rsid w:val="007B2257"/>
    <w:rsid w:val="007B24B7"/>
    <w:rsid w:val="007B2CDD"/>
    <w:rsid w:val="007B2D84"/>
    <w:rsid w:val="007B313D"/>
    <w:rsid w:val="007B31AA"/>
    <w:rsid w:val="007B3949"/>
    <w:rsid w:val="007B3AA9"/>
    <w:rsid w:val="007B3C0F"/>
    <w:rsid w:val="007B43DA"/>
    <w:rsid w:val="007B4DBC"/>
    <w:rsid w:val="007B5075"/>
    <w:rsid w:val="007B56C1"/>
    <w:rsid w:val="007B56C7"/>
    <w:rsid w:val="007B57C8"/>
    <w:rsid w:val="007B5889"/>
    <w:rsid w:val="007B5CF7"/>
    <w:rsid w:val="007B5D88"/>
    <w:rsid w:val="007B5E5B"/>
    <w:rsid w:val="007B5E91"/>
    <w:rsid w:val="007B5FF0"/>
    <w:rsid w:val="007B61E1"/>
    <w:rsid w:val="007B62D8"/>
    <w:rsid w:val="007B6A0C"/>
    <w:rsid w:val="007B6C13"/>
    <w:rsid w:val="007B6C71"/>
    <w:rsid w:val="007B6E32"/>
    <w:rsid w:val="007B6F3D"/>
    <w:rsid w:val="007B7264"/>
    <w:rsid w:val="007B78FA"/>
    <w:rsid w:val="007B7CDA"/>
    <w:rsid w:val="007B7E35"/>
    <w:rsid w:val="007B7E97"/>
    <w:rsid w:val="007C00D9"/>
    <w:rsid w:val="007C0821"/>
    <w:rsid w:val="007C0CD3"/>
    <w:rsid w:val="007C0EB7"/>
    <w:rsid w:val="007C0EE6"/>
    <w:rsid w:val="007C0F3D"/>
    <w:rsid w:val="007C0FF7"/>
    <w:rsid w:val="007C13BA"/>
    <w:rsid w:val="007C144D"/>
    <w:rsid w:val="007C1610"/>
    <w:rsid w:val="007C2155"/>
    <w:rsid w:val="007C2193"/>
    <w:rsid w:val="007C23C4"/>
    <w:rsid w:val="007C2687"/>
    <w:rsid w:val="007C2FF6"/>
    <w:rsid w:val="007C34F4"/>
    <w:rsid w:val="007C3705"/>
    <w:rsid w:val="007C392A"/>
    <w:rsid w:val="007C3945"/>
    <w:rsid w:val="007C3F11"/>
    <w:rsid w:val="007C463F"/>
    <w:rsid w:val="007C4762"/>
    <w:rsid w:val="007C4A6C"/>
    <w:rsid w:val="007C4AE8"/>
    <w:rsid w:val="007C4F0B"/>
    <w:rsid w:val="007C4FDB"/>
    <w:rsid w:val="007C5038"/>
    <w:rsid w:val="007C5636"/>
    <w:rsid w:val="007C5901"/>
    <w:rsid w:val="007C5A08"/>
    <w:rsid w:val="007C5EBA"/>
    <w:rsid w:val="007C6165"/>
    <w:rsid w:val="007C663A"/>
    <w:rsid w:val="007C6706"/>
    <w:rsid w:val="007C6C5B"/>
    <w:rsid w:val="007C6E8C"/>
    <w:rsid w:val="007C6EE7"/>
    <w:rsid w:val="007C7086"/>
    <w:rsid w:val="007C754B"/>
    <w:rsid w:val="007C756A"/>
    <w:rsid w:val="007C77E3"/>
    <w:rsid w:val="007C7A8B"/>
    <w:rsid w:val="007C7C2F"/>
    <w:rsid w:val="007D02BC"/>
    <w:rsid w:val="007D0649"/>
    <w:rsid w:val="007D0793"/>
    <w:rsid w:val="007D07B8"/>
    <w:rsid w:val="007D099A"/>
    <w:rsid w:val="007D0A46"/>
    <w:rsid w:val="007D0B6B"/>
    <w:rsid w:val="007D0B84"/>
    <w:rsid w:val="007D0DE3"/>
    <w:rsid w:val="007D0F55"/>
    <w:rsid w:val="007D1621"/>
    <w:rsid w:val="007D173D"/>
    <w:rsid w:val="007D17C0"/>
    <w:rsid w:val="007D1C78"/>
    <w:rsid w:val="007D22D9"/>
    <w:rsid w:val="007D24A7"/>
    <w:rsid w:val="007D2676"/>
    <w:rsid w:val="007D26B2"/>
    <w:rsid w:val="007D2DE9"/>
    <w:rsid w:val="007D32F8"/>
    <w:rsid w:val="007D364A"/>
    <w:rsid w:val="007D36D6"/>
    <w:rsid w:val="007D3882"/>
    <w:rsid w:val="007D3DDE"/>
    <w:rsid w:val="007D42D7"/>
    <w:rsid w:val="007D488E"/>
    <w:rsid w:val="007D4CF9"/>
    <w:rsid w:val="007D5EA9"/>
    <w:rsid w:val="007D5F12"/>
    <w:rsid w:val="007D60C1"/>
    <w:rsid w:val="007D610F"/>
    <w:rsid w:val="007D6CC0"/>
    <w:rsid w:val="007D6F75"/>
    <w:rsid w:val="007D6F84"/>
    <w:rsid w:val="007D73E9"/>
    <w:rsid w:val="007D75D6"/>
    <w:rsid w:val="007D766B"/>
    <w:rsid w:val="007D7785"/>
    <w:rsid w:val="007D7933"/>
    <w:rsid w:val="007D7F0D"/>
    <w:rsid w:val="007D7F71"/>
    <w:rsid w:val="007E0171"/>
    <w:rsid w:val="007E0194"/>
    <w:rsid w:val="007E04AE"/>
    <w:rsid w:val="007E052A"/>
    <w:rsid w:val="007E0B73"/>
    <w:rsid w:val="007E0BB0"/>
    <w:rsid w:val="007E1197"/>
    <w:rsid w:val="007E14DA"/>
    <w:rsid w:val="007E26B7"/>
    <w:rsid w:val="007E28A9"/>
    <w:rsid w:val="007E2AAD"/>
    <w:rsid w:val="007E2F2D"/>
    <w:rsid w:val="007E3044"/>
    <w:rsid w:val="007E36AA"/>
    <w:rsid w:val="007E36DD"/>
    <w:rsid w:val="007E3777"/>
    <w:rsid w:val="007E37F5"/>
    <w:rsid w:val="007E3906"/>
    <w:rsid w:val="007E3955"/>
    <w:rsid w:val="007E4370"/>
    <w:rsid w:val="007E4B69"/>
    <w:rsid w:val="007E4BF3"/>
    <w:rsid w:val="007E50CA"/>
    <w:rsid w:val="007E50EF"/>
    <w:rsid w:val="007E521F"/>
    <w:rsid w:val="007E533D"/>
    <w:rsid w:val="007E55DE"/>
    <w:rsid w:val="007E569D"/>
    <w:rsid w:val="007E597C"/>
    <w:rsid w:val="007E5E23"/>
    <w:rsid w:val="007E5E93"/>
    <w:rsid w:val="007E6239"/>
    <w:rsid w:val="007E6A0A"/>
    <w:rsid w:val="007E6AC5"/>
    <w:rsid w:val="007E6B3B"/>
    <w:rsid w:val="007E712A"/>
    <w:rsid w:val="007E7CE5"/>
    <w:rsid w:val="007E7D2D"/>
    <w:rsid w:val="007E7DFB"/>
    <w:rsid w:val="007F01C1"/>
    <w:rsid w:val="007F05D1"/>
    <w:rsid w:val="007F081F"/>
    <w:rsid w:val="007F08FC"/>
    <w:rsid w:val="007F0BC2"/>
    <w:rsid w:val="007F105B"/>
    <w:rsid w:val="007F1065"/>
    <w:rsid w:val="007F107F"/>
    <w:rsid w:val="007F15E9"/>
    <w:rsid w:val="007F1625"/>
    <w:rsid w:val="007F173F"/>
    <w:rsid w:val="007F1B60"/>
    <w:rsid w:val="007F1E01"/>
    <w:rsid w:val="007F1E45"/>
    <w:rsid w:val="007F1EA8"/>
    <w:rsid w:val="007F2F6F"/>
    <w:rsid w:val="007F322B"/>
    <w:rsid w:val="007F332F"/>
    <w:rsid w:val="007F37BD"/>
    <w:rsid w:val="007F37D1"/>
    <w:rsid w:val="007F38FF"/>
    <w:rsid w:val="007F3938"/>
    <w:rsid w:val="007F3CAC"/>
    <w:rsid w:val="007F4296"/>
    <w:rsid w:val="007F430B"/>
    <w:rsid w:val="007F4E8B"/>
    <w:rsid w:val="007F501F"/>
    <w:rsid w:val="007F5342"/>
    <w:rsid w:val="007F5350"/>
    <w:rsid w:val="007F53ED"/>
    <w:rsid w:val="007F5A5A"/>
    <w:rsid w:val="007F5CA0"/>
    <w:rsid w:val="007F6206"/>
    <w:rsid w:val="007F62BF"/>
    <w:rsid w:val="007F7099"/>
    <w:rsid w:val="007F729C"/>
    <w:rsid w:val="007F7643"/>
    <w:rsid w:val="007F76DB"/>
    <w:rsid w:val="007F7816"/>
    <w:rsid w:val="007F7B50"/>
    <w:rsid w:val="007F7B9A"/>
    <w:rsid w:val="007F7D0C"/>
    <w:rsid w:val="0080026E"/>
    <w:rsid w:val="008004BC"/>
    <w:rsid w:val="008007C5"/>
    <w:rsid w:val="00800A98"/>
    <w:rsid w:val="00800AFC"/>
    <w:rsid w:val="00800B15"/>
    <w:rsid w:val="00800C36"/>
    <w:rsid w:val="00800DD2"/>
    <w:rsid w:val="0080154B"/>
    <w:rsid w:val="008018F7"/>
    <w:rsid w:val="00801A75"/>
    <w:rsid w:val="0080231B"/>
    <w:rsid w:val="00802B49"/>
    <w:rsid w:val="00802C17"/>
    <w:rsid w:val="00802F16"/>
    <w:rsid w:val="00802F68"/>
    <w:rsid w:val="008033B2"/>
    <w:rsid w:val="00803865"/>
    <w:rsid w:val="00803995"/>
    <w:rsid w:val="00803A3E"/>
    <w:rsid w:val="00803BDC"/>
    <w:rsid w:val="00803FF8"/>
    <w:rsid w:val="008045C7"/>
    <w:rsid w:val="00804900"/>
    <w:rsid w:val="00804ABD"/>
    <w:rsid w:val="00804C71"/>
    <w:rsid w:val="00805004"/>
    <w:rsid w:val="0080596A"/>
    <w:rsid w:val="008059E5"/>
    <w:rsid w:val="00806696"/>
    <w:rsid w:val="00806A25"/>
    <w:rsid w:val="00806D83"/>
    <w:rsid w:val="008071CC"/>
    <w:rsid w:val="00807528"/>
    <w:rsid w:val="00807BA9"/>
    <w:rsid w:val="0081002E"/>
    <w:rsid w:val="00810164"/>
    <w:rsid w:val="00810868"/>
    <w:rsid w:val="00810B64"/>
    <w:rsid w:val="00810D10"/>
    <w:rsid w:val="00810D87"/>
    <w:rsid w:val="00810F3D"/>
    <w:rsid w:val="00811108"/>
    <w:rsid w:val="008116A4"/>
    <w:rsid w:val="00811780"/>
    <w:rsid w:val="00811AB7"/>
    <w:rsid w:val="00811B85"/>
    <w:rsid w:val="00811FCD"/>
    <w:rsid w:val="008121D3"/>
    <w:rsid w:val="0081233A"/>
    <w:rsid w:val="00812FE6"/>
    <w:rsid w:val="00813450"/>
    <w:rsid w:val="00813617"/>
    <w:rsid w:val="00813B6C"/>
    <w:rsid w:val="00813E43"/>
    <w:rsid w:val="00813F41"/>
    <w:rsid w:val="0081468E"/>
    <w:rsid w:val="008146A5"/>
    <w:rsid w:val="008149BC"/>
    <w:rsid w:val="00814FFA"/>
    <w:rsid w:val="008154D6"/>
    <w:rsid w:val="00815A0B"/>
    <w:rsid w:val="00815F0C"/>
    <w:rsid w:val="00816084"/>
    <w:rsid w:val="00816252"/>
    <w:rsid w:val="00817167"/>
    <w:rsid w:val="008171A2"/>
    <w:rsid w:val="0081742D"/>
    <w:rsid w:val="0081773C"/>
    <w:rsid w:val="008179B2"/>
    <w:rsid w:val="00817AC8"/>
    <w:rsid w:val="00817ACD"/>
    <w:rsid w:val="00817CD5"/>
    <w:rsid w:val="00817F18"/>
    <w:rsid w:val="0082008C"/>
    <w:rsid w:val="00820523"/>
    <w:rsid w:val="00820876"/>
    <w:rsid w:val="00820878"/>
    <w:rsid w:val="00820BAE"/>
    <w:rsid w:val="00820DCE"/>
    <w:rsid w:val="0082134A"/>
    <w:rsid w:val="00821380"/>
    <w:rsid w:val="008214DF"/>
    <w:rsid w:val="00821635"/>
    <w:rsid w:val="00821A67"/>
    <w:rsid w:val="00821B4F"/>
    <w:rsid w:val="00821CB3"/>
    <w:rsid w:val="00821CFB"/>
    <w:rsid w:val="00821D36"/>
    <w:rsid w:val="00821D5F"/>
    <w:rsid w:val="00821D86"/>
    <w:rsid w:val="00821DD7"/>
    <w:rsid w:val="00821E70"/>
    <w:rsid w:val="0082204D"/>
    <w:rsid w:val="008222D0"/>
    <w:rsid w:val="00822391"/>
    <w:rsid w:val="0082254C"/>
    <w:rsid w:val="00822569"/>
    <w:rsid w:val="0082290D"/>
    <w:rsid w:val="00822CEB"/>
    <w:rsid w:val="0082330B"/>
    <w:rsid w:val="008233B9"/>
    <w:rsid w:val="008235FB"/>
    <w:rsid w:val="00823D47"/>
    <w:rsid w:val="00823E0E"/>
    <w:rsid w:val="00823EEB"/>
    <w:rsid w:val="00823F23"/>
    <w:rsid w:val="00824125"/>
    <w:rsid w:val="00824426"/>
    <w:rsid w:val="00824572"/>
    <w:rsid w:val="008245D1"/>
    <w:rsid w:val="00824600"/>
    <w:rsid w:val="008247D3"/>
    <w:rsid w:val="00824F29"/>
    <w:rsid w:val="00824F44"/>
    <w:rsid w:val="00825277"/>
    <w:rsid w:val="00825FF4"/>
    <w:rsid w:val="00826440"/>
    <w:rsid w:val="00826CA2"/>
    <w:rsid w:val="00826E11"/>
    <w:rsid w:val="00826E27"/>
    <w:rsid w:val="0082701B"/>
    <w:rsid w:val="0082763E"/>
    <w:rsid w:val="00827650"/>
    <w:rsid w:val="0082780F"/>
    <w:rsid w:val="00827EFC"/>
    <w:rsid w:val="00827F22"/>
    <w:rsid w:val="00827F2C"/>
    <w:rsid w:val="00830057"/>
    <w:rsid w:val="008301CA"/>
    <w:rsid w:val="00830267"/>
    <w:rsid w:val="00830CC5"/>
    <w:rsid w:val="00830E58"/>
    <w:rsid w:val="00830EA1"/>
    <w:rsid w:val="00830FF9"/>
    <w:rsid w:val="008310FF"/>
    <w:rsid w:val="008316A0"/>
    <w:rsid w:val="008316F3"/>
    <w:rsid w:val="00831B2D"/>
    <w:rsid w:val="00832016"/>
    <w:rsid w:val="008321D1"/>
    <w:rsid w:val="0083248B"/>
    <w:rsid w:val="0083291B"/>
    <w:rsid w:val="00832EDB"/>
    <w:rsid w:val="00832EF6"/>
    <w:rsid w:val="00833025"/>
    <w:rsid w:val="008339D9"/>
    <w:rsid w:val="0083414B"/>
    <w:rsid w:val="008342D7"/>
    <w:rsid w:val="0083437B"/>
    <w:rsid w:val="00834591"/>
    <w:rsid w:val="008347C0"/>
    <w:rsid w:val="00834967"/>
    <w:rsid w:val="00834A4F"/>
    <w:rsid w:val="00835287"/>
    <w:rsid w:val="00835526"/>
    <w:rsid w:val="0083557F"/>
    <w:rsid w:val="008356F7"/>
    <w:rsid w:val="008361E5"/>
    <w:rsid w:val="00836498"/>
    <w:rsid w:val="008365A1"/>
    <w:rsid w:val="00836773"/>
    <w:rsid w:val="00836C6C"/>
    <w:rsid w:val="00836C8A"/>
    <w:rsid w:val="00836DF4"/>
    <w:rsid w:val="00837774"/>
    <w:rsid w:val="00837B7F"/>
    <w:rsid w:val="00837C2F"/>
    <w:rsid w:val="00837C7A"/>
    <w:rsid w:val="00840225"/>
    <w:rsid w:val="00840235"/>
    <w:rsid w:val="00840361"/>
    <w:rsid w:val="00840BAE"/>
    <w:rsid w:val="00840C1A"/>
    <w:rsid w:val="00840F2D"/>
    <w:rsid w:val="00840F33"/>
    <w:rsid w:val="00841046"/>
    <w:rsid w:val="008411DF"/>
    <w:rsid w:val="008415BC"/>
    <w:rsid w:val="00841926"/>
    <w:rsid w:val="00841C46"/>
    <w:rsid w:val="00841D05"/>
    <w:rsid w:val="00842422"/>
    <w:rsid w:val="00842BC3"/>
    <w:rsid w:val="00842E32"/>
    <w:rsid w:val="00842FBC"/>
    <w:rsid w:val="00842FCE"/>
    <w:rsid w:val="00843550"/>
    <w:rsid w:val="0084389C"/>
    <w:rsid w:val="00843F92"/>
    <w:rsid w:val="008441E7"/>
    <w:rsid w:val="008442DB"/>
    <w:rsid w:val="00844526"/>
    <w:rsid w:val="00844572"/>
    <w:rsid w:val="0084463E"/>
    <w:rsid w:val="00844A41"/>
    <w:rsid w:val="00844BF2"/>
    <w:rsid w:val="00844D20"/>
    <w:rsid w:val="00844D3B"/>
    <w:rsid w:val="00844EA6"/>
    <w:rsid w:val="00845573"/>
    <w:rsid w:val="008457AF"/>
    <w:rsid w:val="00845C4A"/>
    <w:rsid w:val="00845E52"/>
    <w:rsid w:val="00845F31"/>
    <w:rsid w:val="008461D9"/>
    <w:rsid w:val="008465DA"/>
    <w:rsid w:val="008468D9"/>
    <w:rsid w:val="00846BAB"/>
    <w:rsid w:val="00846CDA"/>
    <w:rsid w:val="00846CEF"/>
    <w:rsid w:val="008470E5"/>
    <w:rsid w:val="00847176"/>
    <w:rsid w:val="0084737F"/>
    <w:rsid w:val="008474E4"/>
    <w:rsid w:val="00850446"/>
    <w:rsid w:val="008507DE"/>
    <w:rsid w:val="008509DD"/>
    <w:rsid w:val="00850ABF"/>
    <w:rsid w:val="00850BAA"/>
    <w:rsid w:val="00850E58"/>
    <w:rsid w:val="00850FD4"/>
    <w:rsid w:val="008512C9"/>
    <w:rsid w:val="008514C2"/>
    <w:rsid w:val="00851570"/>
    <w:rsid w:val="008518E8"/>
    <w:rsid w:val="00851C6C"/>
    <w:rsid w:val="00851E9E"/>
    <w:rsid w:val="00851EF1"/>
    <w:rsid w:val="00851FE6"/>
    <w:rsid w:val="00852114"/>
    <w:rsid w:val="0085241C"/>
    <w:rsid w:val="00852C0F"/>
    <w:rsid w:val="00852FA8"/>
    <w:rsid w:val="008530BB"/>
    <w:rsid w:val="0085318D"/>
    <w:rsid w:val="008531DB"/>
    <w:rsid w:val="008532AF"/>
    <w:rsid w:val="008539D5"/>
    <w:rsid w:val="00853D03"/>
    <w:rsid w:val="00853F95"/>
    <w:rsid w:val="00854652"/>
    <w:rsid w:val="008549AA"/>
    <w:rsid w:val="008549C0"/>
    <w:rsid w:val="00854B18"/>
    <w:rsid w:val="00854C23"/>
    <w:rsid w:val="00854D7A"/>
    <w:rsid w:val="008554A2"/>
    <w:rsid w:val="00855531"/>
    <w:rsid w:val="008557F6"/>
    <w:rsid w:val="00855BF2"/>
    <w:rsid w:val="00855D8D"/>
    <w:rsid w:val="008560BF"/>
    <w:rsid w:val="0085612E"/>
    <w:rsid w:val="00856284"/>
    <w:rsid w:val="008567AC"/>
    <w:rsid w:val="0085697B"/>
    <w:rsid w:val="008570C7"/>
    <w:rsid w:val="008570FF"/>
    <w:rsid w:val="00857641"/>
    <w:rsid w:val="00857C3D"/>
    <w:rsid w:val="00860002"/>
    <w:rsid w:val="00860C47"/>
    <w:rsid w:val="00861114"/>
    <w:rsid w:val="00861160"/>
    <w:rsid w:val="00861467"/>
    <w:rsid w:val="008617F2"/>
    <w:rsid w:val="0086183E"/>
    <w:rsid w:val="00861B02"/>
    <w:rsid w:val="0086224C"/>
    <w:rsid w:val="00862536"/>
    <w:rsid w:val="00862547"/>
    <w:rsid w:val="0086288D"/>
    <w:rsid w:val="00863114"/>
    <w:rsid w:val="00863335"/>
    <w:rsid w:val="008637CE"/>
    <w:rsid w:val="00863AFF"/>
    <w:rsid w:val="00864014"/>
    <w:rsid w:val="00864192"/>
    <w:rsid w:val="00864328"/>
    <w:rsid w:val="00864489"/>
    <w:rsid w:val="008646FC"/>
    <w:rsid w:val="00864AFB"/>
    <w:rsid w:val="00864B3E"/>
    <w:rsid w:val="00864B72"/>
    <w:rsid w:val="00864CB9"/>
    <w:rsid w:val="00864DC4"/>
    <w:rsid w:val="008650D3"/>
    <w:rsid w:val="00865259"/>
    <w:rsid w:val="00865487"/>
    <w:rsid w:val="008656F9"/>
    <w:rsid w:val="00866444"/>
    <w:rsid w:val="00866678"/>
    <w:rsid w:val="0086667A"/>
    <w:rsid w:val="00866ADF"/>
    <w:rsid w:val="00866EB8"/>
    <w:rsid w:val="008677E6"/>
    <w:rsid w:val="008679BE"/>
    <w:rsid w:val="00867A21"/>
    <w:rsid w:val="00867BAD"/>
    <w:rsid w:val="0087015F"/>
    <w:rsid w:val="00870169"/>
    <w:rsid w:val="00870187"/>
    <w:rsid w:val="008702E0"/>
    <w:rsid w:val="00870415"/>
    <w:rsid w:val="00870CB5"/>
    <w:rsid w:val="00870DFB"/>
    <w:rsid w:val="00870EC5"/>
    <w:rsid w:val="00871004"/>
    <w:rsid w:val="00871589"/>
    <w:rsid w:val="008718DC"/>
    <w:rsid w:val="00871A34"/>
    <w:rsid w:val="00871B02"/>
    <w:rsid w:val="00872337"/>
    <w:rsid w:val="00872526"/>
    <w:rsid w:val="0087274E"/>
    <w:rsid w:val="00872784"/>
    <w:rsid w:val="00872D31"/>
    <w:rsid w:val="0087309A"/>
    <w:rsid w:val="00873C40"/>
    <w:rsid w:val="00873E80"/>
    <w:rsid w:val="0087414D"/>
    <w:rsid w:val="0087493B"/>
    <w:rsid w:val="00874EDD"/>
    <w:rsid w:val="008750B1"/>
    <w:rsid w:val="00875150"/>
    <w:rsid w:val="008752EA"/>
    <w:rsid w:val="00875322"/>
    <w:rsid w:val="008754C5"/>
    <w:rsid w:val="008756F1"/>
    <w:rsid w:val="008757F7"/>
    <w:rsid w:val="008758C6"/>
    <w:rsid w:val="008758CC"/>
    <w:rsid w:val="00875A1B"/>
    <w:rsid w:val="00875A33"/>
    <w:rsid w:val="00875F6D"/>
    <w:rsid w:val="0087602A"/>
    <w:rsid w:val="008773E0"/>
    <w:rsid w:val="008775F5"/>
    <w:rsid w:val="008776B1"/>
    <w:rsid w:val="00877D2C"/>
    <w:rsid w:val="008800E2"/>
    <w:rsid w:val="00880385"/>
    <w:rsid w:val="00880679"/>
    <w:rsid w:val="00880726"/>
    <w:rsid w:val="0088077A"/>
    <w:rsid w:val="008807A6"/>
    <w:rsid w:val="00880977"/>
    <w:rsid w:val="00880B26"/>
    <w:rsid w:val="00880C4A"/>
    <w:rsid w:val="00880DEC"/>
    <w:rsid w:val="00880E25"/>
    <w:rsid w:val="00880EC6"/>
    <w:rsid w:val="008810B5"/>
    <w:rsid w:val="008814AC"/>
    <w:rsid w:val="00881619"/>
    <w:rsid w:val="00882102"/>
    <w:rsid w:val="0088240D"/>
    <w:rsid w:val="008831FB"/>
    <w:rsid w:val="008832D4"/>
    <w:rsid w:val="00883660"/>
    <w:rsid w:val="0088389D"/>
    <w:rsid w:val="00883901"/>
    <w:rsid w:val="0088398E"/>
    <w:rsid w:val="00883A0A"/>
    <w:rsid w:val="00883DE3"/>
    <w:rsid w:val="008847B0"/>
    <w:rsid w:val="00884E8E"/>
    <w:rsid w:val="00884EF7"/>
    <w:rsid w:val="00884F60"/>
    <w:rsid w:val="00885571"/>
    <w:rsid w:val="0088595B"/>
    <w:rsid w:val="00885AD0"/>
    <w:rsid w:val="00885CAF"/>
    <w:rsid w:val="00885F60"/>
    <w:rsid w:val="00885FC6"/>
    <w:rsid w:val="00886284"/>
    <w:rsid w:val="00886386"/>
    <w:rsid w:val="008869DE"/>
    <w:rsid w:val="00886C6A"/>
    <w:rsid w:val="00886E7F"/>
    <w:rsid w:val="00887234"/>
    <w:rsid w:val="00887432"/>
    <w:rsid w:val="00887A8A"/>
    <w:rsid w:val="00887BC8"/>
    <w:rsid w:val="00887C75"/>
    <w:rsid w:val="00887CD1"/>
    <w:rsid w:val="00887EA8"/>
    <w:rsid w:val="00887F49"/>
    <w:rsid w:val="00887F9C"/>
    <w:rsid w:val="008903A6"/>
    <w:rsid w:val="00890683"/>
    <w:rsid w:val="00890971"/>
    <w:rsid w:val="00890ED1"/>
    <w:rsid w:val="00890F73"/>
    <w:rsid w:val="00891C74"/>
    <w:rsid w:val="00892C65"/>
    <w:rsid w:val="00893431"/>
    <w:rsid w:val="00893E68"/>
    <w:rsid w:val="00893F07"/>
    <w:rsid w:val="00894124"/>
    <w:rsid w:val="0089445B"/>
    <w:rsid w:val="008946AC"/>
    <w:rsid w:val="00894936"/>
    <w:rsid w:val="00894D10"/>
    <w:rsid w:val="00894E9D"/>
    <w:rsid w:val="00895064"/>
    <w:rsid w:val="008951F3"/>
    <w:rsid w:val="00895529"/>
    <w:rsid w:val="008955F3"/>
    <w:rsid w:val="00895C48"/>
    <w:rsid w:val="00895D5B"/>
    <w:rsid w:val="00895FF4"/>
    <w:rsid w:val="008961F2"/>
    <w:rsid w:val="00896259"/>
    <w:rsid w:val="00896686"/>
    <w:rsid w:val="0089679C"/>
    <w:rsid w:val="0089692A"/>
    <w:rsid w:val="00896B9F"/>
    <w:rsid w:val="00896EAE"/>
    <w:rsid w:val="00897068"/>
    <w:rsid w:val="008971F3"/>
    <w:rsid w:val="00897446"/>
    <w:rsid w:val="0089751B"/>
    <w:rsid w:val="00897C0A"/>
    <w:rsid w:val="00897C34"/>
    <w:rsid w:val="00897C7D"/>
    <w:rsid w:val="00897D04"/>
    <w:rsid w:val="00897F9D"/>
    <w:rsid w:val="008A004A"/>
    <w:rsid w:val="008A0A16"/>
    <w:rsid w:val="008A12CE"/>
    <w:rsid w:val="008A175E"/>
    <w:rsid w:val="008A196C"/>
    <w:rsid w:val="008A1C6B"/>
    <w:rsid w:val="008A2571"/>
    <w:rsid w:val="008A26E6"/>
    <w:rsid w:val="008A2E70"/>
    <w:rsid w:val="008A30E3"/>
    <w:rsid w:val="008A3536"/>
    <w:rsid w:val="008A398E"/>
    <w:rsid w:val="008A3E31"/>
    <w:rsid w:val="008A4221"/>
    <w:rsid w:val="008A44BD"/>
    <w:rsid w:val="008A47E0"/>
    <w:rsid w:val="008A4C23"/>
    <w:rsid w:val="008A4E59"/>
    <w:rsid w:val="008A4F71"/>
    <w:rsid w:val="008A4F95"/>
    <w:rsid w:val="008A5131"/>
    <w:rsid w:val="008A5250"/>
    <w:rsid w:val="008A52F9"/>
    <w:rsid w:val="008A542D"/>
    <w:rsid w:val="008A5540"/>
    <w:rsid w:val="008A5ACC"/>
    <w:rsid w:val="008A5CBC"/>
    <w:rsid w:val="008A5F3A"/>
    <w:rsid w:val="008A5FAF"/>
    <w:rsid w:val="008A61D2"/>
    <w:rsid w:val="008A6567"/>
    <w:rsid w:val="008A6645"/>
    <w:rsid w:val="008A6968"/>
    <w:rsid w:val="008A6D59"/>
    <w:rsid w:val="008A6F04"/>
    <w:rsid w:val="008A6F1C"/>
    <w:rsid w:val="008A73C4"/>
    <w:rsid w:val="008A75A6"/>
    <w:rsid w:val="008A772A"/>
    <w:rsid w:val="008A791A"/>
    <w:rsid w:val="008A7A97"/>
    <w:rsid w:val="008A7C5D"/>
    <w:rsid w:val="008B044B"/>
    <w:rsid w:val="008B0844"/>
    <w:rsid w:val="008B0EAB"/>
    <w:rsid w:val="008B1296"/>
    <w:rsid w:val="008B16FA"/>
    <w:rsid w:val="008B1C39"/>
    <w:rsid w:val="008B1E79"/>
    <w:rsid w:val="008B2804"/>
    <w:rsid w:val="008B2A02"/>
    <w:rsid w:val="008B2B08"/>
    <w:rsid w:val="008B3197"/>
    <w:rsid w:val="008B33D9"/>
    <w:rsid w:val="008B3658"/>
    <w:rsid w:val="008B40CD"/>
    <w:rsid w:val="008B4322"/>
    <w:rsid w:val="008B44D0"/>
    <w:rsid w:val="008B44FB"/>
    <w:rsid w:val="008B47FE"/>
    <w:rsid w:val="008B49B4"/>
    <w:rsid w:val="008B4BF2"/>
    <w:rsid w:val="008B4E83"/>
    <w:rsid w:val="008B50EC"/>
    <w:rsid w:val="008B51EA"/>
    <w:rsid w:val="008B51FD"/>
    <w:rsid w:val="008B5345"/>
    <w:rsid w:val="008B561B"/>
    <w:rsid w:val="008B573C"/>
    <w:rsid w:val="008B5EA7"/>
    <w:rsid w:val="008B6193"/>
    <w:rsid w:val="008B61E1"/>
    <w:rsid w:val="008B6483"/>
    <w:rsid w:val="008B671F"/>
    <w:rsid w:val="008B6899"/>
    <w:rsid w:val="008B7016"/>
    <w:rsid w:val="008B7120"/>
    <w:rsid w:val="008B739D"/>
    <w:rsid w:val="008B76EA"/>
    <w:rsid w:val="008B7A62"/>
    <w:rsid w:val="008B7AAC"/>
    <w:rsid w:val="008B7D93"/>
    <w:rsid w:val="008C00D7"/>
    <w:rsid w:val="008C01A5"/>
    <w:rsid w:val="008C0657"/>
    <w:rsid w:val="008C070B"/>
    <w:rsid w:val="008C0900"/>
    <w:rsid w:val="008C0AAE"/>
    <w:rsid w:val="008C0E56"/>
    <w:rsid w:val="008C1030"/>
    <w:rsid w:val="008C10AD"/>
    <w:rsid w:val="008C1B45"/>
    <w:rsid w:val="008C1FE9"/>
    <w:rsid w:val="008C20D4"/>
    <w:rsid w:val="008C21D1"/>
    <w:rsid w:val="008C225C"/>
    <w:rsid w:val="008C2467"/>
    <w:rsid w:val="008C24F0"/>
    <w:rsid w:val="008C2D5A"/>
    <w:rsid w:val="008C3029"/>
    <w:rsid w:val="008C3358"/>
    <w:rsid w:val="008C3488"/>
    <w:rsid w:val="008C3631"/>
    <w:rsid w:val="008C36C0"/>
    <w:rsid w:val="008C3D5C"/>
    <w:rsid w:val="008C3F78"/>
    <w:rsid w:val="008C416B"/>
    <w:rsid w:val="008C4813"/>
    <w:rsid w:val="008C4EE5"/>
    <w:rsid w:val="008C513D"/>
    <w:rsid w:val="008C55C4"/>
    <w:rsid w:val="008C5EBC"/>
    <w:rsid w:val="008C63A3"/>
    <w:rsid w:val="008C63F1"/>
    <w:rsid w:val="008C65BE"/>
    <w:rsid w:val="008C6A0B"/>
    <w:rsid w:val="008C6D03"/>
    <w:rsid w:val="008C723F"/>
    <w:rsid w:val="008C740D"/>
    <w:rsid w:val="008C75A1"/>
    <w:rsid w:val="008C75E2"/>
    <w:rsid w:val="008C78BA"/>
    <w:rsid w:val="008C78F4"/>
    <w:rsid w:val="008C7A19"/>
    <w:rsid w:val="008C7B65"/>
    <w:rsid w:val="008D00EF"/>
    <w:rsid w:val="008D0321"/>
    <w:rsid w:val="008D04CB"/>
    <w:rsid w:val="008D0504"/>
    <w:rsid w:val="008D08E7"/>
    <w:rsid w:val="008D0C40"/>
    <w:rsid w:val="008D114B"/>
    <w:rsid w:val="008D155F"/>
    <w:rsid w:val="008D16FF"/>
    <w:rsid w:val="008D178E"/>
    <w:rsid w:val="008D19DC"/>
    <w:rsid w:val="008D1AD8"/>
    <w:rsid w:val="008D2053"/>
    <w:rsid w:val="008D2233"/>
    <w:rsid w:val="008D24CD"/>
    <w:rsid w:val="008D24F4"/>
    <w:rsid w:val="008D28C6"/>
    <w:rsid w:val="008D2DE4"/>
    <w:rsid w:val="008D334C"/>
    <w:rsid w:val="008D363A"/>
    <w:rsid w:val="008D3A2B"/>
    <w:rsid w:val="008D3BA0"/>
    <w:rsid w:val="008D3C72"/>
    <w:rsid w:val="008D40FE"/>
    <w:rsid w:val="008D432B"/>
    <w:rsid w:val="008D47DF"/>
    <w:rsid w:val="008D484E"/>
    <w:rsid w:val="008D4A2D"/>
    <w:rsid w:val="008D4D6C"/>
    <w:rsid w:val="008D5128"/>
    <w:rsid w:val="008D528D"/>
    <w:rsid w:val="008D5412"/>
    <w:rsid w:val="008D6740"/>
    <w:rsid w:val="008D72E9"/>
    <w:rsid w:val="008D7383"/>
    <w:rsid w:val="008D7735"/>
    <w:rsid w:val="008D77D2"/>
    <w:rsid w:val="008E0778"/>
    <w:rsid w:val="008E0971"/>
    <w:rsid w:val="008E0B2E"/>
    <w:rsid w:val="008E0CC3"/>
    <w:rsid w:val="008E0FED"/>
    <w:rsid w:val="008E10B8"/>
    <w:rsid w:val="008E15BA"/>
    <w:rsid w:val="008E18D8"/>
    <w:rsid w:val="008E1B57"/>
    <w:rsid w:val="008E1E36"/>
    <w:rsid w:val="008E21F7"/>
    <w:rsid w:val="008E23EE"/>
    <w:rsid w:val="008E2428"/>
    <w:rsid w:val="008E244C"/>
    <w:rsid w:val="008E251D"/>
    <w:rsid w:val="008E2908"/>
    <w:rsid w:val="008E29BC"/>
    <w:rsid w:val="008E2A26"/>
    <w:rsid w:val="008E2D5A"/>
    <w:rsid w:val="008E2E3F"/>
    <w:rsid w:val="008E2FE9"/>
    <w:rsid w:val="008E310B"/>
    <w:rsid w:val="008E37FE"/>
    <w:rsid w:val="008E3931"/>
    <w:rsid w:val="008E3D0B"/>
    <w:rsid w:val="008E41EF"/>
    <w:rsid w:val="008E42AC"/>
    <w:rsid w:val="008E44FB"/>
    <w:rsid w:val="008E464C"/>
    <w:rsid w:val="008E4913"/>
    <w:rsid w:val="008E4FFB"/>
    <w:rsid w:val="008E50AC"/>
    <w:rsid w:val="008E5130"/>
    <w:rsid w:val="008E548F"/>
    <w:rsid w:val="008E5668"/>
    <w:rsid w:val="008E58C7"/>
    <w:rsid w:val="008E5B2E"/>
    <w:rsid w:val="008E5FF1"/>
    <w:rsid w:val="008E61EA"/>
    <w:rsid w:val="008E64F9"/>
    <w:rsid w:val="008E6E0D"/>
    <w:rsid w:val="008E6E81"/>
    <w:rsid w:val="008E6F64"/>
    <w:rsid w:val="008E723E"/>
    <w:rsid w:val="008E7548"/>
    <w:rsid w:val="008E759C"/>
    <w:rsid w:val="008E7A3D"/>
    <w:rsid w:val="008E7A43"/>
    <w:rsid w:val="008E7C10"/>
    <w:rsid w:val="008E7E62"/>
    <w:rsid w:val="008F01D1"/>
    <w:rsid w:val="008F041F"/>
    <w:rsid w:val="008F060A"/>
    <w:rsid w:val="008F0812"/>
    <w:rsid w:val="008F0940"/>
    <w:rsid w:val="008F0A2F"/>
    <w:rsid w:val="008F0B34"/>
    <w:rsid w:val="008F0CD0"/>
    <w:rsid w:val="008F0FDD"/>
    <w:rsid w:val="008F1379"/>
    <w:rsid w:val="008F13BA"/>
    <w:rsid w:val="008F1731"/>
    <w:rsid w:val="008F1A23"/>
    <w:rsid w:val="008F1AB8"/>
    <w:rsid w:val="008F1C86"/>
    <w:rsid w:val="008F1DDA"/>
    <w:rsid w:val="008F22AB"/>
    <w:rsid w:val="008F259F"/>
    <w:rsid w:val="008F27F3"/>
    <w:rsid w:val="008F2E0E"/>
    <w:rsid w:val="008F2F0C"/>
    <w:rsid w:val="008F31C3"/>
    <w:rsid w:val="008F322B"/>
    <w:rsid w:val="008F3E3A"/>
    <w:rsid w:val="008F3E4B"/>
    <w:rsid w:val="008F4873"/>
    <w:rsid w:val="008F4D11"/>
    <w:rsid w:val="008F4D9B"/>
    <w:rsid w:val="008F4EED"/>
    <w:rsid w:val="008F54F4"/>
    <w:rsid w:val="008F59E2"/>
    <w:rsid w:val="008F5C1A"/>
    <w:rsid w:val="008F613F"/>
    <w:rsid w:val="008F631C"/>
    <w:rsid w:val="008F695E"/>
    <w:rsid w:val="008F696D"/>
    <w:rsid w:val="008F6BEC"/>
    <w:rsid w:val="008F6D7B"/>
    <w:rsid w:val="008F709E"/>
    <w:rsid w:val="008F70D7"/>
    <w:rsid w:val="008F7234"/>
    <w:rsid w:val="008F72FA"/>
    <w:rsid w:val="008F7779"/>
    <w:rsid w:val="008F778B"/>
    <w:rsid w:val="008F7B14"/>
    <w:rsid w:val="008F7EC7"/>
    <w:rsid w:val="00900330"/>
    <w:rsid w:val="009005C2"/>
    <w:rsid w:val="0090065F"/>
    <w:rsid w:val="00901491"/>
    <w:rsid w:val="00901546"/>
    <w:rsid w:val="00901CB2"/>
    <w:rsid w:val="00902347"/>
    <w:rsid w:val="009028B0"/>
    <w:rsid w:val="00902A3B"/>
    <w:rsid w:val="00902F04"/>
    <w:rsid w:val="009030D7"/>
    <w:rsid w:val="009031BE"/>
    <w:rsid w:val="0090363B"/>
    <w:rsid w:val="009036D2"/>
    <w:rsid w:val="00904334"/>
    <w:rsid w:val="00904440"/>
    <w:rsid w:val="009047FC"/>
    <w:rsid w:val="00904925"/>
    <w:rsid w:val="00904B57"/>
    <w:rsid w:val="00904E08"/>
    <w:rsid w:val="00905100"/>
    <w:rsid w:val="009055A2"/>
    <w:rsid w:val="00905A79"/>
    <w:rsid w:val="00905CB1"/>
    <w:rsid w:val="00905D1F"/>
    <w:rsid w:val="00906564"/>
    <w:rsid w:val="00906F23"/>
    <w:rsid w:val="00906FDB"/>
    <w:rsid w:val="00907094"/>
    <w:rsid w:val="009071BE"/>
    <w:rsid w:val="0090798D"/>
    <w:rsid w:val="009079A3"/>
    <w:rsid w:val="00907CD8"/>
    <w:rsid w:val="0091023A"/>
    <w:rsid w:val="009102C7"/>
    <w:rsid w:val="009106FE"/>
    <w:rsid w:val="00910778"/>
    <w:rsid w:val="009107E5"/>
    <w:rsid w:val="00910939"/>
    <w:rsid w:val="00910D49"/>
    <w:rsid w:val="0091139A"/>
    <w:rsid w:val="00911816"/>
    <w:rsid w:val="00911933"/>
    <w:rsid w:val="00911981"/>
    <w:rsid w:val="00911D0B"/>
    <w:rsid w:val="009121AE"/>
    <w:rsid w:val="009123E2"/>
    <w:rsid w:val="00912451"/>
    <w:rsid w:val="00912742"/>
    <w:rsid w:val="009128D2"/>
    <w:rsid w:val="00912A71"/>
    <w:rsid w:val="00912BE9"/>
    <w:rsid w:val="009130FC"/>
    <w:rsid w:val="009132EE"/>
    <w:rsid w:val="009132F8"/>
    <w:rsid w:val="009139FC"/>
    <w:rsid w:val="00913B2F"/>
    <w:rsid w:val="00913EC1"/>
    <w:rsid w:val="00913FC1"/>
    <w:rsid w:val="00914B10"/>
    <w:rsid w:val="00914CB0"/>
    <w:rsid w:val="00914D64"/>
    <w:rsid w:val="00914D95"/>
    <w:rsid w:val="00914DC5"/>
    <w:rsid w:val="00914FF8"/>
    <w:rsid w:val="0091570B"/>
    <w:rsid w:val="009157D8"/>
    <w:rsid w:val="00915A04"/>
    <w:rsid w:val="00915F11"/>
    <w:rsid w:val="009161ED"/>
    <w:rsid w:val="00916407"/>
    <w:rsid w:val="009167FC"/>
    <w:rsid w:val="00916DCA"/>
    <w:rsid w:val="00917A14"/>
    <w:rsid w:val="00917A52"/>
    <w:rsid w:val="00917CE0"/>
    <w:rsid w:val="00920056"/>
    <w:rsid w:val="009200B5"/>
    <w:rsid w:val="009202F4"/>
    <w:rsid w:val="00920709"/>
    <w:rsid w:val="00920D0A"/>
    <w:rsid w:val="00920F51"/>
    <w:rsid w:val="00921261"/>
    <w:rsid w:val="00921556"/>
    <w:rsid w:val="009217DF"/>
    <w:rsid w:val="00921DCC"/>
    <w:rsid w:val="009221AA"/>
    <w:rsid w:val="00922263"/>
    <w:rsid w:val="00922602"/>
    <w:rsid w:val="00922EB7"/>
    <w:rsid w:val="00923338"/>
    <w:rsid w:val="009235EC"/>
    <w:rsid w:val="009237DA"/>
    <w:rsid w:val="00923B89"/>
    <w:rsid w:val="00923C2E"/>
    <w:rsid w:val="00923E57"/>
    <w:rsid w:val="00923F74"/>
    <w:rsid w:val="00923FC4"/>
    <w:rsid w:val="009243BB"/>
    <w:rsid w:val="0092475B"/>
    <w:rsid w:val="00924A18"/>
    <w:rsid w:val="00924C29"/>
    <w:rsid w:val="00924DAB"/>
    <w:rsid w:val="00925AC5"/>
    <w:rsid w:val="00925B3B"/>
    <w:rsid w:val="00925E88"/>
    <w:rsid w:val="00926366"/>
    <w:rsid w:val="009267B9"/>
    <w:rsid w:val="00926814"/>
    <w:rsid w:val="009268C4"/>
    <w:rsid w:val="009270C1"/>
    <w:rsid w:val="009274AD"/>
    <w:rsid w:val="00927543"/>
    <w:rsid w:val="00927636"/>
    <w:rsid w:val="00927656"/>
    <w:rsid w:val="00927A18"/>
    <w:rsid w:val="00927C01"/>
    <w:rsid w:val="00927DFF"/>
    <w:rsid w:val="00927E16"/>
    <w:rsid w:val="00927F74"/>
    <w:rsid w:val="009302D4"/>
    <w:rsid w:val="009306CB"/>
    <w:rsid w:val="00930C0B"/>
    <w:rsid w:val="00930F14"/>
    <w:rsid w:val="00930F93"/>
    <w:rsid w:val="00930FFE"/>
    <w:rsid w:val="00931007"/>
    <w:rsid w:val="0093128B"/>
    <w:rsid w:val="0093133A"/>
    <w:rsid w:val="0093155E"/>
    <w:rsid w:val="009315E4"/>
    <w:rsid w:val="00931A1E"/>
    <w:rsid w:val="00931DDE"/>
    <w:rsid w:val="00931E3D"/>
    <w:rsid w:val="00931F6E"/>
    <w:rsid w:val="00932767"/>
    <w:rsid w:val="0093286E"/>
    <w:rsid w:val="009328A6"/>
    <w:rsid w:val="00932B10"/>
    <w:rsid w:val="00932BDF"/>
    <w:rsid w:val="00932C6B"/>
    <w:rsid w:val="009331D5"/>
    <w:rsid w:val="00933F2C"/>
    <w:rsid w:val="0093453F"/>
    <w:rsid w:val="00934993"/>
    <w:rsid w:val="00934B48"/>
    <w:rsid w:val="0093548F"/>
    <w:rsid w:val="0093557C"/>
    <w:rsid w:val="00935AAD"/>
    <w:rsid w:val="00935EF5"/>
    <w:rsid w:val="00935FCA"/>
    <w:rsid w:val="009366EB"/>
    <w:rsid w:val="0093696F"/>
    <w:rsid w:val="0093697D"/>
    <w:rsid w:val="00936FBF"/>
    <w:rsid w:val="0093719E"/>
    <w:rsid w:val="009371F6"/>
    <w:rsid w:val="009374FC"/>
    <w:rsid w:val="00937E82"/>
    <w:rsid w:val="00937FF5"/>
    <w:rsid w:val="00940317"/>
    <w:rsid w:val="009403DF"/>
    <w:rsid w:val="0094042B"/>
    <w:rsid w:val="009405C0"/>
    <w:rsid w:val="0094094D"/>
    <w:rsid w:val="00940A60"/>
    <w:rsid w:val="00940CA7"/>
    <w:rsid w:val="00940E10"/>
    <w:rsid w:val="009413DD"/>
    <w:rsid w:val="00941678"/>
    <w:rsid w:val="00941725"/>
    <w:rsid w:val="00941788"/>
    <w:rsid w:val="0094193E"/>
    <w:rsid w:val="00941BD9"/>
    <w:rsid w:val="00941BFF"/>
    <w:rsid w:val="00941D55"/>
    <w:rsid w:val="00941D8F"/>
    <w:rsid w:val="00941E7D"/>
    <w:rsid w:val="00942F5B"/>
    <w:rsid w:val="00942FD6"/>
    <w:rsid w:val="00943379"/>
    <w:rsid w:val="0094356D"/>
    <w:rsid w:val="0094394B"/>
    <w:rsid w:val="00943A98"/>
    <w:rsid w:val="00944058"/>
    <w:rsid w:val="00944083"/>
    <w:rsid w:val="00944606"/>
    <w:rsid w:val="00944800"/>
    <w:rsid w:val="00944A09"/>
    <w:rsid w:val="00944A4E"/>
    <w:rsid w:val="00944BFA"/>
    <w:rsid w:val="009452E3"/>
    <w:rsid w:val="00945495"/>
    <w:rsid w:val="00945D4E"/>
    <w:rsid w:val="0094617E"/>
    <w:rsid w:val="009461DC"/>
    <w:rsid w:val="00946317"/>
    <w:rsid w:val="00946563"/>
    <w:rsid w:val="00946896"/>
    <w:rsid w:val="009468B8"/>
    <w:rsid w:val="00946930"/>
    <w:rsid w:val="0094695F"/>
    <w:rsid w:val="0094703E"/>
    <w:rsid w:val="00947194"/>
    <w:rsid w:val="009471B7"/>
    <w:rsid w:val="009473DC"/>
    <w:rsid w:val="009477FB"/>
    <w:rsid w:val="00947C2D"/>
    <w:rsid w:val="0095006E"/>
    <w:rsid w:val="0095013C"/>
    <w:rsid w:val="00950338"/>
    <w:rsid w:val="00950C62"/>
    <w:rsid w:val="00950D4D"/>
    <w:rsid w:val="00950D64"/>
    <w:rsid w:val="00950E51"/>
    <w:rsid w:val="009515DD"/>
    <w:rsid w:val="0095164D"/>
    <w:rsid w:val="00951917"/>
    <w:rsid w:val="0095206B"/>
    <w:rsid w:val="009520C9"/>
    <w:rsid w:val="009522EE"/>
    <w:rsid w:val="00952360"/>
    <w:rsid w:val="00952473"/>
    <w:rsid w:val="009528B9"/>
    <w:rsid w:val="00952937"/>
    <w:rsid w:val="00952D6E"/>
    <w:rsid w:val="00953AFE"/>
    <w:rsid w:val="00953B29"/>
    <w:rsid w:val="009540E6"/>
    <w:rsid w:val="00954349"/>
    <w:rsid w:val="00954C4B"/>
    <w:rsid w:val="00954D44"/>
    <w:rsid w:val="00954FAA"/>
    <w:rsid w:val="00955563"/>
    <w:rsid w:val="00955569"/>
    <w:rsid w:val="00955C45"/>
    <w:rsid w:val="00955D57"/>
    <w:rsid w:val="0095631A"/>
    <w:rsid w:val="00956622"/>
    <w:rsid w:val="00956659"/>
    <w:rsid w:val="009567D9"/>
    <w:rsid w:val="009568C3"/>
    <w:rsid w:val="00956A91"/>
    <w:rsid w:val="00957532"/>
    <w:rsid w:val="0095778D"/>
    <w:rsid w:val="00960134"/>
    <w:rsid w:val="009608F0"/>
    <w:rsid w:val="00960BF1"/>
    <w:rsid w:val="00960C7E"/>
    <w:rsid w:val="00960C84"/>
    <w:rsid w:val="0096104D"/>
    <w:rsid w:val="009619B5"/>
    <w:rsid w:val="0096209E"/>
    <w:rsid w:val="009621F6"/>
    <w:rsid w:val="009622F2"/>
    <w:rsid w:val="00962849"/>
    <w:rsid w:val="00962919"/>
    <w:rsid w:val="00962A0E"/>
    <w:rsid w:val="00962A7D"/>
    <w:rsid w:val="00962B1D"/>
    <w:rsid w:val="00962D09"/>
    <w:rsid w:val="00963673"/>
    <w:rsid w:val="00963AFD"/>
    <w:rsid w:val="00963EF2"/>
    <w:rsid w:val="009647D9"/>
    <w:rsid w:val="0096489C"/>
    <w:rsid w:val="00964B6C"/>
    <w:rsid w:val="00964F04"/>
    <w:rsid w:val="00965243"/>
    <w:rsid w:val="00965343"/>
    <w:rsid w:val="00965B4E"/>
    <w:rsid w:val="00965D8D"/>
    <w:rsid w:val="0096683E"/>
    <w:rsid w:val="009668A7"/>
    <w:rsid w:val="00966CCC"/>
    <w:rsid w:val="0096730C"/>
    <w:rsid w:val="0096734E"/>
    <w:rsid w:val="00967547"/>
    <w:rsid w:val="00967D63"/>
    <w:rsid w:val="00967DDB"/>
    <w:rsid w:val="009700C1"/>
    <w:rsid w:val="00970202"/>
    <w:rsid w:val="0097021E"/>
    <w:rsid w:val="00970244"/>
    <w:rsid w:val="00970879"/>
    <w:rsid w:val="00970B8F"/>
    <w:rsid w:val="00970C76"/>
    <w:rsid w:val="0097109A"/>
    <w:rsid w:val="00971326"/>
    <w:rsid w:val="00971391"/>
    <w:rsid w:val="00971837"/>
    <w:rsid w:val="00971956"/>
    <w:rsid w:val="00971D3D"/>
    <w:rsid w:val="0097221A"/>
    <w:rsid w:val="009722AA"/>
    <w:rsid w:val="009723E4"/>
    <w:rsid w:val="00972410"/>
    <w:rsid w:val="0097252B"/>
    <w:rsid w:val="00972D65"/>
    <w:rsid w:val="009730F0"/>
    <w:rsid w:val="00973253"/>
    <w:rsid w:val="0097336A"/>
    <w:rsid w:val="009734B7"/>
    <w:rsid w:val="00973825"/>
    <w:rsid w:val="00973CAC"/>
    <w:rsid w:val="00973D41"/>
    <w:rsid w:val="00973DE7"/>
    <w:rsid w:val="00973DFA"/>
    <w:rsid w:val="00974014"/>
    <w:rsid w:val="00974431"/>
    <w:rsid w:val="009746EE"/>
    <w:rsid w:val="009748B2"/>
    <w:rsid w:val="00974B73"/>
    <w:rsid w:val="0097595A"/>
    <w:rsid w:val="00975A15"/>
    <w:rsid w:val="00975D18"/>
    <w:rsid w:val="00975F16"/>
    <w:rsid w:val="009767AF"/>
    <w:rsid w:val="00976911"/>
    <w:rsid w:val="00976A38"/>
    <w:rsid w:val="00976D4B"/>
    <w:rsid w:val="00976D79"/>
    <w:rsid w:val="009771A0"/>
    <w:rsid w:val="009776B4"/>
    <w:rsid w:val="009776CE"/>
    <w:rsid w:val="009779A9"/>
    <w:rsid w:val="00977FA8"/>
    <w:rsid w:val="009800A4"/>
    <w:rsid w:val="009802A9"/>
    <w:rsid w:val="0098038A"/>
    <w:rsid w:val="00980511"/>
    <w:rsid w:val="0098054C"/>
    <w:rsid w:val="00980B0A"/>
    <w:rsid w:val="00980DE8"/>
    <w:rsid w:val="0098124D"/>
    <w:rsid w:val="009812DA"/>
    <w:rsid w:val="00981409"/>
    <w:rsid w:val="00981A3A"/>
    <w:rsid w:val="00981E25"/>
    <w:rsid w:val="009821FC"/>
    <w:rsid w:val="0098228B"/>
    <w:rsid w:val="00982788"/>
    <w:rsid w:val="00982808"/>
    <w:rsid w:val="00982B00"/>
    <w:rsid w:val="00982DD0"/>
    <w:rsid w:val="0098311C"/>
    <w:rsid w:val="0098311F"/>
    <w:rsid w:val="00983419"/>
    <w:rsid w:val="009836C2"/>
    <w:rsid w:val="00983A33"/>
    <w:rsid w:val="00983AD9"/>
    <w:rsid w:val="00984573"/>
    <w:rsid w:val="009845E3"/>
    <w:rsid w:val="009849B3"/>
    <w:rsid w:val="00985111"/>
    <w:rsid w:val="009851F7"/>
    <w:rsid w:val="00985279"/>
    <w:rsid w:val="009853FC"/>
    <w:rsid w:val="0098550C"/>
    <w:rsid w:val="009856D5"/>
    <w:rsid w:val="00985D50"/>
    <w:rsid w:val="00985DFC"/>
    <w:rsid w:val="00985FA4"/>
    <w:rsid w:val="009860D1"/>
    <w:rsid w:val="0098635B"/>
    <w:rsid w:val="0098640B"/>
    <w:rsid w:val="009869ED"/>
    <w:rsid w:val="009872CF"/>
    <w:rsid w:val="009872F0"/>
    <w:rsid w:val="0098751A"/>
    <w:rsid w:val="0098760F"/>
    <w:rsid w:val="00987A67"/>
    <w:rsid w:val="00987C25"/>
    <w:rsid w:val="00987E8C"/>
    <w:rsid w:val="0099054C"/>
    <w:rsid w:val="009906A0"/>
    <w:rsid w:val="00990D55"/>
    <w:rsid w:val="0099167D"/>
    <w:rsid w:val="0099176E"/>
    <w:rsid w:val="00991C35"/>
    <w:rsid w:val="00991D98"/>
    <w:rsid w:val="00991E9B"/>
    <w:rsid w:val="00992075"/>
    <w:rsid w:val="009920B4"/>
    <w:rsid w:val="00992300"/>
    <w:rsid w:val="0099239D"/>
    <w:rsid w:val="00992FB6"/>
    <w:rsid w:val="00993CDC"/>
    <w:rsid w:val="00994017"/>
    <w:rsid w:val="00994616"/>
    <w:rsid w:val="0099468C"/>
    <w:rsid w:val="009947F3"/>
    <w:rsid w:val="0099495F"/>
    <w:rsid w:val="00994E11"/>
    <w:rsid w:val="00994E40"/>
    <w:rsid w:val="009950C0"/>
    <w:rsid w:val="0099530F"/>
    <w:rsid w:val="009953E7"/>
    <w:rsid w:val="009956FC"/>
    <w:rsid w:val="00995894"/>
    <w:rsid w:val="00995AFD"/>
    <w:rsid w:val="00995DFC"/>
    <w:rsid w:val="00995F27"/>
    <w:rsid w:val="009964A5"/>
    <w:rsid w:val="00996B9F"/>
    <w:rsid w:val="009970CB"/>
    <w:rsid w:val="0099735A"/>
    <w:rsid w:val="0099763D"/>
    <w:rsid w:val="009976E8"/>
    <w:rsid w:val="0099780E"/>
    <w:rsid w:val="00997F1A"/>
    <w:rsid w:val="00997F36"/>
    <w:rsid w:val="00997F3A"/>
    <w:rsid w:val="009A04D3"/>
    <w:rsid w:val="009A05CE"/>
    <w:rsid w:val="009A09FE"/>
    <w:rsid w:val="009A0AEF"/>
    <w:rsid w:val="009A0FCB"/>
    <w:rsid w:val="009A1F5C"/>
    <w:rsid w:val="009A23B6"/>
    <w:rsid w:val="009A29C2"/>
    <w:rsid w:val="009A2AB5"/>
    <w:rsid w:val="009A2CDD"/>
    <w:rsid w:val="009A351F"/>
    <w:rsid w:val="009A38A9"/>
    <w:rsid w:val="009A3C60"/>
    <w:rsid w:val="009A40B1"/>
    <w:rsid w:val="009A4144"/>
    <w:rsid w:val="009A4641"/>
    <w:rsid w:val="009A4DFD"/>
    <w:rsid w:val="009A4F2A"/>
    <w:rsid w:val="009A5145"/>
    <w:rsid w:val="009A5888"/>
    <w:rsid w:val="009A59F3"/>
    <w:rsid w:val="009A5A61"/>
    <w:rsid w:val="009A5C6D"/>
    <w:rsid w:val="009A6378"/>
    <w:rsid w:val="009A6408"/>
    <w:rsid w:val="009A647B"/>
    <w:rsid w:val="009A66C6"/>
    <w:rsid w:val="009A67B6"/>
    <w:rsid w:val="009A68BC"/>
    <w:rsid w:val="009A6FA5"/>
    <w:rsid w:val="009A70FD"/>
    <w:rsid w:val="009A79B8"/>
    <w:rsid w:val="009A7B26"/>
    <w:rsid w:val="009A7C10"/>
    <w:rsid w:val="009A7E3A"/>
    <w:rsid w:val="009B02EB"/>
    <w:rsid w:val="009B0944"/>
    <w:rsid w:val="009B09D9"/>
    <w:rsid w:val="009B0A2A"/>
    <w:rsid w:val="009B0B28"/>
    <w:rsid w:val="009B1030"/>
    <w:rsid w:val="009B1193"/>
    <w:rsid w:val="009B11B5"/>
    <w:rsid w:val="009B1AA6"/>
    <w:rsid w:val="009B1B87"/>
    <w:rsid w:val="009B1CD2"/>
    <w:rsid w:val="009B2204"/>
    <w:rsid w:val="009B230F"/>
    <w:rsid w:val="009B28E1"/>
    <w:rsid w:val="009B2932"/>
    <w:rsid w:val="009B2A5F"/>
    <w:rsid w:val="009B2C1B"/>
    <w:rsid w:val="009B2E4C"/>
    <w:rsid w:val="009B315C"/>
    <w:rsid w:val="009B32B9"/>
    <w:rsid w:val="009B344E"/>
    <w:rsid w:val="009B361E"/>
    <w:rsid w:val="009B3AFA"/>
    <w:rsid w:val="009B3C4D"/>
    <w:rsid w:val="009B424D"/>
    <w:rsid w:val="009B43D1"/>
    <w:rsid w:val="009B463E"/>
    <w:rsid w:val="009B4D73"/>
    <w:rsid w:val="009B50FB"/>
    <w:rsid w:val="009B527D"/>
    <w:rsid w:val="009B569A"/>
    <w:rsid w:val="009B578A"/>
    <w:rsid w:val="009B583C"/>
    <w:rsid w:val="009B5AD1"/>
    <w:rsid w:val="009B5D20"/>
    <w:rsid w:val="009B61EA"/>
    <w:rsid w:val="009B6511"/>
    <w:rsid w:val="009B6B07"/>
    <w:rsid w:val="009B6B29"/>
    <w:rsid w:val="009B6BE1"/>
    <w:rsid w:val="009B6EF2"/>
    <w:rsid w:val="009B7709"/>
    <w:rsid w:val="009B79E4"/>
    <w:rsid w:val="009C03C9"/>
    <w:rsid w:val="009C0556"/>
    <w:rsid w:val="009C100E"/>
    <w:rsid w:val="009C1097"/>
    <w:rsid w:val="009C112F"/>
    <w:rsid w:val="009C11B7"/>
    <w:rsid w:val="009C150E"/>
    <w:rsid w:val="009C18CC"/>
    <w:rsid w:val="009C192D"/>
    <w:rsid w:val="009C199D"/>
    <w:rsid w:val="009C1ECB"/>
    <w:rsid w:val="009C1F91"/>
    <w:rsid w:val="009C22E4"/>
    <w:rsid w:val="009C30E0"/>
    <w:rsid w:val="009C33B9"/>
    <w:rsid w:val="009C3446"/>
    <w:rsid w:val="009C3453"/>
    <w:rsid w:val="009C3711"/>
    <w:rsid w:val="009C3D3E"/>
    <w:rsid w:val="009C3DCA"/>
    <w:rsid w:val="009C3F12"/>
    <w:rsid w:val="009C3F15"/>
    <w:rsid w:val="009C407E"/>
    <w:rsid w:val="009C424A"/>
    <w:rsid w:val="009C43A6"/>
    <w:rsid w:val="009C447B"/>
    <w:rsid w:val="009C4776"/>
    <w:rsid w:val="009C522E"/>
    <w:rsid w:val="009C547F"/>
    <w:rsid w:val="009C5735"/>
    <w:rsid w:val="009C5C03"/>
    <w:rsid w:val="009C5D5A"/>
    <w:rsid w:val="009C5F72"/>
    <w:rsid w:val="009C6048"/>
    <w:rsid w:val="009C6247"/>
    <w:rsid w:val="009C6981"/>
    <w:rsid w:val="009C6F02"/>
    <w:rsid w:val="009C7289"/>
    <w:rsid w:val="009C74C2"/>
    <w:rsid w:val="009C7523"/>
    <w:rsid w:val="009C7D04"/>
    <w:rsid w:val="009C7DB6"/>
    <w:rsid w:val="009C7F96"/>
    <w:rsid w:val="009D014A"/>
    <w:rsid w:val="009D0434"/>
    <w:rsid w:val="009D05B0"/>
    <w:rsid w:val="009D05ED"/>
    <w:rsid w:val="009D0A81"/>
    <w:rsid w:val="009D0B29"/>
    <w:rsid w:val="009D14DE"/>
    <w:rsid w:val="009D1821"/>
    <w:rsid w:val="009D1AF1"/>
    <w:rsid w:val="009D1EAD"/>
    <w:rsid w:val="009D249D"/>
    <w:rsid w:val="009D274C"/>
    <w:rsid w:val="009D2ACD"/>
    <w:rsid w:val="009D31DB"/>
    <w:rsid w:val="009D3420"/>
    <w:rsid w:val="009D44B5"/>
    <w:rsid w:val="009D47B3"/>
    <w:rsid w:val="009D4B28"/>
    <w:rsid w:val="009D516E"/>
    <w:rsid w:val="009D51AD"/>
    <w:rsid w:val="009D51B5"/>
    <w:rsid w:val="009D573C"/>
    <w:rsid w:val="009D6029"/>
    <w:rsid w:val="009D6056"/>
    <w:rsid w:val="009D6233"/>
    <w:rsid w:val="009D6AC4"/>
    <w:rsid w:val="009D6FB2"/>
    <w:rsid w:val="009D7C62"/>
    <w:rsid w:val="009D7DB3"/>
    <w:rsid w:val="009E02E8"/>
    <w:rsid w:val="009E0E31"/>
    <w:rsid w:val="009E1425"/>
    <w:rsid w:val="009E1456"/>
    <w:rsid w:val="009E19E9"/>
    <w:rsid w:val="009E1A2B"/>
    <w:rsid w:val="009E1B6C"/>
    <w:rsid w:val="009E1BA1"/>
    <w:rsid w:val="009E243F"/>
    <w:rsid w:val="009E3107"/>
    <w:rsid w:val="009E31F1"/>
    <w:rsid w:val="009E3363"/>
    <w:rsid w:val="009E38E7"/>
    <w:rsid w:val="009E3A03"/>
    <w:rsid w:val="009E3A2E"/>
    <w:rsid w:val="009E3F44"/>
    <w:rsid w:val="009E3FCC"/>
    <w:rsid w:val="009E47FC"/>
    <w:rsid w:val="009E4873"/>
    <w:rsid w:val="009E49D6"/>
    <w:rsid w:val="009E4F74"/>
    <w:rsid w:val="009E506D"/>
    <w:rsid w:val="009E5140"/>
    <w:rsid w:val="009E52D0"/>
    <w:rsid w:val="009E56A2"/>
    <w:rsid w:val="009E59C0"/>
    <w:rsid w:val="009E5BC1"/>
    <w:rsid w:val="009E5C9A"/>
    <w:rsid w:val="009E5DE2"/>
    <w:rsid w:val="009E5E04"/>
    <w:rsid w:val="009E5EA6"/>
    <w:rsid w:val="009E600E"/>
    <w:rsid w:val="009E65C6"/>
    <w:rsid w:val="009E66A3"/>
    <w:rsid w:val="009E6A48"/>
    <w:rsid w:val="009E6BD5"/>
    <w:rsid w:val="009E70FC"/>
    <w:rsid w:val="009E74A3"/>
    <w:rsid w:val="009E74D9"/>
    <w:rsid w:val="009E752B"/>
    <w:rsid w:val="009E77C6"/>
    <w:rsid w:val="009E79DC"/>
    <w:rsid w:val="009F0378"/>
    <w:rsid w:val="009F0D38"/>
    <w:rsid w:val="009F1066"/>
    <w:rsid w:val="009F1F32"/>
    <w:rsid w:val="009F25FC"/>
    <w:rsid w:val="009F2910"/>
    <w:rsid w:val="009F2E69"/>
    <w:rsid w:val="009F2EC2"/>
    <w:rsid w:val="009F30DF"/>
    <w:rsid w:val="009F355C"/>
    <w:rsid w:val="009F35D6"/>
    <w:rsid w:val="009F39FB"/>
    <w:rsid w:val="009F3D9D"/>
    <w:rsid w:val="009F3FAF"/>
    <w:rsid w:val="009F4142"/>
    <w:rsid w:val="009F4180"/>
    <w:rsid w:val="009F434F"/>
    <w:rsid w:val="009F43BD"/>
    <w:rsid w:val="009F45FE"/>
    <w:rsid w:val="009F4AD7"/>
    <w:rsid w:val="009F4DEF"/>
    <w:rsid w:val="009F5037"/>
    <w:rsid w:val="009F507F"/>
    <w:rsid w:val="009F513A"/>
    <w:rsid w:val="009F5584"/>
    <w:rsid w:val="009F57E4"/>
    <w:rsid w:val="009F5F65"/>
    <w:rsid w:val="009F5F86"/>
    <w:rsid w:val="009F603E"/>
    <w:rsid w:val="009F652F"/>
    <w:rsid w:val="009F6ABB"/>
    <w:rsid w:val="009F6AC9"/>
    <w:rsid w:val="009F6E2B"/>
    <w:rsid w:val="009F7132"/>
    <w:rsid w:val="009F71E7"/>
    <w:rsid w:val="009F7281"/>
    <w:rsid w:val="009F74F7"/>
    <w:rsid w:val="009F758D"/>
    <w:rsid w:val="009F7CB1"/>
    <w:rsid w:val="009F7CF2"/>
    <w:rsid w:val="009F7FC3"/>
    <w:rsid w:val="00A00257"/>
    <w:rsid w:val="00A004A0"/>
    <w:rsid w:val="00A006AC"/>
    <w:rsid w:val="00A008A3"/>
    <w:rsid w:val="00A009B8"/>
    <w:rsid w:val="00A00C57"/>
    <w:rsid w:val="00A00E75"/>
    <w:rsid w:val="00A0150D"/>
    <w:rsid w:val="00A01951"/>
    <w:rsid w:val="00A01AC6"/>
    <w:rsid w:val="00A01C3B"/>
    <w:rsid w:val="00A01E21"/>
    <w:rsid w:val="00A01FC1"/>
    <w:rsid w:val="00A0201A"/>
    <w:rsid w:val="00A0213A"/>
    <w:rsid w:val="00A02845"/>
    <w:rsid w:val="00A0293D"/>
    <w:rsid w:val="00A02956"/>
    <w:rsid w:val="00A02970"/>
    <w:rsid w:val="00A02B7B"/>
    <w:rsid w:val="00A02BB7"/>
    <w:rsid w:val="00A0353E"/>
    <w:rsid w:val="00A0396F"/>
    <w:rsid w:val="00A04399"/>
    <w:rsid w:val="00A043C5"/>
    <w:rsid w:val="00A044F4"/>
    <w:rsid w:val="00A045F6"/>
    <w:rsid w:val="00A048AF"/>
    <w:rsid w:val="00A04AB3"/>
    <w:rsid w:val="00A04B1E"/>
    <w:rsid w:val="00A04C50"/>
    <w:rsid w:val="00A05373"/>
    <w:rsid w:val="00A053E5"/>
    <w:rsid w:val="00A059F3"/>
    <w:rsid w:val="00A05BE6"/>
    <w:rsid w:val="00A063B8"/>
    <w:rsid w:val="00A0671A"/>
    <w:rsid w:val="00A06D78"/>
    <w:rsid w:val="00A07D8B"/>
    <w:rsid w:val="00A07DF8"/>
    <w:rsid w:val="00A1049C"/>
    <w:rsid w:val="00A10543"/>
    <w:rsid w:val="00A107FF"/>
    <w:rsid w:val="00A1099C"/>
    <w:rsid w:val="00A10BF2"/>
    <w:rsid w:val="00A10D0D"/>
    <w:rsid w:val="00A10D49"/>
    <w:rsid w:val="00A10D9C"/>
    <w:rsid w:val="00A10F4C"/>
    <w:rsid w:val="00A10FDD"/>
    <w:rsid w:val="00A11367"/>
    <w:rsid w:val="00A11426"/>
    <w:rsid w:val="00A11445"/>
    <w:rsid w:val="00A11487"/>
    <w:rsid w:val="00A11707"/>
    <w:rsid w:val="00A1172D"/>
    <w:rsid w:val="00A11952"/>
    <w:rsid w:val="00A11B01"/>
    <w:rsid w:val="00A1210A"/>
    <w:rsid w:val="00A127C4"/>
    <w:rsid w:val="00A129E6"/>
    <w:rsid w:val="00A12B31"/>
    <w:rsid w:val="00A13186"/>
    <w:rsid w:val="00A13249"/>
    <w:rsid w:val="00A13586"/>
    <w:rsid w:val="00A13990"/>
    <w:rsid w:val="00A13B1E"/>
    <w:rsid w:val="00A1422F"/>
    <w:rsid w:val="00A147A1"/>
    <w:rsid w:val="00A14827"/>
    <w:rsid w:val="00A14916"/>
    <w:rsid w:val="00A14E3F"/>
    <w:rsid w:val="00A150F8"/>
    <w:rsid w:val="00A151BF"/>
    <w:rsid w:val="00A15261"/>
    <w:rsid w:val="00A154B2"/>
    <w:rsid w:val="00A154B5"/>
    <w:rsid w:val="00A159C3"/>
    <w:rsid w:val="00A159F6"/>
    <w:rsid w:val="00A15AFA"/>
    <w:rsid w:val="00A15D05"/>
    <w:rsid w:val="00A15DA2"/>
    <w:rsid w:val="00A163AB"/>
    <w:rsid w:val="00A16719"/>
    <w:rsid w:val="00A1680E"/>
    <w:rsid w:val="00A1685E"/>
    <w:rsid w:val="00A168E4"/>
    <w:rsid w:val="00A16A04"/>
    <w:rsid w:val="00A16B3A"/>
    <w:rsid w:val="00A16E8B"/>
    <w:rsid w:val="00A17091"/>
    <w:rsid w:val="00A170CB"/>
    <w:rsid w:val="00A17369"/>
    <w:rsid w:val="00A173E6"/>
    <w:rsid w:val="00A1762C"/>
    <w:rsid w:val="00A17988"/>
    <w:rsid w:val="00A17A75"/>
    <w:rsid w:val="00A17C97"/>
    <w:rsid w:val="00A17E9F"/>
    <w:rsid w:val="00A20898"/>
    <w:rsid w:val="00A20911"/>
    <w:rsid w:val="00A20C90"/>
    <w:rsid w:val="00A21331"/>
    <w:rsid w:val="00A21A01"/>
    <w:rsid w:val="00A21BAD"/>
    <w:rsid w:val="00A22116"/>
    <w:rsid w:val="00A22D6D"/>
    <w:rsid w:val="00A233EB"/>
    <w:rsid w:val="00A23477"/>
    <w:rsid w:val="00A23518"/>
    <w:rsid w:val="00A23A10"/>
    <w:rsid w:val="00A23A73"/>
    <w:rsid w:val="00A23EDE"/>
    <w:rsid w:val="00A2422E"/>
    <w:rsid w:val="00A243A2"/>
    <w:rsid w:val="00A243EB"/>
    <w:rsid w:val="00A24C2F"/>
    <w:rsid w:val="00A24FCA"/>
    <w:rsid w:val="00A25112"/>
    <w:rsid w:val="00A254EC"/>
    <w:rsid w:val="00A25F1E"/>
    <w:rsid w:val="00A26439"/>
    <w:rsid w:val="00A266E2"/>
    <w:rsid w:val="00A268EF"/>
    <w:rsid w:val="00A26D9A"/>
    <w:rsid w:val="00A27366"/>
    <w:rsid w:val="00A27469"/>
    <w:rsid w:val="00A27671"/>
    <w:rsid w:val="00A27929"/>
    <w:rsid w:val="00A27B51"/>
    <w:rsid w:val="00A27CC6"/>
    <w:rsid w:val="00A30106"/>
    <w:rsid w:val="00A305DD"/>
    <w:rsid w:val="00A30792"/>
    <w:rsid w:val="00A30C9E"/>
    <w:rsid w:val="00A3168E"/>
    <w:rsid w:val="00A3189F"/>
    <w:rsid w:val="00A31AA7"/>
    <w:rsid w:val="00A31C64"/>
    <w:rsid w:val="00A31D50"/>
    <w:rsid w:val="00A3249B"/>
    <w:rsid w:val="00A32650"/>
    <w:rsid w:val="00A32CA8"/>
    <w:rsid w:val="00A32E7D"/>
    <w:rsid w:val="00A33387"/>
    <w:rsid w:val="00A336CE"/>
    <w:rsid w:val="00A336D7"/>
    <w:rsid w:val="00A3386C"/>
    <w:rsid w:val="00A338E0"/>
    <w:rsid w:val="00A33D64"/>
    <w:rsid w:val="00A33F84"/>
    <w:rsid w:val="00A34053"/>
    <w:rsid w:val="00A346D4"/>
    <w:rsid w:val="00A347D1"/>
    <w:rsid w:val="00A348BC"/>
    <w:rsid w:val="00A34A2F"/>
    <w:rsid w:val="00A34FA3"/>
    <w:rsid w:val="00A34FBD"/>
    <w:rsid w:val="00A356E4"/>
    <w:rsid w:val="00A35752"/>
    <w:rsid w:val="00A357E3"/>
    <w:rsid w:val="00A3582A"/>
    <w:rsid w:val="00A35A30"/>
    <w:rsid w:val="00A35C8D"/>
    <w:rsid w:val="00A364FC"/>
    <w:rsid w:val="00A3687D"/>
    <w:rsid w:val="00A37154"/>
    <w:rsid w:val="00A3744E"/>
    <w:rsid w:val="00A3750A"/>
    <w:rsid w:val="00A37A9E"/>
    <w:rsid w:val="00A37F51"/>
    <w:rsid w:val="00A4029D"/>
    <w:rsid w:val="00A403A2"/>
    <w:rsid w:val="00A403BC"/>
    <w:rsid w:val="00A406F8"/>
    <w:rsid w:val="00A40AF7"/>
    <w:rsid w:val="00A40BE0"/>
    <w:rsid w:val="00A40BE8"/>
    <w:rsid w:val="00A410CB"/>
    <w:rsid w:val="00A41150"/>
    <w:rsid w:val="00A4127B"/>
    <w:rsid w:val="00A4148D"/>
    <w:rsid w:val="00A41B41"/>
    <w:rsid w:val="00A41E6A"/>
    <w:rsid w:val="00A41F70"/>
    <w:rsid w:val="00A42121"/>
    <w:rsid w:val="00A4265C"/>
    <w:rsid w:val="00A42B38"/>
    <w:rsid w:val="00A43441"/>
    <w:rsid w:val="00A438CE"/>
    <w:rsid w:val="00A43B66"/>
    <w:rsid w:val="00A43C53"/>
    <w:rsid w:val="00A43D63"/>
    <w:rsid w:val="00A442F5"/>
    <w:rsid w:val="00A445A6"/>
    <w:rsid w:val="00A447C8"/>
    <w:rsid w:val="00A4488A"/>
    <w:rsid w:val="00A452D8"/>
    <w:rsid w:val="00A4547E"/>
    <w:rsid w:val="00A457C2"/>
    <w:rsid w:val="00A45857"/>
    <w:rsid w:val="00A46089"/>
    <w:rsid w:val="00A46615"/>
    <w:rsid w:val="00A46AF9"/>
    <w:rsid w:val="00A46CFC"/>
    <w:rsid w:val="00A46E87"/>
    <w:rsid w:val="00A47040"/>
    <w:rsid w:val="00A474F2"/>
    <w:rsid w:val="00A475DE"/>
    <w:rsid w:val="00A479AA"/>
    <w:rsid w:val="00A479B0"/>
    <w:rsid w:val="00A47C02"/>
    <w:rsid w:val="00A47D1F"/>
    <w:rsid w:val="00A47F28"/>
    <w:rsid w:val="00A5020A"/>
    <w:rsid w:val="00A50599"/>
    <w:rsid w:val="00A505E7"/>
    <w:rsid w:val="00A50733"/>
    <w:rsid w:val="00A50953"/>
    <w:rsid w:val="00A511DA"/>
    <w:rsid w:val="00A515CB"/>
    <w:rsid w:val="00A51805"/>
    <w:rsid w:val="00A51AFE"/>
    <w:rsid w:val="00A52476"/>
    <w:rsid w:val="00A5249A"/>
    <w:rsid w:val="00A52A96"/>
    <w:rsid w:val="00A52AC0"/>
    <w:rsid w:val="00A52C6C"/>
    <w:rsid w:val="00A52F55"/>
    <w:rsid w:val="00A52FAB"/>
    <w:rsid w:val="00A531F9"/>
    <w:rsid w:val="00A5395B"/>
    <w:rsid w:val="00A53B09"/>
    <w:rsid w:val="00A542EF"/>
    <w:rsid w:val="00A5438E"/>
    <w:rsid w:val="00A5443C"/>
    <w:rsid w:val="00A5462A"/>
    <w:rsid w:val="00A5482C"/>
    <w:rsid w:val="00A54887"/>
    <w:rsid w:val="00A54D0E"/>
    <w:rsid w:val="00A54E2C"/>
    <w:rsid w:val="00A55205"/>
    <w:rsid w:val="00A553CE"/>
    <w:rsid w:val="00A5552F"/>
    <w:rsid w:val="00A55B56"/>
    <w:rsid w:val="00A55D51"/>
    <w:rsid w:val="00A5636C"/>
    <w:rsid w:val="00A56643"/>
    <w:rsid w:val="00A56A29"/>
    <w:rsid w:val="00A56F6C"/>
    <w:rsid w:val="00A57028"/>
    <w:rsid w:val="00A57473"/>
    <w:rsid w:val="00A57666"/>
    <w:rsid w:val="00A57728"/>
    <w:rsid w:val="00A579D4"/>
    <w:rsid w:val="00A57B96"/>
    <w:rsid w:val="00A604C5"/>
    <w:rsid w:val="00A60739"/>
    <w:rsid w:val="00A6079F"/>
    <w:rsid w:val="00A6083B"/>
    <w:rsid w:val="00A615F6"/>
    <w:rsid w:val="00A619B7"/>
    <w:rsid w:val="00A619FB"/>
    <w:rsid w:val="00A61D9A"/>
    <w:rsid w:val="00A633BA"/>
    <w:rsid w:val="00A633D9"/>
    <w:rsid w:val="00A63587"/>
    <w:rsid w:val="00A635FD"/>
    <w:rsid w:val="00A63876"/>
    <w:rsid w:val="00A641F5"/>
    <w:rsid w:val="00A641FD"/>
    <w:rsid w:val="00A64887"/>
    <w:rsid w:val="00A64C1E"/>
    <w:rsid w:val="00A657E8"/>
    <w:rsid w:val="00A65E41"/>
    <w:rsid w:val="00A65E5D"/>
    <w:rsid w:val="00A6624D"/>
    <w:rsid w:val="00A66780"/>
    <w:rsid w:val="00A667B1"/>
    <w:rsid w:val="00A66D76"/>
    <w:rsid w:val="00A67170"/>
    <w:rsid w:val="00A67307"/>
    <w:rsid w:val="00A6730E"/>
    <w:rsid w:val="00A6734F"/>
    <w:rsid w:val="00A67378"/>
    <w:rsid w:val="00A673EE"/>
    <w:rsid w:val="00A674A0"/>
    <w:rsid w:val="00A67549"/>
    <w:rsid w:val="00A67DB0"/>
    <w:rsid w:val="00A67E80"/>
    <w:rsid w:val="00A705DC"/>
    <w:rsid w:val="00A706FC"/>
    <w:rsid w:val="00A70801"/>
    <w:rsid w:val="00A70E36"/>
    <w:rsid w:val="00A70EEB"/>
    <w:rsid w:val="00A70F61"/>
    <w:rsid w:val="00A7113D"/>
    <w:rsid w:val="00A711D1"/>
    <w:rsid w:val="00A71255"/>
    <w:rsid w:val="00A7135F"/>
    <w:rsid w:val="00A71B88"/>
    <w:rsid w:val="00A71DDC"/>
    <w:rsid w:val="00A72586"/>
    <w:rsid w:val="00A72949"/>
    <w:rsid w:val="00A729A8"/>
    <w:rsid w:val="00A72B7D"/>
    <w:rsid w:val="00A7362D"/>
    <w:rsid w:val="00A73C43"/>
    <w:rsid w:val="00A73CD4"/>
    <w:rsid w:val="00A73E65"/>
    <w:rsid w:val="00A74190"/>
    <w:rsid w:val="00A74295"/>
    <w:rsid w:val="00A742C2"/>
    <w:rsid w:val="00A745AC"/>
    <w:rsid w:val="00A74B78"/>
    <w:rsid w:val="00A74BF4"/>
    <w:rsid w:val="00A74C25"/>
    <w:rsid w:val="00A74F2A"/>
    <w:rsid w:val="00A75022"/>
    <w:rsid w:val="00A7508E"/>
    <w:rsid w:val="00A752A4"/>
    <w:rsid w:val="00A753C7"/>
    <w:rsid w:val="00A75406"/>
    <w:rsid w:val="00A7549C"/>
    <w:rsid w:val="00A75A19"/>
    <w:rsid w:val="00A75C24"/>
    <w:rsid w:val="00A75C61"/>
    <w:rsid w:val="00A75C74"/>
    <w:rsid w:val="00A764E6"/>
    <w:rsid w:val="00A76AAD"/>
    <w:rsid w:val="00A76D3C"/>
    <w:rsid w:val="00A775D6"/>
    <w:rsid w:val="00A777B7"/>
    <w:rsid w:val="00A7786F"/>
    <w:rsid w:val="00A77FD5"/>
    <w:rsid w:val="00A80510"/>
    <w:rsid w:val="00A80898"/>
    <w:rsid w:val="00A8099F"/>
    <w:rsid w:val="00A80C70"/>
    <w:rsid w:val="00A80E41"/>
    <w:rsid w:val="00A8116C"/>
    <w:rsid w:val="00A81290"/>
    <w:rsid w:val="00A81B96"/>
    <w:rsid w:val="00A81FA9"/>
    <w:rsid w:val="00A820B1"/>
    <w:rsid w:val="00A822A6"/>
    <w:rsid w:val="00A824DE"/>
    <w:rsid w:val="00A8263E"/>
    <w:rsid w:val="00A82DA6"/>
    <w:rsid w:val="00A8318E"/>
    <w:rsid w:val="00A83332"/>
    <w:rsid w:val="00A842F4"/>
    <w:rsid w:val="00A8498B"/>
    <w:rsid w:val="00A84EB0"/>
    <w:rsid w:val="00A8531E"/>
    <w:rsid w:val="00A85482"/>
    <w:rsid w:val="00A855EC"/>
    <w:rsid w:val="00A85B85"/>
    <w:rsid w:val="00A85E52"/>
    <w:rsid w:val="00A862C3"/>
    <w:rsid w:val="00A864E3"/>
    <w:rsid w:val="00A86635"/>
    <w:rsid w:val="00A8683F"/>
    <w:rsid w:val="00A86B57"/>
    <w:rsid w:val="00A87A3E"/>
    <w:rsid w:val="00A87A5A"/>
    <w:rsid w:val="00A87BB1"/>
    <w:rsid w:val="00A87EAB"/>
    <w:rsid w:val="00A87F54"/>
    <w:rsid w:val="00A90822"/>
    <w:rsid w:val="00A90EBA"/>
    <w:rsid w:val="00A90F1E"/>
    <w:rsid w:val="00A910B5"/>
    <w:rsid w:val="00A91776"/>
    <w:rsid w:val="00A91DA0"/>
    <w:rsid w:val="00A91FBE"/>
    <w:rsid w:val="00A921B0"/>
    <w:rsid w:val="00A92779"/>
    <w:rsid w:val="00A92C6E"/>
    <w:rsid w:val="00A92E45"/>
    <w:rsid w:val="00A93127"/>
    <w:rsid w:val="00A932A0"/>
    <w:rsid w:val="00A93452"/>
    <w:rsid w:val="00A93A99"/>
    <w:rsid w:val="00A940B1"/>
    <w:rsid w:val="00A943B0"/>
    <w:rsid w:val="00A943F5"/>
    <w:rsid w:val="00A94730"/>
    <w:rsid w:val="00A94757"/>
    <w:rsid w:val="00A951DD"/>
    <w:rsid w:val="00A95435"/>
    <w:rsid w:val="00A954B3"/>
    <w:rsid w:val="00A955DF"/>
    <w:rsid w:val="00A9570B"/>
    <w:rsid w:val="00A95799"/>
    <w:rsid w:val="00A957F8"/>
    <w:rsid w:val="00A95893"/>
    <w:rsid w:val="00A959E7"/>
    <w:rsid w:val="00A95A9C"/>
    <w:rsid w:val="00A95C4C"/>
    <w:rsid w:val="00A95E42"/>
    <w:rsid w:val="00A960AF"/>
    <w:rsid w:val="00A96BB8"/>
    <w:rsid w:val="00A971FA"/>
    <w:rsid w:val="00A97303"/>
    <w:rsid w:val="00A9731F"/>
    <w:rsid w:val="00A97389"/>
    <w:rsid w:val="00A97867"/>
    <w:rsid w:val="00A97A9D"/>
    <w:rsid w:val="00A97F69"/>
    <w:rsid w:val="00AA05EC"/>
    <w:rsid w:val="00AA0EE2"/>
    <w:rsid w:val="00AA0F04"/>
    <w:rsid w:val="00AA0FE8"/>
    <w:rsid w:val="00AA1246"/>
    <w:rsid w:val="00AA1409"/>
    <w:rsid w:val="00AA1A12"/>
    <w:rsid w:val="00AA222E"/>
    <w:rsid w:val="00AA272B"/>
    <w:rsid w:val="00AA33B7"/>
    <w:rsid w:val="00AA35CD"/>
    <w:rsid w:val="00AA36E8"/>
    <w:rsid w:val="00AA37B0"/>
    <w:rsid w:val="00AA3872"/>
    <w:rsid w:val="00AA3C04"/>
    <w:rsid w:val="00AA4204"/>
    <w:rsid w:val="00AA4648"/>
    <w:rsid w:val="00AA4B2A"/>
    <w:rsid w:val="00AA4FB3"/>
    <w:rsid w:val="00AA5319"/>
    <w:rsid w:val="00AA5618"/>
    <w:rsid w:val="00AA576C"/>
    <w:rsid w:val="00AA5CE7"/>
    <w:rsid w:val="00AA61C3"/>
    <w:rsid w:val="00AA6335"/>
    <w:rsid w:val="00AA70B8"/>
    <w:rsid w:val="00AA715C"/>
    <w:rsid w:val="00AA71DD"/>
    <w:rsid w:val="00AA7BA5"/>
    <w:rsid w:val="00AA7C0E"/>
    <w:rsid w:val="00AA7CC3"/>
    <w:rsid w:val="00AA7D48"/>
    <w:rsid w:val="00AB0050"/>
    <w:rsid w:val="00AB023B"/>
    <w:rsid w:val="00AB02E1"/>
    <w:rsid w:val="00AB0616"/>
    <w:rsid w:val="00AB0645"/>
    <w:rsid w:val="00AB08FD"/>
    <w:rsid w:val="00AB0FFB"/>
    <w:rsid w:val="00AB109D"/>
    <w:rsid w:val="00AB10DD"/>
    <w:rsid w:val="00AB116E"/>
    <w:rsid w:val="00AB239C"/>
    <w:rsid w:val="00AB26C6"/>
    <w:rsid w:val="00AB2860"/>
    <w:rsid w:val="00AB2FDC"/>
    <w:rsid w:val="00AB3266"/>
    <w:rsid w:val="00AB3AC5"/>
    <w:rsid w:val="00AB3BC2"/>
    <w:rsid w:val="00AB3C2B"/>
    <w:rsid w:val="00AB3DA5"/>
    <w:rsid w:val="00AB417B"/>
    <w:rsid w:val="00AB431C"/>
    <w:rsid w:val="00AB4552"/>
    <w:rsid w:val="00AB4651"/>
    <w:rsid w:val="00AB4C00"/>
    <w:rsid w:val="00AB4C42"/>
    <w:rsid w:val="00AB4CEF"/>
    <w:rsid w:val="00AB4D12"/>
    <w:rsid w:val="00AB52BF"/>
    <w:rsid w:val="00AB5887"/>
    <w:rsid w:val="00AB5A96"/>
    <w:rsid w:val="00AB5B55"/>
    <w:rsid w:val="00AB60A9"/>
    <w:rsid w:val="00AB6363"/>
    <w:rsid w:val="00AB63B4"/>
    <w:rsid w:val="00AB6797"/>
    <w:rsid w:val="00AB68D4"/>
    <w:rsid w:val="00AB6BC4"/>
    <w:rsid w:val="00AB6CB7"/>
    <w:rsid w:val="00AB6E97"/>
    <w:rsid w:val="00AB6EEA"/>
    <w:rsid w:val="00AB7157"/>
    <w:rsid w:val="00AB7D9A"/>
    <w:rsid w:val="00AC00D4"/>
    <w:rsid w:val="00AC0154"/>
    <w:rsid w:val="00AC021E"/>
    <w:rsid w:val="00AC05D1"/>
    <w:rsid w:val="00AC076B"/>
    <w:rsid w:val="00AC07F8"/>
    <w:rsid w:val="00AC0E67"/>
    <w:rsid w:val="00AC0F80"/>
    <w:rsid w:val="00AC1118"/>
    <w:rsid w:val="00AC11ED"/>
    <w:rsid w:val="00AC1790"/>
    <w:rsid w:val="00AC20DE"/>
    <w:rsid w:val="00AC240D"/>
    <w:rsid w:val="00AC24EF"/>
    <w:rsid w:val="00AC296D"/>
    <w:rsid w:val="00AC2A2D"/>
    <w:rsid w:val="00AC2D0D"/>
    <w:rsid w:val="00AC3630"/>
    <w:rsid w:val="00AC3739"/>
    <w:rsid w:val="00AC40C9"/>
    <w:rsid w:val="00AC429E"/>
    <w:rsid w:val="00AC43C8"/>
    <w:rsid w:val="00AC4966"/>
    <w:rsid w:val="00AC4E1F"/>
    <w:rsid w:val="00AC534A"/>
    <w:rsid w:val="00AC551D"/>
    <w:rsid w:val="00AC59DF"/>
    <w:rsid w:val="00AC5E68"/>
    <w:rsid w:val="00AC5EBC"/>
    <w:rsid w:val="00AC6411"/>
    <w:rsid w:val="00AC6649"/>
    <w:rsid w:val="00AC681F"/>
    <w:rsid w:val="00AC6D08"/>
    <w:rsid w:val="00AC6D1A"/>
    <w:rsid w:val="00AC6E59"/>
    <w:rsid w:val="00AC6E6B"/>
    <w:rsid w:val="00AC72DB"/>
    <w:rsid w:val="00AC7621"/>
    <w:rsid w:val="00AC782A"/>
    <w:rsid w:val="00AC79C0"/>
    <w:rsid w:val="00AC7E1C"/>
    <w:rsid w:val="00AC7EED"/>
    <w:rsid w:val="00AD010F"/>
    <w:rsid w:val="00AD0498"/>
    <w:rsid w:val="00AD09AB"/>
    <w:rsid w:val="00AD09E7"/>
    <w:rsid w:val="00AD0B39"/>
    <w:rsid w:val="00AD11E7"/>
    <w:rsid w:val="00AD16B7"/>
    <w:rsid w:val="00AD1E86"/>
    <w:rsid w:val="00AD21DA"/>
    <w:rsid w:val="00AD221D"/>
    <w:rsid w:val="00AD22AA"/>
    <w:rsid w:val="00AD270E"/>
    <w:rsid w:val="00AD29E4"/>
    <w:rsid w:val="00AD2A15"/>
    <w:rsid w:val="00AD2A92"/>
    <w:rsid w:val="00AD2E90"/>
    <w:rsid w:val="00AD33A7"/>
    <w:rsid w:val="00AD3D6D"/>
    <w:rsid w:val="00AD480E"/>
    <w:rsid w:val="00AD48C6"/>
    <w:rsid w:val="00AD4B04"/>
    <w:rsid w:val="00AD4D00"/>
    <w:rsid w:val="00AD4EA6"/>
    <w:rsid w:val="00AD4F50"/>
    <w:rsid w:val="00AD5024"/>
    <w:rsid w:val="00AD5D3A"/>
    <w:rsid w:val="00AD5E39"/>
    <w:rsid w:val="00AD5EB1"/>
    <w:rsid w:val="00AD5F5D"/>
    <w:rsid w:val="00AD6002"/>
    <w:rsid w:val="00AD68D1"/>
    <w:rsid w:val="00AD6A24"/>
    <w:rsid w:val="00AD6BCA"/>
    <w:rsid w:val="00AD6C90"/>
    <w:rsid w:val="00AD6CCF"/>
    <w:rsid w:val="00AD73E0"/>
    <w:rsid w:val="00AD7621"/>
    <w:rsid w:val="00AD77A8"/>
    <w:rsid w:val="00AD7A1E"/>
    <w:rsid w:val="00AD7F76"/>
    <w:rsid w:val="00AD7FBA"/>
    <w:rsid w:val="00AE0458"/>
    <w:rsid w:val="00AE04D9"/>
    <w:rsid w:val="00AE083A"/>
    <w:rsid w:val="00AE0969"/>
    <w:rsid w:val="00AE0ABC"/>
    <w:rsid w:val="00AE0B8F"/>
    <w:rsid w:val="00AE1002"/>
    <w:rsid w:val="00AE116C"/>
    <w:rsid w:val="00AE1585"/>
    <w:rsid w:val="00AE1814"/>
    <w:rsid w:val="00AE1865"/>
    <w:rsid w:val="00AE19AA"/>
    <w:rsid w:val="00AE22A3"/>
    <w:rsid w:val="00AE255E"/>
    <w:rsid w:val="00AE2613"/>
    <w:rsid w:val="00AE2A70"/>
    <w:rsid w:val="00AE2BF1"/>
    <w:rsid w:val="00AE2E8E"/>
    <w:rsid w:val="00AE3159"/>
    <w:rsid w:val="00AE35AA"/>
    <w:rsid w:val="00AE388E"/>
    <w:rsid w:val="00AE38E1"/>
    <w:rsid w:val="00AE3985"/>
    <w:rsid w:val="00AE39C9"/>
    <w:rsid w:val="00AE3C54"/>
    <w:rsid w:val="00AE419F"/>
    <w:rsid w:val="00AE4AAF"/>
    <w:rsid w:val="00AE5615"/>
    <w:rsid w:val="00AE6313"/>
    <w:rsid w:val="00AE6482"/>
    <w:rsid w:val="00AE661D"/>
    <w:rsid w:val="00AE6F63"/>
    <w:rsid w:val="00AE6FA6"/>
    <w:rsid w:val="00AE70E4"/>
    <w:rsid w:val="00AE71EA"/>
    <w:rsid w:val="00AE73DB"/>
    <w:rsid w:val="00AE7439"/>
    <w:rsid w:val="00AE752B"/>
    <w:rsid w:val="00AE77DA"/>
    <w:rsid w:val="00AE7BB9"/>
    <w:rsid w:val="00AF045A"/>
    <w:rsid w:val="00AF0728"/>
    <w:rsid w:val="00AF0941"/>
    <w:rsid w:val="00AF1418"/>
    <w:rsid w:val="00AF152B"/>
    <w:rsid w:val="00AF167C"/>
    <w:rsid w:val="00AF1A0F"/>
    <w:rsid w:val="00AF1B25"/>
    <w:rsid w:val="00AF1CC1"/>
    <w:rsid w:val="00AF1E65"/>
    <w:rsid w:val="00AF1E8E"/>
    <w:rsid w:val="00AF23A9"/>
    <w:rsid w:val="00AF2802"/>
    <w:rsid w:val="00AF2D84"/>
    <w:rsid w:val="00AF3089"/>
    <w:rsid w:val="00AF336B"/>
    <w:rsid w:val="00AF3C1D"/>
    <w:rsid w:val="00AF463B"/>
    <w:rsid w:val="00AF4693"/>
    <w:rsid w:val="00AF4716"/>
    <w:rsid w:val="00AF475E"/>
    <w:rsid w:val="00AF48DB"/>
    <w:rsid w:val="00AF5810"/>
    <w:rsid w:val="00AF588D"/>
    <w:rsid w:val="00AF5DA9"/>
    <w:rsid w:val="00AF5DB0"/>
    <w:rsid w:val="00AF62AD"/>
    <w:rsid w:val="00AF64C7"/>
    <w:rsid w:val="00AF684C"/>
    <w:rsid w:val="00AF6B5E"/>
    <w:rsid w:val="00AF6B6D"/>
    <w:rsid w:val="00AF6D82"/>
    <w:rsid w:val="00AF7014"/>
    <w:rsid w:val="00AF705B"/>
    <w:rsid w:val="00AF70E2"/>
    <w:rsid w:val="00AF778A"/>
    <w:rsid w:val="00AF7A45"/>
    <w:rsid w:val="00B000F0"/>
    <w:rsid w:val="00B004AA"/>
    <w:rsid w:val="00B005D3"/>
    <w:rsid w:val="00B00D32"/>
    <w:rsid w:val="00B010DC"/>
    <w:rsid w:val="00B01481"/>
    <w:rsid w:val="00B02122"/>
    <w:rsid w:val="00B02175"/>
    <w:rsid w:val="00B02276"/>
    <w:rsid w:val="00B022C3"/>
    <w:rsid w:val="00B0240F"/>
    <w:rsid w:val="00B0266F"/>
    <w:rsid w:val="00B02740"/>
    <w:rsid w:val="00B0274C"/>
    <w:rsid w:val="00B0281C"/>
    <w:rsid w:val="00B02987"/>
    <w:rsid w:val="00B02F27"/>
    <w:rsid w:val="00B0313F"/>
    <w:rsid w:val="00B0359E"/>
    <w:rsid w:val="00B039AD"/>
    <w:rsid w:val="00B04178"/>
    <w:rsid w:val="00B04484"/>
    <w:rsid w:val="00B04792"/>
    <w:rsid w:val="00B047B0"/>
    <w:rsid w:val="00B04A7B"/>
    <w:rsid w:val="00B04B40"/>
    <w:rsid w:val="00B05077"/>
    <w:rsid w:val="00B050CE"/>
    <w:rsid w:val="00B053FD"/>
    <w:rsid w:val="00B055A2"/>
    <w:rsid w:val="00B05658"/>
    <w:rsid w:val="00B05F36"/>
    <w:rsid w:val="00B05F63"/>
    <w:rsid w:val="00B068C4"/>
    <w:rsid w:val="00B071A4"/>
    <w:rsid w:val="00B072F5"/>
    <w:rsid w:val="00B07903"/>
    <w:rsid w:val="00B07982"/>
    <w:rsid w:val="00B079A5"/>
    <w:rsid w:val="00B079BD"/>
    <w:rsid w:val="00B07BE9"/>
    <w:rsid w:val="00B07E36"/>
    <w:rsid w:val="00B07F46"/>
    <w:rsid w:val="00B10185"/>
    <w:rsid w:val="00B1058B"/>
    <w:rsid w:val="00B105E6"/>
    <w:rsid w:val="00B105EB"/>
    <w:rsid w:val="00B10A14"/>
    <w:rsid w:val="00B10A33"/>
    <w:rsid w:val="00B10AE0"/>
    <w:rsid w:val="00B10C69"/>
    <w:rsid w:val="00B10C77"/>
    <w:rsid w:val="00B10D9F"/>
    <w:rsid w:val="00B10EA9"/>
    <w:rsid w:val="00B10F45"/>
    <w:rsid w:val="00B11755"/>
    <w:rsid w:val="00B11F1C"/>
    <w:rsid w:val="00B12408"/>
    <w:rsid w:val="00B1249A"/>
    <w:rsid w:val="00B12CDB"/>
    <w:rsid w:val="00B12EF0"/>
    <w:rsid w:val="00B12F48"/>
    <w:rsid w:val="00B13284"/>
    <w:rsid w:val="00B134E7"/>
    <w:rsid w:val="00B1352D"/>
    <w:rsid w:val="00B13691"/>
    <w:rsid w:val="00B13784"/>
    <w:rsid w:val="00B137D8"/>
    <w:rsid w:val="00B13AC7"/>
    <w:rsid w:val="00B13E7B"/>
    <w:rsid w:val="00B14311"/>
    <w:rsid w:val="00B143C7"/>
    <w:rsid w:val="00B1472D"/>
    <w:rsid w:val="00B147B8"/>
    <w:rsid w:val="00B14DDB"/>
    <w:rsid w:val="00B14E08"/>
    <w:rsid w:val="00B1536E"/>
    <w:rsid w:val="00B15382"/>
    <w:rsid w:val="00B1586E"/>
    <w:rsid w:val="00B158DD"/>
    <w:rsid w:val="00B158FD"/>
    <w:rsid w:val="00B16157"/>
    <w:rsid w:val="00B167BD"/>
    <w:rsid w:val="00B1712B"/>
    <w:rsid w:val="00B1723F"/>
    <w:rsid w:val="00B17310"/>
    <w:rsid w:val="00B175B5"/>
    <w:rsid w:val="00B17729"/>
    <w:rsid w:val="00B178BC"/>
    <w:rsid w:val="00B17E72"/>
    <w:rsid w:val="00B17EAF"/>
    <w:rsid w:val="00B17EE1"/>
    <w:rsid w:val="00B17FB8"/>
    <w:rsid w:val="00B205D9"/>
    <w:rsid w:val="00B2135D"/>
    <w:rsid w:val="00B2144E"/>
    <w:rsid w:val="00B214A3"/>
    <w:rsid w:val="00B21706"/>
    <w:rsid w:val="00B2172B"/>
    <w:rsid w:val="00B21850"/>
    <w:rsid w:val="00B21EB6"/>
    <w:rsid w:val="00B22865"/>
    <w:rsid w:val="00B22EF6"/>
    <w:rsid w:val="00B2302F"/>
    <w:rsid w:val="00B23126"/>
    <w:rsid w:val="00B23A7F"/>
    <w:rsid w:val="00B23DF7"/>
    <w:rsid w:val="00B23F4D"/>
    <w:rsid w:val="00B24131"/>
    <w:rsid w:val="00B2416F"/>
    <w:rsid w:val="00B24E53"/>
    <w:rsid w:val="00B25182"/>
    <w:rsid w:val="00B2585C"/>
    <w:rsid w:val="00B25B44"/>
    <w:rsid w:val="00B25B5E"/>
    <w:rsid w:val="00B25C70"/>
    <w:rsid w:val="00B25DBD"/>
    <w:rsid w:val="00B25E9A"/>
    <w:rsid w:val="00B25F27"/>
    <w:rsid w:val="00B26E9B"/>
    <w:rsid w:val="00B27514"/>
    <w:rsid w:val="00B2765A"/>
    <w:rsid w:val="00B279D0"/>
    <w:rsid w:val="00B27B84"/>
    <w:rsid w:val="00B27DB4"/>
    <w:rsid w:val="00B27F8F"/>
    <w:rsid w:val="00B30291"/>
    <w:rsid w:val="00B302E2"/>
    <w:rsid w:val="00B3078F"/>
    <w:rsid w:val="00B3097D"/>
    <w:rsid w:val="00B30A31"/>
    <w:rsid w:val="00B315E5"/>
    <w:rsid w:val="00B31D50"/>
    <w:rsid w:val="00B31D6A"/>
    <w:rsid w:val="00B3248C"/>
    <w:rsid w:val="00B3261B"/>
    <w:rsid w:val="00B32634"/>
    <w:rsid w:val="00B32746"/>
    <w:rsid w:val="00B32D1A"/>
    <w:rsid w:val="00B3365E"/>
    <w:rsid w:val="00B33D20"/>
    <w:rsid w:val="00B3422D"/>
    <w:rsid w:val="00B34507"/>
    <w:rsid w:val="00B34CBF"/>
    <w:rsid w:val="00B34DC5"/>
    <w:rsid w:val="00B34F74"/>
    <w:rsid w:val="00B35074"/>
    <w:rsid w:val="00B3542B"/>
    <w:rsid w:val="00B35447"/>
    <w:rsid w:val="00B357D8"/>
    <w:rsid w:val="00B35B48"/>
    <w:rsid w:val="00B35B5A"/>
    <w:rsid w:val="00B35C4E"/>
    <w:rsid w:val="00B35E44"/>
    <w:rsid w:val="00B360E4"/>
    <w:rsid w:val="00B362CE"/>
    <w:rsid w:val="00B36B01"/>
    <w:rsid w:val="00B370CF"/>
    <w:rsid w:val="00B3724A"/>
    <w:rsid w:val="00B373AB"/>
    <w:rsid w:val="00B377E9"/>
    <w:rsid w:val="00B37BB7"/>
    <w:rsid w:val="00B37C9B"/>
    <w:rsid w:val="00B40379"/>
    <w:rsid w:val="00B40E41"/>
    <w:rsid w:val="00B4130E"/>
    <w:rsid w:val="00B41451"/>
    <w:rsid w:val="00B41AAA"/>
    <w:rsid w:val="00B41E7A"/>
    <w:rsid w:val="00B41F3F"/>
    <w:rsid w:val="00B430D4"/>
    <w:rsid w:val="00B4326D"/>
    <w:rsid w:val="00B432C7"/>
    <w:rsid w:val="00B43A8E"/>
    <w:rsid w:val="00B441EF"/>
    <w:rsid w:val="00B4484A"/>
    <w:rsid w:val="00B44860"/>
    <w:rsid w:val="00B44985"/>
    <w:rsid w:val="00B44C37"/>
    <w:rsid w:val="00B44E30"/>
    <w:rsid w:val="00B44F1D"/>
    <w:rsid w:val="00B45261"/>
    <w:rsid w:val="00B452CA"/>
    <w:rsid w:val="00B4535F"/>
    <w:rsid w:val="00B453B7"/>
    <w:rsid w:val="00B458E7"/>
    <w:rsid w:val="00B45AEB"/>
    <w:rsid w:val="00B45E96"/>
    <w:rsid w:val="00B46289"/>
    <w:rsid w:val="00B46299"/>
    <w:rsid w:val="00B4630F"/>
    <w:rsid w:val="00B46600"/>
    <w:rsid w:val="00B46605"/>
    <w:rsid w:val="00B46934"/>
    <w:rsid w:val="00B46A1D"/>
    <w:rsid w:val="00B471DC"/>
    <w:rsid w:val="00B473E5"/>
    <w:rsid w:val="00B47BC7"/>
    <w:rsid w:val="00B5027E"/>
    <w:rsid w:val="00B50437"/>
    <w:rsid w:val="00B506B2"/>
    <w:rsid w:val="00B508DB"/>
    <w:rsid w:val="00B50C4E"/>
    <w:rsid w:val="00B50E3B"/>
    <w:rsid w:val="00B51130"/>
    <w:rsid w:val="00B5134F"/>
    <w:rsid w:val="00B5148F"/>
    <w:rsid w:val="00B515B3"/>
    <w:rsid w:val="00B5168C"/>
    <w:rsid w:val="00B5184F"/>
    <w:rsid w:val="00B52105"/>
    <w:rsid w:val="00B528C7"/>
    <w:rsid w:val="00B52EED"/>
    <w:rsid w:val="00B53245"/>
    <w:rsid w:val="00B533A1"/>
    <w:rsid w:val="00B53A87"/>
    <w:rsid w:val="00B53C20"/>
    <w:rsid w:val="00B53D75"/>
    <w:rsid w:val="00B53EB1"/>
    <w:rsid w:val="00B545C9"/>
    <w:rsid w:val="00B54747"/>
    <w:rsid w:val="00B54B86"/>
    <w:rsid w:val="00B556A6"/>
    <w:rsid w:val="00B55C8C"/>
    <w:rsid w:val="00B55E93"/>
    <w:rsid w:val="00B56001"/>
    <w:rsid w:val="00B56489"/>
    <w:rsid w:val="00B5654B"/>
    <w:rsid w:val="00B56701"/>
    <w:rsid w:val="00B572D0"/>
    <w:rsid w:val="00B57ADE"/>
    <w:rsid w:val="00B57B9F"/>
    <w:rsid w:val="00B57D00"/>
    <w:rsid w:val="00B60536"/>
    <w:rsid w:val="00B6058F"/>
    <w:rsid w:val="00B606BD"/>
    <w:rsid w:val="00B608B1"/>
    <w:rsid w:val="00B60FF7"/>
    <w:rsid w:val="00B61195"/>
    <w:rsid w:val="00B61917"/>
    <w:rsid w:val="00B61B76"/>
    <w:rsid w:val="00B620B9"/>
    <w:rsid w:val="00B6213D"/>
    <w:rsid w:val="00B62330"/>
    <w:rsid w:val="00B625A0"/>
    <w:rsid w:val="00B627D5"/>
    <w:rsid w:val="00B62D02"/>
    <w:rsid w:val="00B63655"/>
    <w:rsid w:val="00B63DD2"/>
    <w:rsid w:val="00B6403D"/>
    <w:rsid w:val="00B64336"/>
    <w:rsid w:val="00B64E4E"/>
    <w:rsid w:val="00B65151"/>
    <w:rsid w:val="00B657A2"/>
    <w:rsid w:val="00B65B92"/>
    <w:rsid w:val="00B65C1F"/>
    <w:rsid w:val="00B65C44"/>
    <w:rsid w:val="00B65D40"/>
    <w:rsid w:val="00B6632F"/>
    <w:rsid w:val="00B66C1D"/>
    <w:rsid w:val="00B66F36"/>
    <w:rsid w:val="00B6717C"/>
    <w:rsid w:val="00B67802"/>
    <w:rsid w:val="00B67C92"/>
    <w:rsid w:val="00B70169"/>
    <w:rsid w:val="00B701FC"/>
    <w:rsid w:val="00B7041F"/>
    <w:rsid w:val="00B709FE"/>
    <w:rsid w:val="00B70EE3"/>
    <w:rsid w:val="00B70EED"/>
    <w:rsid w:val="00B71820"/>
    <w:rsid w:val="00B7188F"/>
    <w:rsid w:val="00B71B75"/>
    <w:rsid w:val="00B71BD5"/>
    <w:rsid w:val="00B71D68"/>
    <w:rsid w:val="00B71F43"/>
    <w:rsid w:val="00B7201A"/>
    <w:rsid w:val="00B72299"/>
    <w:rsid w:val="00B723D7"/>
    <w:rsid w:val="00B72510"/>
    <w:rsid w:val="00B725D7"/>
    <w:rsid w:val="00B726F5"/>
    <w:rsid w:val="00B72943"/>
    <w:rsid w:val="00B72E55"/>
    <w:rsid w:val="00B73302"/>
    <w:rsid w:val="00B73394"/>
    <w:rsid w:val="00B73A6F"/>
    <w:rsid w:val="00B74088"/>
    <w:rsid w:val="00B740B7"/>
    <w:rsid w:val="00B74127"/>
    <w:rsid w:val="00B74364"/>
    <w:rsid w:val="00B74771"/>
    <w:rsid w:val="00B74B1B"/>
    <w:rsid w:val="00B753A4"/>
    <w:rsid w:val="00B754EE"/>
    <w:rsid w:val="00B75778"/>
    <w:rsid w:val="00B75C46"/>
    <w:rsid w:val="00B75C82"/>
    <w:rsid w:val="00B76037"/>
    <w:rsid w:val="00B760A3"/>
    <w:rsid w:val="00B762C6"/>
    <w:rsid w:val="00B765CD"/>
    <w:rsid w:val="00B7665B"/>
    <w:rsid w:val="00B76787"/>
    <w:rsid w:val="00B769FB"/>
    <w:rsid w:val="00B76C86"/>
    <w:rsid w:val="00B76C8B"/>
    <w:rsid w:val="00B770AF"/>
    <w:rsid w:val="00B770C5"/>
    <w:rsid w:val="00B77228"/>
    <w:rsid w:val="00B7734E"/>
    <w:rsid w:val="00B7781E"/>
    <w:rsid w:val="00B7784F"/>
    <w:rsid w:val="00B77D91"/>
    <w:rsid w:val="00B8008D"/>
    <w:rsid w:val="00B80206"/>
    <w:rsid w:val="00B80429"/>
    <w:rsid w:val="00B80570"/>
    <w:rsid w:val="00B806AC"/>
    <w:rsid w:val="00B807CB"/>
    <w:rsid w:val="00B80A96"/>
    <w:rsid w:val="00B80F02"/>
    <w:rsid w:val="00B8100E"/>
    <w:rsid w:val="00B8105C"/>
    <w:rsid w:val="00B8138D"/>
    <w:rsid w:val="00B81732"/>
    <w:rsid w:val="00B81D88"/>
    <w:rsid w:val="00B82256"/>
    <w:rsid w:val="00B82500"/>
    <w:rsid w:val="00B82903"/>
    <w:rsid w:val="00B82E14"/>
    <w:rsid w:val="00B82F6C"/>
    <w:rsid w:val="00B82F97"/>
    <w:rsid w:val="00B8324F"/>
    <w:rsid w:val="00B834E5"/>
    <w:rsid w:val="00B835A0"/>
    <w:rsid w:val="00B8363E"/>
    <w:rsid w:val="00B8410E"/>
    <w:rsid w:val="00B84516"/>
    <w:rsid w:val="00B845F3"/>
    <w:rsid w:val="00B8468F"/>
    <w:rsid w:val="00B84AD7"/>
    <w:rsid w:val="00B84CE3"/>
    <w:rsid w:val="00B84E5B"/>
    <w:rsid w:val="00B85170"/>
    <w:rsid w:val="00B856EF"/>
    <w:rsid w:val="00B85AAB"/>
    <w:rsid w:val="00B86290"/>
    <w:rsid w:val="00B86AE4"/>
    <w:rsid w:val="00B87154"/>
    <w:rsid w:val="00B871E3"/>
    <w:rsid w:val="00B87744"/>
    <w:rsid w:val="00B879A3"/>
    <w:rsid w:val="00B87B1B"/>
    <w:rsid w:val="00B87FB7"/>
    <w:rsid w:val="00B901E9"/>
    <w:rsid w:val="00B90502"/>
    <w:rsid w:val="00B90525"/>
    <w:rsid w:val="00B90793"/>
    <w:rsid w:val="00B9098D"/>
    <w:rsid w:val="00B909BA"/>
    <w:rsid w:val="00B90B35"/>
    <w:rsid w:val="00B90BCA"/>
    <w:rsid w:val="00B91033"/>
    <w:rsid w:val="00B912F6"/>
    <w:rsid w:val="00B9143A"/>
    <w:rsid w:val="00B91534"/>
    <w:rsid w:val="00B9175C"/>
    <w:rsid w:val="00B91885"/>
    <w:rsid w:val="00B91934"/>
    <w:rsid w:val="00B920AE"/>
    <w:rsid w:val="00B92979"/>
    <w:rsid w:val="00B92D35"/>
    <w:rsid w:val="00B92DC8"/>
    <w:rsid w:val="00B92E53"/>
    <w:rsid w:val="00B9331C"/>
    <w:rsid w:val="00B93905"/>
    <w:rsid w:val="00B93C38"/>
    <w:rsid w:val="00B93CDF"/>
    <w:rsid w:val="00B93D55"/>
    <w:rsid w:val="00B94464"/>
    <w:rsid w:val="00B944D6"/>
    <w:rsid w:val="00B94504"/>
    <w:rsid w:val="00B9465C"/>
    <w:rsid w:val="00B94665"/>
    <w:rsid w:val="00B946A1"/>
    <w:rsid w:val="00B94A52"/>
    <w:rsid w:val="00B94AD1"/>
    <w:rsid w:val="00B94E6E"/>
    <w:rsid w:val="00B94EB4"/>
    <w:rsid w:val="00B9508D"/>
    <w:rsid w:val="00B9519A"/>
    <w:rsid w:val="00B95377"/>
    <w:rsid w:val="00B953F7"/>
    <w:rsid w:val="00B9549E"/>
    <w:rsid w:val="00B954E0"/>
    <w:rsid w:val="00B955A1"/>
    <w:rsid w:val="00B959A7"/>
    <w:rsid w:val="00B95F0A"/>
    <w:rsid w:val="00B96006"/>
    <w:rsid w:val="00B960C3"/>
    <w:rsid w:val="00B96202"/>
    <w:rsid w:val="00B965EC"/>
    <w:rsid w:val="00B96BC9"/>
    <w:rsid w:val="00B9714E"/>
    <w:rsid w:val="00B97152"/>
    <w:rsid w:val="00B97244"/>
    <w:rsid w:val="00B979B8"/>
    <w:rsid w:val="00B97C85"/>
    <w:rsid w:val="00B97F7C"/>
    <w:rsid w:val="00BA00A9"/>
    <w:rsid w:val="00BA0600"/>
    <w:rsid w:val="00BA06EC"/>
    <w:rsid w:val="00BA1499"/>
    <w:rsid w:val="00BA16BC"/>
    <w:rsid w:val="00BA1861"/>
    <w:rsid w:val="00BA248B"/>
    <w:rsid w:val="00BA2671"/>
    <w:rsid w:val="00BA2EBF"/>
    <w:rsid w:val="00BA3CE3"/>
    <w:rsid w:val="00BA3F13"/>
    <w:rsid w:val="00BA41F4"/>
    <w:rsid w:val="00BA42F0"/>
    <w:rsid w:val="00BA4331"/>
    <w:rsid w:val="00BA4736"/>
    <w:rsid w:val="00BA4F3A"/>
    <w:rsid w:val="00BA5332"/>
    <w:rsid w:val="00BA56E3"/>
    <w:rsid w:val="00BA5E93"/>
    <w:rsid w:val="00BA6404"/>
    <w:rsid w:val="00BA6421"/>
    <w:rsid w:val="00BA6591"/>
    <w:rsid w:val="00BA6A85"/>
    <w:rsid w:val="00BA6B85"/>
    <w:rsid w:val="00BA7130"/>
    <w:rsid w:val="00BA75BB"/>
    <w:rsid w:val="00BA7A51"/>
    <w:rsid w:val="00BA7DEA"/>
    <w:rsid w:val="00BB013F"/>
    <w:rsid w:val="00BB0253"/>
    <w:rsid w:val="00BB04A1"/>
    <w:rsid w:val="00BB0A00"/>
    <w:rsid w:val="00BB0CC7"/>
    <w:rsid w:val="00BB12B9"/>
    <w:rsid w:val="00BB1349"/>
    <w:rsid w:val="00BB1578"/>
    <w:rsid w:val="00BB15C7"/>
    <w:rsid w:val="00BB1751"/>
    <w:rsid w:val="00BB18C0"/>
    <w:rsid w:val="00BB21FF"/>
    <w:rsid w:val="00BB22CD"/>
    <w:rsid w:val="00BB237F"/>
    <w:rsid w:val="00BB24A2"/>
    <w:rsid w:val="00BB2CA4"/>
    <w:rsid w:val="00BB2E3E"/>
    <w:rsid w:val="00BB33D7"/>
    <w:rsid w:val="00BB36F6"/>
    <w:rsid w:val="00BB399A"/>
    <w:rsid w:val="00BB3BD5"/>
    <w:rsid w:val="00BB3C39"/>
    <w:rsid w:val="00BB40BD"/>
    <w:rsid w:val="00BB4145"/>
    <w:rsid w:val="00BB44DE"/>
    <w:rsid w:val="00BB4666"/>
    <w:rsid w:val="00BB499B"/>
    <w:rsid w:val="00BB49B7"/>
    <w:rsid w:val="00BB4E07"/>
    <w:rsid w:val="00BB509F"/>
    <w:rsid w:val="00BB5229"/>
    <w:rsid w:val="00BB5382"/>
    <w:rsid w:val="00BB547F"/>
    <w:rsid w:val="00BB550F"/>
    <w:rsid w:val="00BB5BAB"/>
    <w:rsid w:val="00BB61D2"/>
    <w:rsid w:val="00BB62F9"/>
    <w:rsid w:val="00BB63E9"/>
    <w:rsid w:val="00BB6497"/>
    <w:rsid w:val="00BB66CC"/>
    <w:rsid w:val="00BB69C9"/>
    <w:rsid w:val="00BB6BE6"/>
    <w:rsid w:val="00BB6E39"/>
    <w:rsid w:val="00BB6E59"/>
    <w:rsid w:val="00BB6F17"/>
    <w:rsid w:val="00BB6FFB"/>
    <w:rsid w:val="00BB71B1"/>
    <w:rsid w:val="00BB7640"/>
    <w:rsid w:val="00BB7C38"/>
    <w:rsid w:val="00BB7DF6"/>
    <w:rsid w:val="00BC001B"/>
    <w:rsid w:val="00BC0BB4"/>
    <w:rsid w:val="00BC0BF4"/>
    <w:rsid w:val="00BC1104"/>
    <w:rsid w:val="00BC11B3"/>
    <w:rsid w:val="00BC1478"/>
    <w:rsid w:val="00BC167D"/>
    <w:rsid w:val="00BC1998"/>
    <w:rsid w:val="00BC1B45"/>
    <w:rsid w:val="00BC2183"/>
    <w:rsid w:val="00BC2365"/>
    <w:rsid w:val="00BC244F"/>
    <w:rsid w:val="00BC28EB"/>
    <w:rsid w:val="00BC3B25"/>
    <w:rsid w:val="00BC4029"/>
    <w:rsid w:val="00BC4044"/>
    <w:rsid w:val="00BC40BF"/>
    <w:rsid w:val="00BC4642"/>
    <w:rsid w:val="00BC4974"/>
    <w:rsid w:val="00BC53CD"/>
    <w:rsid w:val="00BC55E5"/>
    <w:rsid w:val="00BC5668"/>
    <w:rsid w:val="00BC5AEF"/>
    <w:rsid w:val="00BC5C68"/>
    <w:rsid w:val="00BC6406"/>
    <w:rsid w:val="00BC653C"/>
    <w:rsid w:val="00BC6567"/>
    <w:rsid w:val="00BC6823"/>
    <w:rsid w:val="00BC6913"/>
    <w:rsid w:val="00BC6BFB"/>
    <w:rsid w:val="00BC6CBD"/>
    <w:rsid w:val="00BC6E35"/>
    <w:rsid w:val="00BC6F78"/>
    <w:rsid w:val="00BC770A"/>
    <w:rsid w:val="00BC7A56"/>
    <w:rsid w:val="00BC7EDD"/>
    <w:rsid w:val="00BD01E7"/>
    <w:rsid w:val="00BD0A60"/>
    <w:rsid w:val="00BD0ECB"/>
    <w:rsid w:val="00BD108E"/>
    <w:rsid w:val="00BD13F2"/>
    <w:rsid w:val="00BD14DF"/>
    <w:rsid w:val="00BD1991"/>
    <w:rsid w:val="00BD1F53"/>
    <w:rsid w:val="00BD2492"/>
    <w:rsid w:val="00BD2648"/>
    <w:rsid w:val="00BD270D"/>
    <w:rsid w:val="00BD29E7"/>
    <w:rsid w:val="00BD2B8F"/>
    <w:rsid w:val="00BD2CCD"/>
    <w:rsid w:val="00BD2DAD"/>
    <w:rsid w:val="00BD301C"/>
    <w:rsid w:val="00BD3244"/>
    <w:rsid w:val="00BD324C"/>
    <w:rsid w:val="00BD3D00"/>
    <w:rsid w:val="00BD3D93"/>
    <w:rsid w:val="00BD3E0B"/>
    <w:rsid w:val="00BD3EC0"/>
    <w:rsid w:val="00BD44E2"/>
    <w:rsid w:val="00BD5201"/>
    <w:rsid w:val="00BD5658"/>
    <w:rsid w:val="00BD569D"/>
    <w:rsid w:val="00BD578E"/>
    <w:rsid w:val="00BD5C59"/>
    <w:rsid w:val="00BD5E4E"/>
    <w:rsid w:val="00BD660C"/>
    <w:rsid w:val="00BD66BB"/>
    <w:rsid w:val="00BD77C8"/>
    <w:rsid w:val="00BD79B9"/>
    <w:rsid w:val="00BD7A29"/>
    <w:rsid w:val="00BD7B5D"/>
    <w:rsid w:val="00BE05D0"/>
    <w:rsid w:val="00BE06A1"/>
    <w:rsid w:val="00BE07A8"/>
    <w:rsid w:val="00BE08F3"/>
    <w:rsid w:val="00BE10B1"/>
    <w:rsid w:val="00BE1594"/>
    <w:rsid w:val="00BE182E"/>
    <w:rsid w:val="00BE1EF8"/>
    <w:rsid w:val="00BE1FE7"/>
    <w:rsid w:val="00BE20D7"/>
    <w:rsid w:val="00BE2917"/>
    <w:rsid w:val="00BE2AA9"/>
    <w:rsid w:val="00BE2E51"/>
    <w:rsid w:val="00BE3365"/>
    <w:rsid w:val="00BE33EB"/>
    <w:rsid w:val="00BE35BA"/>
    <w:rsid w:val="00BE3B45"/>
    <w:rsid w:val="00BE3EF7"/>
    <w:rsid w:val="00BE4FAE"/>
    <w:rsid w:val="00BE51DB"/>
    <w:rsid w:val="00BE53CA"/>
    <w:rsid w:val="00BE5451"/>
    <w:rsid w:val="00BE586B"/>
    <w:rsid w:val="00BE5B62"/>
    <w:rsid w:val="00BE5C8D"/>
    <w:rsid w:val="00BE5CA3"/>
    <w:rsid w:val="00BE62F2"/>
    <w:rsid w:val="00BE6411"/>
    <w:rsid w:val="00BE66F5"/>
    <w:rsid w:val="00BE6C44"/>
    <w:rsid w:val="00BE6DD9"/>
    <w:rsid w:val="00BE7A1F"/>
    <w:rsid w:val="00BF0153"/>
    <w:rsid w:val="00BF015A"/>
    <w:rsid w:val="00BF0234"/>
    <w:rsid w:val="00BF025D"/>
    <w:rsid w:val="00BF049C"/>
    <w:rsid w:val="00BF0E68"/>
    <w:rsid w:val="00BF1271"/>
    <w:rsid w:val="00BF158E"/>
    <w:rsid w:val="00BF162F"/>
    <w:rsid w:val="00BF1901"/>
    <w:rsid w:val="00BF1917"/>
    <w:rsid w:val="00BF19D2"/>
    <w:rsid w:val="00BF1D03"/>
    <w:rsid w:val="00BF23E9"/>
    <w:rsid w:val="00BF295C"/>
    <w:rsid w:val="00BF2B8F"/>
    <w:rsid w:val="00BF2BEF"/>
    <w:rsid w:val="00BF2EE6"/>
    <w:rsid w:val="00BF2FD0"/>
    <w:rsid w:val="00BF3394"/>
    <w:rsid w:val="00BF39B6"/>
    <w:rsid w:val="00BF3BE7"/>
    <w:rsid w:val="00BF3C79"/>
    <w:rsid w:val="00BF422A"/>
    <w:rsid w:val="00BF4262"/>
    <w:rsid w:val="00BF4C69"/>
    <w:rsid w:val="00BF5292"/>
    <w:rsid w:val="00BF558A"/>
    <w:rsid w:val="00BF62D4"/>
    <w:rsid w:val="00BF6A02"/>
    <w:rsid w:val="00BF6B05"/>
    <w:rsid w:val="00BF6B6C"/>
    <w:rsid w:val="00BF6D3C"/>
    <w:rsid w:val="00BF70CD"/>
    <w:rsid w:val="00BF740D"/>
    <w:rsid w:val="00BF75B2"/>
    <w:rsid w:val="00BF75DE"/>
    <w:rsid w:val="00BF76F5"/>
    <w:rsid w:val="00BF7733"/>
    <w:rsid w:val="00BF7861"/>
    <w:rsid w:val="00BF7EF5"/>
    <w:rsid w:val="00C001A5"/>
    <w:rsid w:val="00C00213"/>
    <w:rsid w:val="00C00698"/>
    <w:rsid w:val="00C006CA"/>
    <w:rsid w:val="00C0086E"/>
    <w:rsid w:val="00C00A8D"/>
    <w:rsid w:val="00C00C65"/>
    <w:rsid w:val="00C00D03"/>
    <w:rsid w:val="00C013E1"/>
    <w:rsid w:val="00C01CEE"/>
    <w:rsid w:val="00C01DA9"/>
    <w:rsid w:val="00C01E1C"/>
    <w:rsid w:val="00C020F5"/>
    <w:rsid w:val="00C021C9"/>
    <w:rsid w:val="00C024DD"/>
    <w:rsid w:val="00C02C0B"/>
    <w:rsid w:val="00C02CC1"/>
    <w:rsid w:val="00C02EC2"/>
    <w:rsid w:val="00C02EF6"/>
    <w:rsid w:val="00C0308D"/>
    <w:rsid w:val="00C03143"/>
    <w:rsid w:val="00C033BE"/>
    <w:rsid w:val="00C0342B"/>
    <w:rsid w:val="00C03C23"/>
    <w:rsid w:val="00C04056"/>
    <w:rsid w:val="00C04114"/>
    <w:rsid w:val="00C041F8"/>
    <w:rsid w:val="00C04239"/>
    <w:rsid w:val="00C04B40"/>
    <w:rsid w:val="00C04C45"/>
    <w:rsid w:val="00C04F88"/>
    <w:rsid w:val="00C05232"/>
    <w:rsid w:val="00C054E4"/>
    <w:rsid w:val="00C055C3"/>
    <w:rsid w:val="00C0599D"/>
    <w:rsid w:val="00C05A62"/>
    <w:rsid w:val="00C05F7C"/>
    <w:rsid w:val="00C06130"/>
    <w:rsid w:val="00C06307"/>
    <w:rsid w:val="00C06D5A"/>
    <w:rsid w:val="00C06DE5"/>
    <w:rsid w:val="00C07409"/>
    <w:rsid w:val="00C07800"/>
    <w:rsid w:val="00C07D7E"/>
    <w:rsid w:val="00C07FD4"/>
    <w:rsid w:val="00C109C0"/>
    <w:rsid w:val="00C10BA6"/>
    <w:rsid w:val="00C10DEF"/>
    <w:rsid w:val="00C11498"/>
    <w:rsid w:val="00C11674"/>
    <w:rsid w:val="00C12056"/>
    <w:rsid w:val="00C123C1"/>
    <w:rsid w:val="00C12596"/>
    <w:rsid w:val="00C12808"/>
    <w:rsid w:val="00C12A8C"/>
    <w:rsid w:val="00C12D14"/>
    <w:rsid w:val="00C1348E"/>
    <w:rsid w:val="00C1366B"/>
    <w:rsid w:val="00C13C9B"/>
    <w:rsid w:val="00C14089"/>
    <w:rsid w:val="00C14170"/>
    <w:rsid w:val="00C14365"/>
    <w:rsid w:val="00C1475A"/>
    <w:rsid w:val="00C1483E"/>
    <w:rsid w:val="00C15063"/>
    <w:rsid w:val="00C15143"/>
    <w:rsid w:val="00C152D8"/>
    <w:rsid w:val="00C157A6"/>
    <w:rsid w:val="00C157E4"/>
    <w:rsid w:val="00C15CA4"/>
    <w:rsid w:val="00C15CCA"/>
    <w:rsid w:val="00C15F29"/>
    <w:rsid w:val="00C15FB9"/>
    <w:rsid w:val="00C1657B"/>
    <w:rsid w:val="00C16A8E"/>
    <w:rsid w:val="00C16B8F"/>
    <w:rsid w:val="00C1742E"/>
    <w:rsid w:val="00C17538"/>
    <w:rsid w:val="00C1783D"/>
    <w:rsid w:val="00C179AC"/>
    <w:rsid w:val="00C17B9D"/>
    <w:rsid w:val="00C17D78"/>
    <w:rsid w:val="00C17E8E"/>
    <w:rsid w:val="00C17F5F"/>
    <w:rsid w:val="00C201ED"/>
    <w:rsid w:val="00C202C2"/>
    <w:rsid w:val="00C20529"/>
    <w:rsid w:val="00C208EF"/>
    <w:rsid w:val="00C20DF0"/>
    <w:rsid w:val="00C20E54"/>
    <w:rsid w:val="00C2105A"/>
    <w:rsid w:val="00C21AD2"/>
    <w:rsid w:val="00C21C4B"/>
    <w:rsid w:val="00C21D97"/>
    <w:rsid w:val="00C21E2C"/>
    <w:rsid w:val="00C21E8D"/>
    <w:rsid w:val="00C22110"/>
    <w:rsid w:val="00C22358"/>
    <w:rsid w:val="00C223F0"/>
    <w:rsid w:val="00C2258A"/>
    <w:rsid w:val="00C22651"/>
    <w:rsid w:val="00C22FB1"/>
    <w:rsid w:val="00C23243"/>
    <w:rsid w:val="00C23E9B"/>
    <w:rsid w:val="00C243A2"/>
    <w:rsid w:val="00C245A5"/>
    <w:rsid w:val="00C248BA"/>
    <w:rsid w:val="00C24DAC"/>
    <w:rsid w:val="00C24E42"/>
    <w:rsid w:val="00C24FBC"/>
    <w:rsid w:val="00C252F2"/>
    <w:rsid w:val="00C25376"/>
    <w:rsid w:val="00C25641"/>
    <w:rsid w:val="00C258D8"/>
    <w:rsid w:val="00C259C2"/>
    <w:rsid w:val="00C259F0"/>
    <w:rsid w:val="00C25ADF"/>
    <w:rsid w:val="00C25EAD"/>
    <w:rsid w:val="00C25F9F"/>
    <w:rsid w:val="00C26085"/>
    <w:rsid w:val="00C2611A"/>
    <w:rsid w:val="00C26282"/>
    <w:rsid w:val="00C264B5"/>
    <w:rsid w:val="00C26768"/>
    <w:rsid w:val="00C26BA6"/>
    <w:rsid w:val="00C26C23"/>
    <w:rsid w:val="00C26D23"/>
    <w:rsid w:val="00C26D79"/>
    <w:rsid w:val="00C26FFF"/>
    <w:rsid w:val="00C2744D"/>
    <w:rsid w:val="00C27585"/>
    <w:rsid w:val="00C27FC2"/>
    <w:rsid w:val="00C3089A"/>
    <w:rsid w:val="00C30BC8"/>
    <w:rsid w:val="00C30D93"/>
    <w:rsid w:val="00C30F54"/>
    <w:rsid w:val="00C31445"/>
    <w:rsid w:val="00C314B9"/>
    <w:rsid w:val="00C31557"/>
    <w:rsid w:val="00C3162A"/>
    <w:rsid w:val="00C317B5"/>
    <w:rsid w:val="00C32451"/>
    <w:rsid w:val="00C3280A"/>
    <w:rsid w:val="00C328C3"/>
    <w:rsid w:val="00C32A24"/>
    <w:rsid w:val="00C32A82"/>
    <w:rsid w:val="00C32F20"/>
    <w:rsid w:val="00C32FA5"/>
    <w:rsid w:val="00C3333A"/>
    <w:rsid w:val="00C3362C"/>
    <w:rsid w:val="00C339C0"/>
    <w:rsid w:val="00C33A90"/>
    <w:rsid w:val="00C33B16"/>
    <w:rsid w:val="00C33DC0"/>
    <w:rsid w:val="00C33E2B"/>
    <w:rsid w:val="00C33F06"/>
    <w:rsid w:val="00C34264"/>
    <w:rsid w:val="00C34273"/>
    <w:rsid w:val="00C342AC"/>
    <w:rsid w:val="00C342BA"/>
    <w:rsid w:val="00C3444C"/>
    <w:rsid w:val="00C34960"/>
    <w:rsid w:val="00C355AC"/>
    <w:rsid w:val="00C3572B"/>
    <w:rsid w:val="00C35751"/>
    <w:rsid w:val="00C35BCC"/>
    <w:rsid w:val="00C35BD3"/>
    <w:rsid w:val="00C35E0C"/>
    <w:rsid w:val="00C374F5"/>
    <w:rsid w:val="00C374F7"/>
    <w:rsid w:val="00C37630"/>
    <w:rsid w:val="00C37689"/>
    <w:rsid w:val="00C378BE"/>
    <w:rsid w:val="00C37919"/>
    <w:rsid w:val="00C37C93"/>
    <w:rsid w:val="00C37FD8"/>
    <w:rsid w:val="00C37FF6"/>
    <w:rsid w:val="00C401AA"/>
    <w:rsid w:val="00C4024F"/>
    <w:rsid w:val="00C40287"/>
    <w:rsid w:val="00C40531"/>
    <w:rsid w:val="00C409E3"/>
    <w:rsid w:val="00C40C5D"/>
    <w:rsid w:val="00C40F6D"/>
    <w:rsid w:val="00C4161A"/>
    <w:rsid w:val="00C4165F"/>
    <w:rsid w:val="00C41FB6"/>
    <w:rsid w:val="00C422CA"/>
    <w:rsid w:val="00C427A9"/>
    <w:rsid w:val="00C42D05"/>
    <w:rsid w:val="00C42E91"/>
    <w:rsid w:val="00C42E9A"/>
    <w:rsid w:val="00C42EFF"/>
    <w:rsid w:val="00C435AC"/>
    <w:rsid w:val="00C438EE"/>
    <w:rsid w:val="00C43C16"/>
    <w:rsid w:val="00C4418B"/>
    <w:rsid w:val="00C44408"/>
    <w:rsid w:val="00C448AD"/>
    <w:rsid w:val="00C44A6D"/>
    <w:rsid w:val="00C44B16"/>
    <w:rsid w:val="00C44BE7"/>
    <w:rsid w:val="00C44C68"/>
    <w:rsid w:val="00C44D00"/>
    <w:rsid w:val="00C44FC3"/>
    <w:rsid w:val="00C45074"/>
    <w:rsid w:val="00C45D75"/>
    <w:rsid w:val="00C461F3"/>
    <w:rsid w:val="00C4630B"/>
    <w:rsid w:val="00C46516"/>
    <w:rsid w:val="00C46628"/>
    <w:rsid w:val="00C466D0"/>
    <w:rsid w:val="00C46882"/>
    <w:rsid w:val="00C46A7C"/>
    <w:rsid w:val="00C46C00"/>
    <w:rsid w:val="00C46E0D"/>
    <w:rsid w:val="00C46EC8"/>
    <w:rsid w:val="00C47074"/>
    <w:rsid w:val="00C472DF"/>
    <w:rsid w:val="00C47572"/>
    <w:rsid w:val="00C476A4"/>
    <w:rsid w:val="00C47AFD"/>
    <w:rsid w:val="00C47B34"/>
    <w:rsid w:val="00C47E3A"/>
    <w:rsid w:val="00C47EC0"/>
    <w:rsid w:val="00C47F07"/>
    <w:rsid w:val="00C50001"/>
    <w:rsid w:val="00C500DE"/>
    <w:rsid w:val="00C50112"/>
    <w:rsid w:val="00C5042F"/>
    <w:rsid w:val="00C506EA"/>
    <w:rsid w:val="00C509E1"/>
    <w:rsid w:val="00C50C05"/>
    <w:rsid w:val="00C50F0C"/>
    <w:rsid w:val="00C50F94"/>
    <w:rsid w:val="00C511E9"/>
    <w:rsid w:val="00C51615"/>
    <w:rsid w:val="00C522C5"/>
    <w:rsid w:val="00C523DC"/>
    <w:rsid w:val="00C523F2"/>
    <w:rsid w:val="00C5260F"/>
    <w:rsid w:val="00C5299C"/>
    <w:rsid w:val="00C52CD7"/>
    <w:rsid w:val="00C52D79"/>
    <w:rsid w:val="00C539D5"/>
    <w:rsid w:val="00C53EBA"/>
    <w:rsid w:val="00C5411D"/>
    <w:rsid w:val="00C54264"/>
    <w:rsid w:val="00C54934"/>
    <w:rsid w:val="00C54B18"/>
    <w:rsid w:val="00C54F7C"/>
    <w:rsid w:val="00C55077"/>
    <w:rsid w:val="00C5516E"/>
    <w:rsid w:val="00C5566A"/>
    <w:rsid w:val="00C558FE"/>
    <w:rsid w:val="00C5626A"/>
    <w:rsid w:val="00C5627A"/>
    <w:rsid w:val="00C563D4"/>
    <w:rsid w:val="00C56606"/>
    <w:rsid w:val="00C567F4"/>
    <w:rsid w:val="00C5681E"/>
    <w:rsid w:val="00C56B59"/>
    <w:rsid w:val="00C56C39"/>
    <w:rsid w:val="00C56EEE"/>
    <w:rsid w:val="00C57260"/>
    <w:rsid w:val="00C57851"/>
    <w:rsid w:val="00C57FFD"/>
    <w:rsid w:val="00C60103"/>
    <w:rsid w:val="00C6064B"/>
    <w:rsid w:val="00C60D71"/>
    <w:rsid w:val="00C6125D"/>
    <w:rsid w:val="00C6129C"/>
    <w:rsid w:val="00C612B4"/>
    <w:rsid w:val="00C6139B"/>
    <w:rsid w:val="00C619BD"/>
    <w:rsid w:val="00C62072"/>
    <w:rsid w:val="00C621AE"/>
    <w:rsid w:val="00C62A78"/>
    <w:rsid w:val="00C62B65"/>
    <w:rsid w:val="00C62CFA"/>
    <w:rsid w:val="00C63398"/>
    <w:rsid w:val="00C635B3"/>
    <w:rsid w:val="00C63717"/>
    <w:rsid w:val="00C6379B"/>
    <w:rsid w:val="00C63862"/>
    <w:rsid w:val="00C63C02"/>
    <w:rsid w:val="00C63DDD"/>
    <w:rsid w:val="00C6446D"/>
    <w:rsid w:val="00C647BC"/>
    <w:rsid w:val="00C649CF"/>
    <w:rsid w:val="00C64D2E"/>
    <w:rsid w:val="00C64E5D"/>
    <w:rsid w:val="00C655D6"/>
    <w:rsid w:val="00C65F3D"/>
    <w:rsid w:val="00C6601E"/>
    <w:rsid w:val="00C66935"/>
    <w:rsid w:val="00C66998"/>
    <w:rsid w:val="00C669DA"/>
    <w:rsid w:val="00C66D88"/>
    <w:rsid w:val="00C66E72"/>
    <w:rsid w:val="00C66EA7"/>
    <w:rsid w:val="00C67060"/>
    <w:rsid w:val="00C6714E"/>
    <w:rsid w:val="00C6750E"/>
    <w:rsid w:val="00C67642"/>
    <w:rsid w:val="00C676D0"/>
    <w:rsid w:val="00C70739"/>
    <w:rsid w:val="00C70A0C"/>
    <w:rsid w:val="00C70C6E"/>
    <w:rsid w:val="00C71479"/>
    <w:rsid w:val="00C71D10"/>
    <w:rsid w:val="00C72CFC"/>
    <w:rsid w:val="00C72D54"/>
    <w:rsid w:val="00C72EF8"/>
    <w:rsid w:val="00C72F87"/>
    <w:rsid w:val="00C7377C"/>
    <w:rsid w:val="00C73966"/>
    <w:rsid w:val="00C73A48"/>
    <w:rsid w:val="00C740E1"/>
    <w:rsid w:val="00C7413B"/>
    <w:rsid w:val="00C74CBE"/>
    <w:rsid w:val="00C74F04"/>
    <w:rsid w:val="00C7525E"/>
    <w:rsid w:val="00C75523"/>
    <w:rsid w:val="00C75550"/>
    <w:rsid w:val="00C755A7"/>
    <w:rsid w:val="00C75CD6"/>
    <w:rsid w:val="00C75D2D"/>
    <w:rsid w:val="00C75FFD"/>
    <w:rsid w:val="00C760F0"/>
    <w:rsid w:val="00C76266"/>
    <w:rsid w:val="00C768A5"/>
    <w:rsid w:val="00C76D02"/>
    <w:rsid w:val="00C76F93"/>
    <w:rsid w:val="00C77442"/>
    <w:rsid w:val="00C775AB"/>
    <w:rsid w:val="00C77A40"/>
    <w:rsid w:val="00C77F85"/>
    <w:rsid w:val="00C80493"/>
    <w:rsid w:val="00C806BA"/>
    <w:rsid w:val="00C8087C"/>
    <w:rsid w:val="00C8092D"/>
    <w:rsid w:val="00C80B55"/>
    <w:rsid w:val="00C80BD6"/>
    <w:rsid w:val="00C80C91"/>
    <w:rsid w:val="00C813F4"/>
    <w:rsid w:val="00C81FA1"/>
    <w:rsid w:val="00C82119"/>
    <w:rsid w:val="00C821B7"/>
    <w:rsid w:val="00C823BD"/>
    <w:rsid w:val="00C825ED"/>
    <w:rsid w:val="00C826D7"/>
    <w:rsid w:val="00C82CE7"/>
    <w:rsid w:val="00C835E0"/>
    <w:rsid w:val="00C83765"/>
    <w:rsid w:val="00C8398B"/>
    <w:rsid w:val="00C83CF0"/>
    <w:rsid w:val="00C83D35"/>
    <w:rsid w:val="00C83F0F"/>
    <w:rsid w:val="00C83F46"/>
    <w:rsid w:val="00C847E9"/>
    <w:rsid w:val="00C84AC6"/>
    <w:rsid w:val="00C84DCE"/>
    <w:rsid w:val="00C84E6F"/>
    <w:rsid w:val="00C85163"/>
    <w:rsid w:val="00C85283"/>
    <w:rsid w:val="00C85440"/>
    <w:rsid w:val="00C857F0"/>
    <w:rsid w:val="00C85D54"/>
    <w:rsid w:val="00C85ECD"/>
    <w:rsid w:val="00C863CD"/>
    <w:rsid w:val="00C86F44"/>
    <w:rsid w:val="00C87629"/>
    <w:rsid w:val="00C87C63"/>
    <w:rsid w:val="00C87CFE"/>
    <w:rsid w:val="00C90150"/>
    <w:rsid w:val="00C9031C"/>
    <w:rsid w:val="00C9038B"/>
    <w:rsid w:val="00C9043B"/>
    <w:rsid w:val="00C90E1F"/>
    <w:rsid w:val="00C91059"/>
    <w:rsid w:val="00C9108C"/>
    <w:rsid w:val="00C912F3"/>
    <w:rsid w:val="00C9162D"/>
    <w:rsid w:val="00C9270B"/>
    <w:rsid w:val="00C92C87"/>
    <w:rsid w:val="00C92F76"/>
    <w:rsid w:val="00C935A9"/>
    <w:rsid w:val="00C9368A"/>
    <w:rsid w:val="00C936DA"/>
    <w:rsid w:val="00C93978"/>
    <w:rsid w:val="00C93E2B"/>
    <w:rsid w:val="00C93FCE"/>
    <w:rsid w:val="00C9403A"/>
    <w:rsid w:val="00C943EF"/>
    <w:rsid w:val="00C94499"/>
    <w:rsid w:val="00C9466B"/>
    <w:rsid w:val="00C9494C"/>
    <w:rsid w:val="00C94B42"/>
    <w:rsid w:val="00C95038"/>
    <w:rsid w:val="00C950B7"/>
    <w:rsid w:val="00C95193"/>
    <w:rsid w:val="00C95385"/>
    <w:rsid w:val="00C954B1"/>
    <w:rsid w:val="00C959E7"/>
    <w:rsid w:val="00C95A33"/>
    <w:rsid w:val="00C95D29"/>
    <w:rsid w:val="00C95E09"/>
    <w:rsid w:val="00C95E27"/>
    <w:rsid w:val="00C95F3E"/>
    <w:rsid w:val="00C977E2"/>
    <w:rsid w:val="00C97C82"/>
    <w:rsid w:val="00C97E5C"/>
    <w:rsid w:val="00CA0243"/>
    <w:rsid w:val="00CA044F"/>
    <w:rsid w:val="00CA0500"/>
    <w:rsid w:val="00CA0932"/>
    <w:rsid w:val="00CA0BF7"/>
    <w:rsid w:val="00CA0C10"/>
    <w:rsid w:val="00CA11CA"/>
    <w:rsid w:val="00CA1960"/>
    <w:rsid w:val="00CA1CDD"/>
    <w:rsid w:val="00CA25B9"/>
    <w:rsid w:val="00CA266D"/>
    <w:rsid w:val="00CA27E6"/>
    <w:rsid w:val="00CA2842"/>
    <w:rsid w:val="00CA2D3A"/>
    <w:rsid w:val="00CA2FA1"/>
    <w:rsid w:val="00CA3753"/>
    <w:rsid w:val="00CA3754"/>
    <w:rsid w:val="00CA39F7"/>
    <w:rsid w:val="00CA3F90"/>
    <w:rsid w:val="00CA4118"/>
    <w:rsid w:val="00CA412B"/>
    <w:rsid w:val="00CA42FF"/>
    <w:rsid w:val="00CA44DB"/>
    <w:rsid w:val="00CA4E02"/>
    <w:rsid w:val="00CA4F94"/>
    <w:rsid w:val="00CA51FA"/>
    <w:rsid w:val="00CA558D"/>
    <w:rsid w:val="00CA5648"/>
    <w:rsid w:val="00CA57EF"/>
    <w:rsid w:val="00CA5913"/>
    <w:rsid w:val="00CA5C5E"/>
    <w:rsid w:val="00CA5D8E"/>
    <w:rsid w:val="00CA5E0B"/>
    <w:rsid w:val="00CA67E4"/>
    <w:rsid w:val="00CA6B61"/>
    <w:rsid w:val="00CA6EBC"/>
    <w:rsid w:val="00CA6FAD"/>
    <w:rsid w:val="00CA71F5"/>
    <w:rsid w:val="00CA768F"/>
    <w:rsid w:val="00CA7CF7"/>
    <w:rsid w:val="00CA7F74"/>
    <w:rsid w:val="00CB076D"/>
    <w:rsid w:val="00CB096C"/>
    <w:rsid w:val="00CB0A3F"/>
    <w:rsid w:val="00CB0DA7"/>
    <w:rsid w:val="00CB1458"/>
    <w:rsid w:val="00CB1C84"/>
    <w:rsid w:val="00CB1CEF"/>
    <w:rsid w:val="00CB1E8E"/>
    <w:rsid w:val="00CB216E"/>
    <w:rsid w:val="00CB248A"/>
    <w:rsid w:val="00CB24FC"/>
    <w:rsid w:val="00CB291D"/>
    <w:rsid w:val="00CB2E1F"/>
    <w:rsid w:val="00CB350D"/>
    <w:rsid w:val="00CB3700"/>
    <w:rsid w:val="00CB37FD"/>
    <w:rsid w:val="00CB38F7"/>
    <w:rsid w:val="00CB39B1"/>
    <w:rsid w:val="00CB3DD0"/>
    <w:rsid w:val="00CB3DF9"/>
    <w:rsid w:val="00CB3DFC"/>
    <w:rsid w:val="00CB40EA"/>
    <w:rsid w:val="00CB4190"/>
    <w:rsid w:val="00CB4344"/>
    <w:rsid w:val="00CB4964"/>
    <w:rsid w:val="00CB4D67"/>
    <w:rsid w:val="00CB50E8"/>
    <w:rsid w:val="00CB5201"/>
    <w:rsid w:val="00CB52C8"/>
    <w:rsid w:val="00CB53FD"/>
    <w:rsid w:val="00CB5526"/>
    <w:rsid w:val="00CB5600"/>
    <w:rsid w:val="00CB64AC"/>
    <w:rsid w:val="00CB6603"/>
    <w:rsid w:val="00CB67FB"/>
    <w:rsid w:val="00CB746A"/>
    <w:rsid w:val="00CB7858"/>
    <w:rsid w:val="00CB7B29"/>
    <w:rsid w:val="00CB7C55"/>
    <w:rsid w:val="00CC031E"/>
    <w:rsid w:val="00CC0377"/>
    <w:rsid w:val="00CC08A0"/>
    <w:rsid w:val="00CC0901"/>
    <w:rsid w:val="00CC0A4D"/>
    <w:rsid w:val="00CC0E29"/>
    <w:rsid w:val="00CC1AC9"/>
    <w:rsid w:val="00CC222D"/>
    <w:rsid w:val="00CC2351"/>
    <w:rsid w:val="00CC308E"/>
    <w:rsid w:val="00CC324B"/>
    <w:rsid w:val="00CC33CE"/>
    <w:rsid w:val="00CC3A76"/>
    <w:rsid w:val="00CC3F91"/>
    <w:rsid w:val="00CC43B1"/>
    <w:rsid w:val="00CC466C"/>
    <w:rsid w:val="00CC4DA0"/>
    <w:rsid w:val="00CC4E12"/>
    <w:rsid w:val="00CC5364"/>
    <w:rsid w:val="00CC5421"/>
    <w:rsid w:val="00CC544F"/>
    <w:rsid w:val="00CC56C6"/>
    <w:rsid w:val="00CC5874"/>
    <w:rsid w:val="00CC5AB9"/>
    <w:rsid w:val="00CC5F52"/>
    <w:rsid w:val="00CC6127"/>
    <w:rsid w:val="00CC65AB"/>
    <w:rsid w:val="00CC6619"/>
    <w:rsid w:val="00CC6748"/>
    <w:rsid w:val="00CC6ACB"/>
    <w:rsid w:val="00CC6D13"/>
    <w:rsid w:val="00CC6EF1"/>
    <w:rsid w:val="00CC6FAE"/>
    <w:rsid w:val="00CC77CB"/>
    <w:rsid w:val="00CC7802"/>
    <w:rsid w:val="00CC7CDB"/>
    <w:rsid w:val="00CD00B5"/>
    <w:rsid w:val="00CD0496"/>
    <w:rsid w:val="00CD07EC"/>
    <w:rsid w:val="00CD0D5B"/>
    <w:rsid w:val="00CD1640"/>
    <w:rsid w:val="00CD1BED"/>
    <w:rsid w:val="00CD23FD"/>
    <w:rsid w:val="00CD260B"/>
    <w:rsid w:val="00CD29C8"/>
    <w:rsid w:val="00CD2A4E"/>
    <w:rsid w:val="00CD2BAF"/>
    <w:rsid w:val="00CD2BFF"/>
    <w:rsid w:val="00CD2EAC"/>
    <w:rsid w:val="00CD332D"/>
    <w:rsid w:val="00CD3A29"/>
    <w:rsid w:val="00CD411C"/>
    <w:rsid w:val="00CD4198"/>
    <w:rsid w:val="00CD41D2"/>
    <w:rsid w:val="00CD42D2"/>
    <w:rsid w:val="00CD451B"/>
    <w:rsid w:val="00CD467E"/>
    <w:rsid w:val="00CD5468"/>
    <w:rsid w:val="00CD55EF"/>
    <w:rsid w:val="00CD5DEE"/>
    <w:rsid w:val="00CD63CD"/>
    <w:rsid w:val="00CD72BE"/>
    <w:rsid w:val="00CD759B"/>
    <w:rsid w:val="00CD761B"/>
    <w:rsid w:val="00CD7825"/>
    <w:rsid w:val="00CE0292"/>
    <w:rsid w:val="00CE0345"/>
    <w:rsid w:val="00CE0564"/>
    <w:rsid w:val="00CE0EAB"/>
    <w:rsid w:val="00CE0FC4"/>
    <w:rsid w:val="00CE1018"/>
    <w:rsid w:val="00CE1188"/>
    <w:rsid w:val="00CE1354"/>
    <w:rsid w:val="00CE1BEA"/>
    <w:rsid w:val="00CE1DD7"/>
    <w:rsid w:val="00CE24B5"/>
    <w:rsid w:val="00CE25A3"/>
    <w:rsid w:val="00CE27AD"/>
    <w:rsid w:val="00CE2E69"/>
    <w:rsid w:val="00CE3281"/>
    <w:rsid w:val="00CE360B"/>
    <w:rsid w:val="00CE3684"/>
    <w:rsid w:val="00CE369F"/>
    <w:rsid w:val="00CE36C7"/>
    <w:rsid w:val="00CE4217"/>
    <w:rsid w:val="00CE4218"/>
    <w:rsid w:val="00CE44EF"/>
    <w:rsid w:val="00CE4882"/>
    <w:rsid w:val="00CE4890"/>
    <w:rsid w:val="00CE4A62"/>
    <w:rsid w:val="00CE4A9C"/>
    <w:rsid w:val="00CE4B7C"/>
    <w:rsid w:val="00CE5248"/>
    <w:rsid w:val="00CE5607"/>
    <w:rsid w:val="00CE5624"/>
    <w:rsid w:val="00CE5A0F"/>
    <w:rsid w:val="00CE5CEC"/>
    <w:rsid w:val="00CE5F7B"/>
    <w:rsid w:val="00CE5F82"/>
    <w:rsid w:val="00CE6485"/>
    <w:rsid w:val="00CE683C"/>
    <w:rsid w:val="00CE6DB1"/>
    <w:rsid w:val="00CE6F00"/>
    <w:rsid w:val="00CE71C2"/>
    <w:rsid w:val="00CE7938"/>
    <w:rsid w:val="00CE7A21"/>
    <w:rsid w:val="00CE7B64"/>
    <w:rsid w:val="00CF0199"/>
    <w:rsid w:val="00CF0478"/>
    <w:rsid w:val="00CF07F8"/>
    <w:rsid w:val="00CF0CAB"/>
    <w:rsid w:val="00CF0FD7"/>
    <w:rsid w:val="00CF15AE"/>
    <w:rsid w:val="00CF1706"/>
    <w:rsid w:val="00CF1783"/>
    <w:rsid w:val="00CF1C4C"/>
    <w:rsid w:val="00CF22E5"/>
    <w:rsid w:val="00CF26E6"/>
    <w:rsid w:val="00CF2BCE"/>
    <w:rsid w:val="00CF2D59"/>
    <w:rsid w:val="00CF3454"/>
    <w:rsid w:val="00CF346C"/>
    <w:rsid w:val="00CF36BA"/>
    <w:rsid w:val="00CF36CE"/>
    <w:rsid w:val="00CF3963"/>
    <w:rsid w:val="00CF3F81"/>
    <w:rsid w:val="00CF4222"/>
    <w:rsid w:val="00CF4524"/>
    <w:rsid w:val="00CF4C2A"/>
    <w:rsid w:val="00CF4E8D"/>
    <w:rsid w:val="00CF54CB"/>
    <w:rsid w:val="00CF5647"/>
    <w:rsid w:val="00CF5F72"/>
    <w:rsid w:val="00CF5F97"/>
    <w:rsid w:val="00CF5FD5"/>
    <w:rsid w:val="00CF60E2"/>
    <w:rsid w:val="00CF6312"/>
    <w:rsid w:val="00CF64C5"/>
    <w:rsid w:val="00CF659E"/>
    <w:rsid w:val="00CF675D"/>
    <w:rsid w:val="00CF6CDE"/>
    <w:rsid w:val="00CF6DA5"/>
    <w:rsid w:val="00CF6E99"/>
    <w:rsid w:val="00CF6FA6"/>
    <w:rsid w:val="00CF71C7"/>
    <w:rsid w:val="00CF7565"/>
    <w:rsid w:val="00CF763E"/>
    <w:rsid w:val="00D00008"/>
    <w:rsid w:val="00D00085"/>
    <w:rsid w:val="00D003FC"/>
    <w:rsid w:val="00D005F8"/>
    <w:rsid w:val="00D00C80"/>
    <w:rsid w:val="00D010A8"/>
    <w:rsid w:val="00D01327"/>
    <w:rsid w:val="00D01AC6"/>
    <w:rsid w:val="00D01EE2"/>
    <w:rsid w:val="00D02CA5"/>
    <w:rsid w:val="00D02D47"/>
    <w:rsid w:val="00D033AE"/>
    <w:rsid w:val="00D036E7"/>
    <w:rsid w:val="00D0433F"/>
    <w:rsid w:val="00D046EF"/>
    <w:rsid w:val="00D04A98"/>
    <w:rsid w:val="00D04B3E"/>
    <w:rsid w:val="00D0512F"/>
    <w:rsid w:val="00D052C5"/>
    <w:rsid w:val="00D0596A"/>
    <w:rsid w:val="00D05C59"/>
    <w:rsid w:val="00D0605E"/>
    <w:rsid w:val="00D060D4"/>
    <w:rsid w:val="00D063D4"/>
    <w:rsid w:val="00D06428"/>
    <w:rsid w:val="00D065DE"/>
    <w:rsid w:val="00D0689B"/>
    <w:rsid w:val="00D06BA3"/>
    <w:rsid w:val="00D06C30"/>
    <w:rsid w:val="00D06CA5"/>
    <w:rsid w:val="00D07641"/>
    <w:rsid w:val="00D07E3C"/>
    <w:rsid w:val="00D07E8F"/>
    <w:rsid w:val="00D10314"/>
    <w:rsid w:val="00D104E1"/>
    <w:rsid w:val="00D105BC"/>
    <w:rsid w:val="00D10BCB"/>
    <w:rsid w:val="00D10CF7"/>
    <w:rsid w:val="00D112DC"/>
    <w:rsid w:val="00D1143D"/>
    <w:rsid w:val="00D1153E"/>
    <w:rsid w:val="00D1157A"/>
    <w:rsid w:val="00D11BC9"/>
    <w:rsid w:val="00D11FB6"/>
    <w:rsid w:val="00D12520"/>
    <w:rsid w:val="00D1275C"/>
    <w:rsid w:val="00D12815"/>
    <w:rsid w:val="00D1284B"/>
    <w:rsid w:val="00D12AE9"/>
    <w:rsid w:val="00D1300F"/>
    <w:rsid w:val="00D13248"/>
    <w:rsid w:val="00D14703"/>
    <w:rsid w:val="00D14BF1"/>
    <w:rsid w:val="00D15288"/>
    <w:rsid w:val="00D1582C"/>
    <w:rsid w:val="00D15891"/>
    <w:rsid w:val="00D15CDB"/>
    <w:rsid w:val="00D15D6B"/>
    <w:rsid w:val="00D15E4D"/>
    <w:rsid w:val="00D1617D"/>
    <w:rsid w:val="00D16790"/>
    <w:rsid w:val="00D16BC3"/>
    <w:rsid w:val="00D174AF"/>
    <w:rsid w:val="00D1762E"/>
    <w:rsid w:val="00D17714"/>
    <w:rsid w:val="00D178B7"/>
    <w:rsid w:val="00D17AC9"/>
    <w:rsid w:val="00D17FD3"/>
    <w:rsid w:val="00D20961"/>
    <w:rsid w:val="00D209E7"/>
    <w:rsid w:val="00D21D26"/>
    <w:rsid w:val="00D2213D"/>
    <w:rsid w:val="00D224EE"/>
    <w:rsid w:val="00D23A2C"/>
    <w:rsid w:val="00D2408A"/>
    <w:rsid w:val="00D24704"/>
    <w:rsid w:val="00D24AF2"/>
    <w:rsid w:val="00D24D23"/>
    <w:rsid w:val="00D2512D"/>
    <w:rsid w:val="00D251F3"/>
    <w:rsid w:val="00D256A2"/>
    <w:rsid w:val="00D25963"/>
    <w:rsid w:val="00D25C6A"/>
    <w:rsid w:val="00D26031"/>
    <w:rsid w:val="00D26372"/>
    <w:rsid w:val="00D26594"/>
    <w:rsid w:val="00D266B4"/>
    <w:rsid w:val="00D2675E"/>
    <w:rsid w:val="00D26D47"/>
    <w:rsid w:val="00D26D4E"/>
    <w:rsid w:val="00D26F58"/>
    <w:rsid w:val="00D2740B"/>
    <w:rsid w:val="00D274CD"/>
    <w:rsid w:val="00D27C2D"/>
    <w:rsid w:val="00D27F53"/>
    <w:rsid w:val="00D30203"/>
    <w:rsid w:val="00D30412"/>
    <w:rsid w:val="00D314F4"/>
    <w:rsid w:val="00D31631"/>
    <w:rsid w:val="00D3171A"/>
    <w:rsid w:val="00D31A5E"/>
    <w:rsid w:val="00D31C92"/>
    <w:rsid w:val="00D321EF"/>
    <w:rsid w:val="00D32A6C"/>
    <w:rsid w:val="00D32AA0"/>
    <w:rsid w:val="00D32CB3"/>
    <w:rsid w:val="00D32CDF"/>
    <w:rsid w:val="00D33037"/>
    <w:rsid w:val="00D330E6"/>
    <w:rsid w:val="00D333B1"/>
    <w:rsid w:val="00D33715"/>
    <w:rsid w:val="00D3396B"/>
    <w:rsid w:val="00D339B1"/>
    <w:rsid w:val="00D33E7F"/>
    <w:rsid w:val="00D340BB"/>
    <w:rsid w:val="00D3434E"/>
    <w:rsid w:val="00D34805"/>
    <w:rsid w:val="00D34CF8"/>
    <w:rsid w:val="00D3530F"/>
    <w:rsid w:val="00D35378"/>
    <w:rsid w:val="00D358C2"/>
    <w:rsid w:val="00D35BF9"/>
    <w:rsid w:val="00D362BB"/>
    <w:rsid w:val="00D36344"/>
    <w:rsid w:val="00D36E47"/>
    <w:rsid w:val="00D36FF1"/>
    <w:rsid w:val="00D3700B"/>
    <w:rsid w:val="00D37172"/>
    <w:rsid w:val="00D37597"/>
    <w:rsid w:val="00D375F9"/>
    <w:rsid w:val="00D37A56"/>
    <w:rsid w:val="00D4010D"/>
    <w:rsid w:val="00D402EF"/>
    <w:rsid w:val="00D4047C"/>
    <w:rsid w:val="00D40599"/>
    <w:rsid w:val="00D40611"/>
    <w:rsid w:val="00D40FA3"/>
    <w:rsid w:val="00D4142D"/>
    <w:rsid w:val="00D41759"/>
    <w:rsid w:val="00D419EE"/>
    <w:rsid w:val="00D41B00"/>
    <w:rsid w:val="00D41B70"/>
    <w:rsid w:val="00D41C62"/>
    <w:rsid w:val="00D41E1D"/>
    <w:rsid w:val="00D42175"/>
    <w:rsid w:val="00D422DE"/>
    <w:rsid w:val="00D428B6"/>
    <w:rsid w:val="00D42B53"/>
    <w:rsid w:val="00D42BBD"/>
    <w:rsid w:val="00D42D4E"/>
    <w:rsid w:val="00D42DA0"/>
    <w:rsid w:val="00D43C70"/>
    <w:rsid w:val="00D43C9F"/>
    <w:rsid w:val="00D43DE9"/>
    <w:rsid w:val="00D441EC"/>
    <w:rsid w:val="00D44379"/>
    <w:rsid w:val="00D444C0"/>
    <w:rsid w:val="00D445A2"/>
    <w:rsid w:val="00D445CD"/>
    <w:rsid w:val="00D44B80"/>
    <w:rsid w:val="00D44D2D"/>
    <w:rsid w:val="00D44F34"/>
    <w:rsid w:val="00D45061"/>
    <w:rsid w:val="00D45432"/>
    <w:rsid w:val="00D4566B"/>
    <w:rsid w:val="00D45A62"/>
    <w:rsid w:val="00D46122"/>
    <w:rsid w:val="00D461D3"/>
    <w:rsid w:val="00D46BA8"/>
    <w:rsid w:val="00D471CE"/>
    <w:rsid w:val="00D473E2"/>
    <w:rsid w:val="00D47B93"/>
    <w:rsid w:val="00D47BCC"/>
    <w:rsid w:val="00D47C07"/>
    <w:rsid w:val="00D47DCB"/>
    <w:rsid w:val="00D500A0"/>
    <w:rsid w:val="00D503E2"/>
    <w:rsid w:val="00D50438"/>
    <w:rsid w:val="00D505B5"/>
    <w:rsid w:val="00D5102A"/>
    <w:rsid w:val="00D51515"/>
    <w:rsid w:val="00D51A54"/>
    <w:rsid w:val="00D51AD4"/>
    <w:rsid w:val="00D51C31"/>
    <w:rsid w:val="00D51D2C"/>
    <w:rsid w:val="00D51DE0"/>
    <w:rsid w:val="00D52563"/>
    <w:rsid w:val="00D5263B"/>
    <w:rsid w:val="00D52982"/>
    <w:rsid w:val="00D52BD3"/>
    <w:rsid w:val="00D52E2B"/>
    <w:rsid w:val="00D53052"/>
    <w:rsid w:val="00D532C4"/>
    <w:rsid w:val="00D539B9"/>
    <w:rsid w:val="00D53BCF"/>
    <w:rsid w:val="00D53CED"/>
    <w:rsid w:val="00D546B8"/>
    <w:rsid w:val="00D54806"/>
    <w:rsid w:val="00D54AB0"/>
    <w:rsid w:val="00D5543A"/>
    <w:rsid w:val="00D555FD"/>
    <w:rsid w:val="00D55754"/>
    <w:rsid w:val="00D55886"/>
    <w:rsid w:val="00D5593B"/>
    <w:rsid w:val="00D55A55"/>
    <w:rsid w:val="00D55CD3"/>
    <w:rsid w:val="00D55D51"/>
    <w:rsid w:val="00D55FD8"/>
    <w:rsid w:val="00D56369"/>
    <w:rsid w:val="00D56437"/>
    <w:rsid w:val="00D565CF"/>
    <w:rsid w:val="00D56696"/>
    <w:rsid w:val="00D5689C"/>
    <w:rsid w:val="00D56A8A"/>
    <w:rsid w:val="00D56CAB"/>
    <w:rsid w:val="00D56EDD"/>
    <w:rsid w:val="00D57366"/>
    <w:rsid w:val="00D5756A"/>
    <w:rsid w:val="00D57A77"/>
    <w:rsid w:val="00D57B02"/>
    <w:rsid w:val="00D6055C"/>
    <w:rsid w:val="00D6083B"/>
    <w:rsid w:val="00D609A3"/>
    <w:rsid w:val="00D609AE"/>
    <w:rsid w:val="00D60AE2"/>
    <w:rsid w:val="00D60DE9"/>
    <w:rsid w:val="00D61046"/>
    <w:rsid w:val="00D6106B"/>
    <w:rsid w:val="00D61372"/>
    <w:rsid w:val="00D6170E"/>
    <w:rsid w:val="00D61B54"/>
    <w:rsid w:val="00D61DBE"/>
    <w:rsid w:val="00D61F1B"/>
    <w:rsid w:val="00D62A78"/>
    <w:rsid w:val="00D62F8F"/>
    <w:rsid w:val="00D63273"/>
    <w:rsid w:val="00D637BF"/>
    <w:rsid w:val="00D637CE"/>
    <w:rsid w:val="00D63C77"/>
    <w:rsid w:val="00D63EA9"/>
    <w:rsid w:val="00D643A7"/>
    <w:rsid w:val="00D6495B"/>
    <w:rsid w:val="00D64999"/>
    <w:rsid w:val="00D64B81"/>
    <w:rsid w:val="00D64FB2"/>
    <w:rsid w:val="00D65355"/>
    <w:rsid w:val="00D65795"/>
    <w:rsid w:val="00D65B0D"/>
    <w:rsid w:val="00D65B26"/>
    <w:rsid w:val="00D65F45"/>
    <w:rsid w:val="00D66025"/>
    <w:rsid w:val="00D666C9"/>
    <w:rsid w:val="00D67240"/>
    <w:rsid w:val="00D676A4"/>
    <w:rsid w:val="00D67811"/>
    <w:rsid w:val="00D67A74"/>
    <w:rsid w:val="00D67DB4"/>
    <w:rsid w:val="00D67FC4"/>
    <w:rsid w:val="00D7022C"/>
    <w:rsid w:val="00D70456"/>
    <w:rsid w:val="00D7081C"/>
    <w:rsid w:val="00D70C77"/>
    <w:rsid w:val="00D713CC"/>
    <w:rsid w:val="00D713D5"/>
    <w:rsid w:val="00D713ED"/>
    <w:rsid w:val="00D715E9"/>
    <w:rsid w:val="00D716D2"/>
    <w:rsid w:val="00D716DC"/>
    <w:rsid w:val="00D7178A"/>
    <w:rsid w:val="00D717D1"/>
    <w:rsid w:val="00D7196C"/>
    <w:rsid w:val="00D71CB8"/>
    <w:rsid w:val="00D71E66"/>
    <w:rsid w:val="00D7201B"/>
    <w:rsid w:val="00D72514"/>
    <w:rsid w:val="00D727B1"/>
    <w:rsid w:val="00D728C7"/>
    <w:rsid w:val="00D72931"/>
    <w:rsid w:val="00D729C4"/>
    <w:rsid w:val="00D72B5E"/>
    <w:rsid w:val="00D72EFB"/>
    <w:rsid w:val="00D73155"/>
    <w:rsid w:val="00D73224"/>
    <w:rsid w:val="00D7349E"/>
    <w:rsid w:val="00D73799"/>
    <w:rsid w:val="00D73F7C"/>
    <w:rsid w:val="00D74065"/>
    <w:rsid w:val="00D7433A"/>
    <w:rsid w:val="00D74766"/>
    <w:rsid w:val="00D74795"/>
    <w:rsid w:val="00D749FC"/>
    <w:rsid w:val="00D74E3F"/>
    <w:rsid w:val="00D74F63"/>
    <w:rsid w:val="00D75320"/>
    <w:rsid w:val="00D75519"/>
    <w:rsid w:val="00D7591A"/>
    <w:rsid w:val="00D75C4D"/>
    <w:rsid w:val="00D75E29"/>
    <w:rsid w:val="00D75E5F"/>
    <w:rsid w:val="00D75FDB"/>
    <w:rsid w:val="00D76288"/>
    <w:rsid w:val="00D762AF"/>
    <w:rsid w:val="00D76396"/>
    <w:rsid w:val="00D76DFB"/>
    <w:rsid w:val="00D76E82"/>
    <w:rsid w:val="00D775AF"/>
    <w:rsid w:val="00D775B2"/>
    <w:rsid w:val="00D7765B"/>
    <w:rsid w:val="00D779C1"/>
    <w:rsid w:val="00D77B9C"/>
    <w:rsid w:val="00D807E1"/>
    <w:rsid w:val="00D80903"/>
    <w:rsid w:val="00D80A14"/>
    <w:rsid w:val="00D80A73"/>
    <w:rsid w:val="00D80E46"/>
    <w:rsid w:val="00D813AD"/>
    <w:rsid w:val="00D8147F"/>
    <w:rsid w:val="00D817B6"/>
    <w:rsid w:val="00D81BB4"/>
    <w:rsid w:val="00D81E89"/>
    <w:rsid w:val="00D81F5C"/>
    <w:rsid w:val="00D820B7"/>
    <w:rsid w:val="00D820BF"/>
    <w:rsid w:val="00D822E0"/>
    <w:rsid w:val="00D8239D"/>
    <w:rsid w:val="00D82486"/>
    <w:rsid w:val="00D82535"/>
    <w:rsid w:val="00D828E1"/>
    <w:rsid w:val="00D82D73"/>
    <w:rsid w:val="00D82F99"/>
    <w:rsid w:val="00D84829"/>
    <w:rsid w:val="00D84957"/>
    <w:rsid w:val="00D84AAB"/>
    <w:rsid w:val="00D84D2A"/>
    <w:rsid w:val="00D853AC"/>
    <w:rsid w:val="00D85456"/>
    <w:rsid w:val="00D8569B"/>
    <w:rsid w:val="00D85923"/>
    <w:rsid w:val="00D85976"/>
    <w:rsid w:val="00D86180"/>
    <w:rsid w:val="00D861F7"/>
    <w:rsid w:val="00D86214"/>
    <w:rsid w:val="00D86235"/>
    <w:rsid w:val="00D8710A"/>
    <w:rsid w:val="00D87924"/>
    <w:rsid w:val="00D87B5D"/>
    <w:rsid w:val="00D87C98"/>
    <w:rsid w:val="00D90331"/>
    <w:rsid w:val="00D905DE"/>
    <w:rsid w:val="00D90D65"/>
    <w:rsid w:val="00D90D77"/>
    <w:rsid w:val="00D90FA1"/>
    <w:rsid w:val="00D90FEB"/>
    <w:rsid w:val="00D9145E"/>
    <w:rsid w:val="00D915C3"/>
    <w:rsid w:val="00D91F97"/>
    <w:rsid w:val="00D91FDE"/>
    <w:rsid w:val="00D92165"/>
    <w:rsid w:val="00D921F4"/>
    <w:rsid w:val="00D9248A"/>
    <w:rsid w:val="00D92AC8"/>
    <w:rsid w:val="00D92C14"/>
    <w:rsid w:val="00D92CE2"/>
    <w:rsid w:val="00D931C4"/>
    <w:rsid w:val="00D93363"/>
    <w:rsid w:val="00D93427"/>
    <w:rsid w:val="00D93493"/>
    <w:rsid w:val="00D9353A"/>
    <w:rsid w:val="00D93924"/>
    <w:rsid w:val="00D93F74"/>
    <w:rsid w:val="00D9434D"/>
    <w:rsid w:val="00D94B49"/>
    <w:rsid w:val="00D94B7D"/>
    <w:rsid w:val="00D94CA9"/>
    <w:rsid w:val="00D94D06"/>
    <w:rsid w:val="00D94E08"/>
    <w:rsid w:val="00D94E6D"/>
    <w:rsid w:val="00D964AD"/>
    <w:rsid w:val="00D96A8E"/>
    <w:rsid w:val="00D96EE1"/>
    <w:rsid w:val="00D96FFF"/>
    <w:rsid w:val="00D97487"/>
    <w:rsid w:val="00D978FD"/>
    <w:rsid w:val="00D97B3B"/>
    <w:rsid w:val="00DA00F0"/>
    <w:rsid w:val="00DA0218"/>
    <w:rsid w:val="00DA0489"/>
    <w:rsid w:val="00DA07FF"/>
    <w:rsid w:val="00DA0906"/>
    <w:rsid w:val="00DA0C79"/>
    <w:rsid w:val="00DA11E1"/>
    <w:rsid w:val="00DA24D9"/>
    <w:rsid w:val="00DA25B7"/>
    <w:rsid w:val="00DA28E6"/>
    <w:rsid w:val="00DA2B7F"/>
    <w:rsid w:val="00DA3425"/>
    <w:rsid w:val="00DA3482"/>
    <w:rsid w:val="00DA3D1D"/>
    <w:rsid w:val="00DA3F11"/>
    <w:rsid w:val="00DA3F61"/>
    <w:rsid w:val="00DA3FAF"/>
    <w:rsid w:val="00DA4CC6"/>
    <w:rsid w:val="00DA57EA"/>
    <w:rsid w:val="00DA5894"/>
    <w:rsid w:val="00DA5C04"/>
    <w:rsid w:val="00DA5EC3"/>
    <w:rsid w:val="00DA5FAE"/>
    <w:rsid w:val="00DA64F1"/>
    <w:rsid w:val="00DA64FB"/>
    <w:rsid w:val="00DA65B9"/>
    <w:rsid w:val="00DA6777"/>
    <w:rsid w:val="00DA6882"/>
    <w:rsid w:val="00DA68BB"/>
    <w:rsid w:val="00DA6A3E"/>
    <w:rsid w:val="00DA6A5A"/>
    <w:rsid w:val="00DA6D30"/>
    <w:rsid w:val="00DA6F9C"/>
    <w:rsid w:val="00DA76DC"/>
    <w:rsid w:val="00DA77DE"/>
    <w:rsid w:val="00DA791D"/>
    <w:rsid w:val="00DA7DF3"/>
    <w:rsid w:val="00DA7EB5"/>
    <w:rsid w:val="00DA7ED8"/>
    <w:rsid w:val="00DB000D"/>
    <w:rsid w:val="00DB0166"/>
    <w:rsid w:val="00DB05E1"/>
    <w:rsid w:val="00DB0CDB"/>
    <w:rsid w:val="00DB0D6F"/>
    <w:rsid w:val="00DB0EA4"/>
    <w:rsid w:val="00DB0FE5"/>
    <w:rsid w:val="00DB1316"/>
    <w:rsid w:val="00DB2121"/>
    <w:rsid w:val="00DB2275"/>
    <w:rsid w:val="00DB2C60"/>
    <w:rsid w:val="00DB2D2E"/>
    <w:rsid w:val="00DB2D9B"/>
    <w:rsid w:val="00DB2DCF"/>
    <w:rsid w:val="00DB3428"/>
    <w:rsid w:val="00DB3603"/>
    <w:rsid w:val="00DB3C9A"/>
    <w:rsid w:val="00DB3CFF"/>
    <w:rsid w:val="00DB3E95"/>
    <w:rsid w:val="00DB4554"/>
    <w:rsid w:val="00DB4958"/>
    <w:rsid w:val="00DB4A09"/>
    <w:rsid w:val="00DB4B5B"/>
    <w:rsid w:val="00DB4CBB"/>
    <w:rsid w:val="00DB4D25"/>
    <w:rsid w:val="00DB4D4B"/>
    <w:rsid w:val="00DB503A"/>
    <w:rsid w:val="00DB5045"/>
    <w:rsid w:val="00DB5103"/>
    <w:rsid w:val="00DB51E1"/>
    <w:rsid w:val="00DB5987"/>
    <w:rsid w:val="00DB5A7E"/>
    <w:rsid w:val="00DB5AF5"/>
    <w:rsid w:val="00DB5CBA"/>
    <w:rsid w:val="00DB5D23"/>
    <w:rsid w:val="00DB5D9C"/>
    <w:rsid w:val="00DB5E0D"/>
    <w:rsid w:val="00DB6040"/>
    <w:rsid w:val="00DB678C"/>
    <w:rsid w:val="00DB6AB3"/>
    <w:rsid w:val="00DB6C73"/>
    <w:rsid w:val="00DB6E50"/>
    <w:rsid w:val="00DB722C"/>
    <w:rsid w:val="00DB76C0"/>
    <w:rsid w:val="00DB785A"/>
    <w:rsid w:val="00DB7A31"/>
    <w:rsid w:val="00DB7F3A"/>
    <w:rsid w:val="00DB7FD0"/>
    <w:rsid w:val="00DC037E"/>
    <w:rsid w:val="00DC0577"/>
    <w:rsid w:val="00DC0B96"/>
    <w:rsid w:val="00DC0C1B"/>
    <w:rsid w:val="00DC0E9C"/>
    <w:rsid w:val="00DC13FB"/>
    <w:rsid w:val="00DC1967"/>
    <w:rsid w:val="00DC1A9D"/>
    <w:rsid w:val="00DC1E4C"/>
    <w:rsid w:val="00DC1EBB"/>
    <w:rsid w:val="00DC20BD"/>
    <w:rsid w:val="00DC2556"/>
    <w:rsid w:val="00DC25EC"/>
    <w:rsid w:val="00DC26F5"/>
    <w:rsid w:val="00DC2D2F"/>
    <w:rsid w:val="00DC2D8C"/>
    <w:rsid w:val="00DC2F03"/>
    <w:rsid w:val="00DC3669"/>
    <w:rsid w:val="00DC3765"/>
    <w:rsid w:val="00DC388E"/>
    <w:rsid w:val="00DC3F35"/>
    <w:rsid w:val="00DC3F80"/>
    <w:rsid w:val="00DC4047"/>
    <w:rsid w:val="00DC4222"/>
    <w:rsid w:val="00DC4501"/>
    <w:rsid w:val="00DC48A4"/>
    <w:rsid w:val="00DC4ABF"/>
    <w:rsid w:val="00DC4C45"/>
    <w:rsid w:val="00DC50D7"/>
    <w:rsid w:val="00DC5EEA"/>
    <w:rsid w:val="00DC6873"/>
    <w:rsid w:val="00DC6B2E"/>
    <w:rsid w:val="00DC6BB8"/>
    <w:rsid w:val="00DC6C10"/>
    <w:rsid w:val="00DC6D3A"/>
    <w:rsid w:val="00DC70F5"/>
    <w:rsid w:val="00DC7837"/>
    <w:rsid w:val="00DC78D8"/>
    <w:rsid w:val="00DC7935"/>
    <w:rsid w:val="00DC7D8D"/>
    <w:rsid w:val="00DC7E2D"/>
    <w:rsid w:val="00DD00EE"/>
    <w:rsid w:val="00DD02AC"/>
    <w:rsid w:val="00DD06F9"/>
    <w:rsid w:val="00DD078C"/>
    <w:rsid w:val="00DD0A47"/>
    <w:rsid w:val="00DD0B6F"/>
    <w:rsid w:val="00DD0C43"/>
    <w:rsid w:val="00DD10EC"/>
    <w:rsid w:val="00DD1159"/>
    <w:rsid w:val="00DD15B3"/>
    <w:rsid w:val="00DD1B54"/>
    <w:rsid w:val="00DD1BE2"/>
    <w:rsid w:val="00DD20C9"/>
    <w:rsid w:val="00DD2222"/>
    <w:rsid w:val="00DD2FE8"/>
    <w:rsid w:val="00DD3280"/>
    <w:rsid w:val="00DD36E8"/>
    <w:rsid w:val="00DD38BC"/>
    <w:rsid w:val="00DD3AF3"/>
    <w:rsid w:val="00DD3D0C"/>
    <w:rsid w:val="00DD3D8C"/>
    <w:rsid w:val="00DD40DC"/>
    <w:rsid w:val="00DD42B6"/>
    <w:rsid w:val="00DD454A"/>
    <w:rsid w:val="00DD4B12"/>
    <w:rsid w:val="00DD4E24"/>
    <w:rsid w:val="00DD52DF"/>
    <w:rsid w:val="00DD5B9B"/>
    <w:rsid w:val="00DD5C02"/>
    <w:rsid w:val="00DD5E8D"/>
    <w:rsid w:val="00DD603B"/>
    <w:rsid w:val="00DD645F"/>
    <w:rsid w:val="00DD6557"/>
    <w:rsid w:val="00DD6D2C"/>
    <w:rsid w:val="00DD6EED"/>
    <w:rsid w:val="00DD7795"/>
    <w:rsid w:val="00DD7E91"/>
    <w:rsid w:val="00DE0016"/>
    <w:rsid w:val="00DE0080"/>
    <w:rsid w:val="00DE014B"/>
    <w:rsid w:val="00DE0747"/>
    <w:rsid w:val="00DE097E"/>
    <w:rsid w:val="00DE0CCF"/>
    <w:rsid w:val="00DE0E19"/>
    <w:rsid w:val="00DE15B2"/>
    <w:rsid w:val="00DE1950"/>
    <w:rsid w:val="00DE1CF7"/>
    <w:rsid w:val="00DE2001"/>
    <w:rsid w:val="00DE2140"/>
    <w:rsid w:val="00DE240F"/>
    <w:rsid w:val="00DE2966"/>
    <w:rsid w:val="00DE34E5"/>
    <w:rsid w:val="00DE360E"/>
    <w:rsid w:val="00DE37E9"/>
    <w:rsid w:val="00DE3929"/>
    <w:rsid w:val="00DE3A55"/>
    <w:rsid w:val="00DE4634"/>
    <w:rsid w:val="00DE464C"/>
    <w:rsid w:val="00DE474D"/>
    <w:rsid w:val="00DE4D2A"/>
    <w:rsid w:val="00DE532A"/>
    <w:rsid w:val="00DE5356"/>
    <w:rsid w:val="00DE536E"/>
    <w:rsid w:val="00DE54C0"/>
    <w:rsid w:val="00DE57F3"/>
    <w:rsid w:val="00DE5998"/>
    <w:rsid w:val="00DE5ADA"/>
    <w:rsid w:val="00DE5BB1"/>
    <w:rsid w:val="00DE5F5E"/>
    <w:rsid w:val="00DE6179"/>
    <w:rsid w:val="00DE624F"/>
    <w:rsid w:val="00DE6330"/>
    <w:rsid w:val="00DE6460"/>
    <w:rsid w:val="00DE646E"/>
    <w:rsid w:val="00DE6511"/>
    <w:rsid w:val="00DE670D"/>
    <w:rsid w:val="00DE6831"/>
    <w:rsid w:val="00DE6912"/>
    <w:rsid w:val="00DE6C5E"/>
    <w:rsid w:val="00DE6DDB"/>
    <w:rsid w:val="00DE712C"/>
    <w:rsid w:val="00DE783B"/>
    <w:rsid w:val="00DE7B5A"/>
    <w:rsid w:val="00DE7C83"/>
    <w:rsid w:val="00DF0748"/>
    <w:rsid w:val="00DF0A1E"/>
    <w:rsid w:val="00DF138E"/>
    <w:rsid w:val="00DF13DD"/>
    <w:rsid w:val="00DF15AF"/>
    <w:rsid w:val="00DF1909"/>
    <w:rsid w:val="00DF1A0D"/>
    <w:rsid w:val="00DF1AE0"/>
    <w:rsid w:val="00DF1D7B"/>
    <w:rsid w:val="00DF28A2"/>
    <w:rsid w:val="00DF35C2"/>
    <w:rsid w:val="00DF3627"/>
    <w:rsid w:val="00DF373B"/>
    <w:rsid w:val="00DF3DF2"/>
    <w:rsid w:val="00DF3E58"/>
    <w:rsid w:val="00DF3E79"/>
    <w:rsid w:val="00DF4565"/>
    <w:rsid w:val="00DF466E"/>
    <w:rsid w:val="00DF46E5"/>
    <w:rsid w:val="00DF4A78"/>
    <w:rsid w:val="00DF4C4C"/>
    <w:rsid w:val="00DF53F8"/>
    <w:rsid w:val="00DF5F7F"/>
    <w:rsid w:val="00DF6344"/>
    <w:rsid w:val="00DF6749"/>
    <w:rsid w:val="00DF69E1"/>
    <w:rsid w:val="00DF6D54"/>
    <w:rsid w:val="00DF74E3"/>
    <w:rsid w:val="00DF76CA"/>
    <w:rsid w:val="00DF7930"/>
    <w:rsid w:val="00DF7AAC"/>
    <w:rsid w:val="00DF7AB9"/>
    <w:rsid w:val="00DF7ED8"/>
    <w:rsid w:val="00E0027A"/>
    <w:rsid w:val="00E00360"/>
    <w:rsid w:val="00E00660"/>
    <w:rsid w:val="00E00921"/>
    <w:rsid w:val="00E00B7E"/>
    <w:rsid w:val="00E01146"/>
    <w:rsid w:val="00E01612"/>
    <w:rsid w:val="00E01CA0"/>
    <w:rsid w:val="00E01D7E"/>
    <w:rsid w:val="00E0207F"/>
    <w:rsid w:val="00E0270B"/>
    <w:rsid w:val="00E02B73"/>
    <w:rsid w:val="00E02CB9"/>
    <w:rsid w:val="00E02EF8"/>
    <w:rsid w:val="00E038C5"/>
    <w:rsid w:val="00E03946"/>
    <w:rsid w:val="00E03B91"/>
    <w:rsid w:val="00E03BB7"/>
    <w:rsid w:val="00E03D3F"/>
    <w:rsid w:val="00E03F75"/>
    <w:rsid w:val="00E03FB8"/>
    <w:rsid w:val="00E044C1"/>
    <w:rsid w:val="00E04611"/>
    <w:rsid w:val="00E04B34"/>
    <w:rsid w:val="00E04B9D"/>
    <w:rsid w:val="00E04BD3"/>
    <w:rsid w:val="00E053C4"/>
    <w:rsid w:val="00E0570F"/>
    <w:rsid w:val="00E05ED6"/>
    <w:rsid w:val="00E05F0A"/>
    <w:rsid w:val="00E05FBA"/>
    <w:rsid w:val="00E06279"/>
    <w:rsid w:val="00E0643F"/>
    <w:rsid w:val="00E077C5"/>
    <w:rsid w:val="00E078E9"/>
    <w:rsid w:val="00E07ADC"/>
    <w:rsid w:val="00E07B6A"/>
    <w:rsid w:val="00E07CAC"/>
    <w:rsid w:val="00E07DA0"/>
    <w:rsid w:val="00E07F84"/>
    <w:rsid w:val="00E100D2"/>
    <w:rsid w:val="00E10D3A"/>
    <w:rsid w:val="00E10D81"/>
    <w:rsid w:val="00E110A2"/>
    <w:rsid w:val="00E110FE"/>
    <w:rsid w:val="00E1123B"/>
    <w:rsid w:val="00E11275"/>
    <w:rsid w:val="00E112B6"/>
    <w:rsid w:val="00E1132F"/>
    <w:rsid w:val="00E11378"/>
    <w:rsid w:val="00E11FDA"/>
    <w:rsid w:val="00E12097"/>
    <w:rsid w:val="00E121F4"/>
    <w:rsid w:val="00E124AB"/>
    <w:rsid w:val="00E12574"/>
    <w:rsid w:val="00E12B9F"/>
    <w:rsid w:val="00E12BAB"/>
    <w:rsid w:val="00E12DBC"/>
    <w:rsid w:val="00E13146"/>
    <w:rsid w:val="00E139C0"/>
    <w:rsid w:val="00E139CF"/>
    <w:rsid w:val="00E139FE"/>
    <w:rsid w:val="00E13DFD"/>
    <w:rsid w:val="00E13FD5"/>
    <w:rsid w:val="00E1404F"/>
    <w:rsid w:val="00E14112"/>
    <w:rsid w:val="00E1462E"/>
    <w:rsid w:val="00E14F32"/>
    <w:rsid w:val="00E159FE"/>
    <w:rsid w:val="00E15B42"/>
    <w:rsid w:val="00E15BD5"/>
    <w:rsid w:val="00E15F87"/>
    <w:rsid w:val="00E16029"/>
    <w:rsid w:val="00E1602C"/>
    <w:rsid w:val="00E16479"/>
    <w:rsid w:val="00E1726F"/>
    <w:rsid w:val="00E17801"/>
    <w:rsid w:val="00E1781B"/>
    <w:rsid w:val="00E17AEE"/>
    <w:rsid w:val="00E17F0E"/>
    <w:rsid w:val="00E17F71"/>
    <w:rsid w:val="00E202AE"/>
    <w:rsid w:val="00E202B8"/>
    <w:rsid w:val="00E203E6"/>
    <w:rsid w:val="00E20636"/>
    <w:rsid w:val="00E2063D"/>
    <w:rsid w:val="00E20697"/>
    <w:rsid w:val="00E2081D"/>
    <w:rsid w:val="00E20832"/>
    <w:rsid w:val="00E20967"/>
    <w:rsid w:val="00E20A55"/>
    <w:rsid w:val="00E20BBF"/>
    <w:rsid w:val="00E20C2C"/>
    <w:rsid w:val="00E20EBD"/>
    <w:rsid w:val="00E20EDA"/>
    <w:rsid w:val="00E210C7"/>
    <w:rsid w:val="00E2160C"/>
    <w:rsid w:val="00E219D4"/>
    <w:rsid w:val="00E21DB6"/>
    <w:rsid w:val="00E222B3"/>
    <w:rsid w:val="00E225CB"/>
    <w:rsid w:val="00E22B2D"/>
    <w:rsid w:val="00E22D19"/>
    <w:rsid w:val="00E22F8D"/>
    <w:rsid w:val="00E22FCF"/>
    <w:rsid w:val="00E233C0"/>
    <w:rsid w:val="00E2349F"/>
    <w:rsid w:val="00E23550"/>
    <w:rsid w:val="00E23BA1"/>
    <w:rsid w:val="00E23D37"/>
    <w:rsid w:val="00E2449B"/>
    <w:rsid w:val="00E24C2A"/>
    <w:rsid w:val="00E24C52"/>
    <w:rsid w:val="00E25141"/>
    <w:rsid w:val="00E25270"/>
    <w:rsid w:val="00E25531"/>
    <w:rsid w:val="00E2559A"/>
    <w:rsid w:val="00E257B7"/>
    <w:rsid w:val="00E25921"/>
    <w:rsid w:val="00E260F7"/>
    <w:rsid w:val="00E26287"/>
    <w:rsid w:val="00E2672D"/>
    <w:rsid w:val="00E2676D"/>
    <w:rsid w:val="00E275B9"/>
    <w:rsid w:val="00E278BE"/>
    <w:rsid w:val="00E27985"/>
    <w:rsid w:val="00E279F5"/>
    <w:rsid w:val="00E27A3C"/>
    <w:rsid w:val="00E27BF2"/>
    <w:rsid w:val="00E27CD9"/>
    <w:rsid w:val="00E27DFA"/>
    <w:rsid w:val="00E301B4"/>
    <w:rsid w:val="00E3026E"/>
    <w:rsid w:val="00E30879"/>
    <w:rsid w:val="00E3093A"/>
    <w:rsid w:val="00E30A00"/>
    <w:rsid w:val="00E30D2D"/>
    <w:rsid w:val="00E30D7B"/>
    <w:rsid w:val="00E3144C"/>
    <w:rsid w:val="00E3148C"/>
    <w:rsid w:val="00E3180C"/>
    <w:rsid w:val="00E3186A"/>
    <w:rsid w:val="00E31B8A"/>
    <w:rsid w:val="00E31D4F"/>
    <w:rsid w:val="00E3269E"/>
    <w:rsid w:val="00E328D7"/>
    <w:rsid w:val="00E32978"/>
    <w:rsid w:val="00E330BD"/>
    <w:rsid w:val="00E330E8"/>
    <w:rsid w:val="00E3400C"/>
    <w:rsid w:val="00E340FB"/>
    <w:rsid w:val="00E346A1"/>
    <w:rsid w:val="00E34CD6"/>
    <w:rsid w:val="00E350FD"/>
    <w:rsid w:val="00E355C7"/>
    <w:rsid w:val="00E35693"/>
    <w:rsid w:val="00E35782"/>
    <w:rsid w:val="00E35E0D"/>
    <w:rsid w:val="00E36755"/>
    <w:rsid w:val="00E368BB"/>
    <w:rsid w:val="00E36CD1"/>
    <w:rsid w:val="00E36E74"/>
    <w:rsid w:val="00E373D4"/>
    <w:rsid w:val="00E37467"/>
    <w:rsid w:val="00E37885"/>
    <w:rsid w:val="00E37FC0"/>
    <w:rsid w:val="00E401B9"/>
    <w:rsid w:val="00E402BB"/>
    <w:rsid w:val="00E4083B"/>
    <w:rsid w:val="00E40D34"/>
    <w:rsid w:val="00E40F00"/>
    <w:rsid w:val="00E41588"/>
    <w:rsid w:val="00E41C32"/>
    <w:rsid w:val="00E41D5C"/>
    <w:rsid w:val="00E42109"/>
    <w:rsid w:val="00E428D6"/>
    <w:rsid w:val="00E42CE5"/>
    <w:rsid w:val="00E433B2"/>
    <w:rsid w:val="00E4353A"/>
    <w:rsid w:val="00E43850"/>
    <w:rsid w:val="00E43B55"/>
    <w:rsid w:val="00E43D58"/>
    <w:rsid w:val="00E4459A"/>
    <w:rsid w:val="00E44670"/>
    <w:rsid w:val="00E44919"/>
    <w:rsid w:val="00E44951"/>
    <w:rsid w:val="00E4498E"/>
    <w:rsid w:val="00E44A77"/>
    <w:rsid w:val="00E44DBE"/>
    <w:rsid w:val="00E44E3D"/>
    <w:rsid w:val="00E45054"/>
    <w:rsid w:val="00E45431"/>
    <w:rsid w:val="00E45BAA"/>
    <w:rsid w:val="00E45BD3"/>
    <w:rsid w:val="00E4616E"/>
    <w:rsid w:val="00E461F4"/>
    <w:rsid w:val="00E46453"/>
    <w:rsid w:val="00E468CE"/>
    <w:rsid w:val="00E46954"/>
    <w:rsid w:val="00E46A39"/>
    <w:rsid w:val="00E46A71"/>
    <w:rsid w:val="00E46AF8"/>
    <w:rsid w:val="00E47215"/>
    <w:rsid w:val="00E47484"/>
    <w:rsid w:val="00E47857"/>
    <w:rsid w:val="00E47984"/>
    <w:rsid w:val="00E47E09"/>
    <w:rsid w:val="00E47FAB"/>
    <w:rsid w:val="00E505A0"/>
    <w:rsid w:val="00E505D6"/>
    <w:rsid w:val="00E5063B"/>
    <w:rsid w:val="00E506A7"/>
    <w:rsid w:val="00E508B4"/>
    <w:rsid w:val="00E509BD"/>
    <w:rsid w:val="00E51431"/>
    <w:rsid w:val="00E51487"/>
    <w:rsid w:val="00E5177E"/>
    <w:rsid w:val="00E51D2B"/>
    <w:rsid w:val="00E51E87"/>
    <w:rsid w:val="00E51EE7"/>
    <w:rsid w:val="00E529C6"/>
    <w:rsid w:val="00E52EAF"/>
    <w:rsid w:val="00E52EC6"/>
    <w:rsid w:val="00E52EE8"/>
    <w:rsid w:val="00E53009"/>
    <w:rsid w:val="00E53145"/>
    <w:rsid w:val="00E53435"/>
    <w:rsid w:val="00E5390E"/>
    <w:rsid w:val="00E53A81"/>
    <w:rsid w:val="00E53C6D"/>
    <w:rsid w:val="00E53E65"/>
    <w:rsid w:val="00E53F7D"/>
    <w:rsid w:val="00E54D6A"/>
    <w:rsid w:val="00E55564"/>
    <w:rsid w:val="00E55A04"/>
    <w:rsid w:val="00E56003"/>
    <w:rsid w:val="00E56207"/>
    <w:rsid w:val="00E56246"/>
    <w:rsid w:val="00E56DFF"/>
    <w:rsid w:val="00E56E67"/>
    <w:rsid w:val="00E5714A"/>
    <w:rsid w:val="00E57460"/>
    <w:rsid w:val="00E575ED"/>
    <w:rsid w:val="00E5761C"/>
    <w:rsid w:val="00E57827"/>
    <w:rsid w:val="00E57D62"/>
    <w:rsid w:val="00E602D0"/>
    <w:rsid w:val="00E6041B"/>
    <w:rsid w:val="00E606A2"/>
    <w:rsid w:val="00E606FE"/>
    <w:rsid w:val="00E608ED"/>
    <w:rsid w:val="00E60B8D"/>
    <w:rsid w:val="00E611A3"/>
    <w:rsid w:val="00E61594"/>
    <w:rsid w:val="00E6159B"/>
    <w:rsid w:val="00E61B42"/>
    <w:rsid w:val="00E61BC9"/>
    <w:rsid w:val="00E6260E"/>
    <w:rsid w:val="00E6282D"/>
    <w:rsid w:val="00E62837"/>
    <w:rsid w:val="00E62977"/>
    <w:rsid w:val="00E62F7E"/>
    <w:rsid w:val="00E63084"/>
    <w:rsid w:val="00E63346"/>
    <w:rsid w:val="00E636DE"/>
    <w:rsid w:val="00E6370D"/>
    <w:rsid w:val="00E63902"/>
    <w:rsid w:val="00E63A6D"/>
    <w:rsid w:val="00E641E1"/>
    <w:rsid w:val="00E643A9"/>
    <w:rsid w:val="00E643AF"/>
    <w:rsid w:val="00E643B6"/>
    <w:rsid w:val="00E64C3E"/>
    <w:rsid w:val="00E6581D"/>
    <w:rsid w:val="00E65CD2"/>
    <w:rsid w:val="00E65D31"/>
    <w:rsid w:val="00E6600F"/>
    <w:rsid w:val="00E66444"/>
    <w:rsid w:val="00E66AAC"/>
    <w:rsid w:val="00E66DC4"/>
    <w:rsid w:val="00E673FF"/>
    <w:rsid w:val="00E67752"/>
    <w:rsid w:val="00E678E4"/>
    <w:rsid w:val="00E70142"/>
    <w:rsid w:val="00E70855"/>
    <w:rsid w:val="00E70A5B"/>
    <w:rsid w:val="00E70BEB"/>
    <w:rsid w:val="00E70C18"/>
    <w:rsid w:val="00E70EBF"/>
    <w:rsid w:val="00E71154"/>
    <w:rsid w:val="00E7140D"/>
    <w:rsid w:val="00E7146B"/>
    <w:rsid w:val="00E71575"/>
    <w:rsid w:val="00E71A0D"/>
    <w:rsid w:val="00E71C1E"/>
    <w:rsid w:val="00E72130"/>
    <w:rsid w:val="00E723C1"/>
    <w:rsid w:val="00E7257E"/>
    <w:rsid w:val="00E7280D"/>
    <w:rsid w:val="00E72889"/>
    <w:rsid w:val="00E72BF3"/>
    <w:rsid w:val="00E72C78"/>
    <w:rsid w:val="00E72D9D"/>
    <w:rsid w:val="00E72E85"/>
    <w:rsid w:val="00E732EA"/>
    <w:rsid w:val="00E733A2"/>
    <w:rsid w:val="00E73668"/>
    <w:rsid w:val="00E73A1C"/>
    <w:rsid w:val="00E73A99"/>
    <w:rsid w:val="00E73AAE"/>
    <w:rsid w:val="00E73BE1"/>
    <w:rsid w:val="00E73E4D"/>
    <w:rsid w:val="00E74168"/>
    <w:rsid w:val="00E74D1A"/>
    <w:rsid w:val="00E74D53"/>
    <w:rsid w:val="00E74EDB"/>
    <w:rsid w:val="00E753E4"/>
    <w:rsid w:val="00E755A8"/>
    <w:rsid w:val="00E75B2E"/>
    <w:rsid w:val="00E76107"/>
    <w:rsid w:val="00E76621"/>
    <w:rsid w:val="00E77587"/>
    <w:rsid w:val="00E7773C"/>
    <w:rsid w:val="00E77B50"/>
    <w:rsid w:val="00E80246"/>
    <w:rsid w:val="00E80578"/>
    <w:rsid w:val="00E80782"/>
    <w:rsid w:val="00E80AAF"/>
    <w:rsid w:val="00E80FAD"/>
    <w:rsid w:val="00E80FE7"/>
    <w:rsid w:val="00E817F0"/>
    <w:rsid w:val="00E819BE"/>
    <w:rsid w:val="00E819C0"/>
    <w:rsid w:val="00E81B22"/>
    <w:rsid w:val="00E8205A"/>
    <w:rsid w:val="00E8209A"/>
    <w:rsid w:val="00E8232C"/>
    <w:rsid w:val="00E823FB"/>
    <w:rsid w:val="00E82619"/>
    <w:rsid w:val="00E82AD3"/>
    <w:rsid w:val="00E8338A"/>
    <w:rsid w:val="00E8343C"/>
    <w:rsid w:val="00E83570"/>
    <w:rsid w:val="00E8370B"/>
    <w:rsid w:val="00E8371B"/>
    <w:rsid w:val="00E83C2E"/>
    <w:rsid w:val="00E8417D"/>
    <w:rsid w:val="00E8419B"/>
    <w:rsid w:val="00E841F6"/>
    <w:rsid w:val="00E841FD"/>
    <w:rsid w:val="00E843BD"/>
    <w:rsid w:val="00E8478A"/>
    <w:rsid w:val="00E84B06"/>
    <w:rsid w:val="00E8556D"/>
    <w:rsid w:val="00E85584"/>
    <w:rsid w:val="00E85694"/>
    <w:rsid w:val="00E85AEA"/>
    <w:rsid w:val="00E85C21"/>
    <w:rsid w:val="00E85CAB"/>
    <w:rsid w:val="00E861F4"/>
    <w:rsid w:val="00E86319"/>
    <w:rsid w:val="00E86BD9"/>
    <w:rsid w:val="00E8766D"/>
    <w:rsid w:val="00E87C66"/>
    <w:rsid w:val="00E87DFC"/>
    <w:rsid w:val="00E904BB"/>
    <w:rsid w:val="00E907A5"/>
    <w:rsid w:val="00E9082E"/>
    <w:rsid w:val="00E90868"/>
    <w:rsid w:val="00E90892"/>
    <w:rsid w:val="00E90C3E"/>
    <w:rsid w:val="00E90D96"/>
    <w:rsid w:val="00E90ED9"/>
    <w:rsid w:val="00E91BD5"/>
    <w:rsid w:val="00E91DD7"/>
    <w:rsid w:val="00E91E72"/>
    <w:rsid w:val="00E91FD7"/>
    <w:rsid w:val="00E92561"/>
    <w:rsid w:val="00E9261D"/>
    <w:rsid w:val="00E9295E"/>
    <w:rsid w:val="00E92CD9"/>
    <w:rsid w:val="00E92E3D"/>
    <w:rsid w:val="00E93051"/>
    <w:rsid w:val="00E931EE"/>
    <w:rsid w:val="00E93431"/>
    <w:rsid w:val="00E93754"/>
    <w:rsid w:val="00E93831"/>
    <w:rsid w:val="00E93934"/>
    <w:rsid w:val="00E93B67"/>
    <w:rsid w:val="00E93E3E"/>
    <w:rsid w:val="00E9418C"/>
    <w:rsid w:val="00E9420E"/>
    <w:rsid w:val="00E950CB"/>
    <w:rsid w:val="00E955F9"/>
    <w:rsid w:val="00E9585D"/>
    <w:rsid w:val="00E959A3"/>
    <w:rsid w:val="00E95EBF"/>
    <w:rsid w:val="00E96185"/>
    <w:rsid w:val="00E9651F"/>
    <w:rsid w:val="00E96582"/>
    <w:rsid w:val="00E967A3"/>
    <w:rsid w:val="00E968D6"/>
    <w:rsid w:val="00E96903"/>
    <w:rsid w:val="00E96B42"/>
    <w:rsid w:val="00E96DDB"/>
    <w:rsid w:val="00E96E14"/>
    <w:rsid w:val="00E972C4"/>
    <w:rsid w:val="00E97416"/>
    <w:rsid w:val="00E97D31"/>
    <w:rsid w:val="00EA0008"/>
    <w:rsid w:val="00EA0D75"/>
    <w:rsid w:val="00EA0D9A"/>
    <w:rsid w:val="00EA0E8D"/>
    <w:rsid w:val="00EA15E9"/>
    <w:rsid w:val="00EA1A6D"/>
    <w:rsid w:val="00EA1F45"/>
    <w:rsid w:val="00EA1F61"/>
    <w:rsid w:val="00EA2593"/>
    <w:rsid w:val="00EA27E6"/>
    <w:rsid w:val="00EA292B"/>
    <w:rsid w:val="00EA2B4C"/>
    <w:rsid w:val="00EA2CC3"/>
    <w:rsid w:val="00EA3328"/>
    <w:rsid w:val="00EA3529"/>
    <w:rsid w:val="00EA388F"/>
    <w:rsid w:val="00EA4744"/>
    <w:rsid w:val="00EA4913"/>
    <w:rsid w:val="00EA49D6"/>
    <w:rsid w:val="00EA4BA8"/>
    <w:rsid w:val="00EA4E05"/>
    <w:rsid w:val="00EA52B0"/>
    <w:rsid w:val="00EA53C2"/>
    <w:rsid w:val="00EA5B56"/>
    <w:rsid w:val="00EA60C7"/>
    <w:rsid w:val="00EA60CF"/>
    <w:rsid w:val="00EA6490"/>
    <w:rsid w:val="00EA6535"/>
    <w:rsid w:val="00EA7C70"/>
    <w:rsid w:val="00EB03C5"/>
    <w:rsid w:val="00EB0477"/>
    <w:rsid w:val="00EB04B7"/>
    <w:rsid w:val="00EB0DE4"/>
    <w:rsid w:val="00EB1074"/>
    <w:rsid w:val="00EB1251"/>
    <w:rsid w:val="00EB127D"/>
    <w:rsid w:val="00EB1456"/>
    <w:rsid w:val="00EB1FFE"/>
    <w:rsid w:val="00EB260F"/>
    <w:rsid w:val="00EB2678"/>
    <w:rsid w:val="00EB26DC"/>
    <w:rsid w:val="00EB28E7"/>
    <w:rsid w:val="00EB2965"/>
    <w:rsid w:val="00EB317B"/>
    <w:rsid w:val="00EB3593"/>
    <w:rsid w:val="00EB391C"/>
    <w:rsid w:val="00EB3A01"/>
    <w:rsid w:val="00EB3B53"/>
    <w:rsid w:val="00EB3BAD"/>
    <w:rsid w:val="00EB3C7E"/>
    <w:rsid w:val="00EB3C96"/>
    <w:rsid w:val="00EB3E09"/>
    <w:rsid w:val="00EB4103"/>
    <w:rsid w:val="00EB4837"/>
    <w:rsid w:val="00EB507E"/>
    <w:rsid w:val="00EB52B8"/>
    <w:rsid w:val="00EB54D2"/>
    <w:rsid w:val="00EB5582"/>
    <w:rsid w:val="00EB563A"/>
    <w:rsid w:val="00EB588E"/>
    <w:rsid w:val="00EB5DDC"/>
    <w:rsid w:val="00EB60F5"/>
    <w:rsid w:val="00EB61C0"/>
    <w:rsid w:val="00EB68D3"/>
    <w:rsid w:val="00EB69D1"/>
    <w:rsid w:val="00EB70A9"/>
    <w:rsid w:val="00EB7379"/>
    <w:rsid w:val="00EB740F"/>
    <w:rsid w:val="00EB7458"/>
    <w:rsid w:val="00EB7542"/>
    <w:rsid w:val="00EB77EC"/>
    <w:rsid w:val="00EB7FCF"/>
    <w:rsid w:val="00EC0051"/>
    <w:rsid w:val="00EC0914"/>
    <w:rsid w:val="00EC0930"/>
    <w:rsid w:val="00EC0CE8"/>
    <w:rsid w:val="00EC0E46"/>
    <w:rsid w:val="00EC0F62"/>
    <w:rsid w:val="00EC101A"/>
    <w:rsid w:val="00EC165C"/>
    <w:rsid w:val="00EC1CDF"/>
    <w:rsid w:val="00EC1DCD"/>
    <w:rsid w:val="00EC2768"/>
    <w:rsid w:val="00EC2B31"/>
    <w:rsid w:val="00EC2BB3"/>
    <w:rsid w:val="00EC2C49"/>
    <w:rsid w:val="00EC2D0D"/>
    <w:rsid w:val="00EC3177"/>
    <w:rsid w:val="00EC34D7"/>
    <w:rsid w:val="00EC36D9"/>
    <w:rsid w:val="00EC376F"/>
    <w:rsid w:val="00EC3DA6"/>
    <w:rsid w:val="00EC4234"/>
    <w:rsid w:val="00EC455D"/>
    <w:rsid w:val="00EC48E1"/>
    <w:rsid w:val="00EC4A0A"/>
    <w:rsid w:val="00EC4E55"/>
    <w:rsid w:val="00EC4E7C"/>
    <w:rsid w:val="00EC50D2"/>
    <w:rsid w:val="00EC515D"/>
    <w:rsid w:val="00EC52BD"/>
    <w:rsid w:val="00EC53ED"/>
    <w:rsid w:val="00EC55FA"/>
    <w:rsid w:val="00EC58A5"/>
    <w:rsid w:val="00EC5A53"/>
    <w:rsid w:val="00EC5D69"/>
    <w:rsid w:val="00EC6838"/>
    <w:rsid w:val="00EC6AA1"/>
    <w:rsid w:val="00EC6BB4"/>
    <w:rsid w:val="00EC6FA9"/>
    <w:rsid w:val="00EC70B5"/>
    <w:rsid w:val="00EC73E9"/>
    <w:rsid w:val="00ED023C"/>
    <w:rsid w:val="00ED0396"/>
    <w:rsid w:val="00ED03D3"/>
    <w:rsid w:val="00ED044B"/>
    <w:rsid w:val="00ED0B29"/>
    <w:rsid w:val="00ED0E6C"/>
    <w:rsid w:val="00ED1570"/>
    <w:rsid w:val="00ED17A5"/>
    <w:rsid w:val="00ED1A83"/>
    <w:rsid w:val="00ED1B61"/>
    <w:rsid w:val="00ED1FAE"/>
    <w:rsid w:val="00ED1FC9"/>
    <w:rsid w:val="00ED20F1"/>
    <w:rsid w:val="00ED224A"/>
    <w:rsid w:val="00ED23A1"/>
    <w:rsid w:val="00ED2454"/>
    <w:rsid w:val="00ED26C6"/>
    <w:rsid w:val="00ED27E0"/>
    <w:rsid w:val="00ED2AB8"/>
    <w:rsid w:val="00ED2B53"/>
    <w:rsid w:val="00ED3013"/>
    <w:rsid w:val="00ED302F"/>
    <w:rsid w:val="00ED3166"/>
    <w:rsid w:val="00ED3197"/>
    <w:rsid w:val="00ED3280"/>
    <w:rsid w:val="00ED351B"/>
    <w:rsid w:val="00ED3532"/>
    <w:rsid w:val="00ED38B3"/>
    <w:rsid w:val="00ED3AE6"/>
    <w:rsid w:val="00ED4615"/>
    <w:rsid w:val="00ED4ABA"/>
    <w:rsid w:val="00ED5D37"/>
    <w:rsid w:val="00ED6236"/>
    <w:rsid w:val="00ED6542"/>
    <w:rsid w:val="00ED6547"/>
    <w:rsid w:val="00ED6698"/>
    <w:rsid w:val="00ED6918"/>
    <w:rsid w:val="00ED6F71"/>
    <w:rsid w:val="00ED6FA8"/>
    <w:rsid w:val="00ED6FB3"/>
    <w:rsid w:val="00ED72D4"/>
    <w:rsid w:val="00ED7437"/>
    <w:rsid w:val="00ED75BE"/>
    <w:rsid w:val="00EE003C"/>
    <w:rsid w:val="00EE0975"/>
    <w:rsid w:val="00EE0B68"/>
    <w:rsid w:val="00EE0F14"/>
    <w:rsid w:val="00EE13E8"/>
    <w:rsid w:val="00EE14F2"/>
    <w:rsid w:val="00EE158C"/>
    <w:rsid w:val="00EE1614"/>
    <w:rsid w:val="00EE17C5"/>
    <w:rsid w:val="00EE19A0"/>
    <w:rsid w:val="00EE19A7"/>
    <w:rsid w:val="00EE1EDA"/>
    <w:rsid w:val="00EE1F77"/>
    <w:rsid w:val="00EE227F"/>
    <w:rsid w:val="00EE230B"/>
    <w:rsid w:val="00EE252F"/>
    <w:rsid w:val="00EE2841"/>
    <w:rsid w:val="00EE29A5"/>
    <w:rsid w:val="00EE29FE"/>
    <w:rsid w:val="00EE3381"/>
    <w:rsid w:val="00EE369A"/>
    <w:rsid w:val="00EE3861"/>
    <w:rsid w:val="00EE39AF"/>
    <w:rsid w:val="00EE39C5"/>
    <w:rsid w:val="00EE445E"/>
    <w:rsid w:val="00EE4608"/>
    <w:rsid w:val="00EE48EE"/>
    <w:rsid w:val="00EE497D"/>
    <w:rsid w:val="00EE4D9A"/>
    <w:rsid w:val="00EE4EF9"/>
    <w:rsid w:val="00EE4FB5"/>
    <w:rsid w:val="00EE53A1"/>
    <w:rsid w:val="00EE5507"/>
    <w:rsid w:val="00EE55A4"/>
    <w:rsid w:val="00EE56DB"/>
    <w:rsid w:val="00EE5A8E"/>
    <w:rsid w:val="00EE5AF8"/>
    <w:rsid w:val="00EE5ED0"/>
    <w:rsid w:val="00EE5F98"/>
    <w:rsid w:val="00EE603E"/>
    <w:rsid w:val="00EE63AB"/>
    <w:rsid w:val="00EE65EE"/>
    <w:rsid w:val="00EE687B"/>
    <w:rsid w:val="00EE6B51"/>
    <w:rsid w:val="00EE6C50"/>
    <w:rsid w:val="00EE705D"/>
    <w:rsid w:val="00EE70E6"/>
    <w:rsid w:val="00EE7612"/>
    <w:rsid w:val="00EE7D70"/>
    <w:rsid w:val="00EE7E44"/>
    <w:rsid w:val="00EE7FFD"/>
    <w:rsid w:val="00EF027B"/>
    <w:rsid w:val="00EF0413"/>
    <w:rsid w:val="00EF0572"/>
    <w:rsid w:val="00EF0622"/>
    <w:rsid w:val="00EF0917"/>
    <w:rsid w:val="00EF0B35"/>
    <w:rsid w:val="00EF0D28"/>
    <w:rsid w:val="00EF125E"/>
    <w:rsid w:val="00EF13EB"/>
    <w:rsid w:val="00EF15F6"/>
    <w:rsid w:val="00EF176D"/>
    <w:rsid w:val="00EF1D9B"/>
    <w:rsid w:val="00EF1E96"/>
    <w:rsid w:val="00EF2061"/>
    <w:rsid w:val="00EF22A5"/>
    <w:rsid w:val="00EF2363"/>
    <w:rsid w:val="00EF249F"/>
    <w:rsid w:val="00EF2510"/>
    <w:rsid w:val="00EF2815"/>
    <w:rsid w:val="00EF2A68"/>
    <w:rsid w:val="00EF2AF2"/>
    <w:rsid w:val="00EF2C63"/>
    <w:rsid w:val="00EF2D5F"/>
    <w:rsid w:val="00EF2F45"/>
    <w:rsid w:val="00EF2FA2"/>
    <w:rsid w:val="00EF31E2"/>
    <w:rsid w:val="00EF3220"/>
    <w:rsid w:val="00EF3451"/>
    <w:rsid w:val="00EF355E"/>
    <w:rsid w:val="00EF3B12"/>
    <w:rsid w:val="00EF3ED7"/>
    <w:rsid w:val="00EF471D"/>
    <w:rsid w:val="00EF4BED"/>
    <w:rsid w:val="00EF4C0D"/>
    <w:rsid w:val="00EF4CB0"/>
    <w:rsid w:val="00EF500B"/>
    <w:rsid w:val="00EF5480"/>
    <w:rsid w:val="00EF562B"/>
    <w:rsid w:val="00EF56B9"/>
    <w:rsid w:val="00EF5A6A"/>
    <w:rsid w:val="00EF5B08"/>
    <w:rsid w:val="00EF5B6E"/>
    <w:rsid w:val="00EF6824"/>
    <w:rsid w:val="00EF6F8D"/>
    <w:rsid w:val="00EF71A5"/>
    <w:rsid w:val="00EF72E6"/>
    <w:rsid w:val="00EF763E"/>
    <w:rsid w:val="00EF7648"/>
    <w:rsid w:val="00EF76D5"/>
    <w:rsid w:val="00EF79E5"/>
    <w:rsid w:val="00EF7B0E"/>
    <w:rsid w:val="00EF7BE9"/>
    <w:rsid w:val="00EF7DAA"/>
    <w:rsid w:val="00F00344"/>
    <w:rsid w:val="00F00397"/>
    <w:rsid w:val="00F0093C"/>
    <w:rsid w:val="00F0133F"/>
    <w:rsid w:val="00F01438"/>
    <w:rsid w:val="00F01492"/>
    <w:rsid w:val="00F0186C"/>
    <w:rsid w:val="00F0193C"/>
    <w:rsid w:val="00F01C10"/>
    <w:rsid w:val="00F01F67"/>
    <w:rsid w:val="00F0235D"/>
    <w:rsid w:val="00F0284F"/>
    <w:rsid w:val="00F02989"/>
    <w:rsid w:val="00F02AB1"/>
    <w:rsid w:val="00F03045"/>
    <w:rsid w:val="00F0318A"/>
    <w:rsid w:val="00F0323A"/>
    <w:rsid w:val="00F0371D"/>
    <w:rsid w:val="00F037BC"/>
    <w:rsid w:val="00F03968"/>
    <w:rsid w:val="00F03ED7"/>
    <w:rsid w:val="00F0428A"/>
    <w:rsid w:val="00F042DC"/>
    <w:rsid w:val="00F048F8"/>
    <w:rsid w:val="00F04A72"/>
    <w:rsid w:val="00F04B9A"/>
    <w:rsid w:val="00F0515A"/>
    <w:rsid w:val="00F052AD"/>
    <w:rsid w:val="00F052D2"/>
    <w:rsid w:val="00F05307"/>
    <w:rsid w:val="00F059DA"/>
    <w:rsid w:val="00F05DDB"/>
    <w:rsid w:val="00F05EAB"/>
    <w:rsid w:val="00F061C3"/>
    <w:rsid w:val="00F06684"/>
    <w:rsid w:val="00F068FD"/>
    <w:rsid w:val="00F06F7B"/>
    <w:rsid w:val="00F06FB2"/>
    <w:rsid w:val="00F070E5"/>
    <w:rsid w:val="00F071D8"/>
    <w:rsid w:val="00F07384"/>
    <w:rsid w:val="00F074AD"/>
    <w:rsid w:val="00F075A7"/>
    <w:rsid w:val="00F07673"/>
    <w:rsid w:val="00F07943"/>
    <w:rsid w:val="00F10101"/>
    <w:rsid w:val="00F10354"/>
    <w:rsid w:val="00F10810"/>
    <w:rsid w:val="00F10914"/>
    <w:rsid w:val="00F10F89"/>
    <w:rsid w:val="00F11110"/>
    <w:rsid w:val="00F11148"/>
    <w:rsid w:val="00F1144A"/>
    <w:rsid w:val="00F116F9"/>
    <w:rsid w:val="00F11953"/>
    <w:rsid w:val="00F11968"/>
    <w:rsid w:val="00F11B8E"/>
    <w:rsid w:val="00F11D10"/>
    <w:rsid w:val="00F11DE4"/>
    <w:rsid w:val="00F12063"/>
    <w:rsid w:val="00F12202"/>
    <w:rsid w:val="00F12376"/>
    <w:rsid w:val="00F12657"/>
    <w:rsid w:val="00F12B27"/>
    <w:rsid w:val="00F12CFD"/>
    <w:rsid w:val="00F12F51"/>
    <w:rsid w:val="00F1353E"/>
    <w:rsid w:val="00F13666"/>
    <w:rsid w:val="00F136C1"/>
    <w:rsid w:val="00F13718"/>
    <w:rsid w:val="00F1382E"/>
    <w:rsid w:val="00F13994"/>
    <w:rsid w:val="00F143BA"/>
    <w:rsid w:val="00F15657"/>
    <w:rsid w:val="00F15A35"/>
    <w:rsid w:val="00F15D76"/>
    <w:rsid w:val="00F15E61"/>
    <w:rsid w:val="00F16161"/>
    <w:rsid w:val="00F16342"/>
    <w:rsid w:val="00F165B4"/>
    <w:rsid w:val="00F16682"/>
    <w:rsid w:val="00F166F8"/>
    <w:rsid w:val="00F16AC4"/>
    <w:rsid w:val="00F16B21"/>
    <w:rsid w:val="00F16B78"/>
    <w:rsid w:val="00F16CA7"/>
    <w:rsid w:val="00F170D9"/>
    <w:rsid w:val="00F173B9"/>
    <w:rsid w:val="00F176A3"/>
    <w:rsid w:val="00F17A7B"/>
    <w:rsid w:val="00F17F05"/>
    <w:rsid w:val="00F20B6F"/>
    <w:rsid w:val="00F20F95"/>
    <w:rsid w:val="00F210A8"/>
    <w:rsid w:val="00F21294"/>
    <w:rsid w:val="00F2132D"/>
    <w:rsid w:val="00F21588"/>
    <w:rsid w:val="00F2179C"/>
    <w:rsid w:val="00F21A98"/>
    <w:rsid w:val="00F21FFD"/>
    <w:rsid w:val="00F220A7"/>
    <w:rsid w:val="00F22D0C"/>
    <w:rsid w:val="00F22F98"/>
    <w:rsid w:val="00F2373B"/>
    <w:rsid w:val="00F23849"/>
    <w:rsid w:val="00F2399A"/>
    <w:rsid w:val="00F23B61"/>
    <w:rsid w:val="00F23BAC"/>
    <w:rsid w:val="00F23DF7"/>
    <w:rsid w:val="00F24718"/>
    <w:rsid w:val="00F2473E"/>
    <w:rsid w:val="00F2482E"/>
    <w:rsid w:val="00F24D1C"/>
    <w:rsid w:val="00F24EBB"/>
    <w:rsid w:val="00F24ED9"/>
    <w:rsid w:val="00F2598B"/>
    <w:rsid w:val="00F25BF0"/>
    <w:rsid w:val="00F26400"/>
    <w:rsid w:val="00F264F5"/>
    <w:rsid w:val="00F265BC"/>
    <w:rsid w:val="00F26673"/>
    <w:rsid w:val="00F26AFD"/>
    <w:rsid w:val="00F27158"/>
    <w:rsid w:val="00F2746A"/>
    <w:rsid w:val="00F2763B"/>
    <w:rsid w:val="00F27E45"/>
    <w:rsid w:val="00F300BD"/>
    <w:rsid w:val="00F30464"/>
    <w:rsid w:val="00F304A5"/>
    <w:rsid w:val="00F308D1"/>
    <w:rsid w:val="00F30D3D"/>
    <w:rsid w:val="00F30FA6"/>
    <w:rsid w:val="00F312F0"/>
    <w:rsid w:val="00F31387"/>
    <w:rsid w:val="00F31452"/>
    <w:rsid w:val="00F31903"/>
    <w:rsid w:val="00F31BAD"/>
    <w:rsid w:val="00F32011"/>
    <w:rsid w:val="00F32300"/>
    <w:rsid w:val="00F324F3"/>
    <w:rsid w:val="00F32527"/>
    <w:rsid w:val="00F32872"/>
    <w:rsid w:val="00F32C47"/>
    <w:rsid w:val="00F32DFE"/>
    <w:rsid w:val="00F32E8D"/>
    <w:rsid w:val="00F338AA"/>
    <w:rsid w:val="00F33B37"/>
    <w:rsid w:val="00F33BDD"/>
    <w:rsid w:val="00F33CC2"/>
    <w:rsid w:val="00F33E38"/>
    <w:rsid w:val="00F342CB"/>
    <w:rsid w:val="00F343E9"/>
    <w:rsid w:val="00F34474"/>
    <w:rsid w:val="00F345D6"/>
    <w:rsid w:val="00F34833"/>
    <w:rsid w:val="00F34C4A"/>
    <w:rsid w:val="00F34DAA"/>
    <w:rsid w:val="00F350F5"/>
    <w:rsid w:val="00F35529"/>
    <w:rsid w:val="00F356B1"/>
    <w:rsid w:val="00F360FB"/>
    <w:rsid w:val="00F36A05"/>
    <w:rsid w:val="00F370FE"/>
    <w:rsid w:val="00F3759A"/>
    <w:rsid w:val="00F376BC"/>
    <w:rsid w:val="00F3781D"/>
    <w:rsid w:val="00F379D7"/>
    <w:rsid w:val="00F37F3D"/>
    <w:rsid w:val="00F37FCA"/>
    <w:rsid w:val="00F400C8"/>
    <w:rsid w:val="00F40A5F"/>
    <w:rsid w:val="00F40F15"/>
    <w:rsid w:val="00F41088"/>
    <w:rsid w:val="00F4173A"/>
    <w:rsid w:val="00F41992"/>
    <w:rsid w:val="00F419BD"/>
    <w:rsid w:val="00F419FD"/>
    <w:rsid w:val="00F41E54"/>
    <w:rsid w:val="00F41F83"/>
    <w:rsid w:val="00F42117"/>
    <w:rsid w:val="00F42201"/>
    <w:rsid w:val="00F42237"/>
    <w:rsid w:val="00F42306"/>
    <w:rsid w:val="00F42310"/>
    <w:rsid w:val="00F425F8"/>
    <w:rsid w:val="00F42880"/>
    <w:rsid w:val="00F432C8"/>
    <w:rsid w:val="00F433BC"/>
    <w:rsid w:val="00F433F4"/>
    <w:rsid w:val="00F43933"/>
    <w:rsid w:val="00F43D2F"/>
    <w:rsid w:val="00F43E43"/>
    <w:rsid w:val="00F43F71"/>
    <w:rsid w:val="00F4492D"/>
    <w:rsid w:val="00F449DA"/>
    <w:rsid w:val="00F44B32"/>
    <w:rsid w:val="00F44DE6"/>
    <w:rsid w:val="00F44FA4"/>
    <w:rsid w:val="00F45527"/>
    <w:rsid w:val="00F45776"/>
    <w:rsid w:val="00F45948"/>
    <w:rsid w:val="00F45AF0"/>
    <w:rsid w:val="00F45B3B"/>
    <w:rsid w:val="00F45CE8"/>
    <w:rsid w:val="00F460C4"/>
    <w:rsid w:val="00F46479"/>
    <w:rsid w:val="00F464EA"/>
    <w:rsid w:val="00F465CA"/>
    <w:rsid w:val="00F46AD7"/>
    <w:rsid w:val="00F470C9"/>
    <w:rsid w:val="00F47C67"/>
    <w:rsid w:val="00F47CEE"/>
    <w:rsid w:val="00F47D6F"/>
    <w:rsid w:val="00F47E66"/>
    <w:rsid w:val="00F50090"/>
    <w:rsid w:val="00F506DA"/>
    <w:rsid w:val="00F50930"/>
    <w:rsid w:val="00F50F51"/>
    <w:rsid w:val="00F5103F"/>
    <w:rsid w:val="00F5117F"/>
    <w:rsid w:val="00F51BF3"/>
    <w:rsid w:val="00F5203D"/>
    <w:rsid w:val="00F52294"/>
    <w:rsid w:val="00F52477"/>
    <w:rsid w:val="00F524C5"/>
    <w:rsid w:val="00F526B0"/>
    <w:rsid w:val="00F52730"/>
    <w:rsid w:val="00F527BE"/>
    <w:rsid w:val="00F52A73"/>
    <w:rsid w:val="00F52B7D"/>
    <w:rsid w:val="00F52C29"/>
    <w:rsid w:val="00F52CB8"/>
    <w:rsid w:val="00F53161"/>
    <w:rsid w:val="00F5384F"/>
    <w:rsid w:val="00F53A40"/>
    <w:rsid w:val="00F53B4D"/>
    <w:rsid w:val="00F53BBB"/>
    <w:rsid w:val="00F53CAB"/>
    <w:rsid w:val="00F53D04"/>
    <w:rsid w:val="00F53EBF"/>
    <w:rsid w:val="00F54182"/>
    <w:rsid w:val="00F541FF"/>
    <w:rsid w:val="00F54235"/>
    <w:rsid w:val="00F5494E"/>
    <w:rsid w:val="00F54A00"/>
    <w:rsid w:val="00F54ABD"/>
    <w:rsid w:val="00F54F56"/>
    <w:rsid w:val="00F551EA"/>
    <w:rsid w:val="00F556AF"/>
    <w:rsid w:val="00F55840"/>
    <w:rsid w:val="00F55848"/>
    <w:rsid w:val="00F55C53"/>
    <w:rsid w:val="00F55F30"/>
    <w:rsid w:val="00F55FCF"/>
    <w:rsid w:val="00F564F6"/>
    <w:rsid w:val="00F56A69"/>
    <w:rsid w:val="00F57341"/>
    <w:rsid w:val="00F573CB"/>
    <w:rsid w:val="00F576F6"/>
    <w:rsid w:val="00F579B6"/>
    <w:rsid w:val="00F57B99"/>
    <w:rsid w:val="00F606DA"/>
    <w:rsid w:val="00F60C00"/>
    <w:rsid w:val="00F60EF4"/>
    <w:rsid w:val="00F61322"/>
    <w:rsid w:val="00F615C3"/>
    <w:rsid w:val="00F61914"/>
    <w:rsid w:val="00F61ADA"/>
    <w:rsid w:val="00F61AF4"/>
    <w:rsid w:val="00F620DD"/>
    <w:rsid w:val="00F62347"/>
    <w:rsid w:val="00F624F1"/>
    <w:rsid w:val="00F62C95"/>
    <w:rsid w:val="00F635C2"/>
    <w:rsid w:val="00F63AE2"/>
    <w:rsid w:val="00F641C9"/>
    <w:rsid w:val="00F644D7"/>
    <w:rsid w:val="00F64500"/>
    <w:rsid w:val="00F647C6"/>
    <w:rsid w:val="00F64931"/>
    <w:rsid w:val="00F64E63"/>
    <w:rsid w:val="00F6515F"/>
    <w:rsid w:val="00F651B4"/>
    <w:rsid w:val="00F653AA"/>
    <w:rsid w:val="00F653D5"/>
    <w:rsid w:val="00F65488"/>
    <w:rsid w:val="00F65558"/>
    <w:rsid w:val="00F656BA"/>
    <w:rsid w:val="00F65E97"/>
    <w:rsid w:val="00F65FDB"/>
    <w:rsid w:val="00F669D7"/>
    <w:rsid w:val="00F66A33"/>
    <w:rsid w:val="00F66B7F"/>
    <w:rsid w:val="00F66F95"/>
    <w:rsid w:val="00F67071"/>
    <w:rsid w:val="00F6729F"/>
    <w:rsid w:val="00F67E13"/>
    <w:rsid w:val="00F7036E"/>
    <w:rsid w:val="00F70377"/>
    <w:rsid w:val="00F70409"/>
    <w:rsid w:val="00F70475"/>
    <w:rsid w:val="00F706A2"/>
    <w:rsid w:val="00F70B1F"/>
    <w:rsid w:val="00F70C99"/>
    <w:rsid w:val="00F70D6C"/>
    <w:rsid w:val="00F71406"/>
    <w:rsid w:val="00F715EB"/>
    <w:rsid w:val="00F718CB"/>
    <w:rsid w:val="00F71986"/>
    <w:rsid w:val="00F71C1C"/>
    <w:rsid w:val="00F71F29"/>
    <w:rsid w:val="00F71F67"/>
    <w:rsid w:val="00F71F82"/>
    <w:rsid w:val="00F72B16"/>
    <w:rsid w:val="00F72B2E"/>
    <w:rsid w:val="00F72DD7"/>
    <w:rsid w:val="00F72F98"/>
    <w:rsid w:val="00F73008"/>
    <w:rsid w:val="00F733EC"/>
    <w:rsid w:val="00F73776"/>
    <w:rsid w:val="00F7386D"/>
    <w:rsid w:val="00F73922"/>
    <w:rsid w:val="00F73A91"/>
    <w:rsid w:val="00F74123"/>
    <w:rsid w:val="00F7437E"/>
    <w:rsid w:val="00F746A4"/>
    <w:rsid w:val="00F74DA0"/>
    <w:rsid w:val="00F753A6"/>
    <w:rsid w:val="00F75458"/>
    <w:rsid w:val="00F754BD"/>
    <w:rsid w:val="00F757C4"/>
    <w:rsid w:val="00F758D7"/>
    <w:rsid w:val="00F75F57"/>
    <w:rsid w:val="00F75FF6"/>
    <w:rsid w:val="00F76018"/>
    <w:rsid w:val="00F76084"/>
    <w:rsid w:val="00F7741E"/>
    <w:rsid w:val="00F776B0"/>
    <w:rsid w:val="00F77750"/>
    <w:rsid w:val="00F77A98"/>
    <w:rsid w:val="00F77E21"/>
    <w:rsid w:val="00F77E73"/>
    <w:rsid w:val="00F8028B"/>
    <w:rsid w:val="00F806C7"/>
    <w:rsid w:val="00F807F0"/>
    <w:rsid w:val="00F809E4"/>
    <w:rsid w:val="00F80F20"/>
    <w:rsid w:val="00F81337"/>
    <w:rsid w:val="00F81950"/>
    <w:rsid w:val="00F81B0D"/>
    <w:rsid w:val="00F81E45"/>
    <w:rsid w:val="00F81E7D"/>
    <w:rsid w:val="00F81F11"/>
    <w:rsid w:val="00F82203"/>
    <w:rsid w:val="00F82492"/>
    <w:rsid w:val="00F829CA"/>
    <w:rsid w:val="00F82A7B"/>
    <w:rsid w:val="00F82D57"/>
    <w:rsid w:val="00F82D58"/>
    <w:rsid w:val="00F82EA0"/>
    <w:rsid w:val="00F830B2"/>
    <w:rsid w:val="00F831BA"/>
    <w:rsid w:val="00F83316"/>
    <w:rsid w:val="00F83336"/>
    <w:rsid w:val="00F83583"/>
    <w:rsid w:val="00F83625"/>
    <w:rsid w:val="00F8365C"/>
    <w:rsid w:val="00F8380A"/>
    <w:rsid w:val="00F83860"/>
    <w:rsid w:val="00F83943"/>
    <w:rsid w:val="00F83E70"/>
    <w:rsid w:val="00F84240"/>
    <w:rsid w:val="00F84E3D"/>
    <w:rsid w:val="00F84EBB"/>
    <w:rsid w:val="00F84F83"/>
    <w:rsid w:val="00F85059"/>
    <w:rsid w:val="00F8517B"/>
    <w:rsid w:val="00F85E82"/>
    <w:rsid w:val="00F85F20"/>
    <w:rsid w:val="00F860E6"/>
    <w:rsid w:val="00F86492"/>
    <w:rsid w:val="00F86588"/>
    <w:rsid w:val="00F8662B"/>
    <w:rsid w:val="00F86700"/>
    <w:rsid w:val="00F86FBF"/>
    <w:rsid w:val="00F87410"/>
    <w:rsid w:val="00F87914"/>
    <w:rsid w:val="00F87A22"/>
    <w:rsid w:val="00F87AFA"/>
    <w:rsid w:val="00F9046F"/>
    <w:rsid w:val="00F90646"/>
    <w:rsid w:val="00F907FE"/>
    <w:rsid w:val="00F90A1C"/>
    <w:rsid w:val="00F90B4C"/>
    <w:rsid w:val="00F90B9F"/>
    <w:rsid w:val="00F91A32"/>
    <w:rsid w:val="00F91B17"/>
    <w:rsid w:val="00F922A0"/>
    <w:rsid w:val="00F92692"/>
    <w:rsid w:val="00F927A6"/>
    <w:rsid w:val="00F92CDD"/>
    <w:rsid w:val="00F92D69"/>
    <w:rsid w:val="00F93211"/>
    <w:rsid w:val="00F9331B"/>
    <w:rsid w:val="00F93413"/>
    <w:rsid w:val="00F934D8"/>
    <w:rsid w:val="00F939C4"/>
    <w:rsid w:val="00F93CD2"/>
    <w:rsid w:val="00F93FD0"/>
    <w:rsid w:val="00F94295"/>
    <w:rsid w:val="00F944BB"/>
    <w:rsid w:val="00F946EA"/>
    <w:rsid w:val="00F94779"/>
    <w:rsid w:val="00F947CC"/>
    <w:rsid w:val="00F94953"/>
    <w:rsid w:val="00F95335"/>
    <w:rsid w:val="00F95979"/>
    <w:rsid w:val="00F95D2C"/>
    <w:rsid w:val="00F95D9F"/>
    <w:rsid w:val="00F9632B"/>
    <w:rsid w:val="00F968BC"/>
    <w:rsid w:val="00F9746F"/>
    <w:rsid w:val="00F977A8"/>
    <w:rsid w:val="00F977C3"/>
    <w:rsid w:val="00F97B0A"/>
    <w:rsid w:val="00F97BF5"/>
    <w:rsid w:val="00F97DD2"/>
    <w:rsid w:val="00F97F0B"/>
    <w:rsid w:val="00FA017E"/>
    <w:rsid w:val="00FA0C05"/>
    <w:rsid w:val="00FA0C2F"/>
    <w:rsid w:val="00FA0D55"/>
    <w:rsid w:val="00FA10DE"/>
    <w:rsid w:val="00FA14E8"/>
    <w:rsid w:val="00FA193F"/>
    <w:rsid w:val="00FA1A80"/>
    <w:rsid w:val="00FA2073"/>
    <w:rsid w:val="00FA2893"/>
    <w:rsid w:val="00FA2A30"/>
    <w:rsid w:val="00FA2C22"/>
    <w:rsid w:val="00FA2CEF"/>
    <w:rsid w:val="00FA2D81"/>
    <w:rsid w:val="00FA32BD"/>
    <w:rsid w:val="00FA35FA"/>
    <w:rsid w:val="00FA3BD5"/>
    <w:rsid w:val="00FA3BFF"/>
    <w:rsid w:val="00FA3D2B"/>
    <w:rsid w:val="00FA3D78"/>
    <w:rsid w:val="00FA3E1E"/>
    <w:rsid w:val="00FA4040"/>
    <w:rsid w:val="00FA4076"/>
    <w:rsid w:val="00FA432D"/>
    <w:rsid w:val="00FA4E36"/>
    <w:rsid w:val="00FA515A"/>
    <w:rsid w:val="00FA51C4"/>
    <w:rsid w:val="00FA54D2"/>
    <w:rsid w:val="00FA54DD"/>
    <w:rsid w:val="00FA617F"/>
    <w:rsid w:val="00FA6284"/>
    <w:rsid w:val="00FA67C9"/>
    <w:rsid w:val="00FA6EDC"/>
    <w:rsid w:val="00FA6FDC"/>
    <w:rsid w:val="00FA7511"/>
    <w:rsid w:val="00FA7A44"/>
    <w:rsid w:val="00FA7B41"/>
    <w:rsid w:val="00FB0425"/>
    <w:rsid w:val="00FB04AD"/>
    <w:rsid w:val="00FB05B0"/>
    <w:rsid w:val="00FB06CB"/>
    <w:rsid w:val="00FB094D"/>
    <w:rsid w:val="00FB09B1"/>
    <w:rsid w:val="00FB0FDD"/>
    <w:rsid w:val="00FB136F"/>
    <w:rsid w:val="00FB1563"/>
    <w:rsid w:val="00FB161F"/>
    <w:rsid w:val="00FB1775"/>
    <w:rsid w:val="00FB2063"/>
    <w:rsid w:val="00FB20D8"/>
    <w:rsid w:val="00FB2205"/>
    <w:rsid w:val="00FB260D"/>
    <w:rsid w:val="00FB301A"/>
    <w:rsid w:val="00FB320D"/>
    <w:rsid w:val="00FB3250"/>
    <w:rsid w:val="00FB33A8"/>
    <w:rsid w:val="00FB3460"/>
    <w:rsid w:val="00FB35D9"/>
    <w:rsid w:val="00FB3EDD"/>
    <w:rsid w:val="00FB406F"/>
    <w:rsid w:val="00FB476D"/>
    <w:rsid w:val="00FB4D2B"/>
    <w:rsid w:val="00FB5617"/>
    <w:rsid w:val="00FB56A6"/>
    <w:rsid w:val="00FB5F6B"/>
    <w:rsid w:val="00FB63C0"/>
    <w:rsid w:val="00FB6433"/>
    <w:rsid w:val="00FB704D"/>
    <w:rsid w:val="00FB724A"/>
    <w:rsid w:val="00FB7486"/>
    <w:rsid w:val="00FB75E3"/>
    <w:rsid w:val="00FC0D56"/>
    <w:rsid w:val="00FC0FA2"/>
    <w:rsid w:val="00FC10F7"/>
    <w:rsid w:val="00FC132A"/>
    <w:rsid w:val="00FC13B7"/>
    <w:rsid w:val="00FC1739"/>
    <w:rsid w:val="00FC1868"/>
    <w:rsid w:val="00FC1C38"/>
    <w:rsid w:val="00FC2841"/>
    <w:rsid w:val="00FC29E9"/>
    <w:rsid w:val="00FC2E5C"/>
    <w:rsid w:val="00FC3297"/>
    <w:rsid w:val="00FC3A24"/>
    <w:rsid w:val="00FC3A55"/>
    <w:rsid w:val="00FC3CE3"/>
    <w:rsid w:val="00FC3EF9"/>
    <w:rsid w:val="00FC4046"/>
    <w:rsid w:val="00FC42DA"/>
    <w:rsid w:val="00FC43FE"/>
    <w:rsid w:val="00FC441A"/>
    <w:rsid w:val="00FC45AD"/>
    <w:rsid w:val="00FC4683"/>
    <w:rsid w:val="00FC47AF"/>
    <w:rsid w:val="00FC4853"/>
    <w:rsid w:val="00FC4884"/>
    <w:rsid w:val="00FC4C13"/>
    <w:rsid w:val="00FC4C38"/>
    <w:rsid w:val="00FC4FAF"/>
    <w:rsid w:val="00FC5020"/>
    <w:rsid w:val="00FC51CE"/>
    <w:rsid w:val="00FC5252"/>
    <w:rsid w:val="00FC5294"/>
    <w:rsid w:val="00FC5927"/>
    <w:rsid w:val="00FC59FE"/>
    <w:rsid w:val="00FC5A75"/>
    <w:rsid w:val="00FC5BD2"/>
    <w:rsid w:val="00FC61AB"/>
    <w:rsid w:val="00FC6BCD"/>
    <w:rsid w:val="00FC6EC6"/>
    <w:rsid w:val="00FC7075"/>
    <w:rsid w:val="00FC70B2"/>
    <w:rsid w:val="00FC7104"/>
    <w:rsid w:val="00FC7239"/>
    <w:rsid w:val="00FC72A7"/>
    <w:rsid w:val="00FC73BF"/>
    <w:rsid w:val="00FC73FD"/>
    <w:rsid w:val="00FC7764"/>
    <w:rsid w:val="00FC78BD"/>
    <w:rsid w:val="00FC7A54"/>
    <w:rsid w:val="00FC7B2C"/>
    <w:rsid w:val="00FC7BB6"/>
    <w:rsid w:val="00FD0014"/>
    <w:rsid w:val="00FD01E4"/>
    <w:rsid w:val="00FD05A0"/>
    <w:rsid w:val="00FD075C"/>
    <w:rsid w:val="00FD07C3"/>
    <w:rsid w:val="00FD07D8"/>
    <w:rsid w:val="00FD0996"/>
    <w:rsid w:val="00FD0AC6"/>
    <w:rsid w:val="00FD181D"/>
    <w:rsid w:val="00FD1ACC"/>
    <w:rsid w:val="00FD1C3C"/>
    <w:rsid w:val="00FD2192"/>
    <w:rsid w:val="00FD221D"/>
    <w:rsid w:val="00FD2384"/>
    <w:rsid w:val="00FD238A"/>
    <w:rsid w:val="00FD25BB"/>
    <w:rsid w:val="00FD284E"/>
    <w:rsid w:val="00FD2EB1"/>
    <w:rsid w:val="00FD30AF"/>
    <w:rsid w:val="00FD3AC4"/>
    <w:rsid w:val="00FD40B9"/>
    <w:rsid w:val="00FD40F9"/>
    <w:rsid w:val="00FD42DC"/>
    <w:rsid w:val="00FD4618"/>
    <w:rsid w:val="00FD4801"/>
    <w:rsid w:val="00FD485D"/>
    <w:rsid w:val="00FD4B06"/>
    <w:rsid w:val="00FD4BE9"/>
    <w:rsid w:val="00FD4F8C"/>
    <w:rsid w:val="00FD5341"/>
    <w:rsid w:val="00FD53B4"/>
    <w:rsid w:val="00FD56B2"/>
    <w:rsid w:val="00FD58B5"/>
    <w:rsid w:val="00FD5BB6"/>
    <w:rsid w:val="00FD6139"/>
    <w:rsid w:val="00FD66C2"/>
    <w:rsid w:val="00FD72AA"/>
    <w:rsid w:val="00FD7368"/>
    <w:rsid w:val="00FD77AD"/>
    <w:rsid w:val="00FD7A00"/>
    <w:rsid w:val="00FD7C13"/>
    <w:rsid w:val="00FD7E0A"/>
    <w:rsid w:val="00FE003A"/>
    <w:rsid w:val="00FE0139"/>
    <w:rsid w:val="00FE03F7"/>
    <w:rsid w:val="00FE05C0"/>
    <w:rsid w:val="00FE0F6D"/>
    <w:rsid w:val="00FE1125"/>
    <w:rsid w:val="00FE11B7"/>
    <w:rsid w:val="00FE14BA"/>
    <w:rsid w:val="00FE16D6"/>
    <w:rsid w:val="00FE179F"/>
    <w:rsid w:val="00FE19B2"/>
    <w:rsid w:val="00FE1C69"/>
    <w:rsid w:val="00FE1F8F"/>
    <w:rsid w:val="00FE1FFF"/>
    <w:rsid w:val="00FE22A1"/>
    <w:rsid w:val="00FE2600"/>
    <w:rsid w:val="00FE28A1"/>
    <w:rsid w:val="00FE2A7E"/>
    <w:rsid w:val="00FE2B88"/>
    <w:rsid w:val="00FE2E67"/>
    <w:rsid w:val="00FE2F09"/>
    <w:rsid w:val="00FE3036"/>
    <w:rsid w:val="00FE3316"/>
    <w:rsid w:val="00FE3349"/>
    <w:rsid w:val="00FE33F4"/>
    <w:rsid w:val="00FE366D"/>
    <w:rsid w:val="00FE3838"/>
    <w:rsid w:val="00FE3DA7"/>
    <w:rsid w:val="00FE3E57"/>
    <w:rsid w:val="00FE43A3"/>
    <w:rsid w:val="00FE4637"/>
    <w:rsid w:val="00FE46C1"/>
    <w:rsid w:val="00FE5240"/>
    <w:rsid w:val="00FE5ECA"/>
    <w:rsid w:val="00FE6641"/>
    <w:rsid w:val="00FE6812"/>
    <w:rsid w:val="00FE694D"/>
    <w:rsid w:val="00FE69B5"/>
    <w:rsid w:val="00FE7279"/>
    <w:rsid w:val="00FE75DF"/>
    <w:rsid w:val="00FF038B"/>
    <w:rsid w:val="00FF03D6"/>
    <w:rsid w:val="00FF0C2D"/>
    <w:rsid w:val="00FF0E37"/>
    <w:rsid w:val="00FF0E3A"/>
    <w:rsid w:val="00FF1134"/>
    <w:rsid w:val="00FF1288"/>
    <w:rsid w:val="00FF14B0"/>
    <w:rsid w:val="00FF15B9"/>
    <w:rsid w:val="00FF1750"/>
    <w:rsid w:val="00FF17B3"/>
    <w:rsid w:val="00FF18C8"/>
    <w:rsid w:val="00FF1AF7"/>
    <w:rsid w:val="00FF1B52"/>
    <w:rsid w:val="00FF1C13"/>
    <w:rsid w:val="00FF1D9D"/>
    <w:rsid w:val="00FF22A5"/>
    <w:rsid w:val="00FF2514"/>
    <w:rsid w:val="00FF264D"/>
    <w:rsid w:val="00FF270C"/>
    <w:rsid w:val="00FF2A66"/>
    <w:rsid w:val="00FF3438"/>
    <w:rsid w:val="00FF3464"/>
    <w:rsid w:val="00FF35C8"/>
    <w:rsid w:val="00FF380B"/>
    <w:rsid w:val="00FF38C8"/>
    <w:rsid w:val="00FF3B50"/>
    <w:rsid w:val="00FF3C3C"/>
    <w:rsid w:val="00FF436D"/>
    <w:rsid w:val="00FF46FA"/>
    <w:rsid w:val="00FF4959"/>
    <w:rsid w:val="00FF5410"/>
    <w:rsid w:val="00FF5541"/>
    <w:rsid w:val="00FF5783"/>
    <w:rsid w:val="00FF5C89"/>
    <w:rsid w:val="00FF5CF8"/>
    <w:rsid w:val="00FF6521"/>
    <w:rsid w:val="00FF684D"/>
    <w:rsid w:val="00FF7658"/>
    <w:rsid w:val="00FF77BF"/>
    <w:rsid w:val="00FF7B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365"/>
    <w:pPr>
      <w:spacing w:after="0" w:line="240" w:lineRule="auto"/>
    </w:pPr>
    <w:rPr>
      <w:rFonts w:ascii="Calibri" w:eastAsia="Times New Roman" w:hAnsi="Calibri" w:cs="Times New Roman"/>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C14365"/>
    <w:pPr>
      <w:tabs>
        <w:tab w:val="center" w:pos="4677"/>
        <w:tab w:val="right" w:pos="9355"/>
      </w:tabs>
    </w:pPr>
  </w:style>
  <w:style w:type="character" w:customStyle="1" w:styleId="a4">
    <w:name w:val="Нижний колонтитул Знак"/>
    <w:basedOn w:val="a0"/>
    <w:link w:val="a3"/>
    <w:rsid w:val="00C14365"/>
    <w:rPr>
      <w:rFonts w:ascii="Calibri" w:eastAsia="Times New Roman" w:hAnsi="Calibri" w:cs="Times New Roman"/>
      <w:sz w:val="24"/>
      <w:szCs w:val="24"/>
      <w:lang w:val="en-US" w:bidi="en-US"/>
    </w:rPr>
  </w:style>
  <w:style w:type="character" w:styleId="a5">
    <w:name w:val="page number"/>
    <w:basedOn w:val="a0"/>
    <w:rsid w:val="00C14365"/>
  </w:style>
  <w:style w:type="character" w:styleId="a6">
    <w:name w:val="Strong"/>
    <w:basedOn w:val="a0"/>
    <w:uiPriority w:val="22"/>
    <w:qFormat/>
    <w:rsid w:val="00C14365"/>
    <w:rPr>
      <w:b/>
      <w:bCs/>
    </w:rPr>
  </w:style>
  <w:style w:type="paragraph" w:styleId="a7">
    <w:name w:val="No Spacing"/>
    <w:basedOn w:val="a"/>
    <w:uiPriority w:val="1"/>
    <w:qFormat/>
    <w:rsid w:val="00C14365"/>
    <w:rPr>
      <w:szCs w:val="32"/>
    </w:rPr>
  </w:style>
  <w:style w:type="paragraph" w:styleId="a8">
    <w:name w:val="List Paragraph"/>
    <w:basedOn w:val="a"/>
    <w:uiPriority w:val="34"/>
    <w:qFormat/>
    <w:rsid w:val="00C14365"/>
    <w:pPr>
      <w:ind w:left="720"/>
      <w:contextualSpacing/>
    </w:pPr>
  </w:style>
  <w:style w:type="paragraph" w:styleId="a9">
    <w:name w:val="Normal (Web)"/>
    <w:basedOn w:val="a"/>
    <w:rsid w:val="00C14365"/>
    <w:pPr>
      <w:spacing w:before="100" w:beforeAutospacing="1" w:after="100" w:afterAutospacing="1"/>
    </w:pPr>
    <w:rPr>
      <w:rFonts w:ascii="Times New Roman" w:hAnsi="Times New Roman"/>
      <w:color w:val="000000"/>
      <w:sz w:val="20"/>
      <w:szCs w:val="20"/>
      <w:lang w:val="ru-RU" w:eastAsia="ru-RU" w:bidi="ar-SA"/>
    </w:rPr>
  </w:style>
  <w:style w:type="paragraph" w:styleId="aa">
    <w:name w:val="Body Text"/>
    <w:basedOn w:val="a"/>
    <w:link w:val="ab"/>
    <w:rsid w:val="00C14365"/>
    <w:rPr>
      <w:rFonts w:ascii="Times New Roman" w:hAnsi="Times New Roman"/>
      <w:b/>
      <w:bCs/>
      <w:lang w:val="ru-RU" w:eastAsia="ru-RU" w:bidi="ar-SA"/>
    </w:rPr>
  </w:style>
  <w:style w:type="character" w:customStyle="1" w:styleId="ab">
    <w:name w:val="Основной текст Знак"/>
    <w:basedOn w:val="a0"/>
    <w:link w:val="aa"/>
    <w:rsid w:val="00C14365"/>
    <w:rPr>
      <w:rFonts w:ascii="Times New Roman" w:eastAsia="Times New Roman" w:hAnsi="Times New Roman" w:cs="Times New Roman"/>
      <w:b/>
      <w:bCs/>
      <w:sz w:val="24"/>
      <w:szCs w:val="24"/>
      <w:lang w:eastAsia="ru-RU"/>
    </w:rPr>
  </w:style>
  <w:style w:type="paragraph" w:customStyle="1" w:styleId="Standard">
    <w:name w:val="Standard"/>
    <w:rsid w:val="0090492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c">
    <w:name w:val="Balloon Text"/>
    <w:basedOn w:val="a"/>
    <w:link w:val="ad"/>
    <w:uiPriority w:val="99"/>
    <w:semiHidden/>
    <w:unhideWhenUsed/>
    <w:rsid w:val="00401E6B"/>
    <w:rPr>
      <w:rFonts w:ascii="Tahoma" w:hAnsi="Tahoma" w:cs="Tahoma"/>
      <w:sz w:val="16"/>
      <w:szCs w:val="16"/>
    </w:rPr>
  </w:style>
  <w:style w:type="character" w:customStyle="1" w:styleId="ad">
    <w:name w:val="Текст выноски Знак"/>
    <w:basedOn w:val="a0"/>
    <w:link w:val="ac"/>
    <w:uiPriority w:val="99"/>
    <w:semiHidden/>
    <w:rsid w:val="00401E6B"/>
    <w:rPr>
      <w:rFonts w:ascii="Tahoma" w:eastAsia="Times New Roman" w:hAnsi="Tahoma" w:cs="Tahoma"/>
      <w:sz w:val="16"/>
      <w:szCs w:val="16"/>
      <w:lang w:val="en-US" w:bidi="en-US"/>
    </w:rPr>
  </w:style>
  <w:style w:type="character" w:styleId="ae">
    <w:name w:val="footnote reference"/>
    <w:rsid w:val="00190CBE"/>
    <w:rPr>
      <w:vertAlign w:val="superscript"/>
    </w:rPr>
  </w:style>
  <w:style w:type="table" w:styleId="af">
    <w:name w:val="Table Grid"/>
    <w:basedOn w:val="a1"/>
    <w:uiPriority w:val="59"/>
    <w:rsid w:val="00DF07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rsid w:val="00BE20D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194250">
      <w:bodyDiv w:val="1"/>
      <w:marLeft w:val="0"/>
      <w:marRight w:val="0"/>
      <w:marTop w:val="0"/>
      <w:marBottom w:val="0"/>
      <w:divBdr>
        <w:top w:val="none" w:sz="0" w:space="0" w:color="auto"/>
        <w:left w:val="none" w:sz="0" w:space="0" w:color="auto"/>
        <w:bottom w:val="none" w:sz="0" w:space="0" w:color="auto"/>
        <w:right w:val="none" w:sz="0" w:space="0" w:color="auto"/>
      </w:divBdr>
    </w:div>
    <w:div w:id="54279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A6AA69-65D9-4776-A43B-8EB8EE569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2187</TotalTime>
  <Pages>19</Pages>
  <Words>6889</Words>
  <Characters>39268</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39</cp:revision>
  <cp:lastPrinted>2020-01-20T13:57:00Z</cp:lastPrinted>
  <dcterms:created xsi:type="dcterms:W3CDTF">2017-01-11T06:31:00Z</dcterms:created>
  <dcterms:modified xsi:type="dcterms:W3CDTF">2022-07-19T10:33:00Z</dcterms:modified>
</cp:coreProperties>
</file>